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班子对照材料精选6篇</w:t>
      </w:r>
      <w:bookmarkEnd w:id="1"/>
    </w:p>
    <w:p>
      <w:pPr>
        <w:jc w:val="center"/>
        <w:spacing w:before="0" w:after="450"/>
      </w:pPr>
      <w:r>
        <w:rPr>
          <w:rFonts w:ascii="Arial" w:hAnsi="Arial" w:eastAsia="Arial" w:cs="Arial"/>
          <w:color w:val="999999"/>
          <w:sz w:val="20"/>
          <w:szCs w:val="20"/>
        </w:rPr>
        <w:t xml:space="preserve">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我们在写对照材料的时候都是需要做到客观真实的，有了对照材料，我们可以更好地衡量和评估自己的工作成果，写文书吧小编今天就为您带来了班子对照材料精选6篇，相信一定会对你有所帮助。班子对照材料篇1按照这次专</w:t>
      </w:r>
    </w:p>
    <w:p>
      <w:pPr>
        <w:ind w:left="0" w:right="0" w:firstLine="560"/>
        <w:spacing w:before="450" w:after="450" w:line="312" w:lineRule="auto"/>
      </w:pPr>
      <w:r>
        <w:rPr>
          <w:rFonts w:ascii="宋体" w:hAnsi="宋体" w:eastAsia="宋体" w:cs="宋体"/>
          <w:color w:val="000"/>
          <w:sz w:val="28"/>
          <w:szCs w:val="28"/>
        </w:rPr>
        <w:t xml:space="preserve">我们在写对照材料的时候都是需要做到客观真实的，有了对照材料，我们可以更好地衡量和评估自己的工作成果，写文书吧小编今天就为您带来了班子对照材料精选6篇，相信一定会对你有所帮助。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班子对照材料篇1</w:t>
      </w:r>
    </w:p>
    <w:p>
      <w:pPr>
        <w:ind w:left="0" w:right="0" w:firstLine="560"/>
        <w:spacing w:before="450" w:after="450" w:line="312" w:lineRule="auto"/>
      </w:pPr>
      <w:r>
        <w:rPr>
          <w:rFonts w:ascii="宋体" w:hAnsi="宋体" w:eastAsia="宋体" w:cs="宋体"/>
          <w:color w:val="000"/>
          <w:sz w:val="28"/>
          <w:szCs w:val="28"/>
        </w:rPr>
        <w:t xml:space="preserve">按照这次专题民主生活会的计划安排，我认真做好会前的理论和思想准备，以学习贯彻习近平新时代中国特色社会主义思想为主线，组织重温党章、《中共中央关于加强党的政治建设的意见》等规定篇目，认真研读《习近平谈治国理政》第三卷，深入领会党的十九届五中全会以及习总书记系列重要讲话和指示批示精神，进一步统一思想认识，提升政治站位。同时，开展好调研座谈、谈心交心，广泛征求意见建议。紧紧围绕会议主题，对照学习贯彻习近平新时代中国特色社会主义思想等五个方面内容，把自己摆进去、把职责摆进去、把工作摆进去，全面查找不足、深刻剖析根源，制定了整改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在学习贯彻习近平新时代中国特色社会主义思想，把握正确政治方向，提高政治能力，增强四个意识、坚定四个自信、做到两个维护方面。一是学习自觉性还需增强。学习领会习近平新时代中国特色社会主义思想还不够系统，摘抄重要论述观点多，掌握立场观点方法少;对涉及教育方面的方针政策关心多，其他方面关心少，学习内容和层次还相对肤浅、零散，对一些新观点、新论断理解还不够深透、把握还不够精准，在学深悟透、融会贯通上还有不小差距，理论素养、思想水平、领导层次还需进一步提高。二是转化实效性还需增强。对于习近平总书记关于教育事业的重要论述，还没有从新时代中国特色社会主义教育理论体系的高度去把握，对于立德树人的根本任务、社会主义办学方向的政治原则、以人民为中心发展教育的价值追求、服务经济社会发展全局的重要使命等新思想新观点新战略，理解领会不够深入，对接具体工作实践还不够紧密。三是政治敏锐性还需增强。自己能够始终树牢四个意识、坚定四个自信、做到两个维护，确保政治过硬、立场坚定，但有时对教职员工的业务建设强调得比较多，对思想建设关注得还不够;有时对严守政治纪律和政治规矩的重要性认识不足，分析判断一些敏感问题特别是意识形态领域的问题，还缺乏政治警惕性和政治鉴别力。</w:t>
      </w:r>
    </w:p>
    <w:p>
      <w:pPr>
        <w:ind w:left="0" w:right="0" w:firstLine="560"/>
        <w:spacing w:before="450" w:after="450" w:line="312" w:lineRule="auto"/>
      </w:pPr>
      <w:r>
        <w:rPr>
          <w:rFonts w:ascii="宋体" w:hAnsi="宋体" w:eastAsia="宋体" w:cs="宋体"/>
          <w:color w:val="000"/>
          <w:sz w:val="28"/>
          <w:szCs w:val="28"/>
        </w:rPr>
        <w:t xml:space="preserve">(二)在坚持和加强党的全面领导，充分发挥党组织的政治功能，团结带领师生不折不扣贯彻落实党中央、省委的决策部署。一是坚持思想政治引领还有欠缺。有时对党建重视程度还不够，没有完全上升到兴衰成败的高度来看待，抓班子成员和党员的思想政治工作力度不够，多是原则性的要求，缺少具体怎么抓、抓什么的具体举措。对于个别同志党性观念、组织观念不够强的问题，一些教职员工暴露出来的消极情绪和不良思想，还缺乏积极正确的引导，反映出在强化思想引领还有盲区、死角，没有在勇于较真、敢于斗争中校正偏差、把正方向。二是发挥党建服务功能还有欠缺。对党建工作围绕中心、服务大局的职能定位还有偏差，存在说起来重要，做起来次要，忙起来不要的现象，有时觉得党建是虚的，工作周期长、考核评价过程复杂，不像抓教学业务那样容易出成绩，精力向党建聚焦不够，即使抓也存在被动应付的现象，导致党建工作内容方法单一、形式载体呆板、缺乏鲜明特色，没有真正与业务工作相辅相成，两层皮的情况比较突出。三是发挥堡垒先锋作用发挥还有欠缺。组织生活质量有待提高，理论学习、时政学习和党课等在效果和质量上仍需提高，学习方式过于单一，学习内容过于空泛，组织生活的经常性、规范性、严肃性有待加强。抓班子有时发扬民主作风不够、相互交流沟通不够、调动积极因素不够，整体战斗力凝聚力向心力还不够;抓党员队伍教育管理仍存在宽、软、弱的问题，个别党员表率作用发挥不好。</w:t>
      </w:r>
    </w:p>
    <w:p>
      <w:pPr>
        <w:ind w:left="0" w:right="0" w:firstLine="560"/>
        <w:spacing w:before="450" w:after="450" w:line="312" w:lineRule="auto"/>
      </w:pPr>
      <w:r>
        <w:rPr>
          <w:rFonts w:ascii="宋体" w:hAnsi="宋体" w:eastAsia="宋体" w:cs="宋体"/>
          <w:color w:val="000"/>
          <w:sz w:val="28"/>
          <w:szCs w:val="28"/>
        </w:rPr>
        <w:t xml:space="preserve">(三)在履职尽责，担当作为，着力破解突出矛盾和问题，防范化解风险挑战，统筹做好新冠肺炎疫情防控和复学工作，确保校园安定稳定方面。年初以来，面对疫情防控的严峻形势，我和班子成员一道，奋战一线，加班加点，带领全校广大教职员工队伍，坚持抓宣传引导、抓隐患摸排、抓常态防控，确保了复学工作顺利开展和校园安全稳定。但对照高标准要求，自己在履职状态、担当精神上还有差距和不足：一是真抓实干还有不足。有时抓工作充分发挥主观能动性不够，不敢打破原有框框，求稳怕难，深入教学一线了解师生需求、掌握第一手情况不够，勇于解决学校发展重大问题上存在畏难情绪，尤其是涉及制度层面的重要问题的解决，采取的措施不够有力，按部就班的多、创新推动的少，完成交办的多、主动请战的少，有时还把自己等同于一般群众，无形中弱化了一名党员的先锋模范作用。二是方式方法还有不足。有时性格比较急，抓工作喜欢雷厉风行、交待了就办，有时对于教职员工队伍，严肃批评比较多、表扬鼓励少，不善于调动大家的积极性;有时把大量时间和精力投放在教学和分管工作中，深入教职员工中间，沟通思想、交换意见不够。三是求实作风还有不足。往是布置工作任务多，搞好工作结合少，上半年疫情防控还存在落实制度上下一般粗、抓得不细、干得不实的现象;有时局里有了指示要求，立即布置下去，并要求限时完成，没有根据学校自身的实际情况抓好结合，往往过多注重对上负责，而忽略对下负责，过多重视完成任务，而轻视工作实效。</w:t>
      </w:r>
    </w:p>
    <w:p>
      <w:pPr>
        <w:ind w:left="0" w:right="0" w:firstLine="560"/>
        <w:spacing w:before="450" w:after="450" w:line="312" w:lineRule="auto"/>
      </w:pPr>
      <w:r>
        <w:rPr>
          <w:rFonts w:ascii="宋体" w:hAnsi="宋体" w:eastAsia="宋体" w:cs="宋体"/>
          <w:color w:val="000"/>
          <w:sz w:val="28"/>
          <w:szCs w:val="28"/>
        </w:rPr>
        <w:t xml:space="preserve">(四)在学习贯彻党的十九届五中全会精神，对照党中央提出的十四五经济社会发展主要目标和2035年远景目标，加强科学谋划，查找短板弱项，系统谋划本单位十四五发展方面。十九届五中全会召开以来，我通过组织集中学习、宣讲辅导、讨论交流、氛围营造等多种形式，组织全校教职工广泛深入学习领会，成立十四五规划编制工作小组，深入开展调研论证，举全校之力系统谋划新的发展蓝图。认真对照反思，还存在一些薄弱环节：一是学习理解还不够透彻。学习贯彻党的十九届五中全会精神还多是停留在浅表层次，对新发展阶段、新发展理念、新发展格局还欠缺深入系统把握，如何把相关精神和要求贯彻到推动学校高质量发展上、提升教学育人水平上，还没有十分清晰的思路举措。二是谋划研究还不够透彻。制定规划还存在赶工心理、任务心理，研究论证还不够充分，在全面贯彻党的教育方针、发挥课堂教学主阵地作用方面，在学校的总体发展战略、课程和队伍建设、校园发展等方面，一些目标措施还不够具体，需要结合实际进一步细化和完善。</w:t>
      </w:r>
    </w:p>
    <w:p>
      <w:pPr>
        <w:ind w:left="0" w:right="0" w:firstLine="560"/>
        <w:spacing w:before="450" w:after="450" w:line="312" w:lineRule="auto"/>
      </w:pPr>
      <w:r>
        <w:rPr>
          <w:rFonts w:ascii="宋体" w:hAnsi="宋体" w:eastAsia="宋体" w:cs="宋体"/>
          <w:color w:val="000"/>
          <w:sz w:val="28"/>
          <w:szCs w:val="28"/>
        </w:rPr>
        <w:t xml:space="preserve">(五)在落实全面从严治党责任，严守政治纪律和政治规矩，旗帜鲜明批评和纠正违规违纪言行，锲而不舍落实中央八项规定及其实施细则，坚决反对形式主义、官僚主义方面。一是严守纪律规矩意识还需进一步牢固。虽然能够自觉把纪律和规矩挺在前面，但标准还不够高，在一些小事小节上要求还不够严，比如对于生活圈、交际圈和娱乐圈等圈子潜在的副作用意识不足，警惕性不高，一些场合碍于情面，参加吃请的现象还偶有发生，在艰苦朴素，勤俭节约上做得不够。二是形式主义官僚主义问题还需进一步纠治。自己多年从事学校管理，在工作中存在用老经验办事，墨守成规，工作中顾虑较多，开拓创新不足;以人民为中心意识不牢，发挥群众主体作用、群策群力不够，学校发展创新工作不够突出;对教职员工的学习、工作、生活方面反映的困难，深入调查研究不够、倾心帮困解难不够。三是一岗双责的主体责任还需进一步强化。有时认为学校是清水衙门，不会出大的问题，对党风廉政建设这根弦绷得不够紧，压力传导、工作监督还不够到位，监督预防体系还需进一步完善;抓党员干部队伍管理上，存在重使用、轻管理、弱监督的现象，有时还存在失之于宽、好人主义的现象，对于一些违反纪律规定的问题，批评教育多，追责惩处少。</w:t>
      </w:r>
    </w:p>
    <w:p>
      <w:pPr>
        <w:ind w:left="0" w:right="0" w:firstLine="560"/>
        <w:spacing w:before="450" w:after="450" w:line="312" w:lineRule="auto"/>
      </w:pPr>
      <w:r>
        <w:rPr>
          <w:rFonts w:ascii="宋体" w:hAnsi="宋体" w:eastAsia="宋体" w:cs="宋体"/>
          <w:color w:val="000"/>
          <w:sz w:val="28"/>
          <w:szCs w:val="28"/>
        </w:rPr>
        <w:t xml:space="preserve">二、问题的主要原因</w:t>
      </w:r>
    </w:p>
    <w:p>
      <w:pPr>
        <w:ind w:left="0" w:right="0" w:firstLine="560"/>
        <w:spacing w:before="450" w:after="450" w:line="312" w:lineRule="auto"/>
      </w:pPr>
      <w:r>
        <w:rPr>
          <w:rFonts w:ascii="宋体" w:hAnsi="宋体" w:eastAsia="宋体" w:cs="宋体"/>
          <w:color w:val="000"/>
          <w:sz w:val="28"/>
          <w:szCs w:val="28"/>
        </w:rPr>
        <w:t xml:space="preserve">(一)学习武装不紧、政治意识淡化。在严守纪律规矩、贯彻中央八项规定方面存在的一些问题，归根结底都是思想总开关没有解决好，以理论武装加强思想改造的紧迫感不强，有时把学习作为软指标，淡化对党的重大理论方针和政策的系统学习与深刻的思考，导致政治敏锐性和政治鉴别力不力，研究分析问题上升到党性原则、政治纪律的高度不够。</w:t>
      </w:r>
    </w:p>
    <w:p>
      <w:pPr>
        <w:ind w:left="0" w:right="0" w:firstLine="560"/>
        <w:spacing w:before="450" w:after="450" w:line="312" w:lineRule="auto"/>
      </w:pPr>
      <w:r>
        <w:rPr>
          <w:rFonts w:ascii="宋体" w:hAnsi="宋体" w:eastAsia="宋体" w:cs="宋体"/>
          <w:color w:val="000"/>
          <w:sz w:val="28"/>
          <w:szCs w:val="28"/>
        </w:rPr>
        <w:t xml:space="preserve">(二)党性修养不足、表率作用欠佳。平时忙于教学业务、事务性工作多，一定程度上放松了党性锻炼和修养，头脑中逐渐染上了一些党性原则所不允许的错误思想。有时考虑个人得失多、考虑单位工作少，对上级负责多、对教师负责少，放松了党性修养的要求，放松了对保持党员先进性和纯洁性的追求。有时不能时时处处按照党员标准严格要求自己，言行举止还没有完全一致，落实党中央和各级党委的决策部署和工作要求不够积极主动，以上率下的模范作用发挥不够明显。</w:t>
      </w:r>
    </w:p>
    <w:p>
      <w:pPr>
        <w:ind w:left="0" w:right="0" w:firstLine="560"/>
        <w:spacing w:before="450" w:after="450" w:line="312" w:lineRule="auto"/>
      </w:pPr>
      <w:r>
        <w:rPr>
          <w:rFonts w:ascii="宋体" w:hAnsi="宋体" w:eastAsia="宋体" w:cs="宋体"/>
          <w:color w:val="000"/>
          <w:sz w:val="28"/>
          <w:szCs w:val="28"/>
        </w:rPr>
        <w:t xml:space="preserve">(三)担当有为不够、奋斗意志衰退。随着年龄增大、工作时间增长，有安于现状、自我放松、不思进取的倾向，满足于过得去差不多，对待困难和问题，有逃避退缩的现象，缺乏主动性、积极性。解放思想、改革创新的力度不大，发展的危机感、紧迫感和责任感不强，发展的凝聚力和创造力没有显现。政绩观不够端正，工作中存在功利主义、本位主义色彩，对小集体和个人利益考虑比较多，偏重于看得见的重点工作、亮点工程，存在追求形式、不重实效问题。</w:t>
      </w:r>
    </w:p>
    <w:p>
      <w:pPr>
        <w:ind w:left="0" w:right="0" w:firstLine="560"/>
        <w:spacing w:before="450" w:after="450" w:line="312" w:lineRule="auto"/>
      </w:pPr>
      <w:r>
        <w:rPr>
          <w:rFonts w:ascii="宋体" w:hAnsi="宋体" w:eastAsia="宋体" w:cs="宋体"/>
          <w:color w:val="000"/>
          <w:sz w:val="28"/>
          <w:szCs w:val="28"/>
        </w:rPr>
        <w:t xml:space="preserve">三、下步的努力方向</w:t>
      </w:r>
    </w:p>
    <w:p>
      <w:pPr>
        <w:ind w:left="0" w:right="0" w:firstLine="560"/>
        <w:spacing w:before="450" w:after="450" w:line="312" w:lineRule="auto"/>
      </w:pPr>
      <w:r>
        <w:rPr>
          <w:rFonts w:ascii="宋体" w:hAnsi="宋体" w:eastAsia="宋体" w:cs="宋体"/>
          <w:color w:val="000"/>
          <w:sz w:val="28"/>
          <w:szCs w:val="28"/>
        </w:rPr>
        <w:t xml:space="preserve">(一)着力在提高政治素养上下功夫。把党的创新理论武装作为首要政治任务、政治责任，认真学习贯彻习近平新时代中国特色社会主义思想，进一步端正学风，做到内化于心、学以致用，实现理论与实践相统一，不断提高自己和班子成员适应新形势、解决新问题的能力，提高从政治全局高度看问题的敏感性和判断力。</w:t>
      </w:r>
    </w:p>
    <w:p>
      <w:pPr>
        <w:ind w:left="0" w:right="0" w:firstLine="560"/>
        <w:spacing w:before="450" w:after="450" w:line="312" w:lineRule="auto"/>
      </w:pPr>
      <w:r>
        <w:rPr>
          <w:rFonts w:ascii="宋体" w:hAnsi="宋体" w:eastAsia="宋体" w:cs="宋体"/>
          <w:color w:val="000"/>
          <w:sz w:val="28"/>
          <w:szCs w:val="28"/>
        </w:rPr>
        <w:t xml:space="preserve">(二)着力在加强党的建设上下功夫。坚持民主集中制原则，增强民主意识和民主作风，注重增进班子团结，重大问题由集体讨论和决定，提高提高班子科学决策、民主决策的水平。严格落实组织生活制度，积极创新党建工作方法和手段，强化党建工作与教学业务相融合、相促进，着力加强党员队伍教育管理，建设一支高素质的教师队伍。</w:t>
      </w:r>
    </w:p>
    <w:p>
      <w:pPr>
        <w:ind w:left="0" w:right="0" w:firstLine="560"/>
        <w:spacing w:before="450" w:after="450" w:line="312" w:lineRule="auto"/>
      </w:pPr>
      <w:r>
        <w:rPr>
          <w:rFonts w:ascii="宋体" w:hAnsi="宋体" w:eastAsia="宋体" w:cs="宋体"/>
          <w:color w:val="000"/>
          <w:sz w:val="28"/>
          <w:szCs w:val="28"/>
        </w:rPr>
        <w:t xml:space="preserve">(三)着力在创新担当有为上下功夫。坚持振奋精神状态，大胆解放思想，紧紧围绕立德树人的根本任务，高标准制定十四五规划，总结和完善工作经验，提出新思路、新方案，引领教学理念、手段和工作机制的创新，努力推动学校高质量发展。</w:t>
      </w:r>
    </w:p>
    <w:p>
      <w:pPr>
        <w:ind w:left="0" w:right="0" w:firstLine="560"/>
        <w:spacing w:before="450" w:after="450" w:line="312" w:lineRule="auto"/>
      </w:pPr>
      <w:r>
        <w:rPr>
          <w:rFonts w:ascii="宋体" w:hAnsi="宋体" w:eastAsia="宋体" w:cs="宋体"/>
          <w:color w:val="000"/>
          <w:sz w:val="28"/>
          <w:szCs w:val="28"/>
        </w:rPr>
        <w:t xml:space="preserve">(四)着力在树好作风形象上下功夫。自觉加强党性修养，严格执行领导干部廉洁从政的规定，以良好表率带好班子抓好队伍;大力弘扬艰苦奋斗、勤俭节约的优良传统，带头求真务实、真抓实干，带头纠治形式主义官僚主义，营造良好校园风气;认真履行一岗双责的主体责任，完成责任清单，强化压力传导、奖惩问责，把严实要求落实到经常、贯穿于日常。</w:t>
      </w:r>
    </w:p>
    <w:p>
      <w:pPr>
        <w:ind w:left="0" w:right="0" w:firstLine="560"/>
        <w:spacing w:before="450" w:after="450" w:line="312" w:lineRule="auto"/>
      </w:pPr>
      <w:r>
        <w:rPr>
          <w:rFonts w:ascii="宋体" w:hAnsi="宋体" w:eastAsia="宋体" w:cs="宋体"/>
          <w:color w:val="000"/>
          <w:sz w:val="28"/>
          <w:szCs w:val="28"/>
        </w:rPr>
        <w:t xml:space="preserve">班子对照材料篇2</w:t>
      </w:r>
    </w:p>
    <w:p>
      <w:pPr>
        <w:ind w:left="0" w:right="0" w:firstLine="560"/>
        <w:spacing w:before="450" w:after="450" w:line="312" w:lineRule="auto"/>
      </w:pPr>
      <w:r>
        <w:rPr>
          <w:rFonts w:ascii="宋体" w:hAnsi="宋体" w:eastAsia="宋体" w:cs="宋体"/>
          <w:color w:val="000"/>
          <w:sz w:val="28"/>
          <w:szCs w:val="28"/>
        </w:rPr>
        <w:t xml:space="preserve">围绕集团公司党委的总体工作部署，结合自己在党史学习教育、两学一做学习教育常态化制度化、学习十九大精神、树牢四个意识，坚定四个自信，坚决做到两个维护，认真执行党章和习近平新时代中国特色社会主义思想等方面，就学习和工作情况及思想状况对照检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思想政治方面。一是从思想上没能自我加压，缺乏系统的政治理论学习，政治素质没有得到高度提升。日常忙于其他工作较多，造成了思想认识上存在短板。二是缺乏持之以恒的学习韧劲，政治素质、理论水平、领导能力还不能适应高标准发展的需要。在政治理论学习上没有做到常态化，而是停留在组织学习、完成学习笔记的过程上，对学习的内容没有深度认识，没有精准理解，在开展工作和支部建设上存在一定的差距。三是在带头学习党史、学习贯彻习近平新时代中国特色社会主义思想、牢固树立四个意识、增强四个自信、做到两个维护上没有起到引领作用。面对担保业务上存在的瓶颈问题没有在困难面前挺起脊梁，带领员工想办法、攻难关、谋发展，而是等业务、吃老本。</w:t>
      </w:r>
    </w:p>
    <w:p>
      <w:pPr>
        <w:ind w:left="0" w:right="0" w:firstLine="560"/>
        <w:spacing w:before="450" w:after="450" w:line="312" w:lineRule="auto"/>
      </w:pPr>
      <w:r>
        <w:rPr>
          <w:rFonts w:ascii="宋体" w:hAnsi="宋体" w:eastAsia="宋体" w:cs="宋体"/>
          <w:color w:val="000"/>
          <w:sz w:val="28"/>
          <w:szCs w:val="28"/>
        </w:rPr>
        <w:t xml:space="preserve">2.组织纪律方面。日常管理中执行制度不严肃、不认真，存在严不起来，落不下去的问题，好人主义倾向时常存在。对影响工作进度的人和事，总是点到为止，抹不开情面严厉批评，工作落实上不严厉、不督办。</w:t>
      </w:r>
    </w:p>
    <w:p>
      <w:pPr>
        <w:ind w:left="0" w:right="0" w:firstLine="560"/>
        <w:spacing w:before="450" w:after="450" w:line="312" w:lineRule="auto"/>
      </w:pPr>
      <w:r>
        <w:rPr>
          <w:rFonts w:ascii="宋体" w:hAnsi="宋体" w:eastAsia="宋体" w:cs="宋体"/>
          <w:color w:val="000"/>
          <w:sz w:val="28"/>
          <w:szCs w:val="28"/>
        </w:rPr>
        <w:t xml:space="preserve">3.履职践诺方面。大局意识作用发挥的不够强，思想上存在着本位主义，认为自己资历老，工作中能够哈下腰来，带头认干，默默无闻守本分就可以了，没有注重宣传，没有及时向组织汇报工作情况和思想动态，缺乏同上级领导及相关部门的沟通协调。</w:t>
      </w:r>
    </w:p>
    <w:p>
      <w:pPr>
        <w:ind w:left="0" w:right="0" w:firstLine="560"/>
        <w:spacing w:before="450" w:after="450" w:line="312" w:lineRule="auto"/>
      </w:pPr>
      <w:r>
        <w:rPr>
          <w:rFonts w:ascii="宋体" w:hAnsi="宋体" w:eastAsia="宋体" w:cs="宋体"/>
          <w:color w:val="000"/>
          <w:sz w:val="28"/>
          <w:szCs w:val="28"/>
        </w:rPr>
        <w:t xml:space="preserve">4.实干奉献方面。虽然能够在工作中起到引领示范作用，也能够体现奉献精神，能够以单位为家，但工作实效不显著，业务发展缓慢。缺乏锐意进取，奋勇拼搏的奉献精神。</w:t>
      </w:r>
    </w:p>
    <w:p>
      <w:pPr>
        <w:ind w:left="0" w:right="0" w:firstLine="560"/>
        <w:spacing w:before="450" w:after="450" w:line="312" w:lineRule="auto"/>
      </w:pPr>
      <w:r>
        <w:rPr>
          <w:rFonts w:ascii="宋体" w:hAnsi="宋体" w:eastAsia="宋体" w:cs="宋体"/>
          <w:color w:val="000"/>
          <w:sz w:val="28"/>
          <w:szCs w:val="28"/>
        </w:rPr>
        <w:t xml:space="preserve">5.遵规守纪方面。在政治纪律和正规矩方面，能够做到严守底线、不碰红线，在开展业务中严格要求自己。在政治理论学习中、在组织召开党员大会上，告诫党员以史为鉴，以警示案例向大家敲响警钟，加强政治规矩和政治纪律教育。在经营上存在不努力、不创新、不进取的问题，表现创业不实，不动脑筋，没有靓点。</w:t>
      </w:r>
    </w:p>
    <w:p>
      <w:pPr>
        <w:ind w:left="0" w:right="0" w:firstLine="560"/>
        <w:spacing w:before="450" w:after="450" w:line="312" w:lineRule="auto"/>
      </w:pPr>
      <w:r>
        <w:rPr>
          <w:rFonts w:ascii="宋体" w:hAnsi="宋体" w:eastAsia="宋体" w:cs="宋体"/>
          <w:color w:val="000"/>
          <w:sz w:val="28"/>
          <w:szCs w:val="28"/>
        </w:rPr>
        <w:t xml:space="preserve">6.业务拓展方面。在市场开发、营销创效上，没有新的突破和更好的做法，造成了经营创效没有得到良性发展。</w:t>
      </w:r>
    </w:p>
    <w:p>
      <w:pPr>
        <w:ind w:left="0" w:right="0" w:firstLine="560"/>
        <w:spacing w:before="450" w:after="450" w:line="312" w:lineRule="auto"/>
      </w:pPr>
      <w:r>
        <w:rPr>
          <w:rFonts w:ascii="宋体" w:hAnsi="宋体" w:eastAsia="宋体" w:cs="宋体"/>
          <w:color w:val="000"/>
          <w:sz w:val="28"/>
          <w:szCs w:val="28"/>
        </w:rPr>
        <w:t xml:space="preserve">7.工作作风方面。在工作作风上虽然具有很强的主动性，但也存在情绪化，消极怠工的一面，忽视了自我约束、自我监督。</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1.理想信念方面。日常对政治理论学习还不够，政治素质还有待于进一步提高，党的宗旨意识不强，政治意识没有达到一定的高度，是存在问题的主要原因。政治理论学习只局限于硬性规定的去学，缺乏广度和深度，缺乏自我学习的主动性，综合素质没有大幅度提升也是存在问题关键。</w:t>
      </w:r>
    </w:p>
    <w:p>
      <w:pPr>
        <w:ind w:left="0" w:right="0" w:firstLine="560"/>
        <w:spacing w:before="450" w:after="450" w:line="312" w:lineRule="auto"/>
      </w:pPr>
      <w:r>
        <w:rPr>
          <w:rFonts w:ascii="宋体" w:hAnsi="宋体" w:eastAsia="宋体" w:cs="宋体"/>
          <w:color w:val="000"/>
          <w:sz w:val="28"/>
          <w:szCs w:val="28"/>
        </w:rPr>
        <w:t xml:space="preserve">2.党性修养方面。日常工作在基层，没有把自己看成是党员干部，淡化了党的先进性和党员先锋模范作用的发挥。每天在繁忙且平淡的工作中，淡忘了自己在入党誓词时对党的承诺。工作中虽然积极肯干，热情不减，但突出党的先进性，体现党宗旨没有落实到实际工作中，自身的党性修养还需通过努力学习得到有效的提升。</w:t>
      </w:r>
    </w:p>
    <w:p>
      <w:pPr>
        <w:ind w:left="0" w:right="0" w:firstLine="560"/>
        <w:spacing w:before="450" w:after="450" w:line="312" w:lineRule="auto"/>
      </w:pPr>
      <w:r>
        <w:rPr>
          <w:rFonts w:ascii="宋体" w:hAnsi="宋体" w:eastAsia="宋体" w:cs="宋体"/>
          <w:color w:val="000"/>
          <w:sz w:val="28"/>
          <w:szCs w:val="28"/>
        </w:rPr>
        <w:t xml:space="preserve">3.宗旨意识方面。在党中央提出的党要管党，全面从严治党的大政方针指引下，按照党组织的安排，通过不断的学习，我本人在宗旨意识方面有很大提升，在原则问题上，服从于党组织，与党中央保持高度一致。坚定政治立场，不该说的不说，不该做的不做。</w:t>
      </w:r>
    </w:p>
    <w:p>
      <w:pPr>
        <w:ind w:left="0" w:right="0" w:firstLine="560"/>
        <w:spacing w:before="450" w:after="450" w:line="312" w:lineRule="auto"/>
      </w:pPr>
      <w:r>
        <w:rPr>
          <w:rFonts w:ascii="宋体" w:hAnsi="宋体" w:eastAsia="宋体" w:cs="宋体"/>
          <w:color w:val="000"/>
          <w:sz w:val="28"/>
          <w:szCs w:val="28"/>
        </w:rPr>
        <w:t xml:space="preserve">三、下一步努力的方向及整改措施</w:t>
      </w:r>
    </w:p>
    <w:p>
      <w:pPr>
        <w:ind w:left="0" w:right="0" w:firstLine="560"/>
        <w:spacing w:before="450" w:after="450" w:line="312" w:lineRule="auto"/>
      </w:pPr>
      <w:r>
        <w:rPr>
          <w:rFonts w:ascii="宋体" w:hAnsi="宋体" w:eastAsia="宋体" w:cs="宋体"/>
          <w:color w:val="000"/>
          <w:sz w:val="28"/>
          <w:szCs w:val="28"/>
        </w:rPr>
        <w:t xml:space="preserve">1、加强政治理论和业务知识学习，提高自身政治素质和业务能力，牢固树立四个意识、增强四个自信、做到两个维护，工作中把共产党员的理想信念和宗旨意识放在第一位。确立终身学习的观念，提高自己的知识水平和政治思想修养，时刻同党中央保持一致。</w:t>
      </w:r>
    </w:p>
    <w:p>
      <w:pPr>
        <w:ind w:left="0" w:right="0" w:firstLine="560"/>
        <w:spacing w:before="450" w:after="450" w:line="312" w:lineRule="auto"/>
      </w:pPr>
      <w:r>
        <w:rPr>
          <w:rFonts w:ascii="宋体" w:hAnsi="宋体" w:eastAsia="宋体" w:cs="宋体"/>
          <w:color w:val="000"/>
          <w:sz w:val="28"/>
          <w:szCs w:val="28"/>
        </w:rPr>
        <w:t xml:space="preserve">2、把精力和热情全身心地投到工作中，积极主动地开展好工作，严抓管理，落地有声，充分体现出党员的先锋模范作用，突出抓好党支部建设，特别是党的政策理论的宣传教育工作和公司全年经营指标的完成。牢固树立大局意识，带领干部职工携手同心，挖潜提效，闯出一条提质增效经营的新道路。</w:t>
      </w:r>
    </w:p>
    <w:p>
      <w:pPr>
        <w:ind w:left="0" w:right="0" w:firstLine="560"/>
        <w:spacing w:before="450" w:after="450" w:line="312" w:lineRule="auto"/>
      </w:pPr>
      <w:r>
        <w:rPr>
          <w:rFonts w:ascii="宋体" w:hAnsi="宋体" w:eastAsia="宋体" w:cs="宋体"/>
          <w:color w:val="000"/>
          <w:sz w:val="28"/>
          <w:szCs w:val="28"/>
        </w:rPr>
        <w:t xml:space="preserve">3、强化责任意识，大局意识，个人服从组织，增强核心意识，看齐意识。工作中严格要求自己，求真务实，大胆创新，服从组织领导，贴近组织心声，进一步解放思想、不断完善和提高自己，充分运用辩证方法处理好问题，严抓工作落实，做好本职工作。</w:t>
      </w:r>
    </w:p>
    <w:p>
      <w:pPr>
        <w:ind w:left="0" w:right="0" w:firstLine="560"/>
        <w:spacing w:before="450" w:after="450" w:line="312" w:lineRule="auto"/>
      </w:pPr>
      <w:r>
        <w:rPr>
          <w:rFonts w:ascii="宋体" w:hAnsi="宋体" w:eastAsia="宋体" w:cs="宋体"/>
          <w:color w:val="000"/>
          <w:sz w:val="28"/>
          <w:szCs w:val="28"/>
        </w:rPr>
        <w:t xml:space="preserve">4、牢记党的宗旨，坚定理想信念，用党员标准严格要求自己，带领干部职工凝心聚力，振奋精神，奋发图强。以先进公司为学习楷模，取之长处为我用，抓好分管的各项工作。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班子对照材料篇3</w:t>
      </w:r>
    </w:p>
    <w:p>
      <w:pPr>
        <w:ind w:left="0" w:right="0" w:firstLine="560"/>
        <w:spacing w:before="450" w:after="450" w:line="312" w:lineRule="auto"/>
      </w:pPr>
      <w:r>
        <w:rPr>
          <w:rFonts w:ascii="宋体" w:hAnsi="宋体" w:eastAsia="宋体" w:cs="宋体"/>
          <w:color w:val="000"/>
          <w:sz w:val="28"/>
          <w:szCs w:val="28"/>
        </w:rPr>
        <w:t xml:space="preserve">近段时间以来，我对《党章》、党的十九大、习近平新时代中国特色社会主义思想等内容进行了认真研读。特别是近两天来，我原原本本、逐字逐句反复学习了习近平总书记新年贺词及在全国政协新年茶话会、在《告台湾同胞书》发表40周年纪念会上的重要讲话，对照习总书记系列重要讲话精神，对照初心和使命，回顾总结2018年全年工作，深刻认识到了自身存在的不足，现作对照检查发言，请予评议：</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(一)在理想信念方面，存在的不足：</w:t>
      </w:r>
    </w:p>
    <w:p>
      <w:pPr>
        <w:ind w:left="0" w:right="0" w:firstLine="560"/>
        <w:spacing w:before="450" w:after="450" w:line="312" w:lineRule="auto"/>
      </w:pPr>
      <w:r>
        <w:rPr>
          <w:rFonts w:ascii="宋体" w:hAnsi="宋体" w:eastAsia="宋体" w:cs="宋体"/>
          <w:color w:val="000"/>
          <w:sz w:val="28"/>
          <w:szCs w:val="28"/>
        </w:rPr>
        <w:t xml:space="preserve">我能认真学习贯彻党的十九大精神及习近平新时代中国特色社会主义思想，牢固树立四个意识，坚定四个自信，做到四个服从，但是在学懂弄通做实上有差距。一是理论学习不够。特别是近年来，集中精力抓基层后勤基础建设，往往因为工作时间紧、任务重，对理论学习抓得不够严，党委中心组学习有时流于形式、效果不实。二是学用结合不够。对党的新理论、新知识、新方法，无法做到触类旁通、举一反三，对如何运用党的先进理论知识指导工作缺少思考和实践。三是组织生活不浓。我能认识到组织生活是党内政治生活的重要载体，但在实际工作中，落实双重组织生活制度、以普通党员身份参加所在支部三会一课、民主评议和谈心谈话上坚持得不够好、不够经常。有时虽然参加了，但以领导身份指导的多，以普通党员身份听取意见少。</w:t>
      </w:r>
    </w:p>
    <w:p>
      <w:pPr>
        <w:ind w:left="0" w:right="0" w:firstLine="560"/>
        <w:spacing w:before="450" w:after="450" w:line="312" w:lineRule="auto"/>
      </w:pPr>
      <w:r>
        <w:rPr>
          <w:rFonts w:ascii="宋体" w:hAnsi="宋体" w:eastAsia="宋体" w:cs="宋体"/>
          <w:color w:val="000"/>
          <w:sz w:val="28"/>
          <w:szCs w:val="28"/>
        </w:rPr>
        <w:t xml:space="preserve">(二)在工作作风方面，存在的不足：</w:t>
      </w:r>
    </w:p>
    <w:p>
      <w:pPr>
        <w:ind w:left="0" w:right="0" w:firstLine="560"/>
        <w:spacing w:before="450" w:after="450" w:line="312" w:lineRule="auto"/>
      </w:pPr>
      <w:r>
        <w:rPr>
          <w:rFonts w:ascii="宋体" w:hAnsi="宋体" w:eastAsia="宋体" w:cs="宋体"/>
          <w:color w:val="000"/>
          <w:sz w:val="28"/>
          <w:szCs w:val="28"/>
        </w:rPr>
        <w:t xml:space="preserve">我能努力改革创新、攻坚克难，不断锐意进取、担当作为，但与新时代干部担当作为要求相比，仍有差距。一是干事创业的精神有所弱化。面对繁重的工作任务，在个别工作上要求标准有所降低，干事创业的奋斗精神有所懈怠，拼搏进取的劲头有所弱化，主观能动性发挥不够。特别是同时面对多项重点工作、难点工作时，落实上级文件要求，偶尔有畏难情绪和浮化思想，过多强调客观条件、工作精力、基础实际等因素影响，落实工作不够深入，贯彻要求不够彻底，执行命令不够坚决，存在工作任务只求过得去、不求过得硬的现象，争先创优意识有所减退。二是求真务实的精神有所虚化。在向上级汇报工作时，有时为了展示自己的政绩，常常挑肥拣瘦、进行工作汇报，导致上级领导不能及时倾听基层最真实的声音，不利于上级开展好的决策部署。三是精益求精的精神有所退化。在贯彻落实党的路线方针政策、特别是习近平新时代中国特色社会主义思想方面，存在措施不够精准、成效不够显著等问题，干工作还存在按照惯例是什么、以前怎么干、别人怎么办的思路，以老观念看待新问题、以老套路应对新情况，缺少创新性招法和举措。面对严峻的形势和繁重的工作任务，在工作上要求标准有所降低，干事创业、拼搏进取的劲头有所弱化，工作只求过得去、不求过得硬。</w:t>
      </w:r>
    </w:p>
    <w:p>
      <w:pPr>
        <w:ind w:left="0" w:right="0" w:firstLine="560"/>
        <w:spacing w:before="450" w:after="450" w:line="312" w:lineRule="auto"/>
      </w:pPr>
      <w:r>
        <w:rPr>
          <w:rFonts w:ascii="宋体" w:hAnsi="宋体" w:eastAsia="宋体" w:cs="宋体"/>
          <w:color w:val="000"/>
          <w:sz w:val="28"/>
          <w:szCs w:val="28"/>
        </w:rPr>
        <w:t xml:space="preserve">(三)在个人担当负责方面，存在的不足：</w:t>
      </w:r>
    </w:p>
    <w:p>
      <w:pPr>
        <w:ind w:left="0" w:right="0" w:firstLine="560"/>
        <w:spacing w:before="450" w:after="450" w:line="312" w:lineRule="auto"/>
      </w:pPr>
      <w:r>
        <w:rPr>
          <w:rFonts w:ascii="宋体" w:hAnsi="宋体" w:eastAsia="宋体" w:cs="宋体"/>
          <w:color w:val="000"/>
          <w:sz w:val="28"/>
          <w:szCs w:val="28"/>
        </w:rPr>
        <w:t xml:space="preserve">我能严格做到在其位、谋其政、干其事、求其效，但也存在一些不足。一是推动工作有点到为止的倾向。对一些既定的事项、确定的工作，满足于会议部署了、文件安排了、口头通知了，但跟抓不放、督查问效不够，尤其是逐步推进、跟踪问效不力，致使本能很好完成的任务推来推去，最终没了回音、不了了之。二是维护权威有明哲保身的苗头。对社会上的消极议论或负面言论所产生的负面影响认识不足、抵制不力，觉得多一事不如少一事，认为只要自己不附和、不转发就行了，没有以一名党员的身份去力所能及的进行抵制或弘扬正能量。三是服务基层有本位主义的现象。考虑问题有时候没有从基层角度站位，未能做到从群众中来，到群众中去，没有关心基层群众想什么、盼什么、急什么、要什么，没有真正和群众打成一片，群众至上，基层第一的思想还不够牢固。下基层帮扶督导不够主动深入，对基层情况的了解主要靠听汇报和抽查，不够全面系统;联系群众不广泛，直接听取基层群众意见不及时不全面，工作抓细、抓实、抓具体的实干精神还不够强。</w:t>
      </w:r>
    </w:p>
    <w:p>
      <w:pPr>
        <w:ind w:left="0" w:right="0" w:firstLine="560"/>
        <w:spacing w:before="450" w:after="450" w:line="312" w:lineRule="auto"/>
      </w:pPr>
      <w:r>
        <w:rPr>
          <w:rFonts w:ascii="宋体" w:hAnsi="宋体" w:eastAsia="宋体" w:cs="宋体"/>
          <w:color w:val="000"/>
          <w:sz w:val="28"/>
          <w:szCs w:val="28"/>
        </w:rPr>
        <w:t xml:space="preserve">(四)在纠正四风方面，存在的不足：</w:t>
      </w:r>
    </w:p>
    <w:p>
      <w:pPr>
        <w:ind w:left="0" w:right="0" w:firstLine="560"/>
        <w:spacing w:before="450" w:after="450" w:line="312" w:lineRule="auto"/>
      </w:pPr>
      <w:r>
        <w:rPr>
          <w:rFonts w:ascii="宋体" w:hAnsi="宋体" w:eastAsia="宋体" w:cs="宋体"/>
          <w:color w:val="000"/>
          <w:sz w:val="28"/>
          <w:szCs w:val="28"/>
        </w:rPr>
        <w:t xml:space="preserve">一是工作作风不务实。部署工作照抄照搬，办法不多、决心不大，工作水平长期没有明显提高;工作协调不够，联动不够，力量整合不到位;重点工作阶段性推进不够，督办落实力度不大;对从严管理认同度低，执行制度不经常;对问题视而不见、好人主义问题屡禁不止。二是官僚主义有抬头。有时候对待群众的诉求，存在踢皮球、推诿扯皮等现象，效率低下，不作为、不负责任。有时候喜欢拍脑袋决策，搞强迫命令。三是奢靡之风有泛滥。自己在生活中能够坚决做到不奢侈、不攀比，但受到周围环境的一些影响，艰苦朴素的意识有所弱化。工作中，对身边微不廉洁微浪费现象，没能第一时间予以批评教育。</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思想认知与政治新常态还未同频共振。党的十九大是在全面建成小康社会决胜阶段、中国特色社会主义进入新时代的关键时期召开的一次十分重要的大会。大会提出的坚持全面依法治国、坚持全面从严治党、维护国家安全等重大战略部署，为做好新形势下教育工作提供了根本遵循。但是，我个人对这些新观点、新思想和新要求在理解和把握上还未很好地消化吸收，没有形成思想上和行动上的高度自觉。在推动工作中，时常会忽视基层干部感受，为其办实事的思想观念树立不够牢固，总认为工作一大堆，根本抽不出时间来丰富办实事的举措和方式。</w:t>
      </w:r>
    </w:p>
    <w:p>
      <w:pPr>
        <w:ind w:left="0" w:right="0" w:firstLine="560"/>
        <w:spacing w:before="450" w:after="450" w:line="312" w:lineRule="auto"/>
      </w:pPr>
      <w:r>
        <w:rPr>
          <w:rFonts w:ascii="宋体" w:hAnsi="宋体" w:eastAsia="宋体" w:cs="宋体"/>
          <w:color w:val="000"/>
          <w:sz w:val="28"/>
          <w:szCs w:val="28"/>
        </w:rPr>
        <w:t xml:space="preserve">(二)惯性思维与新形势新要求还不相适应。逆水行舟，不进则退。参加工作时间不短了，工作经验也很丰富了，职务级别也到了一定的层次，还有一些过去工作中长期形成的思维方式和行为习惯，在新形势下，面对新要求，落实新政策，特别是在推进队站建设、加大后勤保障力度上，还缺少与时俱进的锐气和革故鼎新的勇气，有些工作一时难以打破常规，冲破陈旧观念的藩篱。贯彻落实上级的决策部署结合实际工作不够紧密，工作创造性不足，存在以会议落实会议、以文件落实文件的情况，有些决策脱离实际，没有取得好的预期效果。</w:t>
      </w:r>
    </w:p>
    <w:p>
      <w:pPr>
        <w:ind w:left="0" w:right="0" w:firstLine="560"/>
        <w:spacing w:before="450" w:after="450" w:line="312" w:lineRule="auto"/>
      </w:pPr>
      <w:r>
        <w:rPr>
          <w:rFonts w:ascii="宋体" w:hAnsi="宋体" w:eastAsia="宋体" w:cs="宋体"/>
          <w:color w:val="000"/>
          <w:sz w:val="28"/>
          <w:szCs w:val="28"/>
        </w:rPr>
        <w:t xml:space="preserve">(三)担当精神与职责使命还有一定差距。在急难险重任务面前、在困难挑战面前，我个人的担当是没得说的，态度鲜明、勇于负责、迎难而上。但在一些矛盾和敏感性棘手问题上，在坚持原则、敢于担当、整风肃纪方面还需进一步加强。在新的形势任务面前，对如何有效应对新情况新问题上，思路还不够宽，方法还不够多，担当作为还不够。</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下一步，我将努力从以下几个方面加以整改：</w:t>
      </w:r>
    </w:p>
    <w:p>
      <w:pPr>
        <w:ind w:left="0" w:right="0" w:firstLine="560"/>
        <w:spacing w:before="450" w:after="450" w:line="312" w:lineRule="auto"/>
      </w:pPr>
      <w:r>
        <w:rPr>
          <w:rFonts w:ascii="宋体" w:hAnsi="宋体" w:eastAsia="宋体" w:cs="宋体"/>
          <w:color w:val="000"/>
          <w:sz w:val="28"/>
          <w:szCs w:val="28"/>
        </w:rPr>
        <w:t xml:space="preserve">(一)狠抓问题整改。对于这次民主生活会查摆出来的问题，要深挖问题根源，对症开出药方，进行认真彻底整治，并经常进行回头看，确保肌体和心灵健康。</w:t>
      </w:r>
    </w:p>
    <w:p>
      <w:pPr>
        <w:ind w:left="0" w:right="0" w:firstLine="560"/>
        <w:spacing w:before="450" w:after="450" w:line="312" w:lineRule="auto"/>
      </w:pPr>
      <w:r>
        <w:rPr>
          <w:rFonts w:ascii="宋体" w:hAnsi="宋体" w:eastAsia="宋体" w:cs="宋体"/>
          <w:color w:val="000"/>
          <w:sz w:val="28"/>
          <w:szCs w:val="28"/>
        </w:rPr>
        <w:t xml:space="preserve">(二)强化学习教育。狠抓《党章》、党的十九大及习近平新时代中国特色社会主义思想的学习，强化宗旨意识及党性观念，担当作为、干事创业、自觉践行三严三实。</w:t>
      </w:r>
    </w:p>
    <w:p>
      <w:pPr>
        <w:ind w:left="0" w:right="0" w:firstLine="560"/>
        <w:spacing w:before="450" w:after="450" w:line="312" w:lineRule="auto"/>
      </w:pPr>
      <w:r>
        <w:rPr>
          <w:rFonts w:ascii="宋体" w:hAnsi="宋体" w:eastAsia="宋体" w:cs="宋体"/>
          <w:color w:val="000"/>
          <w:sz w:val="28"/>
          <w:szCs w:val="28"/>
        </w:rPr>
        <w:t xml:space="preserve">(三)切实转变作风。大力倡导雷厉风行的工作作风，认真协助局党委抓好重点工作、瓶颈难题、推动创新发展，切实增强敢做善成的勇气和争创一流的决心。</w:t>
      </w:r>
    </w:p>
    <w:p>
      <w:pPr>
        <w:ind w:left="0" w:right="0" w:firstLine="560"/>
        <w:spacing w:before="450" w:after="450" w:line="312" w:lineRule="auto"/>
      </w:pPr>
      <w:r>
        <w:rPr>
          <w:rFonts w:ascii="宋体" w:hAnsi="宋体" w:eastAsia="宋体" w:cs="宋体"/>
          <w:color w:val="000"/>
          <w:sz w:val="28"/>
          <w:szCs w:val="28"/>
        </w:rPr>
        <w:t xml:space="preserve">(四)自觉接受监督。坚决保持清醒认识，始终感恩组织培养，珍惜岗位、珍惜名誉，牢固树立底线思维，把自己时刻置于组织和群众的监督之下，真正让党纪国法成为不可触碰的红线和底线。</w:t>
      </w:r>
    </w:p>
    <w:p>
      <w:pPr>
        <w:ind w:left="0" w:right="0" w:firstLine="560"/>
        <w:spacing w:before="450" w:after="450" w:line="312" w:lineRule="auto"/>
      </w:pPr>
      <w:r>
        <w:rPr>
          <w:rFonts w:ascii="宋体" w:hAnsi="宋体" w:eastAsia="宋体" w:cs="宋体"/>
          <w:color w:val="000"/>
          <w:sz w:val="28"/>
          <w:szCs w:val="28"/>
        </w:rPr>
        <w:t xml:space="preserve">以上是我的个人剖析，请同志们提出宝贵的批评意见。</w:t>
      </w:r>
    </w:p>
    <w:p>
      <w:pPr>
        <w:ind w:left="0" w:right="0" w:firstLine="560"/>
        <w:spacing w:before="450" w:after="450" w:line="312" w:lineRule="auto"/>
      </w:pPr>
      <w:r>
        <w:rPr>
          <w:rFonts w:ascii="宋体" w:hAnsi="宋体" w:eastAsia="宋体" w:cs="宋体"/>
          <w:color w:val="000"/>
          <w:sz w:val="28"/>
          <w:szCs w:val="28"/>
        </w:rPr>
        <w:t xml:space="preserve">班子对照材料篇4</w:t>
      </w:r>
    </w:p>
    <w:p>
      <w:pPr>
        <w:ind w:left="0" w:right="0" w:firstLine="560"/>
        <w:spacing w:before="450" w:after="450" w:line="312" w:lineRule="auto"/>
      </w:pPr>
      <w:r>
        <w:rPr>
          <w:rFonts w:ascii="宋体" w:hAnsi="宋体" w:eastAsia="宋体" w:cs="宋体"/>
          <w:color w:val="000"/>
          <w:sz w:val="28"/>
          <w:szCs w:val="28"/>
        </w:rPr>
        <w:t xml:space="preserve">按照市委关于召开2020年民主生活会的要求，我围绕强化创新理论武装，树牢squo;四个意识squo;，坚定squo;四个自信squo;，勇于担当作为，以求真务实作风坚决把党中央决策部署落到实处这一主题，立足找准问题、解决问题，重点从思想政治、精神状态、工作作风等三个方面查找了自身存在的差距和不足。现将剖析情况汇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思想政治方面。我能自觉拥护党的纲领，认真学习党的路线方针政策，履行党员义务，严守党的纪律，在思想上、政治上和行动上同党中央和市委始终保持高度一致，始终保持清醒的政治头脑。但是通过深刻反思自己的所言所行，仍有不少差距和不足。理想信念淡化。自己的理想信念有所淡化，特别是近几年学习党章时间少，对党章的内容学习不深、理解不全，特别对理想信念、认识有偏差，对加强自身思想改造重视不够，认为远大崇高理想太过遥远，造成理想信念不够坚定，结果导致工作上自由散漫，安于现状，不思进取。宗旨意识弱化。不能做到时时处处用党员的标准严格要求自己，全心全意为人民服务的宗旨观念时有松动。遇事往往只考虑眼前，不注重把握长远;考虑局部多一些，忽略了全局;考虑自己的利益多一些，忽视了人民利益。</w:t>
      </w:r>
    </w:p>
    <w:p>
      <w:pPr>
        <w:ind w:left="0" w:right="0" w:firstLine="560"/>
        <w:spacing w:before="450" w:after="450" w:line="312" w:lineRule="auto"/>
      </w:pPr>
      <w:r>
        <w:rPr>
          <w:rFonts w:ascii="宋体" w:hAnsi="宋体" w:eastAsia="宋体" w:cs="宋体"/>
          <w:color w:val="000"/>
          <w:sz w:val="28"/>
          <w:szCs w:val="28"/>
        </w:rPr>
        <w:t xml:space="preserve">(二)精神状态方面。精神状态有所松懈。不知不觉，人到中年，开始满足现状，安于当下，思想意识上有求稳多、求进少，不求有功，但求无过倾向，事业心、责任感降低了，很少从长远和全市大局发展去思考、研究人大的工作。觉得现在自己年龄大了，现在到了吃老本的时候了，有贪图安逸的思想，工作虽然不推不诿，但确实有多一事不如少一事的思想和行动。艰苦奋斗意识淡化，勤俭节约精神不强。觉得现在物质生活条件好了，不同于过去了，自我警醒的自觉性有了差距，跑冒滴漏现象一定程度存在。比如，在单位上用电、用水、用纸的问题上，就没能严格做到勤俭节约，造成一定的浪费。</w:t>
      </w:r>
    </w:p>
    <w:p>
      <w:pPr>
        <w:ind w:left="0" w:right="0" w:firstLine="560"/>
        <w:spacing w:before="450" w:after="450" w:line="312" w:lineRule="auto"/>
      </w:pPr>
      <w:r>
        <w:rPr>
          <w:rFonts w:ascii="宋体" w:hAnsi="宋体" w:eastAsia="宋体" w:cs="宋体"/>
          <w:color w:val="000"/>
          <w:sz w:val="28"/>
          <w:szCs w:val="28"/>
        </w:rPr>
        <w:t xml:space="preserve">(三)工作作风方面。视察调研不深入。平时工作中，虽然也注重调查研究，但总是在工作中遇到实际困难和问题时，带着困难和问题去调研，主动调研不够。调研过程中，事前功课做得不足，调研时往往是蜻蜓点水、走马观花。座谈时听到的是责任单位一家之言，这样的调研所了解的情况显示政绩方面的多，难以发现工作中深层次的问题，针对调研事项难以提出富有针对性和可行性的意见建议，影响了调研的质量和效果。做表面文章多。表现为安排布置工作开一下会、宣读一下文件、提一下要求，而真正深入基层一线指导、检查、落实的少。联系代表和群众不密切。自己作为主管联系代表工作的工作人员，和代表见面多是在会议上，除部分熟悉的代表外，很少下去联系走访他们，更不用说主动和他们交朋友，座谈交心。了解一般情况多，真正坐下来与乡镇人大主席、代表和群众沟通、交流的少。</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通过听取意见以及深入查摆问题、开展批评和自我批评，深刻剖析产生问题的根本原因，主要有以下几方面：</w:t>
      </w:r>
    </w:p>
    <w:p>
      <w:pPr>
        <w:ind w:left="0" w:right="0" w:firstLine="560"/>
        <w:spacing w:before="450" w:after="450" w:line="312" w:lineRule="auto"/>
      </w:pPr>
      <w:r>
        <w:rPr>
          <w:rFonts w:ascii="宋体" w:hAnsi="宋体" w:eastAsia="宋体" w:cs="宋体"/>
          <w:color w:val="000"/>
          <w:sz w:val="28"/>
          <w:szCs w:val="28"/>
        </w:rPr>
        <w:t xml:space="preserve">(一)理想信念淡化。自认为理想信念比较坚定，但通过开展教育实践活动认真反思，虽然内心仍然坚信共产主义，但没能树立活到老、学到老、改造到老，终身为共产主义事业而奋斗的思想。特别是近几年学习党章时间少，对党章的内容学习不深、理解不全，特别对理想信念、认识有偏差，对加强自身思想改造重视不够，认为远大崇高理想太过遥远，造成理想信念不够坚定。</w:t>
      </w:r>
    </w:p>
    <w:p>
      <w:pPr>
        <w:ind w:left="0" w:right="0" w:firstLine="560"/>
        <w:spacing w:before="450" w:after="450" w:line="312" w:lineRule="auto"/>
      </w:pPr>
      <w:r>
        <w:rPr>
          <w:rFonts w:ascii="宋体" w:hAnsi="宋体" w:eastAsia="宋体" w:cs="宋体"/>
          <w:color w:val="000"/>
          <w:sz w:val="28"/>
          <w:szCs w:val="28"/>
        </w:rPr>
        <w:t xml:space="preserve">(二)宗旨意识消减。全心全意为人民服务的宗旨观念有所淡薄，在维护人民群众利益特别是弱势群体利益上，虽然也看到一些问题，但是思想上存在说了也白说、怕得罪人、甚至吃力不讨好的顾虑，所以有时产生了睁一只眼闭一只眼的现象。对党的群众路线认识不深，对坚持改造自己的世界观、人生观和价值观的重要性认识不足，还没有真正在思想上、行动上树立起全心全意为人民服务的公仆意识。在工作上群众观念淡薄，看不到群众的首创精神，指导工作主观意志成份多，为群众想的少、做的少，服务群众缺乏真功夫。</w:t>
      </w:r>
    </w:p>
    <w:p>
      <w:pPr>
        <w:ind w:left="0" w:right="0" w:firstLine="560"/>
        <w:spacing w:before="450" w:after="450" w:line="312" w:lineRule="auto"/>
      </w:pPr>
      <w:r>
        <w:rPr>
          <w:rFonts w:ascii="宋体" w:hAnsi="宋体" w:eastAsia="宋体" w:cs="宋体"/>
          <w:color w:val="000"/>
          <w:sz w:val="28"/>
          <w:szCs w:val="28"/>
        </w:rPr>
        <w:t xml:space="preserve">(三) 党性修养有待加强。随着经济条件的改善和社会环境的变化，近几年对党的各项要求和规定的学习放松了，认为工作这么多年了，工作上做到过得去就行了，用不着去下那么大的力气，吃那么多苦，可以轻松一下了，致使工作主动性和积极性不强，创新不多。在面对碰硬的问题上，首先想到的是多栽花少栽刺，说好话，当好人，有时也不愿说真话、讲实话，对那些与共产党员要求格格不入的问题没能及时消除，没有履行好入党时高高举起右手所宣的庄严誓言。</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针对查摆的问题和查找的问题原因，我将按照强化创新理论武装，树牢四个意识，坚定四个自信，勇于担当作为，以求真务实作风坚决把党中央决策部署落到实处的要求，在今后的工作中坚定信心，勇于迎难而上，从以下三个方面抓好整改。</w:t>
      </w:r>
    </w:p>
    <w:p>
      <w:pPr>
        <w:ind w:left="0" w:right="0" w:firstLine="560"/>
        <w:spacing w:before="450" w:after="450" w:line="312" w:lineRule="auto"/>
      </w:pPr>
      <w:r>
        <w:rPr>
          <w:rFonts w:ascii="宋体" w:hAnsi="宋体" w:eastAsia="宋体" w:cs="宋体"/>
          <w:color w:val="000"/>
          <w:sz w:val="28"/>
          <w:szCs w:val="28"/>
        </w:rPr>
        <w:t xml:space="preserve">(一)加强理论学习，坚定理想信念。认识水平的提高源于不断学习，实践水平的提升源于理论水平的不断进步。深刻领会习近平新时代中国特色社会主义思想的核心要义和创新观点，深入学习贯彻党的十九大和十九届二中、三中全会精神，做到深学深悟，常学常新，将理想信念建立在深厚理论素养的基础上，坚定理想信念，增强政治定力，始终保持昂扬进取的精神状态，不为各种诱惑所俘虏，不为各种困难所吓倒，不为各种非议所动摇，以崇高的使命感和责任感做好本职工作。</w:t>
      </w:r>
    </w:p>
    <w:p>
      <w:pPr>
        <w:ind w:left="0" w:right="0" w:firstLine="560"/>
        <w:spacing w:before="450" w:after="450" w:line="312" w:lineRule="auto"/>
      </w:pPr>
      <w:r>
        <w:rPr>
          <w:rFonts w:ascii="宋体" w:hAnsi="宋体" w:eastAsia="宋体" w:cs="宋体"/>
          <w:color w:val="000"/>
          <w:sz w:val="28"/>
          <w:szCs w:val="28"/>
        </w:rPr>
        <w:t xml:space="preserve">(二)按照党章要求，加强自身党性修养。即知即改，立行立改。从现在做起，严格按照党章的要求进行自我教育、自我锻炼、自我完善，自觉地用党性原则对照自己的一言一行，按照党的各项规章制度经常反省自己，不断地自敲警钟。及时发现自己的问题，随时加以改正，接受同志的批评和监督。切实解决好世界观、人生观、价值观这个总开关问题。坚守共产党人精神追求和社会主义核心价值观，模范践行社会主义荣辱观，做社会主义道德的示范者、诚信风尚的引领者、公平正义的维护者，以实际行动彰显共产党人的人格力量，永葆共产党人的先进性和纯洁性。</w:t>
      </w:r>
    </w:p>
    <w:p>
      <w:pPr>
        <w:ind w:left="0" w:right="0" w:firstLine="560"/>
        <w:spacing w:before="450" w:after="450" w:line="312" w:lineRule="auto"/>
      </w:pPr>
      <w:r>
        <w:rPr>
          <w:rFonts w:ascii="宋体" w:hAnsi="宋体" w:eastAsia="宋体" w:cs="宋体"/>
          <w:color w:val="000"/>
          <w:sz w:val="28"/>
          <w:szCs w:val="28"/>
        </w:rPr>
        <w:t xml:space="preserve">(三)密切联系群众，牢记宗旨意识。从巩固党的执政地位的高度出发，真正把全心全意为人民服务的宗旨意识转化为实际行动，切实转变思维方式、改进工作作风，密切联系人大代表、密切联系人民群众。切实把立党为公、执政为民的要求落实到各项工作中去，牢固树立群众观点，带头执行党的群众路线，切实整改脱离群众的倾向问题，真正把为群众做好事、办实事作为自己应尽的职责。始终保持同人民群众的血肉联系，时刻把人民群众的冷暖安危挂在心上，抓在手上，深入基层、深入群众，察实情、出实招、办实事、求实效，全力解决好群众最关心、最直接、最现实的问题。</w:t>
      </w:r>
    </w:p>
    <w:p>
      <w:pPr>
        <w:ind w:left="0" w:right="0" w:firstLine="560"/>
        <w:spacing w:before="450" w:after="450" w:line="312" w:lineRule="auto"/>
      </w:pPr>
      <w:r>
        <w:rPr>
          <w:rFonts w:ascii="宋体" w:hAnsi="宋体" w:eastAsia="宋体" w:cs="宋体"/>
          <w:color w:val="000"/>
          <w:sz w:val="28"/>
          <w:szCs w:val="28"/>
        </w:rPr>
        <w:t xml:space="preserve">以上是我的对照检查汇报，不妥之处敬请各位领导和同志们批评指正。</w:t>
      </w:r>
    </w:p>
    <w:p>
      <w:pPr>
        <w:ind w:left="0" w:right="0" w:firstLine="560"/>
        <w:spacing w:before="450" w:after="450" w:line="312" w:lineRule="auto"/>
      </w:pPr>
      <w:r>
        <w:rPr>
          <w:rFonts w:ascii="宋体" w:hAnsi="宋体" w:eastAsia="宋体" w:cs="宋体"/>
          <w:color w:val="000"/>
          <w:sz w:val="28"/>
          <w:szCs w:val="28"/>
        </w:rPr>
        <w:t xml:space="preserve">班子对照材料篇5</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（一）学懂弄通做实习近平新时代中国特色社会主义思想，把握正确政治方向，提高政治能力，增强四个意识、坚定四个自信、做到两个维护方面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1.学习安排不科学。学习偏重于形式和数量，比如，党委中心组学习时，在一次学习会上安排学习的文章多达十余篇，会上时间有限，内容偏多，导致学习不精、效果不佳。又如，在学习内容上，除了及时跟进学习上级政策、文件、讲话等，对其他内容的学习没有很系统、科学的安排，往往是有用到时才学。</w:t>
      </w:r>
    </w:p>
    <w:p>
      <w:pPr>
        <w:ind w:left="0" w:right="0" w:firstLine="560"/>
        <w:spacing w:before="450" w:after="450" w:line="312" w:lineRule="auto"/>
      </w:pPr>
      <w:r>
        <w:rPr>
          <w:rFonts w:ascii="宋体" w:hAnsi="宋体" w:eastAsia="宋体" w:cs="宋体"/>
          <w:color w:val="000"/>
          <w:sz w:val="28"/>
          <w:szCs w:val="28"/>
        </w:rPr>
        <w:t xml:space="preserve">2.理论学习不深入。党委中心组学习多以领读方式学习，对内容的学习研讨交流不够充分，对习近平新时代中国特色社会主义思想，党的__等学习不够深入，理解把握其丰富内涵和实践要求不够全面，与学深悟透、学懂弄通的要求还有差距。在深刻领会以习近平同志为核心的党中央统揽中华民族伟大复兴战略全局和世界百年未有之大变局上还有待提升。</w:t>
      </w:r>
    </w:p>
    <w:p>
      <w:pPr>
        <w:ind w:left="0" w:right="0" w:firstLine="560"/>
        <w:spacing w:before="450" w:after="450" w:line="312" w:lineRule="auto"/>
      </w:pPr>
      <w:r>
        <w:rPr>
          <w:rFonts w:ascii="宋体" w:hAnsi="宋体" w:eastAsia="宋体" w:cs="宋体"/>
          <w:color w:val="000"/>
          <w:sz w:val="28"/>
          <w:szCs w:val="28"/>
        </w:rPr>
        <w:t xml:space="preserve">3.学用结合不紧密。学习时结合个人思想实际、工作实际不够紧密。面对新机遇、新挑战，运用新思想指导实践、推动工作不够，特别是在指导推动改革发展，提升人才培养质量，服务地方经济社会发展等问题上还有差距。</w:t>
      </w:r>
    </w:p>
    <w:p>
      <w:pPr>
        <w:ind w:left="0" w:right="0" w:firstLine="560"/>
        <w:spacing w:before="450" w:after="450" w:line="312" w:lineRule="auto"/>
      </w:pPr>
      <w:r>
        <w:rPr>
          <w:rFonts w:ascii="宋体" w:hAnsi="宋体" w:eastAsia="宋体" w:cs="宋体"/>
          <w:color w:val="000"/>
          <w:sz w:val="28"/>
          <w:szCs w:val="28"/>
        </w:rPr>
        <w:t xml:space="preserve">（二）坚持和加强党的全面领导，充分发挥各级党组织的政治功能，突出实干担当，团结带领人民群众不折不扣贯彻落实中央决策部署和省委、市委工作要求方面</w:t>
      </w:r>
    </w:p>
    <w:p>
      <w:pPr>
        <w:ind w:left="0" w:right="0" w:firstLine="560"/>
        <w:spacing w:before="450" w:after="450" w:line="312" w:lineRule="auto"/>
      </w:pPr>
      <w:r>
        <w:rPr>
          <w:rFonts w:ascii="宋体" w:hAnsi="宋体" w:eastAsia="宋体" w:cs="宋体"/>
          <w:color w:val="000"/>
          <w:sz w:val="28"/>
          <w:szCs w:val="28"/>
        </w:rPr>
        <w:t xml:space="preserve">1.党建引领发展不够突出。党委对基层党组织争先创优抓得不紧、不全面，缺乏一套抓基层党组织规范化建设的有效经验，没有发挥抓典型、树标杆的示范作用。党务干部队伍水平参差不齐，部分干部实际能力水平与工作要求有差距。以高质量党建引领高质量发展还有差距。</w:t>
      </w:r>
    </w:p>
    <w:p>
      <w:pPr>
        <w:ind w:left="0" w:right="0" w:firstLine="560"/>
        <w:spacing w:before="450" w:after="450" w:line="312" w:lineRule="auto"/>
      </w:pPr>
      <w:r>
        <w:rPr>
          <w:rFonts w:ascii="宋体" w:hAnsi="宋体" w:eastAsia="宋体" w:cs="宋体"/>
          <w:color w:val="000"/>
          <w:sz w:val="28"/>
          <w:szCs w:val="28"/>
        </w:rPr>
        <w:t xml:space="preserve">2.开拓创新意识不够强烈。一方面，在干事创业上存在动力不足的现象，缺乏新的工作思路和好的经验点子，面对新时代新要求，思想却还未转变，还是习惯用老经验、老办法考虑、解决问题。另一方面，产业转型升级正逐步加快，对专业人才培养提出了新的要求，但我们在人才培养等方面还不能完全适应地方产业发展需求，存在科研能力不足、技能培训面窄等问题。</w:t>
      </w:r>
    </w:p>
    <w:p>
      <w:pPr>
        <w:ind w:left="0" w:right="0" w:firstLine="560"/>
        <w:spacing w:before="450" w:after="450" w:line="312" w:lineRule="auto"/>
      </w:pPr>
      <w:r>
        <w:rPr>
          <w:rFonts w:ascii="宋体" w:hAnsi="宋体" w:eastAsia="宋体" w:cs="宋体"/>
          <w:color w:val="000"/>
          <w:sz w:val="28"/>
          <w:szCs w:val="28"/>
        </w:rPr>
        <w:t xml:space="preserve">3.落实上级政策不够有力。对上级政策研究不够，班子成员对《国家职业教育改革实施方案》《产教融合实施意见》等现代职业教育相关政策学习研究不够，有时过分注重工作计划、工作方案的谋划安排，在制定具体落实意见、落实措施时，征求部门意见不充分，抓落实与出实效间存在差距。</w:t>
      </w:r>
    </w:p>
    <w:p>
      <w:pPr>
        <w:ind w:left="0" w:right="0" w:firstLine="560"/>
        <w:spacing w:before="450" w:after="450" w:line="312" w:lineRule="auto"/>
      </w:pPr>
      <w:r>
        <w:rPr>
          <w:rFonts w:ascii="宋体" w:hAnsi="宋体" w:eastAsia="宋体" w:cs="宋体"/>
          <w:color w:val="000"/>
          <w:sz w:val="28"/>
          <w:szCs w:val="28"/>
        </w:rPr>
        <w:t xml:space="preserve">（三）履职尽责，担当作为，着力破解突出矛盾和问题，防范化解风险挑战，统筹做好新冠肺炎疫情防控和经济社会发展工作，扎实做好六稳工作、全面落实六保任务，全力抓好脱贫攻坚等工作方面</w:t>
      </w:r>
    </w:p>
    <w:p>
      <w:pPr>
        <w:ind w:left="0" w:right="0" w:firstLine="560"/>
        <w:spacing w:before="450" w:after="450" w:line="312" w:lineRule="auto"/>
      </w:pPr>
      <w:r>
        <w:rPr>
          <w:rFonts w:ascii="宋体" w:hAnsi="宋体" w:eastAsia="宋体" w:cs="宋体"/>
          <w:color w:val="000"/>
          <w:sz w:val="28"/>
          <w:szCs w:val="28"/>
        </w:rPr>
        <w:t xml:space="preserve">1.破解难题站位不高。做工作有急于求成的心态，接到工作任务，首先想到的是怎样尽快完成，而不是怎样做到最好，影响工作效果。班子成员沉下心来研究对接地方产业经济发展等方面还做得不深，面对各类风险挑战，应对措施、办法不多，思路受限，推进的力度不够。</w:t>
      </w:r>
    </w:p>
    <w:p>
      <w:pPr>
        <w:ind w:left="0" w:right="0" w:firstLine="560"/>
        <w:spacing w:before="450" w:after="450" w:line="312" w:lineRule="auto"/>
      </w:pPr>
      <w:r>
        <w:rPr>
          <w:rFonts w:ascii="宋体" w:hAnsi="宋体" w:eastAsia="宋体" w:cs="宋体"/>
          <w:color w:val="000"/>
          <w:sz w:val="28"/>
          <w:szCs w:val="28"/>
        </w:rPr>
        <w:t xml:space="preserve">2.深入基层调研不够。调查研究不深入，特别是带着问题调研、带着思考调研、带着案例调研不够，在调研中有些问题发现不及时。比如，虽然经常性深入基层调研疫情防控落实情况，但在实际落实常态化疫情防控措施时，未考虑到地方实际，没有实施分类管理，引起部分群众不满。</w:t>
      </w:r>
    </w:p>
    <w:p>
      <w:pPr>
        <w:ind w:left="0" w:right="0" w:firstLine="560"/>
        <w:spacing w:before="450" w:after="450" w:line="312" w:lineRule="auto"/>
      </w:pPr>
      <w:r>
        <w:rPr>
          <w:rFonts w:ascii="宋体" w:hAnsi="宋体" w:eastAsia="宋体" w:cs="宋体"/>
          <w:color w:val="000"/>
          <w:sz w:val="28"/>
          <w:szCs w:val="28"/>
        </w:rPr>
        <w:t xml:space="preserve">3.脱贫攻坚理论不实。虽然经常参加中心组学习、干部集体学习等，但对习近平总书记关于扶贫工作重要论述和党中央脱贫攻坚决策部署进行了学习，但仍依旧存在学习不及时、开展研讨交流不扎实、不深刻等问题。</w:t>
      </w:r>
    </w:p>
    <w:p>
      <w:pPr>
        <w:ind w:left="0" w:right="0" w:firstLine="560"/>
        <w:spacing w:before="450" w:after="450" w:line="312" w:lineRule="auto"/>
      </w:pPr>
      <w:r>
        <w:rPr>
          <w:rFonts w:ascii="宋体" w:hAnsi="宋体" w:eastAsia="宋体" w:cs="宋体"/>
          <w:color w:val="000"/>
          <w:sz w:val="28"/>
          <w:szCs w:val="28"/>
        </w:rPr>
        <w:t xml:space="preserve">（四）学习贯彻党的__精神，对照党中央、省委省政府提出的十四五经济社会发展主要目标和2035年远景目标，加强科学规划，查找短板弱项方面</w:t>
      </w:r>
    </w:p>
    <w:p>
      <w:pPr>
        <w:ind w:left="0" w:right="0" w:firstLine="560"/>
        <w:spacing w:before="450" w:after="450" w:line="312" w:lineRule="auto"/>
      </w:pPr>
      <w:r>
        <w:rPr>
          <w:rFonts w:ascii="宋体" w:hAnsi="宋体" w:eastAsia="宋体" w:cs="宋体"/>
          <w:color w:val="000"/>
          <w:sz w:val="28"/>
          <w:szCs w:val="28"/>
        </w:rPr>
        <w:t xml:space="preserve">1.存在学用脱节现象。虽然也经常学习党的__精神，党中央提出的十四五经济社会发展主要目标和2035年远景目标，以及省委xx全会、市委xx全会精神等，但往往停留于表面，对结合上级精神，结合地方实际，谋划业务工作方面思考不足，存在学用脱节。</w:t>
      </w:r>
    </w:p>
    <w:p>
      <w:pPr>
        <w:ind w:left="0" w:right="0" w:firstLine="560"/>
        <w:spacing w:before="450" w:after="450" w:line="312" w:lineRule="auto"/>
      </w:pPr>
      <w:r>
        <w:rPr>
          <w:rFonts w:ascii="宋体" w:hAnsi="宋体" w:eastAsia="宋体" w:cs="宋体"/>
          <w:color w:val="000"/>
          <w:sz w:val="28"/>
          <w:szCs w:val="28"/>
        </w:rPr>
        <w:t xml:space="preserve">2.深谋远虑不足。针对xx工作十四五思考不足、谋划不多，片面认为该项工作上级有规划有目标，只需要等待上级文件精神，认真执行和实施就行了，自身等靠要的思想严重。</w:t>
      </w:r>
    </w:p>
    <w:p>
      <w:pPr>
        <w:ind w:left="0" w:right="0" w:firstLine="560"/>
        <w:spacing w:before="450" w:after="450" w:line="312" w:lineRule="auto"/>
      </w:pPr>
      <w:r>
        <w:rPr>
          <w:rFonts w:ascii="宋体" w:hAnsi="宋体" w:eastAsia="宋体" w:cs="宋体"/>
          <w:color w:val="000"/>
          <w:sz w:val="28"/>
          <w:szCs w:val="28"/>
        </w:rPr>
        <w:t xml:space="preserve">3.矛盾应对不力。发展理念创新上，面对发展过程中遇到的矛盾风险挑战，未能积极主动，打好主动仗。在xx上，由于xx经济基础薄弱区位优势不明显，xx项目实现了投资过亿，但因客观原因仍然无法开工，作为项目联系领导，简单认为是政策原因，自己无法把控，未能及时帮助协调，针对项目推进中的困难和矛盾也办法不多，措施过少。</w:t>
      </w:r>
    </w:p>
    <w:p>
      <w:pPr>
        <w:ind w:left="0" w:right="0" w:firstLine="560"/>
        <w:spacing w:before="450" w:after="450" w:line="312" w:lineRule="auto"/>
      </w:pPr>
      <w:r>
        <w:rPr>
          <w:rFonts w:ascii="宋体" w:hAnsi="宋体" w:eastAsia="宋体" w:cs="宋体"/>
          <w:color w:val="000"/>
          <w:sz w:val="28"/>
          <w:szCs w:val="28"/>
        </w:rPr>
        <w:t xml:space="preserve">（五）落实全面从严治党责任，贯彻落实《党委（党组）落实全面从严治党主体责任规定》，带头严守政治纪律和政治规矩，旗帜鲜明地批评和纠正违规违纪言行，严格落实意识形态工作责任制，锲而不舍落实中央八项规定精神及其实施细则精神和省、市实施办法，坚决反对形式主义官僚主义方面</w:t>
      </w:r>
    </w:p>
    <w:p>
      <w:pPr>
        <w:ind w:left="0" w:right="0" w:firstLine="560"/>
        <w:spacing w:before="450" w:after="450" w:line="312" w:lineRule="auto"/>
      </w:pPr>
      <w:r>
        <w:rPr>
          <w:rFonts w:ascii="宋体" w:hAnsi="宋体" w:eastAsia="宋体" w:cs="宋体"/>
          <w:color w:val="000"/>
          <w:sz w:val="28"/>
          <w:szCs w:val="28"/>
        </w:rPr>
        <w:t xml:space="preserve">1.落实党风廉政建设责任力度不强。对开展党风廉政建设的重要性和急迫性认识不足，或多或少存在重业务、轻党风廉政建设的思想，对干部廉洁从政的日常行为规范情况监管还不够到位。比如，在对xxx巡察过程中，发现xxx等有关人员，采取收取供应商赞助费等方法违规私设小金库等问题。</w:t>
      </w:r>
    </w:p>
    <w:p>
      <w:pPr>
        <w:ind w:left="0" w:right="0" w:firstLine="560"/>
        <w:spacing w:before="450" w:after="450" w:line="312" w:lineRule="auto"/>
      </w:pPr>
      <w:r>
        <w:rPr>
          <w:rFonts w:ascii="宋体" w:hAnsi="宋体" w:eastAsia="宋体" w:cs="宋体"/>
          <w:color w:val="000"/>
          <w:sz w:val="28"/>
          <w:szCs w:val="28"/>
        </w:rPr>
        <w:t xml:space="preserve">2.意识形态齐抓共管的合力不够。特别是在新媒体应用管理上仍存在风险，舆情研判引导后续跟进不紧密，网络舆情等意识形态主阵地管控不够到位，网评员、信息员、新闻发言人队伍和制度有待完善等。</w:t>
      </w:r>
    </w:p>
    <w:p>
      <w:pPr>
        <w:ind w:left="0" w:right="0" w:firstLine="560"/>
        <w:spacing w:before="450" w:after="450" w:line="312" w:lineRule="auto"/>
      </w:pPr>
      <w:r>
        <w:rPr>
          <w:rFonts w:ascii="宋体" w:hAnsi="宋体" w:eastAsia="宋体" w:cs="宋体"/>
          <w:color w:val="000"/>
          <w:sz w:val="28"/>
          <w:szCs w:val="28"/>
        </w:rPr>
        <w:t xml:space="preserve">3.抓作风建设下功夫不足。落实中央八项规定精神，在常和长、严和实、深和细上下功夫不够，文件会议不够精简，发文偏多、会议偏多，仍然存在以文件落实文件、以会议落实会议的现象，落实为基层减负还有待进一步加强。</w:t>
      </w:r>
    </w:p>
    <w:p>
      <w:pPr>
        <w:ind w:left="0" w:right="0" w:firstLine="560"/>
        <w:spacing w:before="450" w:after="450" w:line="312" w:lineRule="auto"/>
      </w:pPr>
      <w:r>
        <w:rPr>
          <w:rFonts w:ascii="宋体" w:hAnsi="宋体" w:eastAsia="宋体" w:cs="宋体"/>
          <w:color w:val="000"/>
          <w:sz w:val="28"/>
          <w:szCs w:val="28"/>
        </w:rPr>
        <w:t xml:space="preserve">三、问题产生的原因</w:t>
      </w:r>
    </w:p>
    <w:p>
      <w:pPr>
        <w:ind w:left="0" w:right="0" w:firstLine="560"/>
        <w:spacing w:before="450" w:after="450" w:line="312" w:lineRule="auto"/>
      </w:pPr>
      <w:r>
        <w:rPr>
          <w:rFonts w:ascii="宋体" w:hAnsi="宋体" w:eastAsia="宋体" w:cs="宋体"/>
          <w:color w:val="000"/>
          <w:sz w:val="28"/>
          <w:szCs w:val="28"/>
        </w:rPr>
        <w:t xml:space="preserve">通过认真的反思和深刻的剖析，存在上述问题和不足的主要原因有以下几个方面：</w:t>
      </w:r>
    </w:p>
    <w:p>
      <w:pPr>
        <w:ind w:left="0" w:right="0" w:firstLine="560"/>
        <w:spacing w:before="450" w:after="450" w:line="312" w:lineRule="auto"/>
      </w:pPr>
      <w:r>
        <w:rPr>
          <w:rFonts w:ascii="宋体" w:hAnsi="宋体" w:eastAsia="宋体" w:cs="宋体"/>
          <w:color w:val="000"/>
          <w:sz w:val="28"/>
          <w:szCs w:val="28"/>
        </w:rPr>
        <w:t xml:space="preserve">（一）从思想方面看，初心使命坚守不够。对习近平新时代中国特色社会主义思想和党的__精神，没有做到全面理解、深入检视、广泛应用。近年来，我们比较专注于抓好xx建设和改革发展，对自觉改造主观世界有所放松，对抓党的理论武装系统化、常态化不够，不自觉地降低了标准、放松了要求，没有真正做到学懂弄通做实。工作站位不高，没有将理想信念转化为行动自觉，与初心使命还有差距。</w:t>
      </w:r>
    </w:p>
    <w:p>
      <w:pPr>
        <w:ind w:left="0" w:right="0" w:firstLine="560"/>
        <w:spacing w:before="450" w:after="450" w:line="312" w:lineRule="auto"/>
      </w:pPr>
      <w:r>
        <w:rPr>
          <w:rFonts w:ascii="宋体" w:hAnsi="宋体" w:eastAsia="宋体" w:cs="宋体"/>
          <w:color w:val="000"/>
          <w:sz w:val="28"/>
          <w:szCs w:val="28"/>
        </w:rPr>
        <w:t xml:space="preserve">（二）从政治方面看，政治能力锻造不够。能够旗帜鲜明讲政治，始终坚持党的领导。但面对一些难点问题，缺少从政治上分析问题、解决问题的能力，如，内涵建设品质不高、科学发展步伐不快；</w:t>
      </w:r>
    </w:p>
    <w:p>
      <w:pPr>
        <w:ind w:left="0" w:right="0" w:firstLine="560"/>
        <w:spacing w:before="450" w:after="450" w:line="312" w:lineRule="auto"/>
      </w:pPr>
      <w:r>
        <w:rPr>
          <w:rFonts w:ascii="宋体" w:hAnsi="宋体" w:eastAsia="宋体" w:cs="宋体"/>
          <w:color w:val="000"/>
          <w:sz w:val="28"/>
          <w:szCs w:val="28"/>
        </w:rPr>
        <w:t xml:space="preserve">基层党组织存在党的建设不平衡、部分党支部发挥作用不明显等问题没有得到根本整治。班子成员缺少提升政治本领的锻炼途径，防范和化解政治风险的意识不足，对意识形态领域，敏锐性和鉴别力不足。</w:t>
      </w:r>
    </w:p>
    <w:p>
      <w:pPr>
        <w:ind w:left="0" w:right="0" w:firstLine="560"/>
        <w:spacing w:before="450" w:after="450" w:line="312" w:lineRule="auto"/>
      </w:pPr>
      <w:r>
        <w:rPr>
          <w:rFonts w:ascii="宋体" w:hAnsi="宋体" w:eastAsia="宋体" w:cs="宋体"/>
          <w:color w:val="000"/>
          <w:sz w:val="28"/>
          <w:szCs w:val="28"/>
        </w:rPr>
        <w:t xml:space="preserve">（三）从作风方面看，担当意识树立不够。班子的担当意识、斗争精神和艰苦奋斗的劲头有所减退，开始有歇一歇、缓一缓念头，缺乏奋发有为、赶超发展的紧迫感、危机感，没有自觉对标宗旨意识，将新时代的要求内化为自觉行动、干事创业热情。领导班子想问题、作决策时，与基层联系不够紧密，有时会忽略基层承受能力、忽略干部呼声。</w:t>
      </w:r>
    </w:p>
    <w:p>
      <w:pPr>
        <w:ind w:left="0" w:right="0" w:firstLine="560"/>
        <w:spacing w:before="450" w:after="450" w:line="312" w:lineRule="auto"/>
      </w:pPr>
      <w:r>
        <w:rPr>
          <w:rFonts w:ascii="宋体" w:hAnsi="宋体" w:eastAsia="宋体" w:cs="宋体"/>
          <w:color w:val="000"/>
          <w:sz w:val="28"/>
          <w:szCs w:val="28"/>
        </w:rPr>
        <w:t xml:space="preserve">（四）从廉政方面看，压力层层传导不够。领导班子自身能够严格遵守政治纪律和政治规矩，但对政治纪律、组织纪律的带动作用重视不够，在推进全面从严治党的过程中，对辖属单位落实全面从严治党主体责任，压力传导、督促落实不够到位。开展廉政风险点排查不彻底，涉及重点领域和关键环节的廉政风险点排查存在盲区。监督的方式方法不够灵活，监督责任的落实方式比较单一，日产监督方法不多，监督检查效果不明显。</w:t>
      </w:r>
    </w:p>
    <w:p>
      <w:pPr>
        <w:ind w:left="0" w:right="0" w:firstLine="560"/>
        <w:spacing w:before="450" w:after="450" w:line="312" w:lineRule="auto"/>
      </w:pPr>
      <w:r>
        <w:rPr>
          <w:rFonts w:ascii="宋体" w:hAnsi="宋体" w:eastAsia="宋体" w:cs="宋体"/>
          <w:color w:val="000"/>
          <w:sz w:val="28"/>
          <w:szCs w:val="28"/>
        </w:rPr>
        <w:t xml:space="preserve">四、努力方向及改进措施</w:t>
      </w:r>
    </w:p>
    <w:p>
      <w:pPr>
        <w:ind w:left="0" w:right="0" w:firstLine="560"/>
        <w:spacing w:before="450" w:after="450" w:line="312" w:lineRule="auto"/>
      </w:pPr>
      <w:r>
        <w:rPr>
          <w:rFonts w:ascii="宋体" w:hAnsi="宋体" w:eastAsia="宋体" w:cs="宋体"/>
          <w:color w:val="000"/>
          <w:sz w:val="28"/>
          <w:szCs w:val="28"/>
        </w:rPr>
        <w:t xml:space="preserve">针对检视剖析的问题及成因，下一步，领导班子将认真地分类梳理，认真地进行反思，逐条逐项推进整改。</w:t>
      </w:r>
    </w:p>
    <w:p>
      <w:pPr>
        <w:ind w:left="0" w:right="0" w:firstLine="560"/>
        <w:spacing w:before="450" w:after="450" w:line="312" w:lineRule="auto"/>
      </w:pPr>
      <w:r>
        <w:rPr>
          <w:rFonts w:ascii="宋体" w:hAnsi="宋体" w:eastAsia="宋体" w:cs="宋体"/>
          <w:color w:val="000"/>
          <w:sz w:val="28"/>
          <w:szCs w:val="28"/>
        </w:rPr>
        <w:t xml:space="preserve">一是加强理论学习，提高政治能力。在学懂弄通做实习近平新时代中国特色社会主义思想上下功夫，把党的政治建设摆在更加突出位置，牢牢把握正确政治方向，全面贯彻落实党的各项决策部署，推动各级党组织和广大党员干部进一步增强四个意识、坚定四个自信、做到两个维护。提高政治能力，坚持用党中央精神分析形势、推动工作，把政治理论学习与工作实践结合起来，拓展理论学习方式，通过党委中心组学习、举办领导干部读书班等，深入交流学习体会和学习成果，进一步促进学懂弄通做实，不断提高政治理论水平和领导能力。</w:t>
      </w:r>
    </w:p>
    <w:p>
      <w:pPr>
        <w:ind w:left="0" w:right="0" w:firstLine="560"/>
        <w:spacing w:before="450" w:after="450" w:line="312" w:lineRule="auto"/>
      </w:pPr>
      <w:r>
        <w:rPr>
          <w:rFonts w:ascii="宋体" w:hAnsi="宋体" w:eastAsia="宋体" w:cs="宋体"/>
          <w:color w:val="000"/>
          <w:sz w:val="28"/>
          <w:szCs w:val="28"/>
        </w:rPr>
        <w:t xml:space="preserve">二是强化责任担当，提升办学水平。坚持学做结合、知行合一，聚焦党的__精神和省委xx届xx次全会、市委xx届xx全会明确的重大战略、重要任务、重点，立足实际，科学编制十四五发展规划，全力推进党建的建设。在统筹疫情防控和经济社会发展上持续用力，坚持服务地方发展，深化改革发展，不断提升人才培养质量，以高质量xx服务xx高质量发展。</w:t>
      </w:r>
    </w:p>
    <w:p>
      <w:pPr>
        <w:ind w:left="0" w:right="0" w:firstLine="560"/>
        <w:spacing w:before="450" w:after="450" w:line="312" w:lineRule="auto"/>
      </w:pPr>
      <w:r>
        <w:rPr>
          <w:rFonts w:ascii="宋体" w:hAnsi="宋体" w:eastAsia="宋体" w:cs="宋体"/>
          <w:color w:val="000"/>
          <w:sz w:val="28"/>
          <w:szCs w:val="28"/>
        </w:rPr>
        <w:t xml:space="preserve">三是全面从严治党，确保清正廉洁。全面梳理健全制度规范，持续整治四风问题，进一步推进全面从严治党向纵深发展。注重主体责任落实落细，推动基层党组织认真履行好主体责任，领导班子成员要把任务分解到职能部门和分管单位党组织负责人，督促各单位狠抓作风建设，督促各级领导干部从小处细处着手，定期对照检查，形成层层抓落实的工作局面。同时，进一步强化纪检监察的监督责任，加强重点监督，紧盯重点领域和关键岗位，做到管好关键人、管到关键处、管住关键事、管在关键时，全力营造风清气正的良好环境。</w:t>
      </w:r>
    </w:p>
    <w:p>
      <w:pPr>
        <w:ind w:left="0" w:right="0" w:firstLine="560"/>
        <w:spacing w:before="450" w:after="450" w:line="312" w:lineRule="auto"/>
      </w:pPr>
      <w:r>
        <w:rPr>
          <w:rFonts w:ascii="宋体" w:hAnsi="宋体" w:eastAsia="宋体" w:cs="宋体"/>
          <w:color w:val="000"/>
          <w:sz w:val="28"/>
          <w:szCs w:val="28"/>
        </w:rPr>
        <w:t xml:space="preserve">班子对照材料篇6</w:t>
      </w:r>
    </w:p>
    <w:p>
      <w:pPr>
        <w:ind w:left="0" w:right="0" w:firstLine="560"/>
        <w:spacing w:before="450" w:after="450" w:line="312" w:lineRule="auto"/>
      </w:pPr>
      <w:r>
        <w:rPr>
          <w:rFonts w:ascii="宋体" w:hAnsi="宋体" w:eastAsia="宋体" w:cs="宋体"/>
          <w:color w:val="000"/>
          <w:sz w:val="28"/>
          <w:szCs w:val="28"/>
        </w:rPr>
        <w:t xml:space="preserve">根据区纪委《关于做好20__年全区以案促改工作的通知》（20__）8号文件精神，按照要求开展了相关活动，特别是通过学习案情通报、分析了二位党员干部违纪违法行为的根源环节，查摆了自己工作以来在政治思想、组织纪律、工作作风等方面存在的问题，并对此进行认真剖析。通过学习和剖析，我进一步增强了防范意识、自省意识，切实强化“红线”意识，做到敬畏规矩，守住底线。现将个人剖析整改情况汇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学习上还不够，不系统。理论水平有待提高。典型案例中大部分党员干部都是因为不注重理论学习。在学习中理解不深、不透，不够系统，有时学习仅浮在表面，还没有达到应有的深度。有时只顾忙于一些具体的工作，自觉主动在挤时间学习不够，闲时学一阵子，忙时学的少，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二）思想认识有偏差。认为自己位卑言轻，不作决策不做指示，不管人又不管财，远离各种诱惑，别人所犯的错误，不会发生在自己的身上，别人身上有的错误思想倾向，自己不会肯定不会有。有时候甚至错误地认为别人的事情与自己关系不太大，违法违纪的事情离我还很远，只要自己在日常工作中干好本职就行了，不会出啥事，危机感不强。</w:t>
      </w:r>
    </w:p>
    <w:p>
      <w:pPr>
        <w:ind w:left="0" w:right="0" w:firstLine="560"/>
        <w:spacing w:before="450" w:after="450" w:line="312" w:lineRule="auto"/>
      </w:pPr>
      <w:r>
        <w:rPr>
          <w:rFonts w:ascii="宋体" w:hAnsi="宋体" w:eastAsia="宋体" w:cs="宋体"/>
          <w:color w:val="000"/>
          <w:sz w:val="28"/>
          <w:szCs w:val="28"/>
        </w:rPr>
        <w:t xml:space="preserve">（三）自我反思和自我检讨不够。平时只是忙于工作，很少自己静下心来对照党章、对照党员廉洁自律规范、对照纪律处分条例进行自我剖析和检讨。在组织生活会上自我批评多，在其他情况下作自我批评少。有时批评自已还打不开情面，不够大胆，怕触及自己内心感情深处，不能起到“红红脸、出出汗”的效果。</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（一）不断学习，提高认识，增强拒腐防变的免疫力。</w:t>
      </w:r>
    </w:p>
    <w:p>
      <w:pPr>
        <w:ind w:left="0" w:right="0" w:firstLine="560"/>
        <w:spacing w:before="450" w:after="450" w:line="312" w:lineRule="auto"/>
      </w:pPr>
      <w:r>
        <w:rPr>
          <w:rFonts w:ascii="宋体" w:hAnsi="宋体" w:eastAsia="宋体" w:cs="宋体"/>
          <w:color w:val="000"/>
          <w:sz w:val="28"/>
          <w:szCs w:val="28"/>
        </w:rPr>
        <w:t xml:space="preserve">在思想上高度重视，积极参加集中学习、集体讨论。通过观看警示教育碟片，我知道他们的不义之财来自手中的权力，他们无视党纪国法，目无组织纪律，不仅严重败坏了党风政风，而且使人民群众利益遭受了严重损失。通过警示教育活动，深刻领会党中央在党的廉政建设中的深谋远虑，全面增强对拒腐防变的认识，提高自身法律法规的学习能力，提高自身的防御能力、提高自身的保护能力，做到自重、自律、自警。</w:t>
      </w:r>
    </w:p>
    <w:p>
      <w:pPr>
        <w:ind w:left="0" w:right="0" w:firstLine="560"/>
        <w:spacing w:before="450" w:after="450" w:line="312" w:lineRule="auto"/>
      </w:pPr>
      <w:r>
        <w:rPr>
          <w:rFonts w:ascii="宋体" w:hAnsi="宋体" w:eastAsia="宋体" w:cs="宋体"/>
          <w:color w:val="000"/>
          <w:sz w:val="28"/>
          <w:szCs w:val="28"/>
        </w:rPr>
        <w:t xml:space="preserve">（二）以案促改、警钟长鸣，筑牢拒腐防变的防线。</w:t>
      </w:r>
    </w:p>
    <w:p>
      <w:pPr>
        <w:ind w:left="0" w:right="0" w:firstLine="560"/>
        <w:spacing w:before="450" w:after="450" w:line="312" w:lineRule="auto"/>
      </w:pPr>
      <w:r>
        <w:rPr>
          <w:rFonts w:ascii="宋体" w:hAnsi="宋体" w:eastAsia="宋体" w:cs="宋体"/>
          <w:color w:val="000"/>
          <w:sz w:val="28"/>
          <w:szCs w:val="28"/>
        </w:rPr>
        <w:t xml:space="preserve">通过观案例警示片，学习案例分析，用发人深醒、令人深思的案例来警醒，进一步认清“明理、戒骄、敬畏、慎行”是保持清正廉洁的首要。当今社会出现了“只讲实惠，不讲理想；只讲索取，不讲奉献；只讲钱财，不讲原则”现象。背弃理想和党的宗旨，道德观念失衡，政治上丧失信念、经济上贪得无厌、生活上腐化堕落。通过学习对照，既要提高了自己的认识水平，又从从反面教材中汲取了教训，从点点滴滴处严格要求自己。清醒地明白自己该做什么,不该做什么。因此，在本职工作岗位上，一定要始终保持清醒的头脑，要严于自律、公道正派、洁身自好，清廉自守，在自己心里真正筑起一道防腐、防变的思想防线。</w:t>
      </w:r>
    </w:p>
    <w:p>
      <w:pPr>
        <w:ind w:left="0" w:right="0" w:firstLine="560"/>
        <w:spacing w:before="450" w:after="450" w:line="312" w:lineRule="auto"/>
      </w:pPr>
      <w:r>
        <w:rPr>
          <w:rFonts w:ascii="宋体" w:hAnsi="宋体" w:eastAsia="宋体" w:cs="宋体"/>
          <w:color w:val="000"/>
          <w:sz w:val="28"/>
          <w:szCs w:val="28"/>
        </w:rPr>
        <w:t xml:space="preserve">（三）对待工作要高标准、严要求。</w:t>
      </w:r>
    </w:p>
    <w:p>
      <w:pPr>
        <w:ind w:left="0" w:right="0" w:firstLine="560"/>
        <w:spacing w:before="450" w:after="450" w:line="312" w:lineRule="auto"/>
      </w:pPr>
      <w:r>
        <w:rPr>
          <w:rFonts w:ascii="宋体" w:hAnsi="宋体" w:eastAsia="宋体" w:cs="宋体"/>
          <w:color w:val="000"/>
          <w:sz w:val="28"/>
          <w:szCs w:val="28"/>
        </w:rPr>
        <w:t xml:space="preserve">在工作上要多思、多想，要充分发挥主观能动性，改进工作方法，提高工作效率。时时处处严格约束自己，正确对待个人得失，不计名利，不讲价钱，不图虚名，勤勤恳恳，兢兢业业，以新的境界、新的姿态，扎扎实实，开展各项工作。严格要求自己，不论是学习上还是工作上，才能看到问题发现问题，然后解决问题，才能保证在工作上有进步，贡献自己的一份力量。</w:t>
      </w:r>
    </w:p>
    <w:p>
      <w:pPr>
        <w:ind w:left="0" w:right="0" w:firstLine="560"/>
        <w:spacing w:before="450" w:after="450" w:line="312" w:lineRule="auto"/>
      </w:pPr>
      <w:r>
        <w:rPr>
          <w:rFonts w:ascii="宋体" w:hAnsi="宋体" w:eastAsia="宋体" w:cs="宋体"/>
          <w:color w:val="000"/>
          <w:sz w:val="28"/>
          <w:szCs w:val="28"/>
        </w:rPr>
        <w:t xml:space="preserve">（四）定期开展自我批评。</w:t>
      </w:r>
    </w:p>
    <w:p>
      <w:pPr>
        <w:ind w:left="0" w:right="0" w:firstLine="560"/>
        <w:spacing w:before="450" w:after="450" w:line="312" w:lineRule="auto"/>
      </w:pPr>
      <w:r>
        <w:rPr>
          <w:rFonts w:ascii="宋体" w:hAnsi="宋体" w:eastAsia="宋体" w:cs="宋体"/>
          <w:color w:val="000"/>
          <w:sz w:val="28"/>
          <w:szCs w:val="28"/>
        </w:rPr>
        <w:t xml:space="preserve">阶段性地对自己的学习、工作和思想进行总结，主要是查找问题和不足，边查边纠，自责不自宽，严格要求自己，不再“下不为例”，做到防微杜渐。始终保持与时俱进、要把个人的追求融入党的事业之中，正确对待权力、金钱、名利，时刻遵守党的章程，认真履行党员义务，自觉维护党的形象，做到思想上、言行上与党组织保持高度一致。从思想上筑起坚固防线，增强责任感、紧迫感。堂堂正正做人，经得起考验，始终保持共产党人的政治本色。</w:t>
      </w:r>
    </w:p>
    <w:p>
      <w:pPr>
        <w:ind w:left="0" w:right="0" w:firstLine="560"/>
        <w:spacing w:before="450" w:after="450" w:line="312" w:lineRule="auto"/>
      </w:pPr>
      <w:r>
        <w:rPr>
          <w:rFonts w:ascii="宋体" w:hAnsi="宋体" w:eastAsia="宋体" w:cs="宋体"/>
          <w:color w:val="000"/>
          <w:sz w:val="28"/>
          <w:szCs w:val="28"/>
        </w:rPr>
        <w:t xml:space="preserve">总之要以这次开展的以案促改工作神为契机，纠正自己的一些缺点错误，解除一些思想负担，改进一些工作方法，理清一下工作思路，在党支书记带领下全体同志齐心协力，不断完善，做好各项工作，为推进全面工作作出自己的贡献。</w:t>
      </w:r>
    </w:p>
    <w:p>
      <w:pPr>
        <w:ind w:left="0" w:right="0" w:firstLine="560"/>
        <w:spacing w:before="450" w:after="450" w:line="312" w:lineRule="auto"/>
      </w:pPr>
      <w:r>
        <w:rPr>
          <w:rFonts w:ascii="宋体" w:hAnsi="宋体" w:eastAsia="宋体" w:cs="宋体"/>
          <w:color w:val="000"/>
          <w:sz w:val="28"/>
          <w:szCs w:val="28"/>
        </w:rPr>
        <w:t xml:space="preserve">以上是我的发言，不妥之处，请各位领导、同事批评指正。谢谢大家！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2024-05-21T22:55:41+08:00</dcterms:created>
  <dcterms:modified xsi:type="dcterms:W3CDTF">2024-05-21T22:55:41+08:00</dcterms:modified>
</cp:coreProperties>
</file>

<file path=docProps/custom.xml><?xml version="1.0" encoding="utf-8"?>
<Properties xmlns="http://schemas.openxmlformats.org/officeDocument/2006/custom-properties" xmlns:vt="http://schemas.openxmlformats.org/officeDocument/2006/docPropsVTypes"/>
</file>