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热门肃清余毒剖析材料（案例19篇）</w:t>
      </w:r>
      <w:bookmarkEnd w:id="1"/>
    </w:p>
    <w:p>
      <w:pPr>
        <w:jc w:val="center"/>
        <w:spacing w:before="0" w:after="450"/>
      </w:pPr>
      <w:r>
        <w:rPr>
          <w:rFonts w:ascii="Arial" w:hAnsi="Arial" w:eastAsia="Arial" w:cs="Arial"/>
          <w:color w:val="999999"/>
          <w:sz w:val="20"/>
          <w:szCs w:val="20"/>
        </w:rPr>
        <w:t xml:space="preserve">作者：寻找爱情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经验材料是对个人或团体在某一领域获得的经验和教训进行总结和归纳的一种书面材料，它可以帮助他人更好地借鉴和应用。经验材料是从实践经验中提炼出来的宝贵财富，对于个人的成长和组织的发展都起着重要的作用。无论是工作经验、学习经验还是生活经验，都可以</w:t>
      </w:r>
    </w:p>
    <w:p>
      <w:pPr>
        <w:ind w:left="0" w:right="0" w:firstLine="560"/>
        <w:spacing w:before="450" w:after="450" w:line="312" w:lineRule="auto"/>
      </w:pPr>
      <w:r>
        <w:rPr>
          <w:rFonts w:ascii="宋体" w:hAnsi="宋体" w:eastAsia="宋体" w:cs="宋体"/>
          <w:color w:val="000"/>
          <w:sz w:val="28"/>
          <w:szCs w:val="28"/>
        </w:rPr>
        <w:t xml:space="preserve">经验材料是对个人或团体在某一领域获得的经验和教训进行总结和归纳的一种书面材料，它可以帮助他人更好地借鉴和应用。经验材料是从实践经验中提炼出来的宝贵财富，对于个人的成长和组织的发展都起着重要的作用。无论是工作经验、学习经验还是生活经验，都可以成为经验材料的来源。经验材料的撰写需要全面客观地回顾所经历的事情，并结合个人的感悟和思考，从而使读者能够更好地理解和运用这些经验。在以下范文中，你可以找到一些有关经验材料的写作技巧和方法，希望对你的写作有所助益。</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普通党员，要时刻记住纪律讲规则，实践党的路线方针，以武长顺有严重违反纪律的嫌疑为镜、戒、鉴、训练的嫌疑。严格约束自己的言行，明确政治方向，坚定政治立场，承担政治负担，自觉在思想上、政治上、行动上与党委。通过深入的学习和认真，结合自己的工作状况，我的调查如下</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w:t>
      </w:r>
    </w:p>
    <w:p>
      <w:pPr>
        <w:ind w:left="0" w:right="0" w:firstLine="560"/>
        <w:spacing w:before="450" w:after="450" w:line="312" w:lineRule="auto"/>
      </w:pPr>
      <w:r>
        <w:rPr>
          <w:rFonts w:ascii="宋体" w:hAnsi="宋体" w:eastAsia="宋体" w:cs="宋体"/>
          <w:color w:val="000"/>
          <w:sz w:val="28"/>
          <w:szCs w:val="28"/>
        </w:rPr>
        <w:t xml:space="preserve">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根据区纪律委员会、区委员会组织部《关于肃清**流毒和影响特别民主生活会的通知》和区教育党工委员会的安排，**违反政治纪律和政治规则，违反中央八项规定精神，违反组织纪律，违反廉洁纪律，违反工作纪律，违反生活纪律等6个方面的深刻教训，本人根据检查情况报告如下</w:t>
      </w:r>
    </w:p>
    <w:p>
      <w:pPr>
        <w:ind w:left="0" w:right="0" w:firstLine="560"/>
        <w:spacing w:before="450" w:after="450" w:line="312" w:lineRule="auto"/>
      </w:pPr>
      <w:r>
        <w:rPr>
          <w:rFonts w:ascii="宋体" w:hAnsi="宋体" w:eastAsia="宋体" w:cs="宋体"/>
          <w:color w:val="000"/>
          <w:sz w:val="28"/>
          <w:szCs w:val="28"/>
        </w:rPr>
        <w:t xml:space="preserve">党的十八大以来，中央全面严格管理党的治格执行八项规定精神，坚决纠正四风，严格执行纪律监督，反腐败斗争呈现出压倒性的态势。认真学习区委坚决全面清除**流毒和影响，进一步净化政治生态相关文件精神，认识到**严重违纪行为完全偏离党的性质和宗旨，严重践踏党纪国法，严重污染全市政治生态，严重损害党的事业，其流毒和影响极差。</w:t>
      </w:r>
    </w:p>
    <w:p>
      <w:pPr>
        <w:ind w:left="0" w:right="0" w:firstLine="560"/>
        <w:spacing w:before="450" w:after="450" w:line="312" w:lineRule="auto"/>
      </w:pPr>
      <w:r>
        <w:rPr>
          <w:rFonts w:ascii="宋体" w:hAnsi="宋体" w:eastAsia="宋体" w:cs="宋体"/>
          <w:color w:val="000"/>
          <w:sz w:val="28"/>
          <w:szCs w:val="28"/>
        </w:rPr>
        <w:t xml:space="preserve">1.遵守政治纪律政治规则:党理论政策学习研究不彻底。主要表现为学习作为软指标，存在学习不深、不系统、学用结合不紧密等问题，认识稳定、进步少、积极探索开展工作的新思路、新方法不足、积极性、积极性和创造性不足，行动上的遵守旧</w:t>
      </w:r>
    </w:p>
    <w:p>
      <w:pPr>
        <w:ind w:left="0" w:right="0" w:firstLine="560"/>
        <w:spacing w:before="450" w:after="450" w:line="312" w:lineRule="auto"/>
      </w:pPr>
      <w:r>
        <w:rPr>
          <w:rFonts w:ascii="宋体" w:hAnsi="宋体" w:eastAsia="宋体" w:cs="宋体"/>
          <w:color w:val="000"/>
          <w:sz w:val="28"/>
          <w:szCs w:val="28"/>
        </w:rPr>
        <w:t xml:space="preserve">2.廉洁纪律:率先严格执行廉洁纪律各项规定，自觉抵制各种诱惑和腐败侵入，始终明确公私警戒线，个人和家庭感情线，纪律和法律高压线，率先树立良好形象，努力创造风清气正的政治生态。但是，早期严格预防还不够，从思想深处进行根本教育指导还不够，必须加强严格的标准。</w:t>
      </w:r>
    </w:p>
    <w:p>
      <w:pPr>
        <w:ind w:left="0" w:right="0" w:firstLine="560"/>
        <w:spacing w:before="450" w:after="450" w:line="312" w:lineRule="auto"/>
      </w:pPr>
      <w:r>
        <w:rPr>
          <w:rFonts w:ascii="宋体" w:hAnsi="宋体" w:eastAsia="宋体" w:cs="宋体"/>
          <w:color w:val="000"/>
          <w:sz w:val="28"/>
          <w:szCs w:val="28"/>
        </w:rPr>
        <w:t xml:space="preserve">3.工作纪律:可严格遵守和执行党的各项工作纪律。但是，从严格的细节、高度的紧张原则来看，重点工作的紧张、紧张、紧张还不够，紧张工作的执行在一定程度上有重新配置、轻微执行、重新配置、轻微问题效果的问题，在实际工作中与做、立言、立行等有差距。</w:t>
      </w:r>
    </w:p>
    <w:p>
      <w:pPr>
        <w:ind w:left="0" w:right="0" w:firstLine="560"/>
        <w:spacing w:before="450" w:after="450" w:line="312" w:lineRule="auto"/>
      </w:pPr>
      <w:r>
        <w:rPr>
          <w:rFonts w:ascii="宋体" w:hAnsi="宋体" w:eastAsia="宋体" w:cs="宋体"/>
          <w:color w:val="000"/>
          <w:sz w:val="28"/>
          <w:szCs w:val="28"/>
        </w:rPr>
        <w:t xml:space="preserve">4.生活纪律方面:把高标准、严格要求贯穿生活细节，重视弘扬家庭美德，严格家庭教师，培养家庭风格，维持家庭和谐、邻居和平。但是，维持艰苦朴素的做法，抵抗不良风气的意志不牢固，只要保护下划线，不踩黄线，不越过红线，方向原则上认为没有错就好了。</w:t>
      </w:r>
    </w:p>
    <w:p>
      <w:pPr>
        <w:ind w:left="0" w:right="0" w:firstLine="560"/>
        <w:spacing w:before="450" w:after="450" w:line="312" w:lineRule="auto"/>
      </w:pPr>
      <w:r>
        <w:rPr>
          <w:rFonts w:ascii="宋体" w:hAnsi="宋体" w:eastAsia="宋体" w:cs="宋体"/>
          <w:color w:val="000"/>
          <w:sz w:val="28"/>
          <w:szCs w:val="28"/>
        </w:rPr>
        <w:t xml:space="preserve">对照学党的十九大报告，深入反省有问题的根源，既有客观因素，也有主观因素，对上述问题的根源和危害性，我深入反省和分析，主要有以下几个原因。</w:t>
      </w:r>
    </w:p>
    <w:p>
      <w:pPr>
        <w:ind w:left="0" w:right="0" w:firstLine="560"/>
        <w:spacing w:before="450" w:after="450" w:line="312" w:lineRule="auto"/>
      </w:pPr>
      <w:r>
        <w:rPr>
          <w:rFonts w:ascii="宋体" w:hAnsi="宋体" w:eastAsia="宋体" w:cs="宋体"/>
          <w:color w:val="000"/>
          <w:sz w:val="28"/>
          <w:szCs w:val="28"/>
        </w:rPr>
        <w:t xml:space="preserve">一是学习还不够紧。近年来，重视党的理论学习，但个人理论学习时间不充分，学习内容不广泛，学习理解不深，没有真正加强党性修养，坚定理想信念，改造主观世界的有效途径，学习理解十九大精神和近平新时代中国特色社会主义思想不深入系统，深入理解，融会贯通，十九大精神指导农村发展</w:t>
      </w:r>
    </w:p>
    <w:p>
      <w:pPr>
        <w:ind w:left="0" w:right="0" w:firstLine="560"/>
        <w:spacing w:before="450" w:after="450" w:line="312" w:lineRule="auto"/>
      </w:pPr>
      <w:r>
        <w:rPr>
          <w:rFonts w:ascii="宋体" w:hAnsi="宋体" w:eastAsia="宋体" w:cs="宋体"/>
          <w:color w:val="000"/>
          <w:sz w:val="28"/>
          <w:szCs w:val="28"/>
        </w:rPr>
        <w:t xml:space="preserve">二是党性修养放松。自己党龄多年，党性修养训练多年，已经足够成熟，足够坚定，符合党员的要求，但单方面认为工作最重要，党性修养由个人素质和品德决定，平时注意即可，党性训练放松，不能经常批判和自我批判，与干部大众接触少，接受大众监督少。这些问题都源于自己平时加强党性锻炼的意识不足，党性修养还没有达到应有的高度。</w:t>
      </w:r>
    </w:p>
    <w:p>
      <w:pPr>
        <w:ind w:left="0" w:right="0" w:firstLine="560"/>
        <w:spacing w:before="450" w:after="450" w:line="312" w:lineRule="auto"/>
      </w:pPr>
      <w:r>
        <w:rPr>
          <w:rFonts w:ascii="宋体" w:hAnsi="宋体" w:eastAsia="宋体" w:cs="宋体"/>
          <w:color w:val="000"/>
          <w:sz w:val="28"/>
          <w:szCs w:val="28"/>
        </w:rPr>
        <w:t xml:space="preserve">三是纪律约束要求还不严格。工作中，总是害怕党的政治纪律、组织纪律，严格遵守，不能越过红线。没有严格按照四讲四有的标准要求自己，对纪律、制度缺乏恐惧。</w:t>
      </w:r>
    </w:p>
    <w:p>
      <w:pPr>
        <w:ind w:left="0" w:right="0" w:firstLine="560"/>
        <w:spacing w:before="450" w:after="450" w:line="312" w:lineRule="auto"/>
      </w:pPr>
      <w:r>
        <w:rPr>
          <w:rFonts w:ascii="宋体" w:hAnsi="宋体" w:eastAsia="宋体" w:cs="宋体"/>
          <w:color w:val="000"/>
          <w:sz w:val="28"/>
          <w:szCs w:val="28"/>
        </w:rPr>
        <w:t xml:space="preserve">本人坚决支持党中央对**的处分决定，坚决彻底清除**流毒和影响。**流毒和恶劣影响的危害和现实表现，坚定信念是根本，加强责任是关键，加快作风转变是动力，明确党的纪律是保证。通过自我分析，我更加清楚地认识到自己存在的问题和发生这些问题的根源，改善了我的不足，提高了修养的动力，在今后的工作中，我以这次民主生活为契机，对自己的搜索和同志们指出的问题，切实采取措施，在今后的工作中，我从以下几个方面进行改进和加强</w:t>
      </w:r>
    </w:p>
    <w:p>
      <w:pPr>
        <w:ind w:left="0" w:right="0" w:firstLine="560"/>
        <w:spacing w:before="450" w:after="450" w:line="312" w:lineRule="auto"/>
      </w:pPr>
      <w:r>
        <w:rPr>
          <w:rFonts w:ascii="宋体" w:hAnsi="宋体" w:eastAsia="宋体" w:cs="宋体"/>
          <w:color w:val="000"/>
          <w:sz w:val="28"/>
          <w:szCs w:val="28"/>
        </w:rPr>
        <w:t xml:space="preserve">(一)加强理论学习，提高政治品格。坚持把理论武装放在工作的第一位，深入学习贯彻党的十九大精神和习近平新时代中国特色社会主义思想，加强党性淬火，坚定四个意识，把党的忠诚放在第一位，融入血液，坚决执行党的政治路线，遵守政治纪律和政治规则，在思想上政治行动上始终以习近平同志为中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性锻炼。针对理想信念淡化、党性锻炼放松的问题。我进一步加强党性修养锻炼，坚定理想信念，严格要求，坚守职责，面对新形势、新问题，勇于解决问题，不松懈，不懈，不拖延，竭尽全力完成组织交付的任务。</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省、市、县委统一部署和县纪委、县委组织部《关于召开肃请xx流毒和影响专题民主生活会的通知》要求，结合“两学一做”学习教育常态化制度化及“三纠三促”专项行动的开展，会前我认真学习了省、市、县委关于坚决全面肃清xx流毒和影响进一步净化政治生态的意见精神，征求了意见和建议，并结合自身思想和工作实际，坚持把自己摆进去，深查细照xx流毒和影响，剖析产生问题的根源，坚决从思想上深层祛毒，从政治上划清界限，从作风上挖根除弊，彻底肃清xx流毒影响，进一步明确了今后努力方向和整改措施，现对照检查如下，恳请同志们批评指正。</w:t>
      </w:r>
    </w:p>
    <w:p>
      <w:pPr>
        <w:ind w:left="0" w:right="0" w:firstLine="560"/>
        <w:spacing w:before="450" w:after="450" w:line="312" w:lineRule="auto"/>
      </w:pPr>
      <w:r>
        <w:rPr>
          <w:rFonts w:ascii="宋体" w:hAnsi="宋体" w:eastAsia="宋体" w:cs="宋体"/>
          <w:color w:val="000"/>
          <w:sz w:val="28"/>
          <w:szCs w:val="28"/>
        </w:rPr>
        <w:t xml:space="preserve">通过学习中央和省、市、县委相关文件精神，观看电视专题片《巡视利剑》，并结合深入学习贯彻党的十九大报告和新党章，进一步强化党性锻炼，对xx流毒和影响的危害和现实表现有了更加清醒的认识，对照六个方面进行深查细照，深入查摆存在的问题。具体如下：</w:t>
      </w:r>
    </w:p>
    <w:p>
      <w:pPr>
        <w:ind w:left="0" w:right="0" w:firstLine="560"/>
        <w:spacing w:before="450" w:after="450" w:line="312" w:lineRule="auto"/>
      </w:pPr>
      <w:r>
        <w:rPr>
          <w:rFonts w:ascii="宋体" w:hAnsi="宋体" w:eastAsia="宋体" w:cs="宋体"/>
          <w:color w:val="000"/>
          <w:sz w:val="28"/>
          <w:szCs w:val="28"/>
        </w:rPr>
        <w:t xml:space="preserve">(一)在“不讲政治不守规矩”方面。虽然平时中心党支部组织的</w:t>
      </w:r>
    </w:p>
    <w:p>
      <w:pPr>
        <w:ind w:left="0" w:right="0" w:firstLine="560"/>
        <w:spacing w:before="450" w:after="450" w:line="312" w:lineRule="auto"/>
      </w:pPr>
      <w:r>
        <w:rPr>
          <w:rFonts w:ascii="宋体" w:hAnsi="宋体" w:eastAsia="宋体" w:cs="宋体"/>
          <w:color w:val="000"/>
          <w:sz w:val="28"/>
          <w:szCs w:val="28"/>
        </w:rPr>
        <w:t xml:space="preserve">各项活动和学习都能积极参加，然而在学习方面存在形式主义严重，以“走过场”的态度对待学习，平时虽然利用工作之余学习一些有关党章党规党纪的文章和一味的抄写领导讲话及文件规定，但没有进行深入的思考，有时听到或者网上看到一些不当言论、手机“段子”、政治笑话，没有从一个党员的政治责任出发严肃批驳、坚决抵制。</w:t>
      </w:r>
    </w:p>
    <w:p>
      <w:pPr>
        <w:ind w:left="0" w:right="0" w:firstLine="560"/>
        <w:spacing w:before="450" w:after="450" w:line="312" w:lineRule="auto"/>
      </w:pPr>
      <w:r>
        <w:rPr>
          <w:rFonts w:ascii="宋体" w:hAnsi="宋体" w:eastAsia="宋体" w:cs="宋体"/>
          <w:color w:val="000"/>
          <w:sz w:val="28"/>
          <w:szCs w:val="28"/>
        </w:rPr>
        <w:t xml:space="preserve">(二)在“违反中央八项规定的精神”方面。在平时工作中，勤俭节约意识不强，有时因为疏忽或者校对不仔细存在重复打印浪费纸张现象，长时间不在电脑旁边没有随手关闭电源。</w:t>
      </w:r>
    </w:p>
    <w:p>
      <w:pPr>
        <w:ind w:left="0" w:right="0" w:firstLine="560"/>
        <w:spacing w:before="450" w:after="450" w:line="312" w:lineRule="auto"/>
      </w:pPr>
      <w:r>
        <w:rPr>
          <w:rFonts w:ascii="宋体" w:hAnsi="宋体" w:eastAsia="宋体" w:cs="宋体"/>
          <w:color w:val="000"/>
          <w:sz w:val="28"/>
          <w:szCs w:val="28"/>
        </w:rPr>
        <w:t xml:space="preserve">(四)在“违反廉洁纪律”方面。在平时工作中，有时候存在领导打招呼或者熟人办事，一路“开绿灯”，没有严格按照相关工作流程和规定办理相关事项。</w:t>
      </w:r>
    </w:p>
    <w:p>
      <w:pPr>
        <w:ind w:left="0" w:right="0" w:firstLine="560"/>
        <w:spacing w:before="450" w:after="450" w:line="312" w:lineRule="auto"/>
      </w:pPr>
      <w:r>
        <w:rPr>
          <w:rFonts w:ascii="宋体" w:hAnsi="宋体" w:eastAsia="宋体" w:cs="宋体"/>
          <w:color w:val="000"/>
          <w:sz w:val="28"/>
          <w:szCs w:val="28"/>
        </w:rPr>
        <w:t xml:space="preserve">(五)在“脱离实际脱离群众”方面。作为窗口单位工作人员，每天都会接待各类办事群众，有时候因为手头事情多，对办事群众态度不够热情,被动服务多,主动服务少，不能为群众提供力所能及的帮助，给群众办事造成一定困扰。</w:t>
      </w:r>
    </w:p>
    <w:p>
      <w:pPr>
        <w:ind w:left="0" w:right="0" w:firstLine="560"/>
        <w:spacing w:before="450" w:after="450" w:line="312" w:lineRule="auto"/>
      </w:pPr>
      <w:r>
        <w:rPr>
          <w:rFonts w:ascii="宋体" w:hAnsi="宋体" w:eastAsia="宋体" w:cs="宋体"/>
          <w:color w:val="000"/>
          <w:sz w:val="28"/>
          <w:szCs w:val="28"/>
        </w:rPr>
        <w:t xml:space="preserve">(六)在“坐而论道落实不力”方面。平时在工作中对领导催的紧的工作就抓紧去做，领导不问就一直拖着，工作主动性较差，对待工作只求过得去就行，求真务实作风有所缺失，“严、实、深、细”做工作的韧劲不够。</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1.理论学习不够深入，不能做到入心入脑。对理论武装头脑的紧迫性认识不足，理论学习不够重视，学习自觉性、积极性和主动性不足，对党的群众所蕴含的深刻内涵及精神没有认真思考和领悟，学的不够深入、不够踏实，理论联系实际不够，学用脱节，运用理论指导实践的意识不强，没有充分把理论和实践紧密地联系起来，运用马克思主义的立场、观点、方法来分析解决问题、指导工作。学习还不够系统和全面，党章意识还有待加强，对政治纪律和政治规矩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2.理想信念逐步缺失，为民服务宗旨意识淡化。对马列主义、毛泽东思想、邓小平理论和系列重要讲话的精神实质学习理解不深刻，对自我要求放松，责任感和使命感没有及时得到加强，理想信念逐步淡化，真心实意服务群众的观念淡薄了，政治上不够成熟，造成政治立场不够坚定。</w:t>
      </w:r>
    </w:p>
    <w:p>
      <w:pPr>
        <w:ind w:left="0" w:right="0" w:firstLine="560"/>
        <w:spacing w:before="450" w:after="450" w:line="312" w:lineRule="auto"/>
      </w:pPr>
      <w:r>
        <w:rPr>
          <w:rFonts w:ascii="宋体" w:hAnsi="宋体" w:eastAsia="宋体" w:cs="宋体"/>
          <w:color w:val="000"/>
          <w:sz w:val="28"/>
          <w:szCs w:val="28"/>
        </w:rPr>
        <w:t xml:space="preserve">3.工作要求不够严谨，工作态度和责任有所偏差。在实际工作，一味追求效率，用最短的实践完成各项工作任务，却对工作任务的完成质量重视不够，经常会出现一些失误和偏差。工作中眼高手低，工作责任心较差，存在浮躁情绪，不能静下心去做好各项工作，只求能尽快过关。</w:t>
      </w:r>
    </w:p>
    <w:p>
      <w:pPr>
        <w:ind w:left="0" w:right="0" w:firstLine="560"/>
        <w:spacing w:before="450" w:after="450" w:line="312" w:lineRule="auto"/>
      </w:pPr>
      <w:r>
        <w:rPr>
          <w:rFonts w:ascii="宋体" w:hAnsi="宋体" w:eastAsia="宋体" w:cs="宋体"/>
          <w:color w:val="000"/>
          <w:sz w:val="28"/>
          <w:szCs w:val="28"/>
        </w:rPr>
        <w:t xml:space="preserve">4.纪律观念有所松懈，党性修养有待加强。在工作和生活上放松对自己的要求，组织纪律的自我管理上出现松懈，自身逐渐表现出了意志衰退、奋斗精神淡化的倾向，勤俭节约意识逐步削弱，放松了严于律己的要求，在工作中，也存在缺乏合理计划、精打细算的现象。在保持共产党员的先进性和纯洁性方面的标准降低了，党员的先锋模范作用没有发挥好，在价值观上落实不实，对物质生活想得多、看得重，对精神追求想得少、看得轻，讲党性、讲责任、讲奉献等有所缺失，没有用先辈先进这面镜子来衡量和对照自己的思想和言行，没有按照合格党员的标准及更严格的要求来约束自己。</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端正学习态度，除了参加中心党支部组织的集中学习外，每天利用业余时间抽出一小时进行学习，将学习作为每天的一项常态性工作来抓，注重学习成效，将自己的学习成果能够灵活的运用到实际工作当中。不断加强政治理论学习，通过学党章、学政治、学法律、向书本学理论、向实践学经验，向先辈先烈学信仰，不断提高政治理论水平和业务素质能力。</w:t>
      </w:r>
    </w:p>
    <w:p>
      <w:pPr>
        <w:ind w:left="0" w:right="0" w:firstLine="560"/>
        <w:spacing w:before="450" w:after="450" w:line="312" w:lineRule="auto"/>
      </w:pPr>
      <w:r>
        <w:rPr>
          <w:rFonts w:ascii="宋体" w:hAnsi="宋体" w:eastAsia="宋体" w:cs="宋体"/>
          <w:color w:val="000"/>
          <w:sz w:val="28"/>
          <w:szCs w:val="28"/>
        </w:rPr>
        <w:t xml:space="preserve">当主人、当先生，把自己看作人民群众的公仆和学生，增强群众观念。对待办事群众，首先要询问其办事项目，自己能办理的第一时间予以受理，自己不能办理的，指引他去找相应的办事部门，尽可能的为群众提供力所能及的帮助。</w:t>
      </w:r>
    </w:p>
    <w:p>
      <w:pPr>
        <w:ind w:left="0" w:right="0" w:firstLine="560"/>
        <w:spacing w:before="450" w:after="450" w:line="312" w:lineRule="auto"/>
      </w:pPr>
      <w:r>
        <w:rPr>
          <w:rFonts w:ascii="宋体" w:hAnsi="宋体" w:eastAsia="宋体" w:cs="宋体"/>
          <w:color w:val="000"/>
          <w:sz w:val="28"/>
          <w:szCs w:val="28"/>
        </w:rPr>
        <w:t xml:space="preserve">3.强化责任意识，端正工作态度。在今后的工作中，在做好自己本职工作的同时，积极主动的承担领导安排其他各项工作任务，不论工作任务大小，都认真谨慎对待，确保各项工作任务高质高效完成。</w:t>
      </w:r>
    </w:p>
    <w:p>
      <w:pPr>
        <w:ind w:left="0" w:right="0" w:firstLine="560"/>
        <w:spacing w:before="450" w:after="450" w:line="312" w:lineRule="auto"/>
      </w:pPr>
      <w:r>
        <w:rPr>
          <w:rFonts w:ascii="宋体" w:hAnsi="宋体" w:eastAsia="宋体" w:cs="宋体"/>
          <w:color w:val="000"/>
          <w:sz w:val="28"/>
          <w:szCs w:val="28"/>
        </w:rPr>
        <w:t xml:space="preserve">4.严守工作纪律，打牢思想防线。工作中，严格遵守相关纪律规定，严格按照相关工作流程和规定办事，不因私废公，对待办事对象一视同仁。人不以规矩则废，党不以规矩则乱。自觉讲政治、顾大局、守纪律，自觉摒弃个人私心杂念，坦荡做事，谦虚谨慎。保持严谨的生活态度和优良的工作作风，时刻保持清醒头脑，加强自我规范和约束，常敲自律警钟。</w:t>
      </w:r>
    </w:p>
    <w:p>
      <w:pPr>
        <w:ind w:left="0" w:right="0" w:firstLine="560"/>
        <w:spacing w:before="450" w:after="450" w:line="312" w:lineRule="auto"/>
      </w:pPr>
      <w:r>
        <w:rPr>
          <w:rFonts w:ascii="宋体" w:hAnsi="宋体" w:eastAsia="宋体" w:cs="宋体"/>
          <w:color w:val="000"/>
          <w:sz w:val="28"/>
          <w:szCs w:val="28"/>
        </w:rPr>
        <w:t xml:space="preserve">以上是我的对照检查和整改措施，一些不够深刻、不够具体的地方，恳请各位领导给予批评、指正，我一定虚心接受，认真整改，今后努力把工作做好，不辜负组织和同志们的信任与期望。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省委关于以“坚决全面彻底肃清苏荣案余毒，持续建设风清气正政治生态”为主题开好专题民主生活会的要求，县局决定在今天召开专题民主生活会。紧紧围绕“丧失政治立场、不守政治规矩;责任缺失、管党治党不力;任人唯亲、搞团团伙伙;以权谋私、腐化堕落;大搞形式主义、形象工程”等5个方面问题，深入从严从实查摆问题，深刻剖析问题产生的根源，坚决在政治上划清界限，从作风上挖根除弊，坚决全面彻底肃清苏荣案余毒影响，进一步明确了今后的努力方向和改进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苏荣、莫建成、李贻煌是我省因违纪违法被查处的职务最高的领导干部，是反腐败斗争中打掉的“大老虎”。他们作为党的高级领导干部，未能坚定党的理想信念，加强自身作风建设，陷入腐败泥潭不能自拔，给党和国家的事业造成不可估量的损失，对党和人民群众的利益造成重大恶劣影响。全面彻底肃清苏荣、莫建成、李贻煌余毒影响，是整装待发、聚力前行的紧迫要求，是每个党员干部自我净化、健康成长的现实需要，必须进一步深化思想清理，重塑信念和规矩，回归本真和本色。作为一名共产党员，我对党中央对苏荣严重违纪案的处理表示坚决支持和拥护，并将从思想和行动上坚决全面彻底肃清苏荣案余毒。</w:t>
      </w:r>
    </w:p>
    <w:p>
      <w:pPr>
        <w:ind w:left="0" w:right="0" w:firstLine="560"/>
        <w:spacing w:before="450" w:after="450" w:line="312" w:lineRule="auto"/>
      </w:pPr>
      <w:r>
        <w:rPr>
          <w:rFonts w:ascii="宋体" w:hAnsi="宋体" w:eastAsia="宋体" w:cs="宋体"/>
          <w:color w:val="000"/>
          <w:sz w:val="28"/>
          <w:szCs w:val="28"/>
        </w:rPr>
        <w:t xml:space="preserve">首先，我们要从思想上深层祛毒，坚持以习主席系列重要讲话精神为强大思想武器，清除思想观念、价值理念、思维方式等方面的病根，校正公私观、是非观、义利观、权力观、地位观和事业观;要从政治上划清界限，强化在政治方向、政治立场、政治言论、政治行为方面守好规矩的内在自觉。</w:t>
      </w:r>
    </w:p>
    <w:p>
      <w:pPr>
        <w:ind w:left="0" w:right="0" w:firstLine="560"/>
        <w:spacing w:before="450" w:after="450" w:line="312" w:lineRule="auto"/>
      </w:pPr>
      <w:r>
        <w:rPr>
          <w:rFonts w:ascii="宋体" w:hAnsi="宋体" w:eastAsia="宋体" w:cs="宋体"/>
          <w:color w:val="000"/>
          <w:sz w:val="28"/>
          <w:szCs w:val="28"/>
        </w:rPr>
        <w:t xml:space="preserve">其次，我们务必牢固树立“四个意识”，绝对忠诚核心，强化政治定力，严守纪律规矩;对党忠诚、为党分忧、为党尽职、为民造福，始终坚持正确的政绩观;全面落实新时代好干部标准，始终坚持正确用人导向;常怀敬畏之心，常修为官之德，常养清廉之气，正人品、立官德、强党性，始终坚持清正廉洁为官;强化主体责任，深化标本兼治，始终坚持全面从严治党。</w:t>
      </w:r>
    </w:p>
    <w:p>
      <w:pPr>
        <w:ind w:left="0" w:right="0" w:firstLine="560"/>
        <w:spacing w:before="450" w:after="450" w:line="312" w:lineRule="auto"/>
      </w:pPr>
      <w:r>
        <w:rPr>
          <w:rFonts w:ascii="宋体" w:hAnsi="宋体" w:eastAsia="宋体" w:cs="宋体"/>
          <w:color w:val="000"/>
          <w:sz w:val="28"/>
          <w:szCs w:val="28"/>
        </w:rPr>
        <w:t xml:space="preserve">(一)“丧失政治立场、不守政治规矩”的余毒方面。能够坚持党要管党、从严治党方针，坚定维护以习近平同志为核心的党中央权威和集中统一领导，但对照检查发现自己政治站位还不够高。政治敏锐性不够，对一些错误思想和观点缺乏鉴别力和警惕性，认不清问题的本质，看不到潜在的危险;学习贯彻习近平新时代中国特色社会主义思想和党的十九大精神在学全、学深、学透上还存在差距;对苏荣案余毒的危害性认识不够，反思苏荣案教训还不够深刻。</w:t>
      </w:r>
    </w:p>
    <w:p>
      <w:pPr>
        <w:ind w:left="0" w:right="0" w:firstLine="560"/>
        <w:spacing w:before="450" w:after="450" w:line="312" w:lineRule="auto"/>
      </w:pPr>
      <w:r>
        <w:rPr>
          <w:rFonts w:ascii="宋体" w:hAnsi="宋体" w:eastAsia="宋体" w:cs="宋体"/>
          <w:color w:val="000"/>
          <w:sz w:val="28"/>
          <w:szCs w:val="28"/>
        </w:rPr>
        <w:t xml:space="preserve">(二)“责任缺失、管党治党不力”的余毒方面。能够认真强化主体责任，保持高压震慑，深化标本兼治，始终坚持全面从严治党。但有时在事务管理中出现了问题，缺乏细抓实抓的定力，党员领导干部管党治党担主责、负总责的思想认识不够到位，总认为管党治党是组织的事，“从严治党”的思想重视程度还不够;平时主要将精力投注于业务工作，注重务实，对管党治党等党建的务虚工作关心不够，一定程度上削弱了党的领导力和执行力。</w:t>
      </w:r>
    </w:p>
    <w:p>
      <w:pPr>
        <w:ind w:left="0" w:right="0" w:firstLine="560"/>
        <w:spacing w:before="450" w:after="450" w:line="312" w:lineRule="auto"/>
      </w:pPr>
      <w:r>
        <w:rPr>
          <w:rFonts w:ascii="宋体" w:hAnsi="宋体" w:eastAsia="宋体" w:cs="宋体"/>
          <w:color w:val="000"/>
          <w:sz w:val="28"/>
          <w:szCs w:val="28"/>
        </w:rPr>
        <w:t xml:space="preserve">(三)“任人唯亲、搞团团伙伙”的余毒方面。总体而言，我在选人用人方面能够坚持原则，按照程序进行。但也一定程度存在一些问题：在与其他班子成员共事时，有的因为志趣相投、有共同话题，在一起的时间难免较多，被外界误认为在搞团团伙伙，有时也存在老好人思想，瞻前顾后，放不开手脚。</w:t>
      </w:r>
    </w:p>
    <w:p>
      <w:pPr>
        <w:ind w:left="0" w:right="0" w:firstLine="560"/>
        <w:spacing w:before="450" w:after="450" w:line="312" w:lineRule="auto"/>
      </w:pPr>
      <w:r>
        <w:rPr>
          <w:rFonts w:ascii="宋体" w:hAnsi="宋体" w:eastAsia="宋体" w:cs="宋体"/>
          <w:color w:val="000"/>
          <w:sz w:val="28"/>
          <w:szCs w:val="28"/>
        </w:rPr>
        <w:t xml:space="preserve">(四)“以权谋私、腐化堕落”的余毒方面。苏荣之所以违法乱纪，很大程度上与他忘记自己的共产党员身份，搞奢靡之风有很大关系，所以我坚决吸取教训，在以权谋私、腐化堕落方面不存在任何问题，但也存在一些其他问题：对社会上的享乐主义、奢靡之风没有进行有力反对，另一方面艰苦奋斗意识也有所淡化，由于家在新余，县局距离城区较远，即使本人在职工宿舍有一间休息室，平时也很少到宿舍居住，天热天冷，一进办公室、一上车就开空调，淡化了艰苦奋斗的精神。</w:t>
      </w:r>
    </w:p>
    <w:p>
      <w:pPr>
        <w:ind w:left="0" w:right="0" w:firstLine="560"/>
        <w:spacing w:before="450" w:after="450" w:line="312" w:lineRule="auto"/>
      </w:pPr>
      <w:r>
        <w:rPr>
          <w:rFonts w:ascii="宋体" w:hAnsi="宋体" w:eastAsia="宋体" w:cs="宋体"/>
          <w:color w:val="000"/>
          <w:sz w:val="28"/>
          <w:szCs w:val="28"/>
        </w:rPr>
        <w:t xml:space="preserve">(五)“大搞形式主义、形象工程”的余毒方面。尽管在工作中始终坚持实事求是的原则，能够始终同中央、同党组织保持高度一致，对党忠诚老实，不存在当面一套、背后一套的情况。但是工作中还存在集中面上造亮点的现象，创新成果停留在点上，面上推进不力等方面的问题。有的时候还是存在报喜不报忧的问题，向领导汇报工作的时候，讲成绩多，汇报存在的问题少，讲缺点少一些，敢于揭短、亮丑的勇气还不够。</w:t>
      </w:r>
    </w:p>
    <w:p>
      <w:pPr>
        <w:ind w:left="0" w:right="0" w:firstLine="560"/>
        <w:spacing w:before="450" w:after="450" w:line="312" w:lineRule="auto"/>
      </w:pPr>
      <w:r>
        <w:rPr>
          <w:rFonts w:ascii="宋体" w:hAnsi="宋体" w:eastAsia="宋体" w:cs="宋体"/>
          <w:color w:val="000"/>
          <w:sz w:val="28"/>
          <w:szCs w:val="28"/>
        </w:rPr>
        <w:t xml:space="preserve">(一)理论学习抓的不紧，理想信念不够坚定。理论学习抓的不紧，学习缺少针对性、系统性和全面性，对党的十九大精神和习近平总书记系列重要讲话精神，特别是习近平新时代中国特色社会主义思想的学习还不够全面、系统，领会的还不够通透、彻底。仅满足于记住几条重要论断和几句讲话、了解一些基本的概念观点，没有把握理论精髓，以至对深层次如意识形态等工作中存在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二)党性修养不够深，担当意识有所减弱。在实际工作中，随着年龄的增大，认为自己受党教育多年，平时学习不少，党性锻炼不缺乏，不自觉地放松了这方面的必修课，有时放松了对自己的要求，认为只要在思想上、行动上与党中央、上级党委保持一致就可以了，在执行党的政治纪律、组织纪律和遵守党的政治规矩方面有随波逐流的思想，有时候将执行纪律停留在口头上、写在纸上，没有体现在行动上。</w:t>
      </w:r>
    </w:p>
    <w:p>
      <w:pPr>
        <w:ind w:left="0" w:right="0" w:firstLine="560"/>
        <w:spacing w:before="450" w:after="450" w:line="312" w:lineRule="auto"/>
      </w:pPr>
      <w:r>
        <w:rPr>
          <w:rFonts w:ascii="宋体" w:hAnsi="宋体" w:eastAsia="宋体" w:cs="宋体"/>
          <w:color w:val="000"/>
          <w:sz w:val="28"/>
          <w:szCs w:val="28"/>
        </w:rPr>
        <w:t xml:space="preserve">(三)工作作风不够扎实，宗旨意识有所淡化。自认为有多年从事基层工作的经验，熟悉情况，因而主观上产生惰性思想。在思想上关心干部职工，感情上贴近干部职工还不够，以至于与干部职工关系不紧密;平时还存在“只要不碰高压线、不越雷池就安全”的思想，致使进取意识、奋斗精神消减。</w:t>
      </w:r>
    </w:p>
    <w:p>
      <w:pPr>
        <w:ind w:left="0" w:right="0" w:firstLine="560"/>
        <w:spacing w:before="450" w:after="450" w:line="312" w:lineRule="auto"/>
      </w:pPr>
      <w:r>
        <w:rPr>
          <w:rFonts w:ascii="宋体" w:hAnsi="宋体" w:eastAsia="宋体" w:cs="宋体"/>
          <w:color w:val="000"/>
          <w:sz w:val="28"/>
          <w:szCs w:val="28"/>
        </w:rPr>
        <w:t xml:space="preserve">(一)强化理论学习，增强理想信念。从抓好政治理论学习入手，注重理论与实践结合，学以致用，运用到工作的各个方面。千方百计挤时间学习，进一步深入学习党章党规和习近平总书记系列重要讲话精神，坚持用习近平新时代中国特色社会主义思想武装头脑、指导实践，不断提高适应新形势、解决新问题的能力。向党的理论和路线方针政策看齐，加强思想、作风建设，提高服务水平和工作能力，更好地履行岗位职能。</w:t>
      </w:r>
    </w:p>
    <w:p>
      <w:pPr>
        <w:ind w:left="0" w:right="0" w:firstLine="560"/>
        <w:spacing w:before="450" w:after="450" w:line="312" w:lineRule="auto"/>
      </w:pPr>
      <w:r>
        <w:rPr>
          <w:rFonts w:ascii="宋体" w:hAnsi="宋体" w:eastAsia="宋体" w:cs="宋体"/>
          <w:color w:val="000"/>
          <w:sz w:val="28"/>
          <w:szCs w:val="28"/>
        </w:rPr>
        <w:t xml:space="preserve">(二)树立“四个意识”，严守党的纪律。自觉把增强“四个意识”内化于心，提高思想站位，成为思想自觉、纪律要求和实际行动，带头坚持请示报告制度，工作中的重大问题及时请示报告，临机处置突发情况事后及时报告，个人有关事项按规定按程序向党组织请示报告，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加强思想改造，提高党性修养。强化理论武装，提高党性修养。针对本人在加强党性修养方面有所懈怠的问题，通过开展读书活动、参观教育基地、廉政警示教育等多种形式的党组织活动，加强对思想改造力度，提高自觉性和素养的标尺。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四)增强创新意识，提高担当精神。牢记习近平总书记十九大报告中新时期党的建设总要求，不忘初心、牢记使命，针对思想教育工作中存在的薄弱环节和突出问题，有针对性地采取改进措施，结合实际制定各项活动计划、方案等，提高活动的可操作性和实效性。经常性开展主体责任落实的自查自纠，看一看确定的任务哪些还没有做，哪些做得还不够，时刻牢记职责和使命，维护好我局和谐稳定安全大局。</w:t>
      </w:r>
    </w:p>
    <w:p>
      <w:pPr>
        <w:ind w:left="0" w:right="0" w:firstLine="560"/>
        <w:spacing w:before="450" w:after="450" w:line="312" w:lineRule="auto"/>
      </w:pPr>
      <w:r>
        <w:rPr>
          <w:rFonts w:ascii="宋体" w:hAnsi="宋体" w:eastAsia="宋体" w:cs="宋体"/>
          <w:color w:val="000"/>
          <w:sz w:val="28"/>
          <w:szCs w:val="28"/>
        </w:rPr>
        <w:t xml:space="preserve">我主要对县局领导班子几个主要问题提出自己的一些看法，问题主要体现在：</w:t>
      </w:r>
    </w:p>
    <w:p>
      <w:pPr>
        <w:ind w:left="0" w:right="0" w:firstLine="560"/>
        <w:spacing w:before="450" w:after="450" w:line="312" w:lineRule="auto"/>
      </w:pPr>
      <w:r>
        <w:rPr>
          <w:rFonts w:ascii="宋体" w:hAnsi="宋体" w:eastAsia="宋体" w:cs="宋体"/>
          <w:color w:val="000"/>
          <w:sz w:val="28"/>
          <w:szCs w:val="28"/>
        </w:rPr>
        <w:t xml:space="preserve">1、葛副局长你工作积极主动。在这里建议：对新知识、税收业务的学习热情要加强。</w:t>
      </w:r>
    </w:p>
    <w:p>
      <w:pPr>
        <w:ind w:left="0" w:right="0" w:firstLine="560"/>
        <w:spacing w:before="450" w:after="450" w:line="312" w:lineRule="auto"/>
      </w:pPr>
      <w:r>
        <w:rPr>
          <w:rFonts w:ascii="宋体" w:hAnsi="宋体" w:eastAsia="宋体" w:cs="宋体"/>
          <w:color w:val="000"/>
          <w:sz w:val="28"/>
          <w:szCs w:val="28"/>
        </w:rPr>
        <w:t xml:space="preserve">2、小海副局长作为分管主要部门的领导考虑问题较全面。在这里建议：多关心下属，你有时在工作中会出现急躁情绪。</w:t>
      </w:r>
    </w:p>
    <w:p>
      <w:pPr>
        <w:ind w:left="0" w:right="0" w:firstLine="560"/>
        <w:spacing w:before="450" w:after="450" w:line="312" w:lineRule="auto"/>
      </w:pPr>
      <w:r>
        <w:rPr>
          <w:rFonts w:ascii="宋体" w:hAnsi="宋体" w:eastAsia="宋体" w:cs="宋体"/>
          <w:color w:val="000"/>
          <w:sz w:val="28"/>
          <w:szCs w:val="28"/>
        </w:rPr>
        <w:t xml:space="preserve">3、袁副局长你平时的工作积极性很高。在这里建议：工作、会议时间观念要加强。</w:t>
      </w:r>
    </w:p>
    <w:p>
      <w:pPr>
        <w:ind w:left="0" w:right="0" w:firstLine="560"/>
        <w:spacing w:before="450" w:after="450" w:line="312" w:lineRule="auto"/>
      </w:pPr>
      <w:r>
        <w:rPr>
          <w:rFonts w:ascii="宋体" w:hAnsi="宋体" w:eastAsia="宋体" w:cs="宋体"/>
          <w:color w:val="000"/>
          <w:sz w:val="28"/>
          <w:szCs w:val="28"/>
        </w:rPr>
        <w:t xml:space="preserve">4、黄副局长分管工作原则性强。在这里建议：过于强调分管工作，对于不分管事务关心不够。</w:t>
      </w:r>
    </w:p>
    <w:p>
      <w:pPr>
        <w:ind w:left="0" w:right="0" w:firstLine="560"/>
        <w:spacing w:before="450" w:after="450" w:line="312" w:lineRule="auto"/>
      </w:pPr>
      <w:r>
        <w:rPr>
          <w:rFonts w:ascii="宋体" w:hAnsi="宋体" w:eastAsia="宋体" w:cs="宋体"/>
          <w:color w:val="000"/>
          <w:sz w:val="28"/>
          <w:szCs w:val="28"/>
        </w:rPr>
        <w:t xml:space="preserve">5、廖组长分管纪检监察工作敢抓敢管。在这里建议：提高指导创新的能力。</w:t>
      </w:r>
    </w:p>
    <w:p>
      <w:pPr>
        <w:ind w:left="0" w:right="0" w:firstLine="560"/>
        <w:spacing w:before="450" w:after="450" w:line="312" w:lineRule="auto"/>
      </w:pPr>
      <w:r>
        <w:rPr>
          <w:rFonts w:ascii="宋体" w:hAnsi="宋体" w:eastAsia="宋体" w:cs="宋体"/>
          <w:color w:val="000"/>
          <w:sz w:val="28"/>
          <w:szCs w:val="28"/>
        </w:rPr>
        <w:t xml:space="preserve">6、文副局长分管业务部门以来对待工作认真负责。在这里建议：思路要更加开阔。</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一）坚决全面彻底肃清x丧失政治立场、不守政治规矩的余毒方面。能够坚决维护党中央权威和集中统一领导，自觉在思想上政治上行动上同以习近平同志为核心的党中央保持高度一致，但在学深悟透等方面存在问题。一是抓思想修养还不够。有的时候因为日常工作繁忙放松了对世界观、人生观、价值观这个“总开关”的改造，存在抓思想不如抓工作具体、抓修养不如抓行动直接的主观思维等现象。二是学习深度有待拓展。对十九大精神和习近平新时代中国特色社会主义思想理解不够全面、不够系统，经常性学习不足，在学懂、弄通、做实上下功夫不够。三是政治敏锐性有待提高。有时对一些敏感问题缺乏警惕性和鉴别力，对社会上、网络上出现的某些政治谣言和错误言论存在听任的态度，没有尽到坚决维护党的形象的责任。</w:t>
      </w:r>
    </w:p>
    <w:p>
      <w:pPr>
        <w:ind w:left="0" w:right="0" w:firstLine="560"/>
        <w:spacing w:before="450" w:after="450" w:line="312" w:lineRule="auto"/>
      </w:pPr>
      <w:r>
        <w:rPr>
          <w:rFonts w:ascii="宋体" w:hAnsi="宋体" w:eastAsia="宋体" w:cs="宋体"/>
          <w:color w:val="000"/>
          <w:sz w:val="28"/>
          <w:szCs w:val="28"/>
        </w:rPr>
        <w:t xml:space="preserve">（二）坚决全面彻底肃清责任缺失、管党治党不力的余毒方面。能够坚持全面从严治党，落实“一岗双责”，但在履职尽责的力度上还不够。一是服务基层能力不够强。由于刚到全南工作不久，对基层的情况还不够熟悉，对县情的把握还有待加强，基层工作经验还不够丰富。二是对分管部门监管不到位。对分管的领域、部门和单位管理不够严格，对某些同志的一些消极情绪没有有效的进行教育、引导，导致分管部门某些工作出现了问题，比如今年上半年，分管的****驻村工作队纪律较涣散被县里通报。三是大局意识有待加强。按照任务分工，平时比较注重精准扶贫和融资工作，但在与全局全县工作结合上还需要加强，开展工作、研究问题的站位还不够高。</w:t>
      </w:r>
    </w:p>
    <w:p>
      <w:pPr>
        <w:ind w:left="0" w:right="0" w:firstLine="560"/>
        <w:spacing w:before="450" w:after="450" w:line="312" w:lineRule="auto"/>
      </w:pPr>
      <w:r>
        <w:rPr>
          <w:rFonts w:ascii="宋体" w:hAnsi="宋体" w:eastAsia="宋体" w:cs="宋体"/>
          <w:color w:val="000"/>
          <w:sz w:val="28"/>
          <w:szCs w:val="28"/>
        </w:rPr>
        <w:t xml:space="preserve">（三）坚决全面彻底肃清任人唯亲、搞团团伙伙的余毒方面。在工作和生活中，能够团结同志，一视同仁，从来不搞拉帮结派、搞小圈子，但在工作开展过程中还放不开手脚。一是沟通协调有待加强。能够落实请示汇报制度，大事要事积极向书记、县长报告，但由于平时在县政府办公，和县政府各位领导联系较多，和其他县领导联系较少；和自己分管的部门联系得较多，和其他部门联系得较少，比如****工作过程中沟通不够有效。二是存在“好人主义”思想。自己初来乍到，想努力搞好团结，但顾虑较多、思想包袱较多，对干部表扬多批评少，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四）坚决全面彻底肃清以权谋私、腐化堕落的余毒方面。能够时刻以共产党员的标准要求自己，以中央八项规定实施细则精神规范自己的行为，但“作风建设永远在路上”，对照新形势新任务新要求，也存在一些问题。一是艰苦朴素的意识不够强，随着生活水平的提高，不自觉的提高了生活和消费的标准，生活中存在片面追求品牌的现象。二是对隐身变形的“四风”问题抵触不够。在公务接待方面，刚到全南的时候也会告诫身边同志严格控制陪餐人员，但后来有时碍于情面，对陪餐人员没有作要求。三是勤俭节约意识有所减弱。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五）坚决全面彻底肃清大搞形式主义、形象工程的余毒方面。在实际工作中始终坚持注重实效，不搞形式主义、不摆花架子，但有时工作方式方法不够科学。一是调研不够深入。虽然都已到全县9个乡镇进行走访调研，但对挂点乡挂点村的调研较多，对其他乡镇的调研较少，与基层干部群众面对面心贴心的交流还不够，大多数时候按照乡里村里的安排去看一些正面的好的典型，造成调研不够系统深入。二是十个指头弹钢琴的能力不足。对工作谋划不够，事情较多的时候难以做好协调，有时抓工作停留在简单的安排部署上，没有及时跟踪督促，缺乏一竿子插到底的毅力。三是工作急于求成。能够积极落实上级部署任务，但有时为了能尽快出成绩，对时间短、出力小、见效快的工作相对上心，对需要较长时间才能出成效的事则用力不够，比如对企业上市工作推进较慢。</w:t>
      </w:r>
    </w:p>
    <w:p>
      <w:pPr>
        <w:ind w:left="0" w:right="0" w:firstLine="560"/>
        <w:spacing w:before="450" w:after="450" w:line="312" w:lineRule="auto"/>
      </w:pPr>
      <w:r>
        <w:rPr>
          <w:rFonts w:ascii="宋体" w:hAnsi="宋体" w:eastAsia="宋体" w:cs="宋体"/>
          <w:color w:val="000"/>
          <w:sz w:val="28"/>
          <w:szCs w:val="28"/>
        </w:rPr>
        <w:t xml:space="preserve">针对查找出来的突出问题，我由表及里地进行了深入剖析，主要是以下几个方面的原因。</w:t>
      </w:r>
    </w:p>
    <w:p>
      <w:pPr>
        <w:ind w:left="0" w:right="0" w:firstLine="560"/>
        <w:spacing w:before="450" w:after="450" w:line="312" w:lineRule="auto"/>
      </w:pPr>
      <w:r>
        <w:rPr>
          <w:rFonts w:ascii="宋体" w:hAnsi="宋体" w:eastAsia="宋体" w:cs="宋体"/>
          <w:color w:val="000"/>
          <w:sz w:val="28"/>
          <w:szCs w:val="28"/>
        </w:rPr>
        <w:t xml:space="preserve">一是理论学习有待加强。习惯把工作当成“硬任务”，把学习作为“软任务”，学习有时满足于完成“规定动作”，在一定程度上存在主动学习少、被动学习多，系统学习少、现学现用多的的问题，不自觉地放松了对政治理论的学习，没有真正做到把学习作为加强党性修养、坚定理想信念、改造主观世界的有效途径。同时，理论联系实际还不够，运用马克思主义的方法来认识和解决问题的能力还不足，导致有些时候干工作疲于应付，没有把握工作重点。</w:t>
      </w:r>
    </w:p>
    <w:p>
      <w:pPr>
        <w:ind w:left="0" w:right="0" w:firstLine="560"/>
        <w:spacing w:before="450" w:after="450" w:line="312" w:lineRule="auto"/>
      </w:pPr>
      <w:r>
        <w:rPr>
          <w:rFonts w:ascii="宋体" w:hAnsi="宋体" w:eastAsia="宋体" w:cs="宋体"/>
          <w:color w:val="000"/>
          <w:sz w:val="28"/>
          <w:szCs w:val="28"/>
        </w:rPr>
        <w:t xml:space="preserve">二是党性修养有待提高。对待消极错误的现象有时存在事不关己的想法，没能及时主动进行抵制和斗争。在严肃党内政治生活方面实际锻炼有所欠缺，政治能力有待提高，党性分析不够经常主动。反思x余毒，对照检查自己，发现自己在党性锻炼方面还有差距，片面以为以实际工作的好坏代替政治觉悟和党性修养，导致政治敏锐性还不够强，对一些社会不正之风不能始终坚持斗争。</w:t>
      </w:r>
    </w:p>
    <w:p>
      <w:pPr>
        <w:ind w:left="0" w:right="0" w:firstLine="560"/>
        <w:spacing w:before="450" w:after="450" w:line="312" w:lineRule="auto"/>
      </w:pPr>
      <w:r>
        <w:rPr>
          <w:rFonts w:ascii="宋体" w:hAnsi="宋体" w:eastAsia="宋体" w:cs="宋体"/>
          <w:color w:val="000"/>
          <w:sz w:val="28"/>
          <w:szCs w:val="28"/>
        </w:rPr>
        <w:t xml:space="preserve">三是宗旨意识不够坚定。对照自己身上调研不够深入、工作走过场、工作急于求成等形式主义问题，症结在于，没有完全把求真务实的本质要求贯穿到工作实践中，没有把坚持实事求是的思想路线作为衡量工作的标尺。从根本上讲，是思想深处没有弄清搞懂“为了谁、依靠谁、我是谁”这一重大问题，淡化了宗旨意识。这其实反映出与群众的距离疏远，担当意识有所弱化，群众观念树立得不牢固。</w:t>
      </w:r>
    </w:p>
    <w:p>
      <w:pPr>
        <w:ind w:left="0" w:right="0" w:firstLine="560"/>
        <w:spacing w:before="450" w:after="450" w:line="312" w:lineRule="auto"/>
      </w:pPr>
      <w:r>
        <w:rPr>
          <w:rFonts w:ascii="宋体" w:hAnsi="宋体" w:eastAsia="宋体" w:cs="宋体"/>
          <w:color w:val="000"/>
          <w:sz w:val="28"/>
          <w:szCs w:val="28"/>
        </w:rPr>
        <w:t xml:space="preserve">四是纪律规矩有所淡化。有时对抵制腐化堕落的态度不够坚决，对一些部门或个人出现的工作不力等问题直面批评得不多。以前觉得有些都是小事小节，没有必要上纲上线。通过对照x等反面典型案例，让我深知如果不从小处着眼遵守制度，就会使纪律的约束作用越来越小，纪律的弹性越来越大。这也说明，自我要求有所松懈，自己的纪律观念还不强，思想作风的篱笆扎得还不实。</w:t>
      </w:r>
    </w:p>
    <w:p>
      <w:pPr>
        <w:ind w:left="0" w:right="0" w:firstLine="560"/>
        <w:spacing w:before="450" w:after="450" w:line="312" w:lineRule="auto"/>
      </w:pPr>
      <w:r>
        <w:rPr>
          <w:rFonts w:ascii="宋体" w:hAnsi="宋体" w:eastAsia="宋体" w:cs="宋体"/>
          <w:color w:val="000"/>
          <w:sz w:val="28"/>
          <w:szCs w:val="28"/>
        </w:rPr>
        <w:t xml:space="preserve">五是能力素质还不够强。以前在****工作主要从事业务工作，现在在县里担任党政领导干部，对照基层工作要求，发觉在这里的工作内容、工作环境都和以前单位大不相同，基层工作事多面广，出现不同程度水土不服的症状，感到存在本领恐慌，推动工作办法不多，有时面对困难觉得不知道从哪个角度下手。</w:t>
      </w:r>
    </w:p>
    <w:p>
      <w:pPr>
        <w:ind w:left="0" w:right="0" w:firstLine="560"/>
        <w:spacing w:before="450" w:after="450" w:line="312" w:lineRule="auto"/>
      </w:pPr>
      <w:r>
        <w:rPr>
          <w:rFonts w:ascii="宋体" w:hAnsi="宋体" w:eastAsia="宋体" w:cs="宋体"/>
          <w:color w:val="000"/>
          <w:sz w:val="28"/>
          <w:szCs w:val="28"/>
        </w:rPr>
        <w:t xml:space="preserve">此次民主生活会是对x案及涉案人员违纪教训的一次深化，精神上又一次受到了深刻的思想洗礼，党性和作风得到了进一步锤炼。对查找出的问题，将采取有效措施认真加以整改。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旗帜鲜明，做政治坚定的明白人。坚持深入学习习近平新时代中国特色社会主义思想和党的十九大精神，努力在学懂弄通做实上下功夫，补足精神之钙、固强思想之元，使其成为自己从政履职的灯塔和干事创业的指南，进一步坚定理想信念。始终旗帜鲜明讲政治，牢固树立“四个意识”，坚持“四个自信”，践行“两个坚决维护”，内化于心、外化于行。始终与以习近平同志为核心的党中央同心同向，与县委、县政府的决策部署同步同拍，永远做政治上的明白人、老实人。</w:t>
      </w:r>
    </w:p>
    <w:p>
      <w:pPr>
        <w:ind w:left="0" w:right="0" w:firstLine="560"/>
        <w:spacing w:before="450" w:after="450" w:line="312" w:lineRule="auto"/>
      </w:pPr>
      <w:r>
        <w:rPr>
          <w:rFonts w:ascii="宋体" w:hAnsi="宋体" w:eastAsia="宋体" w:cs="宋体"/>
          <w:color w:val="000"/>
          <w:sz w:val="28"/>
          <w:szCs w:val="28"/>
        </w:rPr>
        <w:t xml:space="preserve">（二）主动作为，做干事创业的能干人。始终坚持正确的政绩观，克服“怕慢假庸散”，改变疲于应付的被动状态，加强对工作的谋划，注重为全南发展打基础、管长远。做好对口支援的联络员、信息员、运动员，落实好对口支援的各项工作要求。加大金融支持经济社会发展力度，紧紧围绕我县中心工作，创新投融资模式，抓住政策窗口期，加快项目包装，努力实现多层次多渠道融资。加大直接融资力度，深入推进企业上市“映山红行动”，力争2020年前实现企业上市“零突破”；加快融资平台市场化转型，全力做好平台发债工作。加大金融风险管控力度，牢固树立底线思维，建立健全风险防控、处置机制，积极稳妥防范化解金融风险，努力实现对口支援新作为。</w:t>
      </w:r>
    </w:p>
    <w:p>
      <w:pPr>
        <w:ind w:left="0" w:right="0" w:firstLine="560"/>
        <w:spacing w:before="450" w:after="450" w:line="312" w:lineRule="auto"/>
      </w:pPr>
      <w:r>
        <w:rPr>
          <w:rFonts w:ascii="宋体" w:hAnsi="宋体" w:eastAsia="宋体" w:cs="宋体"/>
          <w:color w:val="000"/>
          <w:sz w:val="28"/>
          <w:szCs w:val="28"/>
        </w:rPr>
        <w:t xml:space="preserve">（三）求真务实，做为民服务的贴心人。进一步强化宗旨意识，真正把群众摆到心中最高位置，想群众所想，急群众所急。坚持深入基层，加强基层调研，多倾听群众意见，多为基层办实事办好事，学会在群众的实践中汲取智慧和力量，寻找解决问题的方法和路径，不断提高基层服务的能力。坚决打好打赢精准扶贫攻坚战，坚持精准方略，聚焦“一收入、两不愁、三保障”，补短板强弱项，提高脱贫实效。加强对分管单位驻村工作队和挂点乡村扶贫的监督和指导；继续用好“产业扶贫信贷通”等信贷产品，大力支持农业产业发展，带动贫困群众增收致富。</w:t>
      </w:r>
    </w:p>
    <w:p>
      <w:pPr>
        <w:ind w:left="0" w:right="0" w:firstLine="560"/>
        <w:spacing w:before="450" w:after="450" w:line="312" w:lineRule="auto"/>
      </w:pPr>
      <w:r>
        <w:rPr>
          <w:rFonts w:ascii="宋体" w:hAnsi="宋体" w:eastAsia="宋体" w:cs="宋体"/>
          <w:color w:val="000"/>
          <w:sz w:val="28"/>
          <w:szCs w:val="28"/>
        </w:rPr>
        <w:t xml:space="preserve">（四）严于律己，做清正廉洁的干净人。打铁还需自身硬。认真学</w:t>
      </w:r>
    </w:p>
    <w:p>
      <w:pPr>
        <w:ind w:left="0" w:right="0" w:firstLine="560"/>
        <w:spacing w:before="450" w:after="450" w:line="312" w:lineRule="auto"/>
      </w:pPr>
      <w:r>
        <w:rPr>
          <w:rFonts w:ascii="黑体" w:hAnsi="黑体" w:eastAsia="黑体" w:cs="黑体"/>
          <w:color w:val="000000"/>
          <w:sz w:val="34"/>
          <w:szCs w:val="34"/>
          <w:b w:val="1"/>
          <w:bCs w:val="1"/>
        </w:rPr>
        <w:t xml:space="preserve">肃清余毒对照检查材料</w:t>
      </w:r>
    </w:p>
    <w:p>
      <w:pPr>
        <w:ind w:left="0" w:right="0" w:firstLine="560"/>
        <w:spacing w:before="450" w:after="450" w:line="312" w:lineRule="auto"/>
      </w:pPr>
      <w:r>
        <w:rPr>
          <w:rFonts w:ascii="宋体" w:hAnsi="宋体" w:eastAsia="宋体" w:cs="宋体"/>
          <w:color w:val="000"/>
          <w:sz w:val="28"/>
          <w:szCs w:val="28"/>
        </w:rPr>
        <w:t xml:space="preserve">根据县纪委、县委组织部《关于开好“坚决全面彻底肃清苏荣案余毒持续建设风清气正政治生态”专题民主生活会和组织生活会的通知》（泰组通2018）49号）文件要求，重点对照省委《关于坚决全面彻底肃清苏荣案余毒持续建设风清气正政治生态的意见》提出的五个方面（坚决全面彻底肃清苏荣丧失立场，不守政治规矩的余毒；坚决全面彻底肃清苏荣责任缺失、管党治党不力的余毒；坚决全面彻底肃清苏荣任人唯亲、搞团团伙伙的余毒；坚决全面彻底肃清苏荣以权谋私、腐化堕落的余毒；坚决全面彻底肃清苏荣大搞形式主义、形象工程的余毒）的具体表现，以及《中共吉安市委关于坚决全面测底肃清苏荣案余毒持续建设风清气正政治生态的实施意见》有关要求，结合自身实际，深入查找自身存在的突出问题，现将有关事项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我能够主动学习贯彻习近平新时代中国特色社会主义思想，牢固树立“四个意识”，坚定“四个自信”，做到“四个服从”，坚决维护习近平总书记在党中央和全党的核心地位、维护党中央权威和集中统一领导，自觉在思想上政治上行动上同以习近平同志为核心的党中央保持高度一致。不足之处：一是思想上不够重视。轻视理论学习，缺乏主动性和自主性，集体学习被动参加，缺乏热情。二是学习深度广度不够。对党的十九大精神特别是习近平新时代中国特色社会主义思想的认识还不全面、不系统，存在一知半解、浅尝辄止的情况。</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决议决定方面：平时工作中，虽然能够做到坚持请示报告制度，工作中的重大问题及时请示报告，个人有关事项按规定按程序向党组织请示报告。不足之处是：没有从讲政治的高度去认识把握，总觉得自己干好本职工作就好了，政治纪律和政治规矩只要不踩红线，与党中央保持步调一致就行了。</w:t>
      </w:r>
    </w:p>
    <w:p>
      <w:pPr>
        <w:ind w:left="0" w:right="0" w:firstLine="560"/>
        <w:spacing w:before="450" w:after="450" w:line="312" w:lineRule="auto"/>
      </w:pPr>
      <w:r>
        <w:rPr>
          <w:rFonts w:ascii="宋体" w:hAnsi="宋体" w:eastAsia="宋体" w:cs="宋体"/>
          <w:color w:val="000"/>
          <w:sz w:val="28"/>
          <w:szCs w:val="28"/>
        </w:rPr>
        <w:t xml:space="preserve">(三)担当责任攻坚克难方面：能够积极开动脑筋、奋发进取，发挥主观能动性，在思想和行动上努力做到“在其位、谋其政、负其责”。不足之处是：主动作为不够。在具体工作中，开展工作的方式过于保守，力度上不够，思路创新不够。对于上级安排部署的工作虽然也能保证质量，但是基本上按部就班，没有新意，不能够做到创造性的完成工作。</w:t>
      </w:r>
    </w:p>
    <w:p>
      <w:pPr>
        <w:ind w:left="0" w:right="0" w:firstLine="560"/>
        <w:spacing w:before="450" w:after="450" w:line="312" w:lineRule="auto"/>
      </w:pPr>
      <w:r>
        <w:rPr>
          <w:rFonts w:ascii="宋体" w:hAnsi="宋体" w:eastAsia="宋体" w:cs="宋体"/>
          <w:color w:val="000"/>
          <w:sz w:val="28"/>
          <w:szCs w:val="28"/>
        </w:rPr>
        <w:t xml:space="preserve">(四)严格执行廉洁自律准则方面：工作中，我能够坚持党性原则，秉公办事，注重家庭、家教、家风，带头落实中央八项规定和实施细则精神。不足之处是：放松了艰苦奋斗的精神，淡忘了党的优良传统作风，在思想上对各类问题缺乏鲜明态度，错误地认为艰苦奋斗是“陈年老调”，再谈就跟不上“潮流”了，久而久之，精神上就缺了钙。</w:t>
      </w:r>
    </w:p>
    <w:p>
      <w:pPr>
        <w:ind w:left="0" w:right="0" w:firstLine="560"/>
        <w:spacing w:before="450" w:after="450" w:line="312" w:lineRule="auto"/>
      </w:pPr>
      <w:r>
        <w:rPr>
          <w:rFonts w:ascii="宋体" w:hAnsi="宋体" w:eastAsia="宋体" w:cs="宋体"/>
          <w:color w:val="000"/>
          <w:sz w:val="28"/>
          <w:szCs w:val="28"/>
        </w:rPr>
        <w:t xml:space="preserve">二、剖析产生问题的根源</w:t>
      </w:r>
    </w:p>
    <w:p>
      <w:pPr>
        <w:ind w:left="0" w:right="0" w:firstLine="560"/>
        <w:spacing w:before="450" w:after="450" w:line="312" w:lineRule="auto"/>
      </w:pPr>
      <w:r>
        <w:rPr>
          <w:rFonts w:ascii="宋体" w:hAnsi="宋体" w:eastAsia="宋体" w:cs="宋体"/>
          <w:color w:val="000"/>
          <w:sz w:val="28"/>
          <w:szCs w:val="28"/>
        </w:rPr>
        <w:t xml:space="preserve">（一）学习自觉性不强。认为工作只要过得去就行，没有养成好的学习习惯，学习的自觉性、主动性不强。上面怎么说就怎么干，被动地去学习，通过近期对党的十九大精神和习近平新时代中国特色社会主义思想的深入学习，使我的思想境界再一次有了质的飞跃，对改革发展有了更深的认识，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二）党性修养不够。今年七一前夕我局党支部开展了诵读红色家书、重温入党誓词活动，认真学习了党章党规和习近平总书记系列讲话精神，对照检查感觉自己无论是在党性修养还是思想境界上，与党中央对新时期党员干部的要求还有差距。一是党性修养放松，价值观念发生变化，对比“三严三实”、“四讲四有”、“四个合格”要求和焦裕禄、廖俊波等先进典型，确实感到党性修养水平存在差距。二是放松了艰苦奋斗的精神，淡忘了党的优良传统作风，在思想上对各类问题缺乏鲜明态度，错误地认为艰苦奋斗是“陈年老调”，再谈就跟不上“潮流”了，久而久之，精神上就缺了钙。</w:t>
      </w:r>
    </w:p>
    <w:p>
      <w:pPr>
        <w:ind w:left="0" w:right="0" w:firstLine="560"/>
        <w:spacing w:before="450" w:after="450" w:line="312" w:lineRule="auto"/>
      </w:pPr>
      <w:r>
        <w:rPr>
          <w:rFonts w:ascii="宋体" w:hAnsi="宋体" w:eastAsia="宋体" w:cs="宋体"/>
          <w:color w:val="000"/>
          <w:sz w:val="28"/>
          <w:szCs w:val="28"/>
        </w:rPr>
        <w:t xml:space="preserve">（三）宗旨意识不牢固。全心全意为人民服务是我们党的根本宗旨。近年来，随着生活水平日益提高和社会思想多元、多样、多变，为人民服务的宗旨意识有所淡化，未能在思想上关心群众，感情上贴近群众，缺乏急群众之所急、想群众之所想、解群众之所需的民本思想，没有从小事做起，从具体事情抓起，以“等不起”的紧迫感、“慢不得”的危机感、“坐不住”的责任感，主动解决好涉及群众利益的突出问题。</w:t>
      </w:r>
    </w:p>
    <w:p>
      <w:pPr>
        <w:ind w:left="0" w:right="0" w:firstLine="560"/>
        <w:spacing w:before="450" w:after="450" w:line="312" w:lineRule="auto"/>
      </w:pPr>
      <w:r>
        <w:rPr>
          <w:rFonts w:ascii="宋体" w:hAnsi="宋体" w:eastAsia="宋体" w:cs="宋体"/>
          <w:color w:val="000"/>
          <w:sz w:val="28"/>
          <w:szCs w:val="28"/>
        </w:rPr>
        <w:t xml:space="preserve">（四）纪律观念有所松懈。习总书记在十八届中纪委五次全体上指出：“明制度于前，重威刑于后。各级党组织要把严守纪律、严明规矩放到重要位置来抓，努力在全党营造守纪律、讲规矩的氛围”。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针对查摆出来的问题，结合自身工作实际，逐条抓好整改落实。</w:t>
      </w:r>
    </w:p>
    <w:p>
      <w:pPr>
        <w:ind w:left="0" w:right="0" w:firstLine="560"/>
        <w:spacing w:before="450" w:after="450" w:line="312" w:lineRule="auto"/>
      </w:pPr>
      <w:r>
        <w:rPr>
          <w:rFonts w:ascii="宋体" w:hAnsi="宋体" w:eastAsia="宋体" w:cs="宋体"/>
          <w:color w:val="000"/>
          <w:sz w:val="28"/>
          <w:szCs w:val="28"/>
        </w:rPr>
        <w:t xml:space="preserve">(一)加强理论学习。认真学习领会习近平新时代中国特色社会主义思想，坚定维护以习近平同志为核心的党中央权威和集中统一领导，全面贯彻落实党的十九大各项决策部署。及时了解和掌握反映当代经济政治文化社会等各个领域发展的新进展、新知识、新成果，结合自己的工作实际、行业特点，认真学习相关专业理论知识，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二)坚定理想信念。一是坚定正确的政治方向，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不断增强政治鉴别力和政治定力，在大是大非前不为巧言所惑、不为歪风所动，打牢开拓进取、努力奋斗的思想基础。</w:t>
      </w:r>
    </w:p>
    <w:p>
      <w:pPr>
        <w:ind w:left="0" w:right="0" w:firstLine="560"/>
        <w:spacing w:before="450" w:after="450" w:line="312" w:lineRule="auto"/>
      </w:pPr>
      <w:r>
        <w:rPr>
          <w:rFonts w:ascii="宋体" w:hAnsi="宋体" w:eastAsia="宋体" w:cs="宋体"/>
          <w:color w:val="000"/>
          <w:sz w:val="28"/>
          <w:szCs w:val="28"/>
        </w:rPr>
        <w:t xml:space="preserve">(三)加强党性修养。一是加强理论修养，牢固树立辩证唯物主义、历史唯物主义的世界观、方法论，坚定共产主义信念不动摇，坚定为人民服务宗旨不偏向，不断提高提高党性自觉和行动自觉；二是加强道德修养。修身韫德、德高行远。今后将努力做有德行的人，自觉培养积极向上的共产主义道德觉悟，发扬社会主义新风尚；三是加强纪律修养。“加强纪律性，革命无不胜”。把纪律规矩挺在前面，不断增强自己的纪律意识和纪律自觉。四是加强作风修养，增强忧患意识，以锲而不舍的决心、驰而不息的劲头紧抓严抓作风建设，认真落实“中央八项规定”，自觉抵制“四风”，同时加强家风建设，练好“看家”本领，用良好家风引导积极向上的党风正气。</w:t>
      </w:r>
    </w:p>
    <w:p>
      <w:pPr>
        <w:ind w:left="0" w:right="0" w:firstLine="560"/>
        <w:spacing w:before="450" w:after="450" w:line="312" w:lineRule="auto"/>
      </w:pPr>
      <w:r>
        <w:rPr>
          <w:rFonts w:ascii="宋体" w:hAnsi="宋体" w:eastAsia="宋体" w:cs="宋体"/>
          <w:color w:val="000"/>
          <w:sz w:val="28"/>
          <w:szCs w:val="28"/>
        </w:rPr>
        <w:t xml:space="preserve">(四)增强宗旨意识。按照习总书记提出的“多干群众急需的事，多干群众受益的事，多干打基础的事，多干长远起作用的事”的要求进行扎实整改。把群众需要作为第一选择，把群众满意作为第一标准，坚守一线、深入基层，自觉与人民群众同呼吸、共命运、心连心。</w:t>
      </w:r>
    </w:p>
    <w:p>
      <w:pPr>
        <w:ind w:left="0" w:right="0" w:firstLine="560"/>
        <w:spacing w:before="450" w:after="450" w:line="312" w:lineRule="auto"/>
      </w:pPr>
      <w:r>
        <w:rPr>
          <w:rFonts w:ascii="宋体" w:hAnsi="宋体" w:eastAsia="宋体" w:cs="宋体"/>
          <w:color w:val="000"/>
          <w:sz w:val="28"/>
          <w:szCs w:val="28"/>
        </w:rPr>
        <w:t xml:space="preserve">(五)强化遵规守纪。严格执行党的各项纪律，守住各条防线，管住行为、守住清白。一是筑牢思想防线，切实增强纪律观念，自觉遵守国家法律法规，常思贪欲之害，常怀律己之心，时刻树牢纪律高压线、警戒线，筑牢拒腐防变的思想红线，做到令行禁止，确保在工作生活中不触线，不越线;二是强化行为规范，将纪律要求贯彻到自己的一言一行中，自重、自省、自警、自励，坚决做到自觉抵制歪风邪气，管得住小节，守得住本分。认真学习领会习近平新时代中国特色社会主义思想，坚定维护以习近平同志为核心的党中央权威和集中统一领导，全面贯彻落实党的十九大各项决策部署。营造一个风清气正的政治生态。</w:t>
      </w:r>
    </w:p>
    <w:p>
      <w:pPr>
        <w:ind w:left="0" w:right="0" w:firstLine="560"/>
        <w:spacing w:before="450" w:after="450" w:line="312" w:lineRule="auto"/>
      </w:pPr>
      <w:r>
        <w:rPr>
          <w:rFonts w:ascii="黑体" w:hAnsi="黑体" w:eastAsia="黑体" w:cs="黑体"/>
          <w:color w:val="000000"/>
          <w:sz w:val="34"/>
          <w:szCs w:val="34"/>
          <w:b w:val="1"/>
          <w:bCs w:val="1"/>
        </w:rPr>
        <w:t xml:space="preserve">肃清余毒对照检查材料</w:t>
      </w:r>
    </w:p>
    <w:p>
      <w:pPr>
        <w:ind w:left="0" w:right="0" w:firstLine="560"/>
        <w:spacing w:before="450" w:after="450" w:line="312" w:lineRule="auto"/>
      </w:pPr>
      <w:r>
        <w:rPr>
          <w:rFonts w:ascii="宋体" w:hAnsi="宋体" w:eastAsia="宋体" w:cs="宋体"/>
          <w:color w:val="000"/>
          <w:sz w:val="28"/>
          <w:szCs w:val="28"/>
        </w:rPr>
        <w:t xml:space="preserve">近日，根据区教体局党办关于召开专题民主生活会的要求，以“坚决全面彻底肃清苏荣案余毒持续建设风清气正政治生态”为主题，通过走访、座谈、讨论等形式，坚持把自己摆进去，深查细找苏荣流毒，深刻剖析了产生问题的原因，彻底肃清苏荣流毒影响，进一步明确了今后的努力方向。</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（一）以权谋私、腐化堕落的余毒方面</w:t>
      </w:r>
    </w:p>
    <w:p>
      <w:pPr>
        <w:ind w:left="0" w:right="0" w:firstLine="560"/>
        <w:spacing w:before="450" w:after="450" w:line="312" w:lineRule="auto"/>
      </w:pPr>
      <w:r>
        <w:rPr>
          <w:rFonts w:ascii="宋体" w:hAnsi="宋体" w:eastAsia="宋体" w:cs="宋体"/>
          <w:color w:val="000"/>
          <w:sz w:val="28"/>
          <w:szCs w:val="28"/>
        </w:rPr>
        <w:t xml:space="preserve">（二）责任缺失、为学生教师服务意识不强</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1.党性修养不牢固。平时虽然注意学习，但一方面是学习的深度不够，对一些理论书籍、理论文章只是泛泛读了，没有做到细读精读，浅尝辄止；另一方面是结合实际思考不够。由于理论学习不深入、不扎实，导致政治敏锐性、辨别力不够强，对政策导向把握得不够准。忽视了党性锻炼和修养，特别是放松了对习近平总书记系列讲话的深入学习，没有树立正确的权力观、地位观和利益观。</w:t>
      </w:r>
    </w:p>
    <w:p>
      <w:pPr>
        <w:ind w:left="0" w:right="0" w:firstLine="560"/>
        <w:spacing w:before="450" w:after="450" w:line="312" w:lineRule="auto"/>
      </w:pPr>
      <w:r>
        <w:rPr>
          <w:rFonts w:ascii="宋体" w:hAnsi="宋体" w:eastAsia="宋体" w:cs="宋体"/>
          <w:color w:val="000"/>
          <w:sz w:val="28"/>
          <w:szCs w:val="28"/>
        </w:rPr>
        <w:t xml:space="preserve">3.开展批评不够经常。批评和自我批评是保持党肌体健康的重要法宝，是我们党的“传家宝”，也是党员干部加强道德修养的首要方法。例如：对一些教师出现的“慵懒散奢”</w:t>
      </w:r>
    </w:p>
    <w:p>
      <w:pPr>
        <w:ind w:left="0" w:right="0" w:firstLine="560"/>
        <w:spacing w:before="450" w:after="450" w:line="312" w:lineRule="auto"/>
      </w:pPr>
      <w:r>
        <w:rPr>
          <w:rFonts w:ascii="宋体" w:hAnsi="宋体" w:eastAsia="宋体" w:cs="宋体"/>
          <w:color w:val="000"/>
          <w:sz w:val="28"/>
          <w:szCs w:val="28"/>
        </w:rPr>
        <w:t xml:space="preserve">问题，不能够及时进行纠正，以致仍存在一些作风顽疾。</w:t>
      </w:r>
    </w:p>
    <w:p>
      <w:pPr>
        <w:ind w:left="0" w:right="0" w:firstLine="560"/>
        <w:spacing w:before="450" w:after="450" w:line="312" w:lineRule="auto"/>
      </w:pPr>
      <w:r>
        <w:rPr>
          <w:rFonts w:ascii="宋体" w:hAnsi="宋体" w:eastAsia="宋体" w:cs="宋体"/>
          <w:color w:val="000"/>
          <w:sz w:val="28"/>
          <w:szCs w:val="28"/>
        </w:rPr>
        <w:t xml:space="preserve">三、今后努力方向和主要整改措施</w:t>
      </w:r>
    </w:p>
    <w:p>
      <w:pPr>
        <w:ind w:left="0" w:right="0" w:firstLine="560"/>
        <w:spacing w:before="450" w:after="450" w:line="312" w:lineRule="auto"/>
      </w:pPr>
      <w:r>
        <w:rPr>
          <w:rFonts w:ascii="宋体" w:hAnsi="宋体" w:eastAsia="宋体" w:cs="宋体"/>
          <w:color w:val="000"/>
          <w:sz w:val="28"/>
          <w:szCs w:val="28"/>
        </w:rPr>
        <w:t xml:space="preserve">1.强化理论学习。积极组织区政府党组学习，并通过自学、互相学及政府常务会议、区长办公会等多种方式和形式集中学习，把政治理论学习、政策业务学习作为今后的必修课，不断丰富学习内容，拓展学习领域，提高学习效率，努力提高自身的理论功底和素养，强化政治意识，不断增强政治敏锐性和组织纪律性，在大是大非面前始终保持清醒头脑，坚决维护的党的权威。特别注重把学习的着眼点放在与实际工作的结合上，要围绕解决问题和加快发展，有的放矢地搞好学习，坚持用先进理论指导实践，用实践升华理论，最大程度地把所学的知识运用到实际工作中去，做到思想上不断进步，观念上不断更新，工作上不断创新，始终保持与时俱进、开拓创新的精神状态，不断增长自己的才干，提高驾驭工作的能力。</w:t>
      </w:r>
    </w:p>
    <w:p>
      <w:pPr>
        <w:ind w:left="0" w:right="0" w:firstLine="560"/>
        <w:spacing w:before="450" w:after="450" w:line="312" w:lineRule="auto"/>
      </w:pPr>
      <w:r>
        <w:rPr>
          <w:rFonts w:ascii="黑体" w:hAnsi="黑体" w:eastAsia="黑体" w:cs="黑体"/>
          <w:color w:val="000000"/>
          <w:sz w:val="34"/>
          <w:szCs w:val="34"/>
          <w:b w:val="1"/>
          <w:bCs w:val="1"/>
        </w:rPr>
        <w:t xml:space="preserve">肃清孙余毒心得体会精选</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三人行，必有我师焉。为大家分享的5篇肃清孙余毒心得体会精选肃清流毒余毒个人剖析材料就到这里了，希望在落马副部余毒未彻除的写作方面给予您相应的帮助。</w:t>
      </w:r>
    </w:p>
    <w:p>
      <w:pPr>
        <w:ind w:left="0" w:right="0" w:firstLine="560"/>
        <w:spacing w:before="450" w:after="450" w:line="312" w:lineRule="auto"/>
      </w:pPr>
      <w:r>
        <w:rPr>
          <w:rFonts w:ascii="黑体" w:hAnsi="黑体" w:eastAsia="黑体" w:cs="黑体"/>
          <w:color w:val="000000"/>
          <w:sz w:val="34"/>
          <w:szCs w:val="34"/>
          <w:b w:val="1"/>
          <w:bCs w:val="1"/>
        </w:rPr>
        <w:t xml:space="preserve">肃清杨信余毒检查材料</w:t>
      </w:r>
    </w:p>
    <w:p>
      <w:pPr>
        <w:ind w:left="0" w:right="0" w:firstLine="560"/>
        <w:spacing w:before="450" w:after="450" w:line="312" w:lineRule="auto"/>
      </w:pPr>
      <w:r>
        <w:rPr>
          <w:rFonts w:ascii="宋体" w:hAnsi="宋体" w:eastAsia="宋体" w:cs="宋体"/>
          <w:color w:val="000"/>
          <w:sz w:val="28"/>
          <w:szCs w:val="28"/>
        </w:rPr>
        <w:t xml:space="preserve">一、“涉农资金一卡通”等批量代发业务情况</w:t>
      </w:r>
    </w:p>
    <w:p>
      <w:pPr>
        <w:ind w:left="0" w:right="0" w:firstLine="560"/>
        <w:spacing w:before="450" w:after="450" w:line="312" w:lineRule="auto"/>
      </w:pPr>
      <w:r>
        <w:rPr>
          <w:rFonts w:ascii="宋体" w:hAnsi="宋体" w:eastAsia="宋体" w:cs="宋体"/>
          <w:color w:val="000"/>
          <w:sz w:val="28"/>
          <w:szCs w:val="28"/>
        </w:rPr>
        <w:t xml:space="preserve">（一）个别联社至今仍没有与当地财政局签订代理协议书，所有“涉农资金一卡通”资金的发放由辖内各信用社与各乡镇财政所签委托代理协议，资金直接下拨到各信用社代发。</w:t>
      </w:r>
    </w:p>
    <w:p>
      <w:pPr>
        <w:ind w:left="0" w:right="0" w:firstLine="560"/>
        <w:spacing w:before="450" w:after="450" w:line="312" w:lineRule="auto"/>
      </w:pPr>
      <w:r>
        <w:rPr>
          <w:rFonts w:ascii="宋体" w:hAnsi="宋体" w:eastAsia="宋体" w:cs="宋体"/>
          <w:color w:val="000"/>
          <w:sz w:val="28"/>
          <w:szCs w:val="28"/>
        </w:rPr>
        <w:t xml:space="preserve">（二）在发放“涉农资金一卡通”时，发现部分联社均未按要求从综合业务系统中打印委托代理关系申请书（以空白纸打印代替），未填写信通卡集体开卡申请书。</w:t>
      </w:r>
    </w:p>
    <w:p>
      <w:pPr>
        <w:ind w:left="0" w:right="0" w:firstLine="560"/>
        <w:spacing w:before="450" w:after="450" w:line="312" w:lineRule="auto"/>
      </w:pPr>
      <w:r>
        <w:rPr>
          <w:rFonts w:ascii="宋体" w:hAnsi="宋体" w:eastAsia="宋体" w:cs="宋体"/>
          <w:color w:val="000"/>
          <w:sz w:val="28"/>
          <w:szCs w:val="28"/>
        </w:rPr>
        <w:t xml:space="preserve">（三）各联社涉农资金批量发放后仍有部分营业网点身份证联网核查工作没有完成，如阳原联社东井集信用社所发放的“一卡通”卡片客户已使用，但开卡需要进行的身份证联网核查工作一直没有进行。</w:t>
      </w:r>
    </w:p>
    <w:p>
      <w:pPr>
        <w:ind w:left="0" w:right="0" w:firstLine="560"/>
        <w:spacing w:before="450" w:after="450" w:line="312" w:lineRule="auto"/>
      </w:pPr>
      <w:r>
        <w:rPr>
          <w:rFonts w:ascii="宋体" w:hAnsi="宋体" w:eastAsia="宋体" w:cs="宋体"/>
          <w:color w:val="000"/>
          <w:sz w:val="28"/>
          <w:szCs w:val="28"/>
        </w:rPr>
        <w:t xml:space="preserve">（四）个别联社所发放的部分涉农资金明细表没有加盖委托单位公章，没有双方确认签字。发放“涉农资金一卡通”时所有资料没有按顺序装订存档，各联社的大部分营业网点的身份证复印件及联网核查结果未专夹保管，仍存放于库房中。</w:t>
      </w:r>
    </w:p>
    <w:p>
      <w:pPr>
        <w:ind w:left="0" w:right="0" w:firstLine="560"/>
        <w:spacing w:before="450" w:after="450" w:line="312" w:lineRule="auto"/>
      </w:pPr>
      <w:r>
        <w:rPr>
          <w:rFonts w:ascii="宋体" w:hAnsi="宋体" w:eastAsia="宋体" w:cs="宋体"/>
          <w:color w:val="000"/>
          <w:sz w:val="28"/>
          <w:szCs w:val="28"/>
        </w:rPr>
        <w:t xml:space="preserve">二、信通卡领用、保管、收回、销毁等情况</w:t>
      </w:r>
    </w:p>
    <w:p>
      <w:pPr>
        <w:ind w:left="0" w:right="0" w:firstLine="560"/>
        <w:spacing w:before="450" w:after="450" w:line="312" w:lineRule="auto"/>
      </w:pPr>
      <w:r>
        <w:rPr>
          <w:rFonts w:ascii="宋体" w:hAnsi="宋体" w:eastAsia="宋体" w:cs="宋体"/>
          <w:color w:val="000"/>
          <w:sz w:val="28"/>
          <w:szCs w:val="28"/>
        </w:rPr>
        <w:t xml:space="preserve">三、信通卡有关的登记簿建立和登记情况</w:t>
      </w:r>
    </w:p>
    <w:p>
      <w:pPr>
        <w:ind w:left="0" w:right="0" w:firstLine="560"/>
        <w:spacing w:before="450" w:after="450" w:line="312" w:lineRule="auto"/>
      </w:pPr>
      <w:r>
        <w:rPr>
          <w:rFonts w:ascii="宋体" w:hAnsi="宋体" w:eastAsia="宋体" w:cs="宋体"/>
          <w:color w:val="000"/>
          <w:sz w:val="28"/>
          <w:szCs w:val="28"/>
        </w:rPr>
        <w:t xml:space="preserve">(一)各联社营业网点登记簿建立不够齐全。所查网点作废卡登记表建立比较齐全，其余需手工建立的登记簿大部分未建立。如：个别联社作废卡登记表上接收人网签字、签章不全；个别联社银行卡跨行交易差错，但没有登记银行卡跨行交易差错处理（通知）单和银行卡业务客户投诉登记簿。</w:t>
      </w:r>
    </w:p>
    <w:p>
      <w:pPr>
        <w:ind w:left="0" w:right="0" w:firstLine="560"/>
        <w:spacing w:before="450" w:after="450" w:line="312" w:lineRule="auto"/>
      </w:pPr>
      <w:r>
        <w:rPr>
          <w:rFonts w:ascii="宋体" w:hAnsi="宋体" w:eastAsia="宋体" w:cs="宋体"/>
          <w:color w:val="000"/>
          <w:sz w:val="28"/>
          <w:szCs w:val="28"/>
        </w:rPr>
        <w:t xml:space="preserve">（二）个别联社作废卡剪角处理时不合规，剪角没有沿卡片背面左上角磁条下沿且与水平不大于45度角方向进行剪角处理。</w:t>
      </w:r>
    </w:p>
    <w:p>
      <w:pPr>
        <w:ind w:left="0" w:right="0" w:firstLine="560"/>
        <w:spacing w:before="450" w:after="450" w:line="312" w:lineRule="auto"/>
      </w:pPr>
      <w:r>
        <w:rPr>
          <w:rFonts w:ascii="宋体" w:hAnsi="宋体" w:eastAsia="宋体" w:cs="宋体"/>
          <w:color w:val="000"/>
          <w:sz w:val="28"/>
          <w:szCs w:val="28"/>
        </w:rPr>
        <w:t xml:space="preserve">（三）各联社营业网点综合业务系统中生成的打印资料均能完整打印，但保管不够规范，有的装订后留档保管，有的联社的营业网点随传票装订。</w:t>
      </w:r>
    </w:p>
    <w:p>
      <w:pPr>
        <w:ind w:left="0" w:right="0" w:firstLine="560"/>
        <w:spacing w:before="450" w:after="450" w:line="312" w:lineRule="auto"/>
      </w:pPr>
      <w:r>
        <w:rPr>
          <w:rFonts w:ascii="宋体" w:hAnsi="宋体" w:eastAsia="宋体" w:cs="宋体"/>
          <w:color w:val="000"/>
          <w:sz w:val="28"/>
          <w:szCs w:val="28"/>
        </w:rPr>
        <w:t xml:space="preserve">（四）个别联社银行卡业务风险联系人变更后没有按要求登记《河北省农村信用社银行卡业务风险联系人信息变更审批/备案表》上报备案。</w:t>
      </w:r>
    </w:p>
    <w:p>
      <w:pPr>
        <w:ind w:left="0" w:right="0" w:firstLine="560"/>
        <w:spacing w:before="450" w:after="450" w:line="312" w:lineRule="auto"/>
      </w:pPr>
      <w:r>
        <w:rPr>
          <w:rFonts w:ascii="宋体" w:hAnsi="宋体" w:eastAsia="宋体" w:cs="宋体"/>
          <w:color w:val="000"/>
          <w:sz w:val="28"/>
          <w:szCs w:val="28"/>
        </w:rPr>
        <w:t xml:space="preserve">四、客户个人开卡质量情况的检查</w:t>
      </w:r>
    </w:p>
    <w:p>
      <w:pPr>
        <w:ind w:left="0" w:right="0" w:firstLine="560"/>
        <w:spacing w:before="450" w:after="450" w:line="312" w:lineRule="auto"/>
      </w:pPr>
      <w:r>
        <w:rPr>
          <w:rFonts w:ascii="宋体" w:hAnsi="宋体" w:eastAsia="宋体" w:cs="宋体"/>
          <w:color w:val="000"/>
          <w:sz w:val="28"/>
          <w:szCs w:val="28"/>
        </w:rPr>
        <w:t xml:space="preserve">（一）经对营业网点的抽查，个别网点存在一人多卡的现象，主要是代发款项种类不同，审核部门把关不严造成的。</w:t>
      </w:r>
    </w:p>
    <w:p>
      <w:pPr>
        <w:ind w:left="0" w:right="0" w:firstLine="560"/>
        <w:spacing w:before="450" w:after="450" w:line="312" w:lineRule="auto"/>
      </w:pPr>
      <w:r>
        <w:rPr>
          <w:rFonts w:ascii="宋体" w:hAnsi="宋体" w:eastAsia="宋体" w:cs="宋体"/>
          <w:color w:val="000"/>
          <w:sz w:val="28"/>
          <w:szCs w:val="28"/>
        </w:rPr>
        <w:t xml:space="preserve">（二）个别信用社客户个人开卡申请书个人填写部分填写不全，信用社盖章不全。</w:t>
      </w:r>
    </w:p>
    <w:p>
      <w:pPr>
        <w:ind w:left="0" w:right="0" w:firstLine="560"/>
        <w:spacing w:before="450" w:after="450" w:line="312" w:lineRule="auto"/>
      </w:pPr>
      <w:r>
        <w:rPr>
          <w:rFonts w:ascii="宋体" w:hAnsi="宋体" w:eastAsia="宋体" w:cs="宋体"/>
          <w:color w:val="000"/>
          <w:sz w:val="28"/>
          <w:szCs w:val="28"/>
        </w:rPr>
        <w:t xml:space="preserve">（三）个别联社客户申请开卡时，只有客户身份联网核查结果，没有留存客户身份证复印件。</w:t>
      </w:r>
    </w:p>
    <w:p>
      <w:pPr>
        <w:ind w:left="0" w:right="0" w:firstLine="560"/>
        <w:spacing w:before="450" w:after="450" w:line="312" w:lineRule="auto"/>
      </w:pPr>
      <w:r>
        <w:rPr>
          <w:rFonts w:ascii="宋体" w:hAnsi="宋体" w:eastAsia="宋体" w:cs="宋体"/>
          <w:color w:val="000"/>
          <w:sz w:val="28"/>
          <w:szCs w:val="28"/>
        </w:rPr>
        <w:t xml:space="preserve">五、相关制度落实及运行情况</w:t>
      </w:r>
    </w:p>
    <w:p>
      <w:pPr>
        <w:ind w:left="0" w:right="0" w:firstLine="560"/>
        <w:spacing w:before="450" w:after="450" w:line="312" w:lineRule="auto"/>
      </w:pPr>
      <w:r>
        <w:rPr>
          <w:rFonts w:ascii="宋体" w:hAnsi="宋体" w:eastAsia="宋体" w:cs="宋体"/>
          <w:color w:val="000"/>
          <w:sz w:val="28"/>
          <w:szCs w:val="28"/>
        </w:rPr>
        <w:t xml:space="preserve">（一）个别联社基层网点有关银行卡制度、通知等保管不全，市办下发的\'四个相关风险提示文件没有转发到基层网点。</w:t>
      </w:r>
    </w:p>
    <w:p>
      <w:pPr>
        <w:ind w:left="0" w:right="0" w:firstLine="560"/>
        <w:spacing w:before="450" w:after="450" w:line="312" w:lineRule="auto"/>
      </w:pPr>
      <w:r>
        <w:rPr>
          <w:rFonts w:ascii="宋体" w:hAnsi="宋体" w:eastAsia="宋体" w:cs="宋体"/>
          <w:color w:val="000"/>
          <w:sz w:val="28"/>
          <w:szCs w:val="28"/>
        </w:rPr>
        <w:t xml:space="preserve">（二）通过对各联社营业网点相关人员进行实地询问，发现网点主管对信通卡的基本功能和收费标准掌握比较准，但部分功能不熟悉。</w:t>
      </w:r>
    </w:p>
    <w:p>
      <w:pPr>
        <w:ind w:left="0" w:right="0" w:firstLine="560"/>
        <w:spacing w:before="450" w:after="450" w:line="312" w:lineRule="auto"/>
      </w:pPr>
      <w:r>
        <w:rPr>
          <w:rFonts w:ascii="宋体" w:hAnsi="宋体" w:eastAsia="宋体" w:cs="宋体"/>
          <w:color w:val="000"/>
          <w:sz w:val="28"/>
          <w:szCs w:val="28"/>
        </w:rPr>
        <w:t xml:space="preserve">（三）各联社均按照市办要求对“信通卡”业务进行了宣传，各营业网点柜台都有宣传彩页，在醒目的地方张贴了公告和宣传品，但个别联社网点没有摆放农民工银行卡特色服务受理标识，只有自己打印的受理农民工银行卡特色服务窗口。</w:t>
      </w:r>
    </w:p>
    <w:p>
      <w:pPr>
        <w:ind w:left="0" w:right="0" w:firstLine="560"/>
        <w:spacing w:before="450" w:after="450" w:line="312" w:lineRule="auto"/>
      </w:pPr>
      <w:r>
        <w:rPr>
          <w:rFonts w:ascii="宋体" w:hAnsi="宋体" w:eastAsia="宋体" w:cs="宋体"/>
          <w:color w:val="000"/>
          <w:sz w:val="28"/>
          <w:szCs w:val="28"/>
        </w:rPr>
        <w:t xml:space="preserve">六、整改建议</w:t>
      </w:r>
    </w:p>
    <w:p>
      <w:pPr>
        <w:ind w:left="0" w:right="0" w:firstLine="560"/>
        <w:spacing w:before="450" w:after="450" w:line="312" w:lineRule="auto"/>
      </w:pPr>
      <w:r>
        <w:rPr>
          <w:rFonts w:ascii="宋体" w:hAnsi="宋体" w:eastAsia="宋体" w:cs="宋体"/>
          <w:color w:val="000"/>
          <w:sz w:val="28"/>
          <w:szCs w:val="28"/>
        </w:rPr>
        <w:t xml:space="preserve">为防范风险，规范“信通卡”业务持续稳定健康开展，市办事处要求各联社对检查发现的问题进行全面整改，整改时限定于4月底，具体整改意见如下：</w:t>
      </w:r>
    </w:p>
    <w:p>
      <w:pPr>
        <w:ind w:left="0" w:right="0" w:firstLine="560"/>
        <w:spacing w:before="450" w:after="450" w:line="312" w:lineRule="auto"/>
      </w:pPr>
      <w:r>
        <w:rPr>
          <w:rFonts w:ascii="宋体" w:hAnsi="宋体" w:eastAsia="宋体" w:cs="宋体"/>
          <w:color w:val="000"/>
          <w:sz w:val="28"/>
          <w:szCs w:val="28"/>
        </w:rPr>
        <w:t xml:space="preserve">1、各联社已和当地县财政局就涉农资金代发签定了协议，联社有关部门督促信用取消与各级财政所签定的协议，以后发放的资金不再直接下拨到信用社录入，由联社营业部批量划拨用户卡内。</w:t>
      </w:r>
    </w:p>
    <w:p>
      <w:pPr>
        <w:ind w:left="0" w:right="0" w:firstLine="560"/>
        <w:spacing w:before="450" w:after="450" w:line="312" w:lineRule="auto"/>
      </w:pPr>
      <w:r>
        <w:rPr>
          <w:rFonts w:ascii="宋体" w:hAnsi="宋体" w:eastAsia="宋体" w:cs="宋体"/>
          <w:color w:val="000"/>
          <w:sz w:val="28"/>
          <w:szCs w:val="28"/>
        </w:rPr>
        <w:t xml:space="preserve">2、发放“涉农资金一卡通”时，需要进行的身份证联网核查工作没有完成的，各联社财务部门要4月底前完成。没有填写信通卡集体开卡申请书的营业网点要及时补录，并将信通卡集体开卡申请书、所有的身份证复印件、身份证联网核查打印结果、综合业务系统中打印的成功清单按顺序装订留档。</w:t>
      </w:r>
    </w:p>
    <w:p>
      <w:pPr>
        <w:ind w:left="0" w:right="0" w:firstLine="560"/>
        <w:spacing w:before="450" w:after="450" w:line="312" w:lineRule="auto"/>
      </w:pPr>
      <w:r>
        <w:rPr>
          <w:rFonts w:ascii="宋体" w:hAnsi="宋体" w:eastAsia="宋体" w:cs="宋体"/>
          <w:color w:val="000"/>
          <w:sz w:val="28"/>
          <w:szCs w:val="28"/>
        </w:rPr>
        <w:t xml:space="preserve">3、各联社营业网点个人客户开卡资料填定不全、印章不全的情况要及时补缺，开卡较多的信用社应及时装订专夹保管的资料。对个别手写的开卡申请书要补打，今后禁止有手工书写代替开卡打印内容的现象。</w:t>
      </w:r>
    </w:p>
    <w:p>
      <w:pPr>
        <w:ind w:left="0" w:right="0" w:firstLine="560"/>
        <w:spacing w:before="450" w:after="450" w:line="312" w:lineRule="auto"/>
      </w:pPr>
      <w:r>
        <w:rPr>
          <w:rFonts w:ascii="宋体" w:hAnsi="宋体" w:eastAsia="宋体" w:cs="宋体"/>
          <w:color w:val="000"/>
          <w:sz w:val="28"/>
          <w:szCs w:val="28"/>
        </w:rPr>
        <w:t xml:space="preserve">4、对信通卡作废卡应加强管理，各联社对已上交市办事处待销毁的“信通卡”作废卡要及时与办事处财务科沟通，综合业务中必须做作废卡上交处理，做到帐实相符，并补全作废卡登记表。各联社营业网点上交营业部作废卡登记表时，各联社营业部对以后网点上交来的作废卡登记表营业部有关人员应及时签字返回存档。</w:t>
      </w:r>
    </w:p>
    <w:p>
      <w:pPr>
        <w:ind w:left="0" w:right="0" w:firstLine="560"/>
        <w:spacing w:before="450" w:after="450" w:line="312" w:lineRule="auto"/>
      </w:pPr>
      <w:r>
        <w:rPr>
          <w:rFonts w:ascii="宋体" w:hAnsi="宋体" w:eastAsia="宋体" w:cs="宋体"/>
          <w:color w:val="000"/>
          <w:sz w:val="28"/>
          <w:szCs w:val="28"/>
        </w:rPr>
        <w:t xml:space="preserve">5、各联社财务科应督促各营业网点建立健全信通卡相关登记簿。</w:t>
      </w:r>
    </w:p>
    <w:p>
      <w:pPr>
        <w:ind w:left="0" w:right="0" w:firstLine="560"/>
        <w:spacing w:before="450" w:after="450" w:line="312" w:lineRule="auto"/>
      </w:pPr>
      <w:r>
        <w:rPr>
          <w:rFonts w:ascii="宋体" w:hAnsi="宋体" w:eastAsia="宋体" w:cs="宋体"/>
          <w:color w:val="000"/>
          <w:sz w:val="28"/>
          <w:szCs w:val="28"/>
        </w:rPr>
        <w:t xml:space="preserve">6、各联社相关部门应加强对基层员工的的培训，使信用社员工对信通卡有进一步的认识，掌握最基本的信通卡功能和使用范围，这样才能熟练应对客户咨询，更便于我们以后开展信通卡发放和规范工作。</w:t>
      </w:r>
    </w:p>
    <w:p>
      <w:pPr>
        <w:ind w:left="0" w:right="0" w:firstLine="560"/>
        <w:spacing w:before="450" w:after="450" w:line="312" w:lineRule="auto"/>
      </w:pPr>
      <w:r>
        <w:rPr>
          <w:rFonts w:ascii="宋体" w:hAnsi="宋体" w:eastAsia="宋体" w:cs="宋体"/>
          <w:color w:val="000"/>
          <w:sz w:val="28"/>
          <w:szCs w:val="28"/>
        </w:rPr>
        <w:t xml:space="preserve">7、基层网点应进一步加大有关信通卡知识的宣传力度，对印发的宣传彩页要及时发放，联社财务科要督促没有摆放农民工特色服务受理标识牌的网点要尽快摆放。</w:t>
      </w:r>
    </w:p>
    <w:p>
      <w:pPr>
        <w:ind w:left="0" w:right="0" w:firstLine="560"/>
        <w:spacing w:before="450" w:after="450" w:line="312" w:lineRule="auto"/>
      </w:pPr>
      <w:r>
        <w:rPr>
          <w:rFonts w:ascii="宋体" w:hAnsi="宋体" w:eastAsia="宋体" w:cs="宋体"/>
          <w:color w:val="000"/>
          <w:sz w:val="28"/>
          <w:szCs w:val="28"/>
        </w:rPr>
        <w:t xml:space="preserve">8、各联社应加强信通卡有关制度的落实，对网点柜员的操作流程做进一步的完善，提高员工对信通卡风险防范的意识。</w:t>
      </w:r>
    </w:p>
    <w:p>
      <w:pPr>
        <w:ind w:left="0" w:right="0" w:firstLine="560"/>
        <w:spacing w:before="450" w:after="450" w:line="312" w:lineRule="auto"/>
      </w:pPr>
      <w:r>
        <w:rPr>
          <w:rFonts w:ascii="黑体" w:hAnsi="黑体" w:eastAsia="黑体" w:cs="黑体"/>
          <w:color w:val="000000"/>
          <w:sz w:val="34"/>
          <w:szCs w:val="34"/>
          <w:b w:val="1"/>
          <w:bCs w:val="1"/>
        </w:rPr>
        <w:t xml:space="preserve">肃清杨信余毒检查材料</w:t>
      </w:r>
    </w:p>
    <w:p>
      <w:pPr>
        <w:ind w:left="0" w:right="0" w:firstLine="560"/>
        <w:spacing w:before="450" w:after="450" w:line="312" w:lineRule="auto"/>
      </w:pPr>
      <w:r>
        <w:rPr>
          <w:rFonts w:ascii="宋体" w:hAnsi="宋体" w:eastAsia="宋体" w:cs="宋体"/>
          <w:color w:val="000"/>
          <w:sz w:val="28"/>
          <w:szCs w:val="28"/>
        </w:rPr>
        <w:t xml:space="preserve">这种拾金不昧、舍己利人的高尚品质让每个人感动，也同时验证了我们潍坊外国语学校全体师生的文明素质。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七年级六班全体师生</w:t>
      </w:r>
    </w:p>
    <w:p>
      <w:pPr>
        <w:ind w:left="0" w:right="0" w:firstLine="560"/>
        <w:spacing w:before="450" w:after="450" w:line="312" w:lineRule="auto"/>
      </w:pPr>
      <w:r>
        <w:rPr>
          <w:rFonts w:ascii="宋体" w:hAnsi="宋体" w:eastAsia="宋体" w:cs="宋体"/>
          <w:color w:val="000"/>
          <w:sz w:val="28"/>
          <w:szCs w:val="28"/>
        </w:rPr>
        <w:t xml:space="preserve">xx年4月</w:t>
      </w:r>
    </w:p>
    <w:p>
      <w:pPr>
        <w:ind w:left="0" w:right="0" w:firstLine="560"/>
        <w:spacing w:before="450" w:after="450" w:line="312" w:lineRule="auto"/>
      </w:pPr>
      <w:r>
        <w:rPr>
          <w:rFonts w:ascii="黑体" w:hAnsi="黑体" w:eastAsia="黑体" w:cs="黑体"/>
          <w:color w:val="000000"/>
          <w:sz w:val="34"/>
          <w:szCs w:val="34"/>
          <w:b w:val="1"/>
          <w:bCs w:val="1"/>
        </w:rPr>
        <w:t xml:space="preserve">肃清孙余毒心得体会精选</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以上就是为大家整理的6篇《肃清孙余毒心得体会精选肃清流毒余毒个人剖析材料》，您可以复制其中的精彩段落、语句，也可以下载doc格式的文档以便编辑使用。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肃清余毒对照检查材料</w:t>
      </w:r>
    </w:p>
    <w:p>
      <w:pPr>
        <w:ind w:left="0" w:right="0" w:firstLine="560"/>
        <w:spacing w:before="450" w:after="450" w:line="312" w:lineRule="auto"/>
      </w:pPr>
      <w:r>
        <w:rPr>
          <w:rFonts w:ascii="宋体" w:hAnsi="宋体" w:eastAsia="宋体" w:cs="宋体"/>
          <w:color w:val="000"/>
          <w:sz w:val="28"/>
          <w:szCs w:val="28"/>
        </w:rPr>
        <w:t xml:space="preserve">查材料</w:t>
      </w:r>
    </w:p>
    <w:p>
      <w:pPr>
        <w:ind w:left="0" w:right="0" w:firstLine="560"/>
        <w:spacing w:before="450" w:after="450" w:line="312" w:lineRule="auto"/>
      </w:pPr>
      <w:r>
        <w:rPr>
          <w:rFonts w:ascii="宋体" w:hAnsi="宋体" w:eastAsia="宋体" w:cs="宋体"/>
          <w:color w:val="000"/>
          <w:sz w:val="28"/>
          <w:szCs w:val="28"/>
        </w:rPr>
        <w:t xml:space="preserve">近日，根据市委学习讨论落实活动督导小组的统一安排部署和镇党委的有关要求，围绕学习“苏荣案警示教育”活动的要求，通过走访、座谈、讨论等形式，对照党的十九大关于全面从严治党的总要求，并结合自身实际情况，认真进行了自我反思和剖析，现将反思剖析情况汇报如下：</w:t>
      </w:r>
    </w:p>
    <w:p>
      <w:pPr>
        <w:ind w:left="0" w:right="0" w:firstLine="560"/>
        <w:spacing w:before="450" w:after="450" w:line="312" w:lineRule="auto"/>
      </w:pPr>
      <w:r>
        <w:rPr>
          <w:rFonts w:ascii="宋体" w:hAnsi="宋体" w:eastAsia="宋体" w:cs="宋体"/>
          <w:color w:val="000"/>
          <w:sz w:val="28"/>
          <w:szCs w:val="28"/>
        </w:rPr>
        <w:t xml:space="preserve">群众的关系有所疏远。说话、办事，处理问题，很少能做到角色转换，有时存在工作推诿、不敢担当的问题，回避矛盾、漠视问题，对了解群众期盼、掌握群众需求方面的工作做得还不够扎实。主要存在问题是与群众沟通的少。主要表现没有真正掌握群众的所思所想，对群众的意见听得不够真切，进而影响了干群关系，究其原因是官僚主义思想在作怪。</w:t>
      </w:r>
    </w:p>
    <w:p>
      <w:pPr>
        <w:ind w:left="0" w:right="0" w:firstLine="560"/>
        <w:spacing w:before="450" w:after="450" w:line="312" w:lineRule="auto"/>
      </w:pPr>
      <w:r>
        <w:rPr>
          <w:rFonts w:ascii="宋体" w:hAnsi="宋体" w:eastAsia="宋体" w:cs="宋体"/>
          <w:color w:val="000"/>
          <w:sz w:val="28"/>
          <w:szCs w:val="28"/>
        </w:rPr>
        <w:t xml:space="preserve">二、深刻反思突出问题产生的根源</w:t>
      </w:r>
    </w:p>
    <w:p>
      <w:pPr>
        <w:ind w:left="0" w:right="0" w:firstLine="560"/>
        <w:spacing w:before="450" w:after="450" w:line="312" w:lineRule="auto"/>
      </w:pPr>
      <w:r>
        <w:rPr>
          <w:rFonts w:ascii="宋体" w:hAnsi="宋体" w:eastAsia="宋体" w:cs="宋体"/>
          <w:color w:val="000"/>
          <w:sz w:val="28"/>
          <w:szCs w:val="28"/>
        </w:rPr>
        <w:t xml:space="preserve">作为一名 xx 人，面对我市政治腐败的事实，深感痛心、震惊。它严重破坏了 xx 的政治生态，损害了 xx 的对外声誉。当前，xx 正处在重要的历史关头，面对是压力，更是机遇，我们更应该深刻反思，坚持一名党员干部的操守，对照问题，有则改之，无则加冕。我认真对照习总书记及 xxxx 书记讲话概括的“七个有之”、“七个有的”，逐条对照，认为产生问题的原因主要有以下几个方面：(一)宗旨意识不牢固 对党的群众路线认识不深，“以人为本，执政为民”的理念没能完全深入人心，不能很好做到想人民群众之所想、急人民群众之所急。对“为了谁、依靠 谁、我是谁”认识不清，在一定程度上存在官本位思想，导致自己干工作时征求群众意见比较少，没有把增加人民福祉放在首位，工作中存在功利主义色彩，对上级负责多、对群众负责少。群众观念淡薄，想问题、办事情，没有看是不是符合人民群众的意愿，没有看是不是有利于人民事业的发展，忘记了人民群是衡量自己工作好坏的最好标尺。(二)理论学习不深入 没有把理论学习放在重要位置，对党的创新理论特别是科学发展观以及党中央的一系列重要论述理解认识比较肤浅。理论学习有时走形式主义，缺乏学习的主动性和自觉性，经验主义作怪，自以为凭已有的工作经验，做好本职工作应该没有问题，缺乏学习新理论、新知识的强烈愿望，总认为自己是做实际工作的，没有必要去深钻细研，懂得一些基本观点能适应工作就行。理论联系实际不紧密，运用理论知识指导工作实践的能力不够强。(三)党性锤炼不经常 改造主观世界不够自觉主动，缺乏持之以恒的精神。这些年来，自己在党性修养方面，对自己的要求放松了，考虑个人的荣辱进退多了，考虑群众利益少了，坚持优良传统不够彻底，缺乏艰苦奋斗精神。在践行社会主义荣辱观方面，不能做到持之以恒，在一定程度上受到官僚主义、享乐主义等消极腐朽思想的侵蚀，导致作风有时出现松懈，忘记了常修为政之德。抓工作、干事业的激情有所减退，不思进取，看摊守本。(四)坚守原则意识不强 对违反纪律的人和事没有做到零容忍。</w:t>
      </w:r>
    </w:p>
    <w:p>
      <w:pPr>
        <w:ind w:left="0" w:right="0" w:firstLine="560"/>
        <w:spacing w:before="450" w:after="450" w:line="312" w:lineRule="auto"/>
      </w:pPr>
      <w:r>
        <w:rPr>
          <w:rFonts w:ascii="宋体" w:hAnsi="宋体" w:eastAsia="宋体" w:cs="宋体"/>
          <w:color w:val="000"/>
          <w:sz w:val="28"/>
          <w:szCs w:val="28"/>
        </w:rPr>
        <w:t xml:space="preserve">在抓党风廉政建设的实际工作中，对领导班子和个人所承担的责任没有具体化，没有刚性要求，缺乏程序性、保障性、惩戒性措施。有的党员干部“老好人”思想突出，相互批评怕影响团结、自我批评怕失去权威，对一些党员干部存在的违纪问题和消极腐败现象不愿去问，不愿去管;对存在的一些不良现象，在查办过程中有畏难情绪，不敢担当，担心弄不好自己反而被打击报复，在执行纪律时没有“踏石留印、抓铁有痕”的决心和劲头，使大家对党风廉政建设的长期性、复杂性、艰巨性的认识出现了偏差，对执行党的纪律的极端重要性的认识不够，对干部职工政治纪律教育不够。</w:t>
      </w:r>
    </w:p>
    <w:p>
      <w:pPr>
        <w:ind w:left="0" w:right="0" w:firstLine="560"/>
        <w:spacing w:before="450" w:after="450" w:line="312" w:lineRule="auto"/>
      </w:pPr>
      <w:r>
        <w:rPr>
          <w:rFonts w:ascii="宋体" w:hAnsi="宋体" w:eastAsia="宋体" w:cs="宋体"/>
          <w:color w:val="000"/>
          <w:sz w:val="28"/>
          <w:szCs w:val="28"/>
        </w:rPr>
        <w:t xml:space="preserve">三、今后的努力方向和整改整治措施</w:t>
      </w:r>
    </w:p>
    <w:p>
      <w:pPr>
        <w:ind w:left="0" w:right="0" w:firstLine="560"/>
        <w:spacing w:before="450" w:after="450" w:line="312" w:lineRule="auto"/>
      </w:pPr>
      <w:r>
        <w:rPr>
          <w:rFonts w:ascii="宋体" w:hAnsi="宋体" w:eastAsia="宋体" w:cs="宋体"/>
          <w:color w:val="000"/>
          <w:sz w:val="28"/>
          <w:szCs w:val="28"/>
        </w:rPr>
        <w:t xml:space="preserve">成上级赋予的一年一度的夏季征兵任务;确保一年一度的民兵训练工作按时开展;积极协助相关领导同事完成护林防火等突发事 件的处置。对城建工作，要围绕市委、市政府五项重点百日攻坚的决策和部署，苦干实干拼命干，要按照市委市政府提出的三个要点的总思路，在现有基础上加快推进，不断强化服务水平，确保圆满完成各项工作目标任务。对其它分管工作，不断总结和完善工作经验，提出新思路、新方案，拿出新举措、新办法，确保各项工作在全市走在前、做示范。总之，我将以此次教育实践活动为新的契机，扎实改进工作作风，严格执行各项制度，尽职尽责做好工作，以高度的责任感和使命感，努力把各项工作抓实抓细，抓出成效，不断推动全处工作再上一个新台阶。(四)严守党的纪律，保持清正廉洁 要有战胜自我的胆识和魄力，经得起诱惑，耐得住寂寞，做到在拜金主义、享乐主义的侵蚀面前一尘不染。树立正确的利益观、荣辱观、道德观、人生观，追求积极向上的生活情趣。坚持勤政廉政，永葆艰苦奋斗的政治本色。要倍加珍惜组织和人民的信任，倍加珍惜干事创业的舞台，牢记使命，恪尽职守，兢兢业业完成组织上交付的工作任务。要严格贯彻执行中央八项规定和省、市有关规定，不参加任何吃请活动。在用车、住房等方面严格执行规章制度，不搞特殊化。不该花的钱坚决不花，不能办的事坚决不办。自觉接受群众监督，带头营造风清气正的廉洁氛围。</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 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 - 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 -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 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肃清余毒对照检查材料</w:t>
      </w:r>
    </w:p>
    <w:p>
      <w:pPr>
        <w:ind w:left="0" w:right="0" w:firstLine="560"/>
        <w:spacing w:before="450" w:after="450" w:line="312" w:lineRule="auto"/>
      </w:pPr>
      <w:r>
        <w:rPr>
          <w:rFonts w:ascii="宋体" w:hAnsi="宋体" w:eastAsia="宋体" w:cs="宋体"/>
          <w:color w:val="000"/>
          <w:sz w:val="28"/>
          <w:szCs w:val="28"/>
        </w:rPr>
        <w:t xml:space="preserve">1 / 6 视理论学习，缺乏主动性和自主性，集体学习被动参加，缺乏热情。二是学习深度广度不够。对党的十九大精神特别是习近平新时代中国特色社会主义思想的认识还不全面、不系统，存在一知半解、浅尝辄止的情况。</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决议决定方面：平时工作中，虽然能够做到坚持请示报告制度，工作中的重大问题及时请示报告，个人有关事项按规定按程序向党组织请示报告。不足之处是：没有从讲政治的高度去认识把握，总觉得自己干好本职工作就好了，政治纪律和政治规矩只要不踩红线，与党中央保持步调一致就行了。</w:t>
      </w:r>
    </w:p>
    <w:p>
      <w:pPr>
        <w:ind w:left="0" w:right="0" w:firstLine="560"/>
        <w:spacing w:before="450" w:after="450" w:line="312" w:lineRule="auto"/>
      </w:pPr>
      <w:r>
        <w:rPr>
          <w:rFonts w:ascii="宋体" w:hAnsi="宋体" w:eastAsia="宋体" w:cs="宋体"/>
          <w:color w:val="000"/>
          <w:sz w:val="28"/>
          <w:szCs w:val="28"/>
        </w:rPr>
        <w:t xml:space="preserve">(三)担当责任攻坚克难方面：能够积极开动脑筋、奋发进取，发挥主观能动性，在思想和行动上努力做到“在其位、谋其政、负其责”。不足之处是：主动作为不够。在具体工作中，开展工作的方式过于保守，力度上不够，思路创新不够。对于上级安排部署的工作虽然也能保证质量，但是基本上按部就班，没有新意，不能够做到创造性的完成工作。</w:t>
      </w:r>
    </w:p>
    <w:p>
      <w:pPr>
        <w:ind w:left="0" w:right="0" w:firstLine="560"/>
        <w:spacing w:before="450" w:after="450" w:line="312" w:lineRule="auto"/>
      </w:pPr>
      <w:r>
        <w:rPr>
          <w:rFonts w:ascii="宋体" w:hAnsi="宋体" w:eastAsia="宋体" w:cs="宋体"/>
          <w:color w:val="000"/>
          <w:sz w:val="28"/>
          <w:szCs w:val="28"/>
        </w:rPr>
        <w:t xml:space="preserve">(四)严格执行廉洁自律准则方面：工作中，我能够坚持党性原则，秉公办事，注重家庭、家教、家风，带头落实中央八项规定和实施细则精神。不足之处是：放松了艰苦奋斗的精神，淡忘了党的优良传统作风，在思想上对各类问题缺乏鲜明态度，错误地认为艰苦奋斗是“陈年老调”，再谈就跟不上“潮流”了，久而久之，精神上就缺了钙。</w:t>
      </w:r>
    </w:p>
    <w:p>
      <w:pPr>
        <w:ind w:left="0" w:right="0" w:firstLine="560"/>
        <w:spacing w:before="450" w:after="450" w:line="312" w:lineRule="auto"/>
      </w:pPr>
      <w:r>
        <w:rPr>
          <w:rFonts w:ascii="宋体" w:hAnsi="宋体" w:eastAsia="宋体" w:cs="宋体"/>
          <w:color w:val="000"/>
          <w:sz w:val="28"/>
          <w:szCs w:val="28"/>
        </w:rPr>
        <w:t xml:space="preserve">2 / 6</w:t>
      </w:r>
    </w:p>
    <w:p>
      <w:pPr>
        <w:ind w:left="0" w:right="0" w:firstLine="560"/>
        <w:spacing w:before="450" w:after="450" w:line="312" w:lineRule="auto"/>
      </w:pPr>
      <w:r>
        <w:rPr>
          <w:rFonts w:ascii="宋体" w:hAnsi="宋体" w:eastAsia="宋体" w:cs="宋体"/>
          <w:color w:val="000"/>
          <w:sz w:val="28"/>
          <w:szCs w:val="28"/>
        </w:rPr>
        <w:t xml:space="preserve">（一）学习自觉性不强。认为工作只要过得去就行，没有养成好的学习习惯，学习的自觉性、主动性不强。上面怎么说就怎么干，被动地去学习，通过近期对党的十九大精神和习近平新时代中国特色社会主义思想的深入学习，使我的思想境界再一次有了质的飞跃，对改革发展有了更深的认识，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二）党性修养不够。今年七一前夕我局党支部开展了诵读红色家书、重温入党誓词活动，认真学习了党章党规和习近平总书记系列讲话精神，对照检查感觉自己无论是在党性修养还是思想境界上，与党中央对新时期党员干部的要求还有差距。一是党性修养放松，价值观念发生变化，对比“三严三实”、“四讲四有”、“四个合格”要求和焦裕禄、廖俊波等先进典型，确实感到党性修养水平存在差距。二是放松了艰苦奋斗的精神，淡忘了党的优良传统作风，在思想上对各类问题缺乏鲜明态度，错误地认为艰苦奋斗是“陈年老调”，再谈就跟不上“潮流”了，久而久之，精神上就缺了钙。</w:t>
      </w:r>
    </w:p>
    <w:p>
      <w:pPr>
        <w:ind w:left="0" w:right="0" w:firstLine="560"/>
        <w:spacing w:before="450" w:after="450" w:line="312" w:lineRule="auto"/>
      </w:pPr>
      <w:r>
        <w:rPr>
          <w:rFonts w:ascii="宋体" w:hAnsi="宋体" w:eastAsia="宋体" w:cs="宋体"/>
          <w:color w:val="000"/>
          <w:sz w:val="28"/>
          <w:szCs w:val="28"/>
        </w:rPr>
        <w:t xml:space="preserve">3 / 6 “慢不得”的危机感、“坐不住”的责任感，主动解决好涉及群众利益的突出问题。</w:t>
      </w:r>
    </w:p>
    <w:p>
      <w:pPr>
        <w:ind w:left="0" w:right="0" w:firstLine="560"/>
        <w:spacing w:before="450" w:after="450" w:line="312" w:lineRule="auto"/>
      </w:pPr>
      <w:r>
        <w:rPr>
          <w:rFonts w:ascii="宋体" w:hAnsi="宋体" w:eastAsia="宋体" w:cs="宋体"/>
          <w:color w:val="000"/>
          <w:sz w:val="28"/>
          <w:szCs w:val="28"/>
        </w:rPr>
        <w:t xml:space="preserve">（四）纪律观念有所松懈。习总书记在十八届中纪委五次全体上指出：“明制度于前，重威刑于后。各级党组织要把严守纪律、严明规矩放到重要位置来抓，努力在全党营造守纪律、讲规矩的氛围”。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针对查摆出来的问题，结合自身工作实际，逐条抓好整改落实。</w:t>
      </w:r>
    </w:p>
    <w:p>
      <w:pPr>
        <w:ind w:left="0" w:right="0" w:firstLine="560"/>
        <w:spacing w:before="450" w:after="450" w:line="312" w:lineRule="auto"/>
      </w:pPr>
      <w:r>
        <w:rPr>
          <w:rFonts w:ascii="宋体" w:hAnsi="宋体" w:eastAsia="宋体" w:cs="宋体"/>
          <w:color w:val="000"/>
          <w:sz w:val="28"/>
          <w:szCs w:val="28"/>
        </w:rPr>
        <w:t xml:space="preserve">(一)加强理论学习。认真学习领会习近平新时代中国特色社会主义思想，坚定维护以习近平同志为核心的党中央权威和集中统一领导，全面贯彻落实党的十九大各项决策部署。及时了解和掌握反映当代经济政治文化社会等各个领域发展的新进展、新知识、新成果，结合自己的工作实际、行业特点，认真学习相关专业理论知识，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维护党中央权威和集中统一领导，自觉在思想上政治上行动上同以习近平同志为核心的党中央保持高度一致。不断增强政治鉴别力和政治定力，在大是大非前不为巧言所惑、不为歪风所动，打牢开拓进取、努力奋斗的思想基础。</w:t>
      </w:r>
    </w:p>
    <w:p>
      <w:pPr>
        <w:ind w:left="0" w:right="0" w:firstLine="560"/>
        <w:spacing w:before="450" w:after="450" w:line="312" w:lineRule="auto"/>
      </w:pPr>
      <w:r>
        <w:rPr>
          <w:rFonts w:ascii="宋体" w:hAnsi="宋体" w:eastAsia="宋体" w:cs="宋体"/>
          <w:color w:val="000"/>
          <w:sz w:val="28"/>
          <w:szCs w:val="28"/>
        </w:rPr>
        <w:t xml:space="preserve">(三)加强党性修养。一是加强理论修养，牢固树立辩证唯物主义、历史唯物主义的世界观、方法论，坚定共产主义信念不动摇，坚定为人民服务宗旨不偏向，不断提高提高党性自觉和行动自觉；二是加强道德修养。修身韫德、德高行远。今后将努力做有德行的人，自觉培养积极向上的共产主义道德觉悟，发扬社会主义新风尚；三是加强纪律修养。“加强纪律性，革命无不胜”。把纪律规矩挺在前面，不断增强自己的纪律意识和纪律自觉。四是加强作风修养，增强忧患意识，以锲而不舍的决心、驰而不息的劲头紧抓严抓作风建设，认真落实“中央八项规定”，自觉抵制“四风”，同时加强家风建设，练好“看家”本领，用良好家风引导积极向上的党风正气。</w:t>
      </w:r>
    </w:p>
    <w:p>
      <w:pPr>
        <w:ind w:left="0" w:right="0" w:firstLine="560"/>
        <w:spacing w:before="450" w:after="450" w:line="312" w:lineRule="auto"/>
      </w:pPr>
      <w:r>
        <w:rPr>
          <w:rFonts w:ascii="宋体" w:hAnsi="宋体" w:eastAsia="宋体" w:cs="宋体"/>
          <w:color w:val="000"/>
          <w:sz w:val="28"/>
          <w:szCs w:val="28"/>
        </w:rPr>
        <w:t xml:space="preserve">(四)增强宗旨意识。按照习总书记提出的“多干群众急需的事，多干群众受益的事，多干打基础的事，多干长远起作用的事”的要求进行扎实整改。把群众需要作为第一选择，把群众满意作为第一标准，坚守一线、深入基层，自觉与人民群众同呼吸、共命运、心连心。</w:t>
      </w:r>
    </w:p>
    <w:p>
      <w:pPr>
        <w:ind w:left="0" w:right="0" w:firstLine="560"/>
        <w:spacing w:before="450" w:after="450" w:line="312" w:lineRule="auto"/>
      </w:pPr>
      <w:r>
        <w:rPr>
          <w:rFonts w:ascii="宋体" w:hAnsi="宋体" w:eastAsia="宋体" w:cs="宋体"/>
          <w:color w:val="000"/>
          <w:sz w:val="28"/>
          <w:szCs w:val="28"/>
        </w:rPr>
        <w:t xml:space="preserve">(五)强化遵规守纪。严格执行党的各项纪律，守住各条防线，5 / 6 自觉遵守国家法律法规，常思贪欲之害，常怀律己之心，时刻树牢纪律高压线、警戒线，筑牢拒腐防变的思想红线，做到令行禁止，确保在工作生活中不触线，不越线;二是强化行为规范，将纪律要求贯彻到自己的一言一行中，自重、自省、自警、自励，坚决做到自觉抵制歪风邪气，管得住小节，守得住本分。认真学习领会习近平新时代中国特色社会主义思想，坚定维护以习近平同志为核心的党中央权威和集中统一领导，全面贯彻落实党的十九大各项决策部署。营造一个风清气正的政治生态。</w:t>
      </w:r>
    </w:p>
    <w:p>
      <w:pPr>
        <w:ind w:left="0" w:right="0" w:firstLine="560"/>
        <w:spacing w:before="450" w:after="450" w:line="312" w:lineRule="auto"/>
      </w:pPr>
      <w:r>
        <w:rPr>
          <w:rFonts w:ascii="宋体" w:hAnsi="宋体" w:eastAsia="宋体" w:cs="宋体"/>
          <w:color w:val="000"/>
          <w:sz w:val="28"/>
          <w:szCs w:val="28"/>
        </w:rPr>
        <w:t xml:space="preserve">6 / 6</w:t>
      </w:r>
    </w:p>
    <w:p>
      <w:pPr>
        <w:ind w:left="0" w:right="0" w:firstLine="560"/>
        <w:spacing w:before="450" w:after="450" w:line="312" w:lineRule="auto"/>
      </w:pPr>
      <w:r>
        <w:rPr>
          <w:rFonts w:ascii="黑体" w:hAnsi="黑体" w:eastAsia="黑体" w:cs="黑体"/>
          <w:color w:val="000000"/>
          <w:sz w:val="34"/>
          <w:szCs w:val="34"/>
          <w:b w:val="1"/>
          <w:bCs w:val="1"/>
        </w:rPr>
        <w:t xml:space="preserve">肃清杨信余毒检查材料</w:t>
      </w:r>
    </w:p>
    <w:p>
      <w:pPr>
        <w:ind w:left="0" w:right="0" w:firstLine="560"/>
        <w:spacing w:before="450" w:after="450" w:line="312" w:lineRule="auto"/>
      </w:pPr>
      <w:r>
        <w:rPr>
          <w:rFonts w:ascii="宋体" w:hAnsi="宋体" w:eastAsia="宋体" w:cs="宋体"/>
          <w:color w:val="000"/>
          <w:sz w:val="28"/>
          <w:szCs w:val="28"/>
        </w:rPr>
        <w:t xml:space="preserve">写给杨老师的信</w:t>
      </w:r>
    </w:p>
    <w:p>
      <w:pPr>
        <w:ind w:left="0" w:right="0" w:firstLine="560"/>
        <w:spacing w:before="450" w:after="450" w:line="312" w:lineRule="auto"/>
      </w:pPr>
      <w:r>
        <w:rPr>
          <w:rFonts w:ascii="宋体" w:hAnsi="宋体" w:eastAsia="宋体" w:cs="宋体"/>
          <w:color w:val="000"/>
          <w:sz w:val="28"/>
          <w:szCs w:val="28"/>
        </w:rPr>
        <w:t xml:space="preserve">敬爱的杨老师: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杨老师,我有许多的话想对您说.现在我就借一个机会把我要说的话说出来了.杨老师,我以前在您的指导下读书,您很凶,我却到了天华学校还天天的想着你.</w:t>
      </w:r>
    </w:p>
    <w:p>
      <w:pPr>
        <w:ind w:left="0" w:right="0" w:firstLine="560"/>
        <w:spacing w:before="450" w:after="450" w:line="312" w:lineRule="auto"/>
      </w:pPr>
      <w:r>
        <w:rPr>
          <w:rFonts w:ascii="宋体" w:hAnsi="宋体" w:eastAsia="宋体" w:cs="宋体"/>
          <w:color w:val="000"/>
          <w:sz w:val="28"/>
          <w:szCs w:val="28"/>
        </w:rPr>
        <w:t xml:space="preserve">杨老师请您不要再对我的好友那么凶了.</w:t>
      </w:r>
    </w:p>
    <w:p>
      <w:pPr>
        <w:ind w:left="0" w:right="0" w:firstLine="560"/>
        <w:spacing w:before="450" w:after="450" w:line="312" w:lineRule="auto"/>
      </w:pPr>
      <w:r>
        <w:rPr>
          <w:rFonts w:ascii="宋体" w:hAnsi="宋体" w:eastAsia="宋体" w:cs="宋体"/>
          <w:color w:val="000"/>
          <w:sz w:val="28"/>
          <w:szCs w:val="28"/>
        </w:rPr>
        <w:t xml:space="preserve">杨老师我现在就告诉您我在这里的事情,我在这玩得很快乐,高兴,我也在这里一天天长大.那您在那里的生活是怎样的.我想您一事实上在漆黑的.晚上修改作业吧!</w:t>
      </w:r>
    </w:p>
    <w:p>
      <w:pPr>
        <w:ind w:left="0" w:right="0" w:firstLine="560"/>
        <w:spacing w:before="450" w:after="450" w:line="312" w:lineRule="auto"/>
      </w:pPr>
      <w:r>
        <w:rPr>
          <w:rFonts w:ascii="宋体" w:hAnsi="宋体" w:eastAsia="宋体" w:cs="宋体"/>
          <w:color w:val="000"/>
          <w:sz w:val="28"/>
          <w:szCs w:val="28"/>
        </w:rPr>
        <w:t xml:space="preserve">我对您说:“你不要那么的辛苦了,要注意身体.我敬爱的杨老师.”</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想念您的学生:彭姣</w:t>
      </w:r>
    </w:p>
    <w:p>
      <w:pPr>
        <w:ind w:left="0" w:right="0" w:firstLine="560"/>
        <w:spacing w:before="450" w:after="450" w:line="312" w:lineRule="auto"/>
      </w:pPr>
      <w:r>
        <w:rPr>
          <w:rFonts w:ascii="宋体" w:hAnsi="宋体" w:eastAsia="宋体" w:cs="宋体"/>
          <w:color w:val="000"/>
          <w:sz w:val="28"/>
          <w:szCs w:val="28"/>
        </w:rPr>
        <w:t xml:space="preserve">11月20日</w:t>
      </w:r>
    </w:p>
    <w:p>
      <w:pPr>
        <w:ind w:left="0" w:right="0" w:firstLine="560"/>
        <w:spacing w:before="450" w:after="450" w:line="312" w:lineRule="auto"/>
      </w:pPr>
      <w:r>
        <w:rPr>
          <w:rFonts w:ascii="宋体" w:hAnsi="宋体" w:eastAsia="宋体" w:cs="宋体"/>
          <w:color w:val="000"/>
          <w:sz w:val="28"/>
          <w:szCs w:val="28"/>
        </w:rPr>
        <w:t xml:space="preserve">写给杨老师的信作文250字</w:t>
      </w:r>
    </w:p>
    <w:p>
      <w:pPr>
        <w:ind w:left="0" w:right="0" w:firstLine="560"/>
        <w:spacing w:before="450" w:after="450" w:line="312" w:lineRule="auto"/>
      </w:pPr>
      <w:r>
        <w:rPr>
          <w:rFonts w:ascii="宋体" w:hAnsi="宋体" w:eastAsia="宋体" w:cs="宋体"/>
          <w:color w:val="000"/>
          <w:sz w:val="28"/>
          <w:szCs w:val="28"/>
        </w:rPr>
        <w:t xml:space="preserve">小学生作文（中国大学网）</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中央对王三运严重违纪和涉嫌违法问题的严肃查处，充分体现了以习近平同志为核心的党中央从严管党治党、净化党内政治生态的坚强意志，体现了党中央反腐败零容忍、全覆盖、无禁区的坚定决心，体现了全面从严治党永远在路上、一刻也不能放松的严肃要求。王三运身为党的高级领导干部，丧失政治立场和政治原则，妄议中央大政方针，贯彻落实中央决策部署阳奉阴违，搞形式主义，做表面文章，严重影响了习近平总书记系列重要讲话精神和治国理政新理念新思想新战略，特别是视察甘肃重要讲话和“八个着力”重要指示精神落地见效，严重污染了全省政治生态，严重损害了党的事业，完全背离了作为一名党员领导干部应当坚守的红线和底线。我坚决拥护中央的决定，坚决维护以习近平同志为核心的党中央权威，坚决在思想上政治上行动上同以习近平同志为核心的党中央保持高度一致。我将认真汲取王三运案件的反面教训，进一步提升政治站位，树牢“四个意识”，在任何时候、任何情况下都把党的纪律和规矩挺在前面，自觉把思想和行动统一到中央和省、市、县委的部署要求上来，进一步把自己摆进去，积极肃清其恶劣影响，切实引以为戒、警钟长鸣。</w:t>
      </w:r>
    </w:p>
    <w:p>
      <w:pPr>
        <w:ind w:left="0" w:right="0" w:firstLine="560"/>
        <w:spacing w:before="450" w:after="450" w:line="312" w:lineRule="auto"/>
      </w:pPr>
      <w:r>
        <w:rPr>
          <w:rFonts w:ascii="宋体" w:hAnsi="宋体" w:eastAsia="宋体" w:cs="宋体"/>
          <w:color w:val="000"/>
          <w:sz w:val="28"/>
          <w:szCs w:val="28"/>
        </w:rPr>
        <w:t xml:space="preserve">（四）选人用人方面。存在的主要问题是作用发挥不够，认为自己在选人用人方面没有决定权，事不关己高高挂起，没有积极从工作的角度考虑和推荐人员。</w:t>
      </w:r>
    </w:p>
    <w:p>
      <w:pPr>
        <w:ind w:left="0" w:right="0" w:firstLine="560"/>
        <w:spacing w:before="450" w:after="450" w:line="312" w:lineRule="auto"/>
      </w:pPr>
      <w:r>
        <w:rPr>
          <w:rFonts w:ascii="宋体" w:hAnsi="宋体" w:eastAsia="宋体" w:cs="宋体"/>
          <w:color w:val="000"/>
          <w:sz w:val="28"/>
          <w:szCs w:val="28"/>
        </w:rPr>
        <w:t xml:space="preserve">（五）廉洁自律方面。一是自我要求不严。自我要求有所放松，降低了自律标准，勤俭节约、艰苦奋斗的意识有所淡薄，认为只要原则上不出事，就没有事，满足于不违规、不触线、不出事。二是勤俭节约意识不强、艰苦奋斗精神弱化。对办公室灯长亮、空调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（六）联系实际联系群众方面。</w:t>
      </w:r>
    </w:p>
    <w:p>
      <w:pPr>
        <w:ind w:left="0" w:right="0" w:firstLine="560"/>
        <w:spacing w:before="450" w:after="450" w:line="312" w:lineRule="auto"/>
      </w:pPr>
      <w:r>
        <w:rPr>
          <w:rFonts w:ascii="宋体" w:hAnsi="宋体" w:eastAsia="宋体" w:cs="宋体"/>
          <w:color w:val="000"/>
          <w:sz w:val="28"/>
          <w:szCs w:val="28"/>
        </w:rPr>
        <w:t xml:space="preserve">一是密切联系群众还有差距。践行党的群众路线不够彻底，深入基层掌握实际情况少，尤其是在深入乡、村、组、企业、农户开展经常性的谈心交流沟通不够。</w:t>
      </w:r>
    </w:p>
    <w:p>
      <w:pPr>
        <w:ind w:left="0" w:right="0" w:firstLine="560"/>
        <w:spacing w:before="450" w:after="450" w:line="312" w:lineRule="auto"/>
      </w:pPr>
      <w:r>
        <w:rPr>
          <w:rFonts w:ascii="宋体" w:hAnsi="宋体" w:eastAsia="宋体" w:cs="宋体"/>
          <w:color w:val="000"/>
          <w:sz w:val="28"/>
          <w:szCs w:val="28"/>
        </w:rPr>
        <w:t xml:space="preserve">二是为民意识还不够强。在具体工作中还没有真正和群众打成一片，说话办事、处理问题，很少能做到角色转换、换位思考，没有真正达到把群众当亲人、当父母、当老师的要求。</w:t>
      </w:r>
    </w:p>
    <w:p>
      <w:pPr>
        <w:ind w:left="0" w:right="0" w:firstLine="560"/>
        <w:spacing w:before="450" w:after="450" w:line="312" w:lineRule="auto"/>
      </w:pPr>
      <w:r>
        <w:rPr>
          <w:rFonts w:ascii="宋体" w:hAnsi="宋体" w:eastAsia="宋体" w:cs="宋体"/>
          <w:color w:val="000"/>
          <w:sz w:val="28"/>
          <w:szCs w:val="28"/>
        </w:rPr>
        <w:t xml:space="preserve">三是解决群众实际困难方面还有差距。对一些信访受理反映事关群众切身利益的问题，看似现场进行了安排，但后续跟踪问效不到位，致使落实效果差，群众有意见。</w:t>
      </w:r>
    </w:p>
    <w:p>
      <w:pPr>
        <w:ind w:left="0" w:right="0" w:firstLine="560"/>
        <w:spacing w:before="450" w:after="450" w:line="312" w:lineRule="auto"/>
      </w:pPr>
      <w:r>
        <w:rPr>
          <w:rFonts w:ascii="宋体" w:hAnsi="宋体" w:eastAsia="宋体" w:cs="宋体"/>
          <w:color w:val="000"/>
          <w:sz w:val="28"/>
          <w:szCs w:val="28"/>
        </w:rPr>
        <w:t xml:space="preserve">（七）抓工作落实方面。</w:t>
      </w:r>
    </w:p>
    <w:p>
      <w:pPr>
        <w:ind w:left="0" w:right="0" w:firstLine="560"/>
        <w:spacing w:before="450" w:after="450" w:line="312" w:lineRule="auto"/>
      </w:pPr>
      <w:r>
        <w:rPr>
          <w:rFonts w:ascii="宋体" w:hAnsi="宋体" w:eastAsia="宋体" w:cs="宋体"/>
          <w:color w:val="000"/>
          <w:sz w:val="28"/>
          <w:szCs w:val="28"/>
        </w:rPr>
        <w:t xml:space="preserve">一是工作研究谋划还不够深。用改革的办法破解难题、谋划发展的站位不高，排除障碍、一抓到底的锐气还不足。</w:t>
      </w:r>
    </w:p>
    <w:p>
      <w:pPr>
        <w:ind w:left="0" w:right="0" w:firstLine="560"/>
        <w:spacing w:before="450" w:after="450" w:line="312" w:lineRule="auto"/>
      </w:pPr>
      <w:r>
        <w:rPr>
          <w:rFonts w:ascii="宋体" w:hAnsi="宋体" w:eastAsia="宋体" w:cs="宋体"/>
          <w:color w:val="000"/>
          <w:sz w:val="28"/>
          <w:szCs w:val="28"/>
        </w:rPr>
        <w:t xml:space="preserve">二是执行力还需增强。在具体工作推进上，还存在抓而不实、抓而不紧、抓而不细的现象。对分管领域的重大项目建设，上手不够快，及时深入现场协调解决具体问题力度不足，致使一些项目建设进展缓慢，效果不够理想。</w:t>
      </w:r>
    </w:p>
    <w:p>
      <w:pPr>
        <w:ind w:left="0" w:right="0" w:firstLine="560"/>
        <w:spacing w:before="450" w:after="450" w:line="312" w:lineRule="auto"/>
      </w:pPr>
      <w:r>
        <w:rPr>
          <w:rFonts w:ascii="宋体" w:hAnsi="宋体" w:eastAsia="宋体" w:cs="宋体"/>
          <w:color w:val="000"/>
          <w:sz w:val="28"/>
          <w:szCs w:val="28"/>
        </w:rPr>
        <w:t xml:space="preserve">三是工作的前瞻性还不够强。习惯于对上级来的文件或者领导批示、指示，通过发文交办了事，照抄照转的多，结合实际少。</w:t>
      </w:r>
    </w:p>
    <w:p>
      <w:pPr>
        <w:ind w:left="0" w:right="0" w:firstLine="560"/>
        <w:spacing w:before="450" w:after="450" w:line="312" w:lineRule="auto"/>
      </w:pPr>
      <w:r>
        <w:rPr>
          <w:rFonts w:ascii="宋体" w:hAnsi="宋体" w:eastAsia="宋体" w:cs="宋体"/>
          <w:color w:val="000"/>
          <w:sz w:val="28"/>
          <w:szCs w:val="28"/>
        </w:rPr>
        <w:t xml:space="preserve">二、原因分析认真剖析问题产生的根源，虽然存在一定的客观原因，但主要是主观原因造成的，具体表现在以下几点: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理论武装不够经常。主动学习少、被动学习多，系统学习少、现用现学多，满足于完成“规定动作”，没有真正做到把学习作为加强党性修养、坚定理想信念、改造主观世界的有效途径，理论与实践结合不紧密。特别是学习领会十九大报告和习近平总书记系列重要讲话精神的深入和系统性不够，还要在学深悟透、融会贯通，用讲话精神指导推动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二是党性修养和锻炼还需加强。纪律意识和规矩意识的弦绷得还不够紧，在严肃党内政治生活方面缺少实际锻炼，党性分析不够经常主动，在虚心听取和接受同志们和基层群众的批评和建议方面还存在差距。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没有严格按照一名合格党员“四讲四有”的标准来严格要求自己，有时会产生纪律松懈、观念淡化的情况，对自身建设、自身要求有所放松。四是能力素质还有待进一步提升。在贯彻落实上还有失之过软、失之过宽的情况，尤其是在分管口的业务工作上，得心应手的工作抓得多一些、实一些、好一些，难度大、困难多、见效慢的工作抓得虚一些、少一些、弱一些。三、整改措施及努力方向我将对照查摆出的问题，按照县委和政府党组的要求，坚持即知即改、边查边改，建立清单、制定方案，强化落实、对表销号，确保坚决全面肃清王三运流毒影响，拧紧理想信念的“总开关”，进一步坚定理想信念，补足精神之“钙”，持之以恒反对“四风”，认真践行以人民为中心的思想，强化担当，扎实做好当前各项重点工作，努力为建设幸福美好新镇原发挥应有作用、作出积极贡献。</w:t>
      </w:r>
    </w:p>
    <w:p>
      <w:pPr>
        <w:ind w:left="0" w:right="0" w:firstLine="560"/>
        <w:spacing w:before="450" w:after="450" w:line="312" w:lineRule="auto"/>
      </w:pPr>
      <w:r>
        <w:rPr>
          <w:rFonts w:ascii="宋体" w:hAnsi="宋体" w:eastAsia="宋体" w:cs="宋体"/>
          <w:color w:val="000"/>
          <w:sz w:val="28"/>
          <w:szCs w:val="28"/>
        </w:rPr>
        <w:t xml:space="preserve">一是坚定不移严守政治纪律和政治规矩，严肃党内生活。严格遵守《关于新形势下党内政治生活的若干准则》、《中国共产党党内监督条例》，不断加强党性锻炼，提高思想觉悟，自觉强化自我教育管理。推动组织生活制度化、经常化、规范化，落实好“三会一课”、民主生活会、领导干部双重组织生活、民主评议党员等制度规定。严格执行民主集中制，始终坚持按原则办事、按程序办事，增强全局意识、协作意识。自觉拿起并运用好批评和自我批评这个锐利武器，严格党内生活，提高发现和解决自身问题的能力，通过积极健康的思想斗争，不断洗涤思想和灵魂，除尘去垢，扶正祛邪，排毒治病，改进作风。面对违背党性原则的现象和问题，敢于坚持原则，敢于批评斗争，不当老好人、不怕得罪人。敢于自我揭短亮丑，真诚帮助同志修正错误，出以公心、与人为善，对自己负责、对同志负责、对党的事业负责，形成和谐团结的党内关系。</w:t>
      </w:r>
    </w:p>
    <w:p>
      <w:pPr>
        <w:ind w:left="0" w:right="0" w:firstLine="560"/>
        <w:spacing w:before="450" w:after="450" w:line="312" w:lineRule="auto"/>
      </w:pPr>
      <w:r>
        <w:rPr>
          <w:rFonts w:ascii="宋体" w:hAnsi="宋体" w:eastAsia="宋体" w:cs="宋体"/>
          <w:color w:val="000"/>
          <w:sz w:val="28"/>
          <w:szCs w:val="28"/>
        </w:rPr>
        <w:t xml:space="preserve">二是始终如一加强党性锻炼，坚定理想信念。深入学习十九大精神和习近平新时代中国特色社会主义思想，不断用党的最新理论成果来武装头脑、凝心聚魂、增强信仰定力、坚守精神底色、筑牢思想根基。始终保持坚定的政治立场和政治方向，不断增强“四个自信”和“四种意识”。努力克服“干累了、歇口气”的思想，进一步牢固树立目标、振奋精神、敢于担当，始终保持昂扬向上、奋发有为的精神状态，面对新形势、新问题，勇于化解难题，不松劲、不懈怠，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周强主持召开最高人民法院党组会议，周强指出，要进一步提高政治站位和政治觉悟，在人民法院系统全面彻底肃清周永康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周强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周强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周强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周永康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周强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周强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周强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肃清流毒自我剖析材料</w:t>
      </w:r>
    </w:p>
    <w:p>
      <w:pPr>
        <w:ind w:left="0" w:right="0" w:firstLine="560"/>
        <w:spacing w:before="450" w:after="450" w:line="312" w:lineRule="auto"/>
      </w:pPr>
      <w:r>
        <w:rPr>
          <w:rFonts w:ascii="宋体" w:hAnsi="宋体" w:eastAsia="宋体" w:cs="宋体"/>
          <w:color w:val="000"/>
          <w:sz w:val="28"/>
          <w:szCs w:val="28"/>
        </w:rPr>
        <w:t xml:space="preserve">【篇一】肃清流毒自我剖析材料</w:t>
      </w:r>
    </w:p>
    <w:p>
      <w:pPr>
        <w:ind w:left="0" w:right="0" w:firstLine="560"/>
        <w:spacing w:before="450" w:after="450" w:line="312" w:lineRule="auto"/>
      </w:pPr>
      <w:r>
        <w:rPr>
          <w:rFonts w:ascii="宋体" w:hAnsi="宋体" w:eastAsia="宋体" w:cs="宋体"/>
          <w:color w:val="000"/>
          <w:sz w:val="28"/>
          <w:szCs w:val="28"/>
        </w:rPr>
        <w:t xml:space="preserve">根据省、市、县委统一部署和县纪委、县委组织部《关于召开肃请xx流毒和影响专题民主生活会的通知》要求，结合“两学一做”学习教育常态化制度化及“三纠三促”专项行动的开展，会前我认真学习了省、市、县委关于坚决全面肃清xx流毒和影响进一步净化政治生态的意见精神，征求了意见和建议，并结合自身思想和工作实际，坚持把自己摆进去，深查细照xx流毒和影响，剖析产生问题的根源，坚决从思想上深层祛毒，从政治上划清界限，从作风上挖根除弊，彻底肃清xx流毒影响，进一步明确了今后努力方向和整改措施，现对照检查如下，恳请同志们批评指正。</w:t>
      </w:r>
    </w:p>
    <w:p>
      <w:pPr>
        <w:ind w:left="0" w:right="0" w:firstLine="560"/>
        <w:spacing w:before="450" w:after="450" w:line="312" w:lineRule="auto"/>
      </w:pPr>
      <w:r>
        <w:rPr>
          <w:rFonts w:ascii="宋体" w:hAnsi="宋体" w:eastAsia="宋体" w:cs="宋体"/>
          <w:color w:val="000"/>
          <w:sz w:val="28"/>
          <w:szCs w:val="28"/>
        </w:rPr>
        <w:t xml:space="preserve">通过学习中央和省、市、县委相关文件精神，观看电视专题片《巡视利剑》，并结合深入学习贯彻党的十九大报告和新党章，进一步强化党性锻炼，对xx流毒和影响的危害和现实表现有了更加清醒的认识，对照六个方面进行深查细照，深入查摆存在的问题。具体如下：</w:t>
      </w:r>
    </w:p>
    <w:p>
      <w:pPr>
        <w:ind w:left="0" w:right="0" w:firstLine="560"/>
        <w:spacing w:before="450" w:after="450" w:line="312" w:lineRule="auto"/>
      </w:pPr>
      <w:r>
        <w:rPr>
          <w:rFonts w:ascii="宋体" w:hAnsi="宋体" w:eastAsia="宋体" w:cs="宋体"/>
          <w:color w:val="000"/>
          <w:sz w:val="28"/>
          <w:szCs w:val="28"/>
        </w:rPr>
        <w:t xml:space="preserve">(一)在“不讲政治不守规矩”方面。虽然平时中心党支部组织的各项活动和学习都能积极参加，然而在学习方面存在形式主义严重，以“走过场”的态度对待学习，平时虽然利用工作之余学习一些有关党章党规党纪的文章和一味的抄写领导讲话及文件规定，但没有进行深入的思考，有时听到或者网上看到一些不当言论、手机“段子”、政治笑话，没有从一个党员的政治责任出发严肃批驳、坚决抵制。</w:t>
      </w:r>
    </w:p>
    <w:p>
      <w:pPr>
        <w:ind w:left="0" w:right="0" w:firstLine="560"/>
        <w:spacing w:before="450" w:after="450" w:line="312" w:lineRule="auto"/>
      </w:pPr>
      <w:r>
        <w:rPr>
          <w:rFonts w:ascii="宋体" w:hAnsi="宋体" w:eastAsia="宋体" w:cs="宋体"/>
          <w:color w:val="000"/>
          <w:sz w:val="28"/>
          <w:szCs w:val="28"/>
        </w:rPr>
        <w:t xml:space="preserve">(二)在“违反中央八项规定的精神”方面。在平时工作中，勤俭节约意识不强，有时因为疏忽或者校对不仔细存在重复打印浪费纸张现象，长时间不在电脑旁边没有随手关闭电源。</w:t>
      </w:r>
    </w:p>
    <w:p>
      <w:pPr>
        <w:ind w:left="0" w:right="0" w:firstLine="560"/>
        <w:spacing w:before="450" w:after="450" w:line="312" w:lineRule="auto"/>
      </w:pPr>
      <w:r>
        <w:rPr>
          <w:rFonts w:ascii="宋体" w:hAnsi="宋体" w:eastAsia="宋体" w:cs="宋体"/>
          <w:color w:val="000"/>
          <w:sz w:val="28"/>
          <w:szCs w:val="28"/>
        </w:rPr>
        <w:t xml:space="preserve">(四)在“违反廉洁纪律”方面。在平时工作中，有时候存在领导打招呼或者熟人办事，一路“开绿灯”，没有严格按照相关工作流程和规定办理相关事项。</w:t>
      </w:r>
    </w:p>
    <w:p>
      <w:pPr>
        <w:ind w:left="0" w:right="0" w:firstLine="560"/>
        <w:spacing w:before="450" w:after="450" w:line="312" w:lineRule="auto"/>
      </w:pPr>
      <w:r>
        <w:rPr>
          <w:rFonts w:ascii="宋体" w:hAnsi="宋体" w:eastAsia="宋体" w:cs="宋体"/>
          <w:color w:val="000"/>
          <w:sz w:val="28"/>
          <w:szCs w:val="28"/>
        </w:rPr>
        <w:t xml:space="preserve">(五)在“脱离实际脱离群众”方面。作为窗口单位工作人员，每天都会接待各类办事群众，有时候因为手头事情多，对办事群众态度不够热情,被动服务多,主动服务少，不能为群众提供力所能及的帮助，给群众办事造成一定困扰。</w:t>
      </w:r>
    </w:p>
    <w:p>
      <w:pPr>
        <w:ind w:left="0" w:right="0" w:firstLine="560"/>
        <w:spacing w:before="450" w:after="450" w:line="312" w:lineRule="auto"/>
      </w:pPr>
      <w:r>
        <w:rPr>
          <w:rFonts w:ascii="宋体" w:hAnsi="宋体" w:eastAsia="宋体" w:cs="宋体"/>
          <w:color w:val="000"/>
          <w:sz w:val="28"/>
          <w:szCs w:val="28"/>
        </w:rPr>
        <w:t xml:space="preserve">(六)在“坐而论道落实不力”方面。平时在工作中对领导催的紧的工作就抓紧去做，领导不问就一直拖着，工作主动性较差，对待工作只求过得去就行，求真务实作风有所缺失，“严、实、深、细”做工作的韧劲不够。</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1.理论学习不够深入，不能做到入心入脑。对理论武装头脑的紧迫性认识不足，理论学习不够重视，学习自觉性、积极性和主动性不足，对党的群众所蕴含的深刻内涵及精神没有认真思考和领悟，学的不够深入、不够踏实，理论联系实际不够，学用脱节，运用理论指导实践的意识不强，没有充分把理论和实践紧密地联系起来，运用马克思主义的立场、观点、方法来分析解决问题、指导工作。学习还不够系统和全面，党章意识还有待加强，对政治纪律和政治规矩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2.理想信念逐步缺失，为民服务宗旨意识淡化。对马列主义、毛泽东思想、邓小平理论和习近平系列重要讲话的精神实质学习理解不深刻，对自我要求放松，责任感和使命感没有及时得到加强，理想信念逐步淡化，真心实意服务群众的观念淡薄了，政治上不够成熟，造成政治立场不够坚定。</w:t>
      </w:r>
    </w:p>
    <w:p>
      <w:pPr>
        <w:ind w:left="0" w:right="0" w:firstLine="560"/>
        <w:spacing w:before="450" w:after="450" w:line="312" w:lineRule="auto"/>
      </w:pPr>
      <w:r>
        <w:rPr>
          <w:rFonts w:ascii="宋体" w:hAnsi="宋体" w:eastAsia="宋体" w:cs="宋体"/>
          <w:color w:val="000"/>
          <w:sz w:val="28"/>
          <w:szCs w:val="28"/>
        </w:rPr>
        <w:t xml:space="preserve">3.工作要求不够严谨，工作态度和责任有所偏差。在实际工作，一味追求效率，用最短的实践完成各项工作任务，却对工作任务的完成质量重视不够，经常会出现一些失误和偏差。工作中眼高手低，工作责任心较差，存在浮躁情绪，不能静下心去做好各项工作，只求能尽快过关。</w:t>
      </w:r>
    </w:p>
    <w:p>
      <w:pPr>
        <w:ind w:left="0" w:right="0" w:firstLine="560"/>
        <w:spacing w:before="450" w:after="450" w:line="312" w:lineRule="auto"/>
      </w:pPr>
      <w:r>
        <w:rPr>
          <w:rFonts w:ascii="宋体" w:hAnsi="宋体" w:eastAsia="宋体" w:cs="宋体"/>
          <w:color w:val="000"/>
          <w:sz w:val="28"/>
          <w:szCs w:val="28"/>
        </w:rPr>
        <w:t xml:space="preserve">4.纪律观念有所松懈，党性修养有待加强。在工作和生活上放松对自己的要求，组织纪律的自我管理上出现松懈，自身逐渐表现出了意志衰退、奋斗精神淡化的倾向，勤俭节约意识逐步削弱，放松了严于律己的要求，在工作中，也存在缺乏合理计划、精打细算的现象。在保持共产党员的先进性和纯洁性方面的标准降低了，党员的先锋模范作用没有发挥好，在价值观上落实不实，对物质生活想得多、看得重，对精神追求想得少、看得轻，讲党性、讲责任、讲奉献等有所缺失，没有用先辈先进这面镜子来衡量和对照自己的思想和言行，没有按照合格党员的标准及更严格的要求来约束自己。</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端正学习态度，除了参加中心党支部组织的集中学习外，每天利用业余时间抽出一小时进行学习，将学习作为每天的一项常态性工作来抓，注重学习成效，将自己的学习成果能够灵活的运用到实际工作当中。不断加强政治理论学习，通过学党章、学政治、学法律、向书本学理论、向实践学经验，向先辈先烈学信仰，不断提高政治理论水平和业务素质能力。</w:t>
      </w:r>
    </w:p>
    <w:p>
      <w:pPr>
        <w:ind w:left="0" w:right="0" w:firstLine="560"/>
        <w:spacing w:before="450" w:after="450" w:line="312" w:lineRule="auto"/>
      </w:pPr>
      <w:r>
        <w:rPr>
          <w:rFonts w:ascii="宋体" w:hAnsi="宋体" w:eastAsia="宋体" w:cs="宋体"/>
          <w:color w:val="000"/>
          <w:sz w:val="28"/>
          <w:szCs w:val="28"/>
        </w:rPr>
        <w:t xml:space="preserve">2.增强宗旨意识，树牢群众观念。主动转变思想观念，牢固树立并践行党的根本宗旨，坚定理想信念、加强党性修养，切实解决好群众立场、群众感情问题，解决好世界观、人生观、价值观这个“总开关”问题。始终牢记全心全意为人民服务的根本宗旨，不断增强坚持党的群众路线的自觉性和坚定性。从思想和感情深处真正把人民群众当主人、当先生，把自己看作人民群众的公仆和学生，增强群众观念。对待办事群众，首先要询问其办事项目，自己能办理的第一时间予以受理，自己不能办理的，指引他去找相应的办事部门，尽可能的为群众提供力所能及的帮助。</w:t>
      </w:r>
    </w:p>
    <w:p>
      <w:pPr>
        <w:ind w:left="0" w:right="0" w:firstLine="560"/>
        <w:spacing w:before="450" w:after="450" w:line="312" w:lineRule="auto"/>
      </w:pPr>
      <w:r>
        <w:rPr>
          <w:rFonts w:ascii="宋体" w:hAnsi="宋体" w:eastAsia="宋体" w:cs="宋体"/>
          <w:color w:val="000"/>
          <w:sz w:val="28"/>
          <w:szCs w:val="28"/>
        </w:rPr>
        <w:t xml:space="preserve">3.强化责任意识，端正工作态度。在今后的工作中，在做好自己本职工作的同时，积极主动的承担领导安排其他各项工作任务，不论工作任务大小，都认真谨慎对待，确保各项工作任务高质高效完成。</w:t>
      </w:r>
    </w:p>
    <w:p>
      <w:pPr>
        <w:ind w:left="0" w:right="0" w:firstLine="560"/>
        <w:spacing w:before="450" w:after="450" w:line="312" w:lineRule="auto"/>
      </w:pPr>
      <w:r>
        <w:rPr>
          <w:rFonts w:ascii="宋体" w:hAnsi="宋体" w:eastAsia="宋体" w:cs="宋体"/>
          <w:color w:val="000"/>
          <w:sz w:val="28"/>
          <w:szCs w:val="28"/>
        </w:rPr>
        <w:t xml:space="preserve">4.严守工作纪律，打牢思想防线。工作中，严格遵守相关纪律规定，严格按照相关工作流程和规定办事，不因私废公，对待办事对象一视同仁。人不以规矩则废，党不以规矩则乱。自觉讲政治、顾大局、守纪律，自觉摒弃个人私心杂念，坦荡做事，谦虚谨慎。保持严谨的生活态度和优良的工作作风，时刻保持清醒头脑，加强自我规范和约束，常敲自律警钟。</w:t>
      </w:r>
    </w:p>
    <w:p>
      <w:pPr>
        <w:ind w:left="0" w:right="0" w:firstLine="560"/>
        <w:spacing w:before="450" w:after="450" w:line="312" w:lineRule="auto"/>
      </w:pPr>
      <w:r>
        <w:rPr>
          <w:rFonts w:ascii="宋体" w:hAnsi="宋体" w:eastAsia="宋体" w:cs="宋体"/>
          <w:color w:val="000"/>
          <w:sz w:val="28"/>
          <w:szCs w:val="28"/>
        </w:rPr>
        <w:t xml:space="preserve">以上是我的对照检查和整改措施，一些不够深刻、不够具体的地方，恳请各位领导给予批评、指正，我一定虚心接受，认真整改，今后努力把工作做好，不辜负组织和同志们的信任与期望。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【篇二】肃清流毒自我剖析材料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【篇三】肃清流毒自我剖析材料</w:t>
      </w:r>
    </w:p>
    <w:p>
      <w:pPr>
        <w:ind w:left="0" w:right="0" w:firstLine="560"/>
        <w:spacing w:before="450" w:after="450" w:line="312" w:lineRule="auto"/>
      </w:pPr>
      <w:r>
        <w:rPr>
          <w:rFonts w:ascii="宋体" w:hAnsi="宋体" w:eastAsia="宋体" w:cs="宋体"/>
          <w:color w:val="000"/>
          <w:sz w:val="28"/>
          <w:szCs w:val="28"/>
        </w:rPr>
        <w:t xml:space="preserve">按照《中共广东省纪委、中共广东省委组织部关于召开全面彻底肃清李嘉、万庆良流毒影响专题民主生活会的通知》要求，本人认真学习了习近平新时代中国特色社会主义思想、党的十九大精神、新《党章》、《中共中央政治局关于加强和维护党中央集中统一领导的若干规定》，以及《中共广东省委关于坚决全面彻底肃清李嘉、万庆良流毒影响的通知》等相关文件精神，对照李嘉、万庆良“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李嘉、万庆良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李嘉、万庆良作为党的高级领导干部，与党离心离德，“四个意识”淡漠，政治底线失守，理想信念坍塌，其所作所为严重违反了政治纪律和政治规矩，严重损害了党的事业和形象，对广东政治生态造成了极端恶劣影响。省委决定在全省全面彻底肃清李嘉、万庆良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李嘉、万庆良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李嘉、万庆良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嘉、万庆良严重违反政治纪律和政治规矩、严重违反组织纪律、严重违反廉洁纪律流毒影响，对李嘉、万庆良流毒和影响危害及其现实表现有了更加清醒的认识。对照李嘉、万庆良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（二）是否存在李嘉、万庆良流毒影响方面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嘉、万庆良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嘉、万庆良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嘉、万庆良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嘉、万庆良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嘉、万庆良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【篇四】肃清流毒自我剖析材料</w:t>
      </w:r>
    </w:p>
    <w:p>
      <w:pPr>
        <w:ind w:left="0" w:right="0" w:firstLine="560"/>
        <w:spacing w:before="450" w:after="450" w:line="312" w:lineRule="auto"/>
      </w:pPr>
      <w:r>
        <w:rPr>
          <w:rFonts w:ascii="宋体" w:hAnsi="宋体" w:eastAsia="宋体" w:cs="宋体"/>
          <w:color w:val="000"/>
          <w:sz w:val="28"/>
          <w:szCs w:val="28"/>
        </w:rPr>
        <w:t xml:space="preserve">中央对王三运严重违纪和涉嫌违法问题的严肃查处，充分体现了以习近平同志为核心的党中央从严管党治党、净化党内政治生态的坚强意志，体现了党中央反腐败零容忍、全覆盖、无禁区的坚定决心，体现了全面从严治党永远在路上、一刻也不能放松的严肃要求。王三运身为党的高级领导干部，丧失政治立场和政治原则，妄议中央大政方针，贯彻落实中央决策部署阳奉阴违，搞形式主义，做表面文章，严重影响了习近平总书记系列重要讲话精神和治国理政新理念新思想新战略，特别是视察甘肃重要讲话和“八个着力”重要指示精神落地见效，严重污染了全省政治生态，严重损害了党的事业，完全背离了作为一名党员领导干部应当坚守的红线和底线。我坚决拥护中央的决定，坚决维护以习近平同志为核心的党中央权威，坚决在思想上政治上行动上同以习近平同志为核心的党中央保持高度一致。我将认真汲取王三运案件的反面教训，进一步提升政治站位，树牢“四个意识”，在任何时候、任何情况下都把党的纪律和规矩挺在前面，自觉把思想和行动统一到中央和省、市、县委的部署要求上来，进一步把自己摆进去，积极肃清其恶劣影响，切实引以为戒、警钟长鸣。</w:t>
      </w:r>
    </w:p>
    <w:p>
      <w:pPr>
        <w:ind w:left="0" w:right="0" w:firstLine="560"/>
        <w:spacing w:before="450" w:after="450" w:line="312" w:lineRule="auto"/>
      </w:pPr>
      <w:r>
        <w:rPr>
          <w:rFonts w:ascii="宋体" w:hAnsi="宋体" w:eastAsia="宋体" w:cs="宋体"/>
          <w:color w:val="000"/>
          <w:sz w:val="28"/>
          <w:szCs w:val="28"/>
        </w:rPr>
        <w:t xml:space="preserve">选人用人方面。存在的主要问题是作用发挥不够，认为自己在选人用人方面没有决定权，事不关己高高挂起，没有积极从工作的角度考虑和推荐人员。</w:t>
      </w:r>
    </w:p>
    <w:p>
      <w:pPr>
        <w:ind w:left="0" w:right="0" w:firstLine="560"/>
        <w:spacing w:before="450" w:after="450" w:line="312" w:lineRule="auto"/>
      </w:pPr>
      <w:r>
        <w:rPr>
          <w:rFonts w:ascii="宋体" w:hAnsi="宋体" w:eastAsia="宋体" w:cs="宋体"/>
          <w:color w:val="000"/>
          <w:sz w:val="28"/>
          <w:szCs w:val="28"/>
        </w:rPr>
        <w:t xml:space="preserve">廉洁自律方面。一是自我要求不严。自我要求有所放松，降低了自律标准，勤俭节约、艰苦奋斗的意识有所淡薄，认为只要原则上不出事，就没有事，满足于不违规、不触线、不出事。二是勤俭节约意识不强、艰苦奋斗精神弱化。对办公室灯长亮、空调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一是密切联系群众还有差距。践行党的群众路线不够彻底，深入基层掌握实际情况少，尤其是在深入乡、村、组、企业、农户开展经常性的谈心交流沟通不够。</w:t>
      </w:r>
    </w:p>
    <w:p>
      <w:pPr>
        <w:ind w:left="0" w:right="0" w:firstLine="560"/>
        <w:spacing w:before="450" w:after="450" w:line="312" w:lineRule="auto"/>
      </w:pPr>
      <w:r>
        <w:rPr>
          <w:rFonts w:ascii="宋体" w:hAnsi="宋体" w:eastAsia="宋体" w:cs="宋体"/>
          <w:color w:val="000"/>
          <w:sz w:val="28"/>
          <w:szCs w:val="28"/>
        </w:rPr>
        <w:t xml:space="preserve">二是为民意识还不够强。在具体工作中还没有真正和群众打成一片，说话办事、处理问题，很少能做到角色转换、换位思考，没有真正达到把群众当亲人、当父母、当老师的要求。</w:t>
      </w:r>
    </w:p>
    <w:p>
      <w:pPr>
        <w:ind w:left="0" w:right="0" w:firstLine="560"/>
        <w:spacing w:before="450" w:after="450" w:line="312" w:lineRule="auto"/>
      </w:pPr>
      <w:r>
        <w:rPr>
          <w:rFonts w:ascii="宋体" w:hAnsi="宋体" w:eastAsia="宋体" w:cs="宋体"/>
          <w:color w:val="000"/>
          <w:sz w:val="28"/>
          <w:szCs w:val="28"/>
        </w:rPr>
        <w:t xml:space="preserve">三是解决群众实际困难方面还有差距。对一些信访受理反映事关群众切身利益的问题，看似现场进行了安排，但后续跟踪问效不到位，致使落实效果差，群众有意见。</w:t>
      </w:r>
    </w:p>
    <w:p>
      <w:pPr>
        <w:ind w:left="0" w:right="0" w:firstLine="560"/>
        <w:spacing w:before="450" w:after="450" w:line="312" w:lineRule="auto"/>
      </w:pPr>
      <w:r>
        <w:rPr>
          <w:rFonts w:ascii="宋体" w:hAnsi="宋体" w:eastAsia="宋体" w:cs="宋体"/>
          <w:color w:val="000"/>
          <w:sz w:val="28"/>
          <w:szCs w:val="28"/>
        </w:rPr>
        <w:t xml:space="preserve">一是工作研究谋划还不够深。用改革的办法破解难题、谋划发展的站位不高，排除障碍、一抓到底的锐气还不足。</w:t>
      </w:r>
    </w:p>
    <w:p>
      <w:pPr>
        <w:ind w:left="0" w:right="0" w:firstLine="560"/>
        <w:spacing w:before="450" w:after="450" w:line="312" w:lineRule="auto"/>
      </w:pPr>
      <w:r>
        <w:rPr>
          <w:rFonts w:ascii="宋体" w:hAnsi="宋体" w:eastAsia="宋体" w:cs="宋体"/>
          <w:color w:val="000"/>
          <w:sz w:val="28"/>
          <w:szCs w:val="28"/>
        </w:rPr>
        <w:t xml:space="preserve">二是执行力还需增强。在具体工作推进上，还存在抓而不实、抓而不紧、抓而不细的现象。对分管领域的重大项目建设，上手不够快，及时深入现场协调解决具体问题力度不足，致使一些项目建设进展缓慢，效果不够理想。</w:t>
      </w:r>
    </w:p>
    <w:p>
      <w:pPr>
        <w:ind w:left="0" w:right="0" w:firstLine="560"/>
        <w:spacing w:before="450" w:after="450" w:line="312" w:lineRule="auto"/>
      </w:pPr>
      <w:r>
        <w:rPr>
          <w:rFonts w:ascii="宋体" w:hAnsi="宋体" w:eastAsia="宋体" w:cs="宋体"/>
          <w:color w:val="000"/>
          <w:sz w:val="28"/>
          <w:szCs w:val="28"/>
        </w:rPr>
        <w:t xml:space="preserve">三是工作的前瞻性还不够强。习惯于对上级来的文件或者领导批示、指示，通过发文交办了事，照抄照转的多，结合实际少。</w:t>
      </w:r>
    </w:p>
    <w:p>
      <w:pPr>
        <w:ind w:left="0" w:right="0" w:firstLine="560"/>
        <w:spacing w:before="450" w:after="450" w:line="312" w:lineRule="auto"/>
      </w:pPr>
      <w:r>
        <w:rPr>
          <w:rFonts w:ascii="宋体" w:hAnsi="宋体" w:eastAsia="宋体" w:cs="宋体"/>
          <w:color w:val="000"/>
          <w:sz w:val="28"/>
          <w:szCs w:val="28"/>
        </w:rPr>
        <w:t xml:space="preserve">二、原因分析认真剖析问题产生的根源，虽然存在一定的客观原因，但主要是主观原因造成的，具体表现在以下几点: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理论武装不够经常。主动学习少、被动学习多，系统学习少、现用现学多，满足于完成“规定动作”，没有真正做到把学习作为加强党性修养、坚定理想信念、改造主观世界的有效途径，理论与实践结合不紧密。特别是学习领会十九大报告和习近平总书记系列重要讲话精神的深入和系统性不够，还要在学深悟透、融会贯通，用讲话精神指导推动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二是党性修养和锻炼还需加强。纪律意识和规矩意识的弦绷得还不够紧，在严肃党内政治生活方面缺少实际锻炼，党性分析不够经常主动，在虚心听取和接受同志们和基层群众的批评和建议方面还存在差距。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没有严格按照一名合格党员“四讲四有”的标准来严格要求自己，有时会产生纪律松懈、观念淡化的情况，对自身建设、自身要求有所放松。四是能力素质还有待进一步提升。在贯彻落实上还有失之过软、失之过宽的情况，尤其是在分管口的业务工作上，得心应手的工作抓得多一些、实一些、好一些，难度大、困难多、见效慢的工作抓得虚一些、少一些、弱一些。三、整改措施及努力方向我将对照查摆出的问题，按照县委和政府党组的要求，坚持即知即改、边查边改，建立清单、制定方案，强化落实、对表销号，确保坚决全面肃清王三运流毒影响，拧紧理想信念的“总开关”，进一步坚定理想信念，补足精神之“钙”，持之以恒反对“四风”，认真践行以人民为中心的思想，强化担当，扎实做好当前各项重点工作，努力为建设幸福美好新镇原发挥应有作用、作出积极贡献。</w:t>
      </w:r>
    </w:p>
    <w:p>
      <w:pPr>
        <w:ind w:left="0" w:right="0" w:firstLine="560"/>
        <w:spacing w:before="450" w:after="450" w:line="312" w:lineRule="auto"/>
      </w:pPr>
      <w:r>
        <w:rPr>
          <w:rFonts w:ascii="宋体" w:hAnsi="宋体" w:eastAsia="宋体" w:cs="宋体"/>
          <w:color w:val="000"/>
          <w:sz w:val="28"/>
          <w:szCs w:val="28"/>
        </w:rPr>
        <w:t xml:space="preserve">一是坚定不移严守政治纪律和政治规矩，严肃党内生活。严格遵守《关于新形势下党内政治生活的若干准则》、《中国共产党党内监督条例》，不断加强党性锻炼，提高思想觉悟，自觉强化自我教育管理。推动组织生活制度化、经常化、规范化，落实好“三会一课”、民主生活会、领导干部双重组织生活、民主评议党员等制度规定。严格执行民主集中制，始终坚持按原则办事、按程序办事，增强全局意识、协作意识。自觉拿起并运用好批评和自我批评这个锐利武器，严格党内生活，提高发现和解决自身问题的能力，通过积极健康的思想斗争，不断洗涤思想和灵魂，除尘去垢，扶正祛邪，排毒治病，改进作风。面对违背党性原则的现象和问题，敢于坚持原则，敢于批评斗争，不当老好人、不怕得罪人。敢于自我揭短亮丑，真诚帮助同志修正错误，出以公心、与人为善，对自己负责、对同志负责、对党的事业负责，形成和谐团结的党内关系。</w:t>
      </w:r>
    </w:p>
    <w:p>
      <w:pPr>
        <w:ind w:left="0" w:right="0" w:firstLine="560"/>
        <w:spacing w:before="450" w:after="450" w:line="312" w:lineRule="auto"/>
      </w:pPr>
      <w:r>
        <w:rPr>
          <w:rFonts w:ascii="宋体" w:hAnsi="宋体" w:eastAsia="宋体" w:cs="宋体"/>
          <w:color w:val="000"/>
          <w:sz w:val="28"/>
          <w:szCs w:val="28"/>
        </w:rPr>
        <w:t xml:space="preserve">二是始终如一加强党性锻炼，坚定理想信念。深入学习十九大精神和习近平新时代中国特色社会主义思想，不断用党的最新理论成果来武装头脑、凝心聚魂、增强信仰定力、坚守精神底色、筑牢思想根基。始终保持坚定的政治立场和政治方向，不断增强“四个自信”和“四种意识”。努力克服“干累了、歇口气”的思想，进一步牢固树立目标、振奋精神、敢于担当，始终保持昂扬向上、奋发有为的精神状态，面对新形势、新问题，勇于化解难题，不松劲、不懈怠，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是持之以恒落实中央八项规定精神，保持清正廉洁。给自己设定严格的思想行为禁区，扣好人生的每一粒扣子，时刻以慎独慎微的思想自觉，定期检视自己、反思自己、纠正自己，在细微之处始终保持警惕、警觉、警醒，慎待小事，守住小节，做到人前人后一个样、八小时内外一个样，做到不义之财不取、不正之风不沾、不法之事不干。不断提升思想境界，保持健康的生活情趣和崇高的精神追求，自重、自省、自警、自励，斩断私心杂念，积极履职尽责、勤政为民。</w:t>
      </w:r>
    </w:p>
    <w:p>
      <w:pPr>
        <w:ind w:left="0" w:right="0" w:firstLine="560"/>
        <w:spacing w:before="450" w:after="450" w:line="312" w:lineRule="auto"/>
      </w:pPr>
      <w:r>
        <w:rPr>
          <w:rFonts w:ascii="宋体" w:hAnsi="宋体" w:eastAsia="宋体" w:cs="宋体"/>
          <w:color w:val="000"/>
          <w:sz w:val="28"/>
          <w:szCs w:val="28"/>
        </w:rPr>
        <w:t xml:space="preserve">【篇五】肃清流毒自我剖析材料</w:t>
      </w:r>
    </w:p>
    <w:p>
      <w:pPr>
        <w:ind w:left="0" w:right="0" w:firstLine="560"/>
        <w:spacing w:before="450" w:after="450" w:line="312" w:lineRule="auto"/>
      </w:pPr>
      <w:r>
        <w:rPr>
          <w:rFonts w:ascii="宋体" w:hAnsi="宋体" w:eastAsia="宋体" w:cs="宋体"/>
          <w:color w:val="000"/>
          <w:sz w:val="28"/>
          <w:szCs w:val="28"/>
        </w:rPr>
        <w:t xml:space="preserve">全面彻底肃清郭徐流毒影响，是一场必须打赢的破贼之战。贼，便是郭徐流毒带来的错误思想、模糊观念、陈规陋习。</w:t>
      </w:r>
    </w:p>
    <w:p>
      <w:pPr>
        <w:ind w:left="0" w:right="0" w:firstLine="560"/>
        <w:spacing w:before="450" w:after="450" w:line="312" w:lineRule="auto"/>
      </w:pPr>
      <w:r>
        <w:rPr>
          <w:rFonts w:ascii="宋体" w:hAnsi="宋体" w:eastAsia="宋体" w:cs="宋体"/>
          <w:color w:val="000"/>
          <w:sz w:val="28"/>
          <w:szCs w:val="28"/>
        </w:rPr>
        <w:t xml:space="preserve">盘踞在头脑中的错误认识，沉淀在工作中的陈规陋习，往往已经习惯成自然，如吃臭豆腐，不闻其臭，只觉口腹之香;又如登崇山，不识真面，只缘身在其中。任其发展，为患军队、贻害个人，是很危险的。</w:t>
      </w:r>
    </w:p>
    <w:p>
      <w:pPr>
        <w:ind w:left="0" w:right="0" w:firstLine="560"/>
        <w:spacing w:before="450" w:after="450" w:line="312" w:lineRule="auto"/>
      </w:pPr>
      <w:r>
        <w:rPr>
          <w:rFonts w:ascii="宋体" w:hAnsi="宋体" w:eastAsia="宋体" w:cs="宋体"/>
          <w:color w:val="000"/>
          <w:sz w:val="28"/>
          <w:szCs w:val="28"/>
        </w:rPr>
        <w:t xml:space="preserve">破山中贼易，破心中贼难;破眼中贼易，破脑中贼难。难就难在贼处心中，自知不易，发现难;难在贼连自身，对己不易，决心难;难在贼已成势，破解不易，下手难。但再难也要破，因为这是确保党和军队事业长远发展、长治久安之需，也是个人成长进步健康有序、行稳致远之需。面对已有之贼、已成之患，或不以为然、或坐等观望、或心存侥幸，自己不破，坐大成恶，只能由组织来破时，后果难以挽回，个人悔之晚矣。</w:t>
      </w:r>
    </w:p>
    <w:p>
      <w:pPr>
        <w:ind w:left="0" w:right="0" w:firstLine="560"/>
        <w:spacing w:before="450" w:after="450" w:line="312" w:lineRule="auto"/>
      </w:pPr>
      <w:r>
        <w:rPr>
          <w:rFonts w:ascii="宋体" w:hAnsi="宋体" w:eastAsia="宋体" w:cs="宋体"/>
          <w:color w:val="000"/>
          <w:sz w:val="28"/>
          <w:szCs w:val="28"/>
        </w:rPr>
        <w:t xml:space="preserve">打仗，关键要目标明确、战法对头。破贼之战，也需如此。破贼要有勇气，敢于自省，以很强的政治自觉和忧患意识刀口对内、刀锋向己，查找问题解剖要准，解决问题下手要狠。要有眼力，敏于自知，凡事把个人利益、决策标准、行事方式放到党和军队事业的天平上称一称、量一量，与大局不合、与全局相悖的，无论多么称心顺手，也要坚决改、抓紧改。要有头脑，善于自新，始终保持与时俱进、在线更新的精神状态，彻底摈弃旧有观念、习气、做派，及时树立与新体制新职能新使命相适应的观念理念、方式方法、工作作风，在祛病中告别过去，在重塑中实现自新。</w:t>
      </w:r>
    </w:p>
    <w:p>
      <w:pPr>
        <w:ind w:left="0" w:right="0" w:firstLine="560"/>
        <w:spacing w:before="450" w:after="450" w:line="312" w:lineRule="auto"/>
      </w:pPr>
      <w:r>
        <w:rPr>
          <w:rFonts w:ascii="宋体" w:hAnsi="宋体" w:eastAsia="宋体" w:cs="宋体"/>
          <w:color w:val="000"/>
          <w:sz w:val="28"/>
          <w:szCs w:val="28"/>
        </w:rPr>
        <w:t xml:space="preserve">【篇六】肃清流毒自我剖析材料</w:t>
      </w:r>
    </w:p>
    <w:p>
      <w:pPr>
        <w:ind w:left="0" w:right="0" w:firstLine="560"/>
        <w:spacing w:before="450" w:after="450" w:line="312" w:lineRule="auto"/>
      </w:pPr>
      <w:r>
        <w:rPr>
          <w:rFonts w:ascii="宋体" w:hAnsi="宋体" w:eastAsia="宋体" w:cs="宋体"/>
          <w:color w:val="000"/>
          <w:sz w:val="28"/>
          <w:szCs w:val="28"/>
        </w:rPr>
        <w:t xml:space="preserve">根据《中共广东省纪委、中共广东省委组织部关于召开全面彻底消除李佳、万庆良流毒影响民主生活会的通知》，我认真学习了习近平新时期中国特色社会主义思想、中国共产党第十九次全国代表大会精神、新《党章》、《中共中央政治局关于加强和维护党中央集中统一领导的若干规定》、《中共广东省委关于坚决彻底消除李佳、万庆良流毒影响的通知》等相关文件精神。</w:t>
      </w:r>
    </w:p>
    <w:p>
      <w:pPr>
        <w:ind w:left="0" w:right="0" w:firstLine="560"/>
        <w:spacing w:before="450" w:after="450" w:line="312" w:lineRule="auto"/>
      </w:pPr>
      <w:r>
        <w:rPr>
          <w:rFonts w:ascii="宋体" w:hAnsi="宋体" w:eastAsia="宋体" w:cs="宋体"/>
          <w:color w:val="000"/>
          <w:sz w:val="28"/>
          <w:szCs w:val="28"/>
        </w:rPr>
        <w:t xml:space="preserve">坚决支持党中央对李嘉万庆良严重违纪案件的处理，坚决消除李嘉万庆良的流毒和影响。</w:t>
      </w:r>
    </w:p>
    <w:p>
      <w:pPr>
        <w:ind w:left="0" w:right="0" w:firstLine="560"/>
        <w:spacing w:before="450" w:after="450" w:line="312" w:lineRule="auto"/>
      </w:pPr>
      <w:r>
        <w:rPr>
          <w:rFonts w:ascii="宋体" w:hAnsi="宋体" w:eastAsia="宋体" w:cs="宋体"/>
          <w:color w:val="000"/>
          <w:sz w:val="28"/>
          <w:szCs w:val="28"/>
        </w:rPr>
        <w:t xml:space="preserve">作为党的高级领导干部，李佳和万庆良与党分离，四个意识冷漠，政治底线失败，理想信念崩溃。他们的行为严重违反了政治纪律和规则，严重损害了党的事业和形象，对广东的政治生态产生了极其恶劣的影响。省委决定彻底消除李佳和万庆良在全省流毒的影响，这是以习近平同志为核心的党中央权威和集中统一领导的政治要求，也是坚持不懈、从严治党向深化发展的迫切需要，也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支持党中央对李佳和万庆良严重违纪行为的处罚决定。我们必须牢固树立四个意识，坚定四个自信，严格遵守政治纪律和规则，坚决杜绝七个，切实做到五个必要，将思想和行动统一到中央决策部署和省委工作要求上，增强肃清工作的政治意识、思想意识和行动意识，坚定维护习近平总书记的核心地位作为党支部书记，我严格履行主要责任。在把握日常工作的同时，我经常教所有人深刻吸取教训，引以为戒，从政治、思想、组织、作风等方面彻底消除李佳和万庆良的流毒影响，以清正廉明的政治生态涵养形成优良的党风政风。</w:t>
      </w:r>
    </w:p>
    <w:p>
      <w:pPr>
        <w:ind w:left="0" w:right="0" w:firstLine="560"/>
        <w:spacing w:before="450" w:after="450" w:line="312" w:lineRule="auto"/>
      </w:pPr>
      <w:r>
        <w:rPr>
          <w:rFonts w:ascii="宋体" w:hAnsi="宋体" w:eastAsia="宋体" w:cs="宋体"/>
          <w:color w:val="000"/>
          <w:sz w:val="28"/>
          <w:szCs w:val="28"/>
        </w:rPr>
        <w:t xml:space="preserve">第二，自身存在的问题。</w:t>
      </w:r>
    </w:p>
    <w:p>
      <w:pPr>
        <w:ind w:left="0" w:right="0" w:firstLine="560"/>
        <w:spacing w:before="450" w:after="450" w:line="312" w:lineRule="auto"/>
      </w:pPr>
      <w:r>
        <w:rPr>
          <w:rFonts w:ascii="宋体" w:hAnsi="宋体" w:eastAsia="宋体" w:cs="宋体"/>
          <w:color w:val="000"/>
          <w:sz w:val="28"/>
          <w:szCs w:val="28"/>
        </w:rPr>
        <w:t xml:space="preserve">通过认真学习，了解习近平新时期中国特色社会主义思想和中国共产党第十九次全国代表大会精神，特别是新时期党建的总体要求，根据《准则》和《条列》，认真查处李佳和万严重违反政治纪律和政治规则、组织纪律和廉洁纪律的影响，对李佳和万的流毒及其影响及其现实表现有了更清晰的认识。与李嘉、万庆良的反面行为相比，自己虽然没有这些问题和错误，但仍有一些不足需要进一步改进。</w:t>
      </w:r>
    </w:p>
    <w:p>
      <w:pPr>
        <w:ind w:left="0" w:right="0" w:firstLine="560"/>
        <w:spacing w:before="450" w:after="450" w:line="312" w:lineRule="auto"/>
      </w:pPr>
      <w:r>
        <w:rPr>
          <w:rFonts w:ascii="宋体" w:hAnsi="宋体" w:eastAsia="宋体" w:cs="宋体"/>
          <w:color w:val="000"/>
          <w:sz w:val="28"/>
          <w:szCs w:val="28"/>
        </w:rPr>
        <w:t xml:space="preserve">(1)是否存在四种意识的冷漠，违反政治纪律和规则。</w:t>
      </w:r>
    </w:p>
    <w:p>
      <w:pPr>
        <w:ind w:left="0" w:right="0" w:firstLine="560"/>
        <w:spacing w:before="450" w:after="450" w:line="312" w:lineRule="auto"/>
      </w:pPr>
      <w:r>
        <w:rPr>
          <w:rFonts w:ascii="宋体" w:hAnsi="宋体" w:eastAsia="宋体" w:cs="宋体"/>
          <w:color w:val="000"/>
          <w:sz w:val="28"/>
          <w:szCs w:val="28"/>
        </w:rPr>
        <w:t xml:space="preserve">我能坚决维护党中央的核心，坚定维护党中央的权威，自觉维护党中央的集中统一领导，在政治原则、政治立场、政治观点、言行等方面始终与党中央、习近平总书记、党的理论、路线、政策、政策、习近平新时期的中国特色社会主义武装头脑，指导实践，促进工作。然而，严格遵守政治纪律和规则仍存在一些不足:</w:t>
      </w:r>
    </w:p>
    <w:p>
      <w:pPr>
        <w:ind w:left="0" w:right="0" w:firstLine="560"/>
        <w:spacing w:before="450" w:after="450" w:line="312" w:lineRule="auto"/>
      </w:pPr>
      <w:r>
        <w:rPr>
          <w:rFonts w:ascii="宋体" w:hAnsi="宋体" w:eastAsia="宋体" w:cs="宋体"/>
          <w:color w:val="000"/>
          <w:sz w:val="28"/>
          <w:szCs w:val="28"/>
        </w:rPr>
        <w:t xml:space="preserve">第一，政治敏锐性和鉴别力不够强。例如，在日常工作中，一些同事对党的错误言论不能很好地发声，旗帜鲜明地攻击和回应，一些抱怨和不满不能得到有效的教育和引导。有时候对社会上负面言论的负面影响认识不足，认为只要不附和，不转发，就不善于政治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二是要进一步加强党的纪律、政策、政策宣传和实施。平时管理要求多，政治纪律和廉政纪律要求少，对下属党员的政治思想把握不全面。</w:t>
      </w:r>
    </w:p>
    <w:p>
      <w:pPr>
        <w:ind w:left="0" w:right="0" w:firstLine="560"/>
        <w:spacing w:before="450" w:after="450" w:line="312" w:lineRule="auto"/>
      </w:pPr>
      <w:r>
        <w:rPr>
          <w:rFonts w:ascii="宋体" w:hAnsi="宋体" w:eastAsia="宋体" w:cs="宋体"/>
          <w:color w:val="000"/>
          <w:sz w:val="28"/>
          <w:szCs w:val="28"/>
        </w:rPr>
        <w:t xml:space="preserve">是否存在李嘉、万庆良万庆良流毒的影响。</w:t>
      </w:r>
    </w:p>
    <w:p>
      <w:pPr>
        <w:ind w:left="0" w:right="0" w:firstLine="560"/>
        <w:spacing w:before="450" w:after="450" w:line="312" w:lineRule="auto"/>
      </w:pPr>
      <w:r>
        <w:rPr>
          <w:rFonts w:ascii="宋体" w:hAnsi="宋体" w:eastAsia="宋体" w:cs="宋体"/>
          <w:color w:val="000"/>
          <w:sz w:val="28"/>
          <w:szCs w:val="28"/>
        </w:rPr>
        <w:t xml:space="preserve">坚决、全面、彻底消除李佳和万庆良流毒的影响，是党中央和省委的重要决策部署，是以习近平同志为核心的党中央权威和集中统一领导的政治要求。作为一名老党员，我真诚支持和坚决贯彻党中央和省委的决策部署。但在思想警醒方面，自我压力不够，自我反省不深，危机感不强，对流毒根源在哪里，消除哪些流毒，如何消除流毒有模糊的认识，没有充分认识到消除流毒的紧迫性和长期性。</w:t>
      </w:r>
    </w:p>
    <w:p>
      <w:pPr>
        <w:ind w:left="0" w:right="0" w:firstLine="560"/>
        <w:spacing w:before="450" w:after="450" w:line="312" w:lineRule="auto"/>
      </w:pPr>
      <w:r>
        <w:rPr>
          <w:rFonts w:ascii="宋体" w:hAnsi="宋体" w:eastAsia="宋体" w:cs="宋体"/>
          <w:color w:val="000"/>
          <w:sz w:val="28"/>
          <w:szCs w:val="28"/>
        </w:rPr>
        <w:t xml:space="preserve">(3)是否存在好人主义、事不关已的思想，对彻底消除李嘉、万庆良流毒的影响有偏差，反思不深，警告不到位。</w:t>
      </w:r>
    </w:p>
    <w:p>
      <w:pPr>
        <w:ind w:left="0" w:right="0" w:firstLine="560"/>
        <w:spacing w:before="450" w:after="450" w:line="312" w:lineRule="auto"/>
      </w:pPr>
      <w:r>
        <w:rPr>
          <w:rFonts w:ascii="宋体" w:hAnsi="宋体" w:eastAsia="宋体" w:cs="宋体"/>
          <w:color w:val="000"/>
          <w:sz w:val="28"/>
          <w:szCs w:val="28"/>
        </w:rPr>
        <w:t xml:space="preserve">李佳和万庆良流毒的本质是严重违反政治纪律和政治规则，放弃理想信念，严重违反组织纪律，严重违反廉洁纪律。处理它充分展示了以习近平同志为核心的党中央严格管理党和净化党内政治生态的坚定决心，展示了党依纪严肃惩治各种违纪行为的坚强意志，体现了我党推进党风廉政建设和反不廉洁斗争的强烈责任。与好人主义和事不关已的思想相比，自己还存在着老好人的思想，有时因为情面，不讲批评，只讲和气，为了做好团结，自己也会做老好人，讲和气，对工作中存在的小问题管理不严，有失于宽、软的现象。</w:t>
      </w:r>
    </w:p>
    <w:p>
      <w:pPr>
        <w:ind w:left="0" w:right="0" w:firstLine="560"/>
        <w:spacing w:before="450" w:after="450" w:line="312" w:lineRule="auto"/>
      </w:pPr>
      <w:r>
        <w:rPr>
          <w:rFonts w:ascii="宋体" w:hAnsi="宋体" w:eastAsia="宋体" w:cs="宋体"/>
          <w:color w:val="000"/>
          <w:sz w:val="28"/>
          <w:szCs w:val="28"/>
        </w:rPr>
        <w:t xml:space="preserve">(4)是否存在圈子文化和码头文化，从事小团伙、小山头、小圈子、帮派、任人唯亲、以人为本的老党员，我可以认识到政治纪律和政治规则是党最根本、最重要的纪律，在谈政治、顾全大局、自觉维护党的团结统一方面头脑清醒、立场坚定，支持和支持党的理论和路线政策。</w:t>
      </w:r>
    </w:p>
    <w:p>
      <w:pPr>
        <w:ind w:left="0" w:right="0" w:firstLine="560"/>
        <w:spacing w:before="450" w:after="450" w:line="312" w:lineRule="auto"/>
      </w:pPr>
      <w:r>
        <w:rPr>
          <w:rFonts w:ascii="宋体" w:hAnsi="宋体" w:eastAsia="宋体" w:cs="宋体"/>
          <w:color w:val="000"/>
          <w:sz w:val="28"/>
          <w:szCs w:val="28"/>
        </w:rPr>
        <w:t xml:space="preserve">(5)是否存在搞非组织活动和封建迷信活动、搞政商勾结、充当恶势力保护伞的四个意识，自觉做到四个服从，坚决维护以习近平同志为核心的党中央高度一致，坚决贯彻省委和上级党组织的决策部署，不存在搞非组织活动和封建迷信活动、搞政商勾结、充当恶势力保护伞等问题。</w:t>
      </w:r>
    </w:p>
    <w:p>
      <w:pPr>
        <w:ind w:left="0" w:right="0" w:firstLine="560"/>
        <w:spacing w:before="450" w:after="450" w:line="312" w:lineRule="auto"/>
      </w:pPr>
      <w:r>
        <w:rPr>
          <w:rFonts w:ascii="宋体" w:hAnsi="宋体" w:eastAsia="宋体" w:cs="宋体"/>
          <w:color w:val="000"/>
          <w:sz w:val="28"/>
          <w:szCs w:val="28"/>
        </w:rPr>
        <w:t xml:space="preserve">(6)是否存在违反中央八项规定精神、讲排场、摆阔气、信奉享乐主义、做奢侈品的行为。我可以严格遵守中央八项规定的精神和廉洁工作的规定，注重勤俭节约办公用房、公交车使用、业务接待等方面没有违规现象和问题。但是深刻反思，也存在一些不足：主要是要加强宗旨意识和服务意识，布置工作多，但是深入解剖和跟踪解决问题相对较少。工作中有不耐烦的情绪。有时候在安排紧急任务和重大问题的时候，对下属要求太严格，容易生气。批评同志不讲情面，不注意时间和场合，不考虑同志的感受。</w:t>
      </w:r>
    </w:p>
    <w:p>
      <w:pPr>
        <w:ind w:left="0" w:right="0" w:firstLine="560"/>
        <w:spacing w:before="450" w:after="450" w:line="312" w:lineRule="auto"/>
      </w:pPr>
      <w:r>
        <w:rPr>
          <w:rFonts w:ascii="宋体" w:hAnsi="宋体" w:eastAsia="宋体" w:cs="宋体"/>
          <w:color w:val="000"/>
          <w:sz w:val="28"/>
          <w:szCs w:val="28"/>
        </w:rPr>
        <w:t xml:space="preserve">第三，问题原因分析。</w:t>
      </w:r>
    </w:p>
    <w:p>
      <w:pPr>
        <w:ind w:left="0" w:right="0" w:firstLine="560"/>
        <w:spacing w:before="450" w:after="450" w:line="312" w:lineRule="auto"/>
      </w:pPr>
      <w:r>
        <w:rPr>
          <w:rFonts w:ascii="宋体" w:hAnsi="宋体" w:eastAsia="宋体" w:cs="宋体"/>
          <w:color w:val="000"/>
          <w:sz w:val="28"/>
          <w:szCs w:val="28"/>
        </w:rPr>
        <w:t xml:space="preserve">针对上述问题，分析原因主要包括以下几个方面:</w:t>
      </w:r>
    </w:p>
    <w:p>
      <w:pPr>
        <w:ind w:left="0" w:right="0" w:firstLine="560"/>
        <w:spacing w:before="450" w:after="450" w:line="312" w:lineRule="auto"/>
      </w:pPr>
      <w:r>
        <w:rPr>
          <w:rFonts w:ascii="宋体" w:hAnsi="宋体" w:eastAsia="宋体" w:cs="宋体"/>
          <w:color w:val="000"/>
          <w:sz w:val="28"/>
          <w:szCs w:val="28"/>
        </w:rPr>
        <w:t xml:space="preserve">第一，党性修养不够高。面对大是大非，我可以坚决保持政治清醒，但有时候我觉得党性和日常工作关系不大。参加党内政治生活时，主观能动性不足，没有时刻以更高的党员标准严格要求自己。</w:t>
      </w:r>
    </w:p>
    <w:p>
      <w:pPr>
        <w:ind w:left="0" w:right="0" w:firstLine="560"/>
        <w:spacing w:before="450" w:after="450" w:line="312" w:lineRule="auto"/>
      </w:pPr>
      <w:r>
        <w:rPr>
          <w:rFonts w:ascii="宋体" w:hAnsi="宋体" w:eastAsia="宋体" w:cs="宋体"/>
          <w:color w:val="000"/>
          <w:sz w:val="28"/>
          <w:szCs w:val="28"/>
        </w:rPr>
        <w:t xml:space="preserve">第二，理想信念的削弱。在我看来，受党教育多年，已有一定的理论知识和工作经验，基本能满足工作需要，思想上存在着满足等不良倾向。在学习和工作的冲突中，经常学会服从任务，有工作忙完再来学习的想法，导致精神上补钙不足。</w:t>
      </w:r>
    </w:p>
    <w:p>
      <w:pPr>
        <w:ind w:left="0" w:right="0" w:firstLine="560"/>
        <w:spacing w:before="450" w:after="450" w:line="312" w:lineRule="auto"/>
      </w:pPr>
      <w:r>
        <w:rPr>
          <w:rFonts w:ascii="宋体" w:hAnsi="宋体" w:eastAsia="宋体" w:cs="宋体"/>
          <w:color w:val="000"/>
          <w:sz w:val="28"/>
          <w:szCs w:val="28"/>
        </w:rPr>
        <w:t xml:space="preserve">第三，宗旨意识不够强。在具体实践中，有一个错误的想法，不如少一件事。他们对下属的困难没有足够的了解，反映得很少，宗旨意识也不够强。</w:t>
      </w:r>
    </w:p>
    <w:p>
      <w:pPr>
        <w:ind w:left="0" w:right="0" w:firstLine="560"/>
        <w:spacing w:before="450" w:after="450" w:line="312" w:lineRule="auto"/>
      </w:pPr>
      <w:r>
        <w:rPr>
          <w:rFonts w:ascii="宋体" w:hAnsi="宋体" w:eastAsia="宋体" w:cs="宋体"/>
          <w:color w:val="000"/>
          <w:sz w:val="28"/>
          <w:szCs w:val="28"/>
        </w:rPr>
        <w:t xml:space="preserve">第四，纪律意识不够严格。对党风廉洁建设、反不廉洁斗争和消除李佳和万庆良流毒影响的重要性、困难性和长期认识不足，认为只要自己或主管的工作和下属不违反纪律和法规，对支部党员的定期教育就少了。</w:t>
      </w:r>
    </w:p>
    <w:p>
      <w:pPr>
        <w:ind w:left="0" w:right="0" w:firstLine="560"/>
        <w:spacing w:before="450" w:after="450" w:line="312" w:lineRule="auto"/>
      </w:pPr>
      <w:r>
        <w:rPr>
          <w:rFonts w:ascii="宋体" w:hAnsi="宋体" w:eastAsia="宋体" w:cs="宋体"/>
          <w:color w:val="000"/>
          <w:sz w:val="28"/>
          <w:szCs w:val="28"/>
        </w:rPr>
        <w:t xml:space="preserve">第四，整改措施。</w:t>
      </w:r>
    </w:p>
    <w:p>
      <w:pPr>
        <w:ind w:left="0" w:right="0" w:firstLine="560"/>
        <w:spacing w:before="450" w:after="450" w:line="312" w:lineRule="auto"/>
      </w:pPr>
      <w:r>
        <w:rPr>
          <w:rFonts w:ascii="宋体" w:hAnsi="宋体" w:eastAsia="宋体" w:cs="宋体"/>
          <w:color w:val="000"/>
          <w:sz w:val="28"/>
          <w:szCs w:val="28"/>
        </w:rPr>
        <w:t xml:space="preserve">(1)加强政治学习，提高党性。深入学习和理解习近平新时期中国特色社会主义思想、中国共产党第十九次全国代表大会报告精神、一系列重要讲话精神和省委关于彻底消除李佳和万庆良流毒影响的文件，加强党的建设，始终坚持用党最先进的理论武装头脑，指导实践。从学习和实践出发，通过学习，坚定理想信念，强化党性观念，以思想意识引导行动意识，做到心中有党不忘恩，心中有民不忘本，心中有责任不懈怠，心中有戒不妄为，切实做政治理解者。</w:t>
      </w:r>
    </w:p>
    <w:p>
      <w:pPr>
        <w:ind w:left="0" w:right="0" w:firstLine="560"/>
        <w:spacing w:before="450" w:after="450" w:line="312" w:lineRule="auto"/>
      </w:pPr>
      <w:r>
        <w:rPr>
          <w:rFonts w:ascii="宋体" w:hAnsi="宋体" w:eastAsia="宋体" w:cs="宋体"/>
          <w:color w:val="000"/>
          <w:sz w:val="28"/>
          <w:szCs w:val="28"/>
        </w:rPr>
        <w:t xml:space="preserve">(二)进一步增强服务意识和责任感。坚持调查研究，俯下身，沉下心来，主动脚踏实地，与员工面对面亲密交流，多了解情况和需求，把优质的领导服务和员工服务贯穿工作。与此同时，坚持问题导向，对存在的问题不掩盖，不回避，不推脱，针对各项整改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加强防微杜渐和自律意识;严格遵守中央八项规定，始终严格中国共产党廉洁自律准则》严格要求自己，自觉拒腐防变，增强谨慎独立意识和自律观念，勤俭节约，生活正派，追求积极健康的工作生活方式。同时，认真落实党风廉洁建设一岗双责，严格执行党内监督制度，加强内部廉洁教育，以实际行动维护党纪政纪的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想更加紧密地团结在以习近平同志为核心的党中央周围，坚定不移地维护党中央的权威和集中统一领导，加快全面彻底消除李佳和万庆良的流毒影响，促进全面从严治党向纵深发展，创造清正廉明的政治生态。</w:t>
      </w:r>
    </w:p>
    <w:p>
      <w:pPr>
        <w:ind w:left="0" w:right="0" w:firstLine="560"/>
        <w:spacing w:before="450" w:after="450" w:line="312" w:lineRule="auto"/>
      </w:pPr>
      <w:r>
        <w:rPr>
          <w:rFonts w:ascii="宋体" w:hAnsi="宋体" w:eastAsia="宋体" w:cs="宋体"/>
          <w:color w:val="000"/>
          <w:sz w:val="28"/>
          <w:szCs w:val="28"/>
        </w:rPr>
        <w:t xml:space="preserve">【篇七】肃清流毒自我剖析材料</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孟宏伟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孟宏伟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孟宏伟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二问：肃清流毒的政治警醒怎么样</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孟宏伟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计上的功利主义，坚决反对为少数人私下勾兑程序、量身设计规定，从体制上解决好“为了谁”的问题。</w:t>
      </w:r>
    </w:p>
    <w:p>
      <w:pPr>
        <w:ind w:left="0" w:right="0" w:firstLine="560"/>
        <w:spacing w:before="450" w:after="450" w:line="312" w:lineRule="auto"/>
      </w:pPr>
      <w:r>
        <w:rPr>
          <w:rFonts w:ascii="宋体" w:hAnsi="宋体" w:eastAsia="宋体" w:cs="宋体"/>
          <w:color w:val="000"/>
          <w:sz w:val="28"/>
          <w:szCs w:val="28"/>
        </w:rPr>
        <w:t xml:space="preserve">三问：坚守底线的行为自觉怎么样</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命线，守住正确的人生价值。”当前，新规禁令的界线非常明确，过去能干的事，现在不能干;普通百姓能干的事，党员干部不能干;过去干了是小事，现在再去干就要“出大事”。每个同志都应把纪律规矩挺在前面，把底线设得高一些、守得严一些。</w:t>
      </w:r>
    </w:p>
    <w:p>
      <w:pPr>
        <w:ind w:left="0" w:right="0" w:firstLine="560"/>
        <w:spacing w:before="450" w:after="450" w:line="312" w:lineRule="auto"/>
      </w:pPr>
      <w:r>
        <w:rPr>
          <w:rFonts w:ascii="宋体" w:hAnsi="宋体" w:eastAsia="宋体" w:cs="宋体"/>
          <w:color w:val="000"/>
          <w:sz w:val="28"/>
          <w:szCs w:val="28"/>
        </w:rPr>
        <w:t xml:space="preserve">多算大账，少算小账。登高望远才有满目春光，囿于眼前往往鼠目寸光。要始终保持头脑清醒、心思澄明，平时多算算政治账、长远账，少算些利益账、眼前账，多算算名誉账、亲情账，少算些权力账、物质账，掂一掂踩了红线、心惊胆战划不划算?看一看栽了跟头、自毁前程值不值当?想一想失了自由、累及妻儿后不后悔?把这些“大账”“小账”算清楚了，自然就能以金刚不坏之身顶住各种考验诱惑。</w:t>
      </w:r>
    </w:p>
    <w:p>
      <w:pPr>
        <w:ind w:left="0" w:right="0" w:firstLine="560"/>
        <w:spacing w:before="450" w:after="450" w:line="312" w:lineRule="auto"/>
      </w:pPr>
      <w:r>
        <w:rPr>
          <w:rFonts w:ascii="宋体" w:hAnsi="宋体" w:eastAsia="宋体" w:cs="宋体"/>
          <w:color w:val="000"/>
          <w:sz w:val="28"/>
          <w:szCs w:val="28"/>
        </w:rPr>
        <w:t xml:space="preserve">【篇八】肃清流毒自我剖析材料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习主席在视察国防大学时强调指出，要坚持正确政治方向，坚持把培养联合作战指挥人才突出出来，坚持抓好理论研究和决策咨询，坚持在推进和落实改革上下功夫，坚持扭住党委班子和干部队伍建设，不断提高办学育人水平，为实现中国梦强军梦提供有力的人才和智力支持。我们要认真学习领会，坚决贯彻执行，奋力推进国防大学建设改革发展，努力建设具有世界先进水平和中国特色的最高军事学府。</w:t>
      </w:r>
    </w:p>
    <w:p>
      <w:pPr>
        <w:ind w:left="0" w:right="0" w:firstLine="560"/>
        <w:spacing w:before="450" w:after="450" w:line="312" w:lineRule="auto"/>
      </w:pPr>
      <w:r>
        <w:rPr>
          <w:rFonts w:ascii="宋体" w:hAnsi="宋体" w:eastAsia="宋体" w:cs="宋体"/>
          <w:color w:val="000"/>
          <w:sz w:val="28"/>
          <w:szCs w:val="28"/>
        </w:rPr>
        <w:t xml:space="preserve">坚决贯彻政治建军要求建校治校，确保坚定正确的政治方向</w:t>
      </w:r>
    </w:p>
    <w:p>
      <w:pPr>
        <w:ind w:left="0" w:right="0" w:firstLine="560"/>
        <w:spacing w:before="450" w:after="450" w:line="312" w:lineRule="auto"/>
      </w:pPr>
      <w:r>
        <w:rPr>
          <w:rFonts w:ascii="宋体" w:hAnsi="宋体" w:eastAsia="宋体" w:cs="宋体"/>
          <w:color w:val="000"/>
          <w:sz w:val="28"/>
          <w:szCs w:val="28"/>
        </w:rPr>
        <w:t xml:space="preserve">习主席强调，要坚持从思想上政治上建校治校，做到一切教学活动、一切科研活动、一切办学活动都贯彻政治建军要求。国防大学是学习、研究、宣传党的理论的重要阵地，是培养建军治军领导骨干的基地，政治上必须坚持高标准、严要求。</w:t>
      </w:r>
    </w:p>
    <w:p>
      <w:pPr>
        <w:ind w:left="0" w:right="0" w:firstLine="560"/>
        <w:spacing w:before="450" w:after="450" w:line="312" w:lineRule="auto"/>
      </w:pPr>
      <w:r>
        <w:rPr>
          <w:rFonts w:ascii="宋体" w:hAnsi="宋体" w:eastAsia="宋体" w:cs="宋体"/>
          <w:color w:val="000"/>
          <w:sz w:val="28"/>
          <w:szCs w:val="28"/>
        </w:rPr>
        <w:t xml:space="preserve">自觉强化经常主动坚决的看齐意识。齐则有序，齐则有力，齐则有效。强化看齐意识是政治建军的必然要求。要始终以党的旗帜为旗帜、以党的方向为方向、以党的意志为意志，毫不动摇坚持党对军队的绝对领导，毫不动摇从思想上政治上行动上同党中央保持高度一致，毫不动摇维护党中央权威，毫不动摇听从党中央、中央军委和习主席指挥。牢记“坚定正确的政治方向”是建校之基、育人之本，坚持把思想政治建设摆在突出位置，大力发扬学校优良传统，确保听党话跟党走成为坚定精神信仰、强固信念支柱，确保全校上下任何时候任何情况下，都做到绝对忠诚、绝对纯洁、绝对可靠。</w:t>
      </w:r>
    </w:p>
    <w:p>
      <w:pPr>
        <w:ind w:left="0" w:right="0" w:firstLine="560"/>
        <w:spacing w:before="450" w:after="450" w:line="312" w:lineRule="auto"/>
      </w:pPr>
      <w:r>
        <w:rPr>
          <w:rFonts w:ascii="宋体" w:hAnsi="宋体" w:eastAsia="宋体" w:cs="宋体"/>
          <w:color w:val="000"/>
          <w:sz w:val="28"/>
          <w:szCs w:val="28"/>
        </w:rPr>
        <w:t xml:space="preserve">深入抓好党的理论教育和党性教育。一个党员的党性，不会随着党龄增长和职位提升而自然提高，必须不断加强修养和锤炼。国防大学作为全国最高军事学府，必须在人才培养中把提高思想政治水平、增强党性修养放在首位。要切实深入抓好习主席系列重要讲话精神学习教育，持续深化中国特色社会主义理论体系武装，不断促进党的理论进课堂、进教材、进头脑。继续坚持研究式、访谈式、实践式等教学方法，引导学员相互交流启迪，加强自我改造，切实在思想提纯、灵魂回炉中坚定理想信念、端正价值追求。</w:t>
      </w:r>
    </w:p>
    <w:p>
      <w:pPr>
        <w:ind w:left="0" w:right="0" w:firstLine="560"/>
        <w:spacing w:before="450" w:after="450" w:line="312" w:lineRule="auto"/>
      </w:pPr>
      <w:r>
        <w:rPr>
          <w:rFonts w:ascii="宋体" w:hAnsi="宋体" w:eastAsia="宋体" w:cs="宋体"/>
          <w:color w:val="000"/>
          <w:sz w:val="28"/>
          <w:szCs w:val="28"/>
        </w:rPr>
        <w:t xml:space="preserve">始终把纪律和规矩挺在前面。守纪律讲规矩是对党员干部党性的重要考验，更是对办学治校成效的重要检验。作为军队院校，必须始终牢记既姓军又姓党的根本要求，强化政治敏锐性和政治鉴别力，严格落实各项纪律和规矩。积极打好意识形态领域斗争主动仗，坚决抵制各种错误政治观点，倡导既独立思考、敢于打破常规，又把好尺度、守住底线，做到政治立场坚定性和科学探索创新性有机统一，确保不出杂音、不出政治性问题。</w:t>
      </w:r>
    </w:p>
    <w:p>
      <w:pPr>
        <w:ind w:left="0" w:right="0" w:firstLine="560"/>
        <w:spacing w:before="450" w:after="450" w:line="312" w:lineRule="auto"/>
      </w:pPr>
      <w:r>
        <w:rPr>
          <w:rFonts w:ascii="宋体" w:hAnsi="宋体" w:eastAsia="宋体" w:cs="宋体"/>
          <w:color w:val="000"/>
          <w:sz w:val="28"/>
          <w:szCs w:val="28"/>
        </w:rPr>
        <w:t xml:space="preserve">始终面向战场面向部队面向未来培育人才，忠实履行联合作战指挥人才培养这个核心职能</w:t>
      </w:r>
    </w:p>
    <w:p>
      <w:pPr>
        <w:ind w:left="0" w:right="0" w:firstLine="560"/>
        <w:spacing w:before="450" w:after="450" w:line="312" w:lineRule="auto"/>
      </w:pPr>
      <w:r>
        <w:rPr>
          <w:rFonts w:ascii="宋体" w:hAnsi="宋体" w:eastAsia="宋体" w:cs="宋体"/>
          <w:color w:val="000"/>
          <w:sz w:val="28"/>
          <w:szCs w:val="28"/>
        </w:rPr>
        <w:t xml:space="preserve">习主席强调，要坚持面向战场、面向部队、面向未来，深入研究把握联合作战指挥人才培养规律，提高人才培养质量。国防大学作为全军唯一的综合性联合指挥大学，加紧培养联合作战指挥人才责任重大、使命光荣。</w:t>
      </w:r>
    </w:p>
    <w:p>
      <w:pPr>
        <w:ind w:left="0" w:right="0" w:firstLine="560"/>
        <w:spacing w:before="450" w:after="450" w:line="312" w:lineRule="auto"/>
      </w:pPr>
      <w:r>
        <w:rPr>
          <w:rFonts w:ascii="宋体" w:hAnsi="宋体" w:eastAsia="宋体" w:cs="宋体"/>
          <w:color w:val="000"/>
          <w:sz w:val="28"/>
          <w:szCs w:val="28"/>
        </w:rPr>
        <w:t xml:space="preserve">深入研究把握联合作战指挥人才培养规律。欲流之远，必浚其源。要适应时代发展要求，紧密结合新时期军事教育特点，加强联合作战指挥人才培养需求研究论证，及时配套完善课程体系，科学制定培养方案。针对新的领导指挥体制构建运行，探索深化“联合作战指挥”和“领导管理与指挥”分专业培训方法路子，切实加大精准化、实践性培养力度。大胆借鉴和创造性运用外军好的做法，主动学习地方高中级干部培训和人才培养有益经验，积极吸收部队军事改革鲜活成果，着力推进军事人才培养取得新跃升新进步。</w:t>
      </w:r>
    </w:p>
    <w:p>
      <w:pPr>
        <w:ind w:left="0" w:right="0" w:firstLine="560"/>
        <w:spacing w:before="450" w:after="450" w:line="312" w:lineRule="auto"/>
      </w:pPr>
      <w:r>
        <w:rPr>
          <w:rFonts w:ascii="宋体" w:hAnsi="宋体" w:eastAsia="宋体" w:cs="宋体"/>
          <w:color w:val="000"/>
          <w:sz w:val="28"/>
          <w:szCs w:val="28"/>
        </w:rPr>
        <w:t xml:space="preserve">倾力搞好懂打仗善教研的师资队伍建设。校因师而名，师因才而立。办学校必须要有一支精通业务的高水平教师队伍。要继续抓好“名师工程”，坚持重才、爱才、容才，不拘一格集聚人才、培养人才、使用人才，系统打造层次衔接、梯次递进的人才发展布局。扎实搞好能力素质培养提升，广泛开展教学大比武活动，深化拓展“五个走出去”实践锻炼，严密组织“教学科研创新集训”，不断提高广大教员新质教学科研能力。积极拓宽人才智力引进渠道，有序引进各类拔尖人才，建好建强教研干部、流动型教官、外聘型专家“三位一体”的新型教研队伍。</w:t>
      </w:r>
    </w:p>
    <w:p>
      <w:pPr>
        <w:ind w:left="0" w:right="0" w:firstLine="560"/>
        <w:spacing w:before="450" w:after="450" w:line="312" w:lineRule="auto"/>
      </w:pPr>
      <w:r>
        <w:rPr>
          <w:rFonts w:ascii="宋体" w:hAnsi="宋体" w:eastAsia="宋体" w:cs="宋体"/>
          <w:color w:val="000"/>
          <w:sz w:val="28"/>
          <w:szCs w:val="28"/>
        </w:rPr>
        <w:t xml:space="preserve">运用各方力量构建人才培养体系。培养联合作战指挥人才是一项复杂系统工程，必须集聚院校、部队及地方综合力量，才能取得扎实成效。要坚持邀请军委首长机关、部队优秀指挥领导干部和各领域专家权威来校授课。与战区和军种部队一起，探索建立“国防大学+”的联教联训新模式，实现部队指挥打仗实际本领、学校联合作战教学能力“双提升”。主动协调军委机关、地方政府部门等，做好地方高中级干部、地方高校大学生国防教育和培训工作，完成好对外培训任务，努力形成共育人才的新局面。</w:t>
      </w:r>
    </w:p>
    <w:p>
      <w:pPr>
        <w:ind w:left="0" w:right="0" w:firstLine="560"/>
        <w:spacing w:before="450" w:after="450" w:line="312" w:lineRule="auto"/>
      </w:pPr>
      <w:r>
        <w:rPr>
          <w:rFonts w:ascii="宋体" w:hAnsi="宋体" w:eastAsia="宋体" w:cs="宋体"/>
          <w:color w:val="000"/>
          <w:sz w:val="28"/>
          <w:szCs w:val="28"/>
        </w:rPr>
        <w:t xml:space="preserve">大力推进国家高端战略智库建设，更好发挥理论研究和决策咨询作用</w:t>
      </w:r>
    </w:p>
    <w:p>
      <w:pPr>
        <w:ind w:left="0" w:right="0" w:firstLine="560"/>
        <w:spacing w:before="450" w:after="450" w:line="312" w:lineRule="auto"/>
      </w:pPr>
      <w:r>
        <w:rPr>
          <w:rFonts w:ascii="宋体" w:hAnsi="宋体" w:eastAsia="宋体" w:cs="宋体"/>
          <w:color w:val="000"/>
          <w:sz w:val="28"/>
          <w:szCs w:val="28"/>
        </w:rPr>
        <w:t xml:space="preserve">习主席强调，科学的军事理论就是战斗力。我们要充分发挥学校名师名家和理论研究优势，大力加强军事理论探索创新，积极为建设具有时代性、引领性、独特性的军事理论体系贡献力量。</w:t>
      </w:r>
    </w:p>
    <w:p>
      <w:pPr>
        <w:ind w:left="0" w:right="0" w:firstLine="560"/>
        <w:spacing w:before="450" w:after="450" w:line="312" w:lineRule="auto"/>
      </w:pPr>
      <w:r>
        <w:rPr>
          <w:rFonts w:ascii="宋体" w:hAnsi="宋体" w:eastAsia="宋体" w:cs="宋体"/>
          <w:color w:val="000"/>
          <w:sz w:val="28"/>
          <w:szCs w:val="28"/>
        </w:rPr>
        <w:t xml:space="preserve">注重在战争和作战理论创新上求突破。创新是引领发展的第一动力。站在新的历史起点上，建设新型强大人民军队，必须有科学理论作指导。要营造尊重、关心、支持创新的良好氛围，引导教员淡泊名利、潜心治学、苦练内功，把主要心思和精力放在钻研打仗上，让各类人才各得其所、大展其长。坚持教学和科研相结合，以教学压力激发创新动力，用创新成果丰富教学内容，做到相互促进、相得益彰。既坚决摒弃传统观念和惯性思维，又杜绝盲目跟风、简单模仿外军，使学校成为全军先进军事理念的发源地、军事理论创新的“领头羊”。</w:t>
      </w:r>
    </w:p>
    <w:p>
      <w:pPr>
        <w:ind w:left="0" w:right="0" w:firstLine="560"/>
        <w:spacing w:before="450" w:after="450" w:line="312" w:lineRule="auto"/>
      </w:pPr>
      <w:r>
        <w:rPr>
          <w:rFonts w:ascii="宋体" w:hAnsi="宋体" w:eastAsia="宋体" w:cs="宋体"/>
          <w:color w:val="000"/>
          <w:sz w:val="28"/>
          <w:szCs w:val="28"/>
        </w:rPr>
        <w:t xml:space="preserve">注重在构建先进作战理论体系上求深入。作战理论是军事理论的核心和关键。要坚持为人才培养和战斗力建设服务，着眼未来打什么仗、怎么打仗等问题，设置专门课题，进行专题研究。积极跟踪现代战争演变趋势，深入研究信息化战争制胜机理，研究高新技术发展运用及其对战争的影响，研究军事斗争准备重大现实问题，持续推进军事理论创新发展。注重从战争中学习打仗、从实例中发现规律，将世界近几场局部战争和大型演习作为重大课题，进行针对性、前瞻性和储备性研究，努力为打赢未来战争提供强大的理论支撑。</w:t>
      </w:r>
    </w:p>
    <w:p>
      <w:pPr>
        <w:ind w:left="0" w:right="0" w:firstLine="560"/>
        <w:spacing w:before="450" w:after="450" w:line="312" w:lineRule="auto"/>
      </w:pPr>
      <w:r>
        <w:rPr>
          <w:rFonts w:ascii="宋体" w:hAnsi="宋体" w:eastAsia="宋体" w:cs="宋体"/>
          <w:color w:val="000"/>
          <w:sz w:val="28"/>
          <w:szCs w:val="28"/>
        </w:rPr>
        <w:t xml:space="preserve">注重在发挥国家高端智库作用上见实效。战略决定国运。学校去年被列入国家首批高端智库建设试点。要抓住机遇，科学制定建设方案，组建高素质专业化研究团队，遴选重点项目课题，创新研究模式，加快展开工作。坚持开门办智库、开放搞科研，加大走出去、请进来的力度，用好校外研究力量和资源，做到跨域融合、强强联合、优势互补。积极探索决策咨询规律，健全完善智库管理方式，配套出台人才使用、竞争激励等制度机制，鼓励引导专家教授推出具有重要价值的成果，当好国家安全的坚定守望者。</w:t>
      </w:r>
    </w:p>
    <w:p>
      <w:pPr>
        <w:ind w:left="0" w:right="0" w:firstLine="560"/>
        <w:spacing w:before="450" w:after="450" w:line="312" w:lineRule="auto"/>
      </w:pPr>
      <w:r>
        <w:rPr>
          <w:rFonts w:ascii="宋体" w:hAnsi="宋体" w:eastAsia="宋体" w:cs="宋体"/>
          <w:color w:val="000"/>
          <w:sz w:val="28"/>
          <w:szCs w:val="28"/>
        </w:rPr>
        <w:t xml:space="preserve">集智聚力推进和落实改革，以实际行动交出合格答卷</w:t>
      </w:r>
    </w:p>
    <w:p>
      <w:pPr>
        <w:ind w:left="0" w:right="0" w:firstLine="560"/>
        <w:spacing w:before="450" w:after="450" w:line="312" w:lineRule="auto"/>
      </w:pPr>
      <w:r>
        <w:rPr>
          <w:rFonts w:ascii="宋体" w:hAnsi="宋体" w:eastAsia="宋体" w:cs="宋体"/>
          <w:color w:val="000"/>
          <w:sz w:val="28"/>
          <w:szCs w:val="28"/>
        </w:rPr>
        <w:t xml:space="preserve">习主席强调，要解放思想、实事求是、与时俱进，积极推进院校改革创新。我们要积极巩固拓展改革强校成果，紧跟党中央和中央军委改革部署，在扎实抓好学校改革工作落实的同时，努力为深化国防和军队改革作贡献。</w:t>
      </w:r>
    </w:p>
    <w:p>
      <w:pPr>
        <w:ind w:left="0" w:right="0" w:firstLine="560"/>
        <w:spacing w:before="450" w:after="450" w:line="312" w:lineRule="auto"/>
      </w:pPr>
      <w:r>
        <w:rPr>
          <w:rFonts w:ascii="宋体" w:hAnsi="宋体" w:eastAsia="宋体" w:cs="宋体"/>
          <w:color w:val="000"/>
          <w:sz w:val="28"/>
          <w:szCs w:val="28"/>
        </w:rPr>
        <w:t xml:space="preserve">下气力完成好担负的各项改革任务。当前，军队领导指挥体制改革任务基本完成，但后续改革任务，还有大量艰苦细致的工作要做。要围绕构建与领导指挥体制相适应的工作运行机制、政策制度等，深入开展重大问题研究论证，大力宣讲党中央、中央军委和习主席改革部署，筹划和组织好专题培训，为推进和落实改革发挥积极作用。紧贴院校改革实践，针对近年来我军院校教育和人才培养工作暴露出的突出矛盾和问题，组织力量进行研究攻关，为军队院校改革实施，推进院校建设实现大的加强，提供理论支持。</w:t>
      </w:r>
    </w:p>
    <w:p>
      <w:pPr>
        <w:ind w:left="0" w:right="0" w:firstLine="560"/>
        <w:spacing w:before="450" w:after="450" w:line="312" w:lineRule="auto"/>
      </w:pPr>
      <w:r>
        <w:rPr>
          <w:rFonts w:ascii="宋体" w:hAnsi="宋体" w:eastAsia="宋体" w:cs="宋体"/>
          <w:color w:val="000"/>
          <w:sz w:val="28"/>
          <w:szCs w:val="28"/>
        </w:rPr>
        <w:t xml:space="preserve">有针对性做好改革中教育引导工作。改革没有旁观席，人人都是参与者。要坚决用习主席改革强军战略思想统一意志行动，按照军委统一部署，扎实抓好主题教育活动，引导大家深刻领会党中央、中央军委和习主席决心意图，准确把握各项决策部署，更加坚定自觉地拥护、支持、参与改革。注重严格政治纪律和政治规矩，强化广大师生政治意识、大局意识、核心意识、看齐意识，做到雷厉风行、不折不扣抓好改革落实。坚持把经常性思想工作贯穿改革全过程，引导大家正确对待改革大局与局部利益的关系，正确对待改革调整与个人发展的关系，交出合格答卷。</w:t>
      </w:r>
    </w:p>
    <w:p>
      <w:pPr>
        <w:ind w:left="0" w:right="0" w:firstLine="560"/>
        <w:spacing w:before="450" w:after="450" w:line="312" w:lineRule="auto"/>
      </w:pPr>
      <w:r>
        <w:rPr>
          <w:rFonts w:ascii="宋体" w:hAnsi="宋体" w:eastAsia="宋体" w:cs="宋体"/>
          <w:color w:val="000"/>
          <w:sz w:val="28"/>
          <w:szCs w:val="28"/>
        </w:rPr>
        <w:t xml:space="preserve">着力推进教学科研方面的改革创新。军队院校“为战而教”“为战而研”是永恒主题。只有思想不断革命、观念不断更新，才能跟得上军事发展的步伐。要着眼未来仗怎么打、部队应该怎么训，更新教学理念，优化教学内容，改进教学模式，完善教学保障，使教学更加贴近部队、贴近实战。深度开发运用全域多维联合作战实验室，加快推进兵棋系统改造升级，大力实行前沿理论进入重要班次，不断提升教学实战化水平。组织好嵌入式教研活动，在军事斗争准备实践中检验理论成果，认真反思差距不足，概括总结经验教训，促进教学质量改进提高。</w:t>
      </w:r>
    </w:p>
    <w:p>
      <w:pPr>
        <w:ind w:left="0" w:right="0" w:firstLine="560"/>
        <w:spacing w:before="450" w:after="450" w:line="312" w:lineRule="auto"/>
      </w:pPr>
      <w:r>
        <w:rPr>
          <w:rFonts w:ascii="宋体" w:hAnsi="宋体" w:eastAsia="宋体" w:cs="宋体"/>
          <w:color w:val="000"/>
          <w:sz w:val="28"/>
          <w:szCs w:val="28"/>
        </w:rPr>
        <w:t xml:space="preserve">紧紧扭住党委班子和干部队伍建设，为深入推进改革强校提供根本支撑</w:t>
      </w:r>
    </w:p>
    <w:p>
      <w:pPr>
        <w:ind w:left="0" w:right="0" w:firstLine="560"/>
        <w:spacing w:before="450" w:after="450" w:line="312" w:lineRule="auto"/>
      </w:pPr>
      <w:r>
        <w:rPr>
          <w:rFonts w:ascii="宋体" w:hAnsi="宋体" w:eastAsia="宋体" w:cs="宋体"/>
          <w:color w:val="000"/>
          <w:sz w:val="28"/>
          <w:szCs w:val="28"/>
        </w:rPr>
        <w:t xml:space="preserve">习主席强调，要坚持教人先正己，坚持严字当头。当前，党领导我们正在进行具有许多新的历史特点的伟大斗争，强军兴军、强校兴校的使命责任重大，必须建设一个坚强有力的党委班子，打造一支素质过硬的干部队伍。</w:t>
      </w:r>
    </w:p>
    <w:p>
      <w:pPr>
        <w:ind w:left="0" w:right="0" w:firstLine="560"/>
        <w:spacing w:before="450" w:after="450" w:line="312" w:lineRule="auto"/>
      </w:pPr>
      <w:r>
        <w:rPr>
          <w:rFonts w:ascii="宋体" w:hAnsi="宋体" w:eastAsia="宋体" w:cs="宋体"/>
          <w:color w:val="000"/>
          <w:sz w:val="28"/>
          <w:szCs w:val="28"/>
        </w:rPr>
        <w:t xml:space="preserve">按照从严要求，把党委班子搞得坚强有力。全面从严治党永远在路上。要紧密结合学校党组织建设特点和规律，扎实开展“两学一做”学习教育，深入抓好党章党规和习主席系列重要讲话精神学习，严密组织承诺践诺、评议党员等配合活动，引导广大党员深刻剖析解决存在的问题，自觉按照党员标准规范言行，充分发挥先锋模范作用。认真抓好党委(支部)书记培训，发扬党内民主，加强党内监督，用好批评和自我批评有力武器，落实廉洁自律各项规定，不断提高发现和解决自身问题的能力。充分发挥党委主体责任，加大从严治教、从严治学、从严治研、从严治考力度，严格落实各项规章制度，坚决防止好人主义和庸俗化倾向，立起党委班子的强大威信威望。</w:t>
      </w:r>
    </w:p>
    <w:p>
      <w:pPr>
        <w:ind w:left="0" w:right="0" w:firstLine="560"/>
        <w:spacing w:before="450" w:after="450" w:line="312" w:lineRule="auto"/>
      </w:pPr>
      <w:r>
        <w:rPr>
          <w:rFonts w:ascii="宋体" w:hAnsi="宋体" w:eastAsia="宋体" w:cs="宋体"/>
          <w:color w:val="000"/>
          <w:sz w:val="28"/>
          <w:szCs w:val="28"/>
        </w:rPr>
        <w:t xml:space="preserve">持续深入肃清流毒影响，在大是大非面前保持坚定政治立场。学校上下坚决拥护支持党中央查处郭伯雄、徐才厚案件。要认真抓好中央指示精神学习贯彻，组织开展专题教育，纳入案例教学引导大家剖析反思，为全军肃清流毒影响贡献力量。召开专题民主生活会，不仅从党委角度汲取教训警示，还要把个人摆进去深刻剖析反思，切实做到引以为戒、防微杜渐，坚决从思想上、政治上、行动上、标准上向党中央、中央军委和习主席看齐。坚持持之以恒推进党风廉政建设和反腐败斗争，对照军委巡视、干部工作大检查、财务工作大清查反映的问题，以无禁区、全覆盖、零容忍的决心和态度，严肃查处整改，营造风清气正的良好政治生态。</w:t>
      </w:r>
    </w:p>
    <w:p>
      <w:pPr>
        <w:ind w:left="0" w:right="0" w:firstLine="560"/>
        <w:spacing w:before="450" w:after="450" w:line="312" w:lineRule="auto"/>
      </w:pPr>
      <w:r>
        <w:rPr>
          <w:rFonts w:ascii="宋体" w:hAnsi="宋体" w:eastAsia="宋体" w:cs="宋体"/>
          <w:color w:val="000"/>
          <w:sz w:val="28"/>
          <w:szCs w:val="28"/>
        </w:rPr>
        <w:t xml:space="preserve">严格教育管理，高标准抓好干部队伍建设。教人先正己。作为教育干部、培养干部、管理干部的队伍，自身能力素质必须非常过硬。要严格落实“两个坚持”“三个注重”“四个反对”指示要求，发扬学校公道、正派、廉洁选人用人好传统好作风，按照军队好干部标准培养和选拔干部，树立正确用人导向。坚持以更高要求从严治校，严格落实各项规章制度，加强对干部的教育管理监督，发挥好“作风熔炉”作用。注重热情关心、真情关怀广大师生员工，激励大家始终保持锐意创新的勇气、敢为人先的锐气、蓬勃向上的朝气，努力创造更多更优秀的成果业绩。</w:t>
      </w:r>
    </w:p>
    <w:p>
      <w:pPr>
        <w:ind w:left="0" w:right="0" w:firstLine="560"/>
        <w:spacing w:before="450" w:after="450" w:line="312" w:lineRule="auto"/>
      </w:pPr>
      <w:r>
        <w:rPr>
          <w:rFonts w:ascii="黑体" w:hAnsi="黑体" w:eastAsia="黑体" w:cs="黑体"/>
          <w:color w:val="000000"/>
          <w:sz w:val="34"/>
          <w:szCs w:val="34"/>
          <w:b w:val="1"/>
          <w:bCs w:val="1"/>
        </w:rPr>
        <w:t xml:space="preserve">民警肃清流毒剖析材料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___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w:t>
      </w:r>
    </w:p>
    <w:p>
      <w:pPr>
        <w:ind w:left="0" w:right="0" w:firstLine="560"/>
        <w:spacing w:before="450" w:after="450" w:line="312" w:lineRule="auto"/>
      </w:pPr>
      <w:r>
        <w:rPr>
          <w:rFonts w:ascii="宋体" w:hAnsi="宋体" w:eastAsia="宋体" w:cs="宋体"/>
          <w:color w:val="000"/>
          <w:sz w:val="28"/>
          <w:szCs w:val="28"/>
        </w:rPr>
        <w:t xml:space="preserve">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四、整改措施和今后努力方向</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黑体" w:hAnsi="黑体" w:eastAsia="黑体" w:cs="黑体"/>
          <w:color w:val="000000"/>
          <w:sz w:val="34"/>
          <w:szCs w:val="34"/>
          <w:b w:val="1"/>
          <w:bCs w:val="1"/>
        </w:rPr>
        <w:t xml:space="preserve">肃清流毒反思剖析材料</w:t>
      </w:r>
    </w:p>
    <w:p>
      <w:pPr>
        <w:ind w:left="0" w:right="0" w:firstLine="560"/>
        <w:spacing w:before="450" w:after="450" w:line="312" w:lineRule="auto"/>
      </w:pPr>
      <w:r>
        <w:rPr>
          <w:rFonts w:ascii="宋体" w:hAnsi="宋体" w:eastAsia="宋体" w:cs="宋体"/>
          <w:color w:val="000"/>
          <w:sz w:val="28"/>
          <w:szCs w:val="28"/>
        </w:rPr>
        <w:t xml:space="preserve">材料：汉语词汇材料：游戏《地下城与勇士》奖励材料：2008年少年儿童出版社出版的图书以下是小编为大家收集的肃清流毒反思剖析材料【8篇】，仅供参考，欢迎大家阅读。</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按照《关于召开肃清王三运流毒和影响专题民主生活会的通知》文件要求，班子紧紧围绕本次专题民主生活会“坚决全面彻底肃清王三运流毒和影响，恢复政治生态山清水秀”的主题要求，认真制定工作方案，积极组织政治学习，通过征求意见、谈话谈心，开展批评和自我批评，切实梳理查找中心班子在思想、组织、作风、纪律等方面存在的突出问题，现将具体情况汇报如下：</w:t>
      </w:r>
    </w:p>
    <w:p>
      <w:pPr>
        <w:ind w:left="0" w:right="0" w:firstLine="560"/>
        <w:spacing w:before="450" w:after="450" w:line="312" w:lineRule="auto"/>
      </w:pPr>
      <w:r>
        <w:rPr>
          <w:rFonts w:ascii="宋体" w:hAnsi="宋体" w:eastAsia="宋体" w:cs="宋体"/>
          <w:color w:val="000"/>
          <w:sz w:val="28"/>
          <w:szCs w:val="28"/>
        </w:rPr>
        <w:t xml:space="preserve">班子坚持以党的十九大精神为指导，以“四个意识”为标杆，以党章党规党纪为标尺，对照王三运“不讲政治不守规矩、党性观念缺失、违反中央八项规定精神、违反原则选人用人、违反廉洁纪律、脱离实际脱离群众、坐而论道落实不力”等方面的深刻教育，以实事求是的态度和“严、实、细”的要求全面查摆本单位的流毒和影响，主要查找了以下五个方面存在的主要问题：</w:t>
      </w:r>
    </w:p>
    <w:p>
      <w:pPr>
        <w:ind w:left="0" w:right="0" w:firstLine="560"/>
        <w:spacing w:before="450" w:after="450" w:line="312" w:lineRule="auto"/>
      </w:pPr>
      <w:r>
        <w:rPr>
          <w:rFonts w:ascii="宋体" w:hAnsi="宋体" w:eastAsia="宋体" w:cs="宋体"/>
          <w:color w:val="000"/>
          <w:sz w:val="28"/>
          <w:szCs w:val="28"/>
        </w:rPr>
        <w:t xml:space="preserve">五是在落实上级决策部署方面：班子能够认真贯彻落实公司的各项决策部署，认真贯彻落实公司党代会、职代会、工作会以及党风廉政建设专题会议精神，及时召开会议进行动员部署，制定具体工作措施，加强监督检查，确保落实到位；在实际工作中，能够严格按照公司的各项管理制度和具体要求，及时修订和完善相关制度，今年以来，中心已修订完善规章制度20多项，有力促进了管理制度化规范化。但是仍然存在个别制度修订不及时、制度建设未达到全覆盖的问题。</w:t>
      </w:r>
    </w:p>
    <w:p>
      <w:pPr>
        <w:ind w:left="0" w:right="0" w:firstLine="560"/>
        <w:spacing w:before="450" w:after="450" w:line="312" w:lineRule="auto"/>
      </w:pPr>
      <w:r>
        <w:rPr>
          <w:rFonts w:ascii="宋体" w:hAnsi="宋体" w:eastAsia="宋体" w:cs="宋体"/>
          <w:color w:val="000"/>
          <w:sz w:val="28"/>
          <w:szCs w:val="28"/>
        </w:rPr>
        <w:t xml:space="preserve">只供学习与交流资料收集于网络，如有侵权请联系网站删除只供学习与交流</w:t>
      </w:r>
    </w:p>
    <w:p>
      <w:pPr>
        <w:ind w:left="0" w:right="0" w:firstLine="560"/>
        <w:spacing w:before="450" w:after="450" w:line="312" w:lineRule="auto"/>
      </w:pPr>
      <w:r>
        <w:rPr>
          <w:rFonts w:ascii="宋体" w:hAnsi="宋体" w:eastAsia="宋体" w:cs="宋体"/>
          <w:color w:val="000"/>
          <w:sz w:val="28"/>
          <w:szCs w:val="28"/>
        </w:rPr>
        <w:t xml:space="preserve">一是在思想认识上有所松劲。有的同志对当前的形势任务认识模糊，尤其是对王三运的流毒和影响认识不足，认为与自己无头，没有将肃清王三运流毒和影响与贯彻落实十九大精神联系起来、与党性修养联系起来、与推进党风廉政建设和党员干部作风建设联系起来、与当前面临的企业发展形势和具体工作联系起来，在如何深刻反思王三运严重违纪案的教训，举一反三、引以为戒，全面抓好整改落实上缺乏一定的主动性、自觉性。</w:t>
      </w:r>
    </w:p>
    <w:p>
      <w:pPr>
        <w:ind w:left="0" w:right="0" w:firstLine="560"/>
        <w:spacing w:before="450" w:after="450" w:line="312" w:lineRule="auto"/>
      </w:pPr>
      <w:r>
        <w:rPr>
          <w:rFonts w:ascii="宋体" w:hAnsi="宋体" w:eastAsia="宋体" w:cs="宋体"/>
          <w:color w:val="000"/>
          <w:sz w:val="28"/>
          <w:szCs w:val="28"/>
        </w:rPr>
        <w:t xml:space="preserve">二是在理论学习上有所松懈。有的同志在贯彻落实党的十九大精神、学习党章党规和习近平总书记系列重要讲话精神中，存在按部就班的现象，缺乏汲取王三运不讲政治不守规矩、党性观念缺失、违反中央八项规定精神、违反原则选人用人、违反廉洁纪律、脱离实际脱离群众、坐而论道落实不力等问题的理论反思，在如何运用理论知识分析和解决思想、作风问题上存在短板。</w:t>
      </w:r>
    </w:p>
    <w:p>
      <w:pPr>
        <w:ind w:left="0" w:right="0" w:firstLine="560"/>
        <w:spacing w:before="450" w:after="450" w:line="312" w:lineRule="auto"/>
      </w:pPr>
      <w:r>
        <w:rPr>
          <w:rFonts w:ascii="宋体" w:hAnsi="宋体" w:eastAsia="宋体" w:cs="宋体"/>
          <w:color w:val="000"/>
          <w:sz w:val="28"/>
          <w:szCs w:val="28"/>
        </w:rPr>
        <w:t xml:space="preserve">三是在管理标准上有所降低。有的同志安排部署到位、督查落实不足，认为只要安排了就是尽到了管理责任，对具体工作缺乏检验和督查措施；有的同志现场管理经验不足，对具体问题分析不透澈，解决问题的措施不科学；有的同志担当意识不强，对全局考虑不周，对具体业务不愿考虑，造成管理标准不严、工作标准不清。</w:t>
      </w:r>
    </w:p>
    <w:p>
      <w:pPr>
        <w:ind w:left="0" w:right="0" w:firstLine="560"/>
        <w:spacing w:before="450" w:after="450" w:line="312" w:lineRule="auto"/>
      </w:pPr>
      <w:r>
        <w:rPr>
          <w:rFonts w:ascii="宋体" w:hAnsi="宋体" w:eastAsia="宋体" w:cs="宋体"/>
          <w:color w:val="000"/>
          <w:sz w:val="28"/>
          <w:szCs w:val="28"/>
        </w:rPr>
        <w:t xml:space="preserve">序和工作措施；有的同志观念老化、思想僵化，不适应形势要求和发展规律，存在前怕狼后怕虎和明哲保身思想，开拓创新意识不强，导致具体工作效率不高、质量不优。</w:t>
      </w:r>
    </w:p>
    <w:p>
      <w:pPr>
        <w:ind w:left="0" w:right="0" w:firstLine="560"/>
        <w:spacing w:before="450" w:after="450" w:line="312" w:lineRule="auto"/>
      </w:pPr>
      <w:r>
        <w:rPr>
          <w:rFonts w:ascii="宋体" w:hAnsi="宋体" w:eastAsia="宋体" w:cs="宋体"/>
          <w:color w:val="000"/>
          <w:sz w:val="28"/>
          <w:szCs w:val="28"/>
        </w:rPr>
        <w:t xml:space="preserve">一是持续加强政治理论学习。要围绕全面从严治党的总体要求，坚持中心组学习制度，切实将集中学习与自主学习相结合，与民主生活会制度、“三会一课”制度有机统一，不断坚定党员干部理想信念和宗旨意识，解决本领恐慌和理论短板；要紧紧围绕深入推进“两学一做”学习教育常态化制度化，认真学习党的十九大新理论新思想，深刻领悟习近平总书记系列重要讲话精神，把握马克思主义基本原理和立场观点方法，切实提高理论水平，坚持理论和实践相结合，全面推进党支部各项工作进步。</w:t>
      </w:r>
    </w:p>
    <w:p>
      <w:pPr>
        <w:ind w:left="0" w:right="0" w:firstLine="560"/>
        <w:spacing w:before="450" w:after="450" w:line="312" w:lineRule="auto"/>
      </w:pPr>
      <w:r>
        <w:rPr>
          <w:rFonts w:ascii="宋体" w:hAnsi="宋体" w:eastAsia="宋体" w:cs="宋体"/>
          <w:color w:val="000"/>
          <w:sz w:val="28"/>
          <w:szCs w:val="28"/>
        </w:rPr>
        <w:t xml:space="preserve">二是坚守政治纪律和政治规矩。人不以规矩则废，党不以规矩则乱。班子和班子成员要以“坚决全面彻底肃清王三运流毒和影响，恢复政治生态山清水秀”的民主生活会主题要求，深刻吸取教训，坚决引以为戒，恪守党章党纪党规，不断强化底线思维和红线意识，自觉接受各方面监督，自觉遵守党的政治纪律和政治规矩，坚决摒弃“七个有之”，切实做到“五个必须”，牢固树立“四个意识”，努力做一名忠诚、干净、担当的党员领导干部。</w:t>
      </w:r>
    </w:p>
    <w:p>
      <w:pPr>
        <w:ind w:left="0" w:right="0" w:firstLine="560"/>
        <w:spacing w:before="450" w:after="450" w:line="312" w:lineRule="auto"/>
      </w:pPr>
      <w:r>
        <w:rPr>
          <w:rFonts w:ascii="宋体" w:hAnsi="宋体" w:eastAsia="宋体" w:cs="宋体"/>
          <w:color w:val="000"/>
          <w:sz w:val="28"/>
          <w:szCs w:val="28"/>
        </w:rPr>
        <w:t xml:space="preserve">和实际情况，推进作决策、抓督查、保落实一体化，确保落实工作不折不扣；要紧紧围绕班子建设，认真履行主体责任、“第一责任”和“一岗双责”责任，严格党的组织生活制度，遵守中央八项规定，模范践行“三严三实”，密切联系群众，切实做到为民、务实、清廉，全面提高班子的领导力、决策力和执行力。</w:t>
      </w:r>
    </w:p>
    <w:p>
      <w:pPr>
        <w:ind w:left="0" w:right="0" w:firstLine="560"/>
        <w:spacing w:before="450" w:after="450" w:line="312" w:lineRule="auto"/>
      </w:pPr>
      <w:r>
        <w:rPr>
          <w:rFonts w:ascii="宋体" w:hAnsi="宋体" w:eastAsia="宋体" w:cs="宋体"/>
          <w:color w:val="000"/>
          <w:sz w:val="28"/>
          <w:szCs w:val="28"/>
        </w:rPr>
        <w:t xml:space="preserve">四是着力加强党风廉政建设。切实加强对党员干部的日常监督管理，对出现的苗头性问题，早提醒、早教育、早纠正，对违纪违规违法行为，早查证、早惩处、早问责；不断加强监督执纪问责，严肃查处违规违纪问题，积极开展“四种形态”下纪律谈话，切实做到违规必问责，问责必严格；强化廉洁风险防控，认真落实请示报告制度，紧盯“关键节点”“关键岗位”，认真落实廉洁要求，抓早抓小抓预防，切实增强全体党员干部的廉洁意识。</w:t>
      </w:r>
    </w:p>
    <w:p>
      <w:pPr>
        <w:ind w:left="0" w:right="0" w:firstLine="560"/>
        <w:spacing w:before="450" w:after="450" w:line="312" w:lineRule="auto"/>
      </w:pPr>
      <w:r>
        <w:rPr>
          <w:rFonts w:ascii="宋体" w:hAnsi="宋体" w:eastAsia="宋体" w:cs="宋体"/>
          <w:color w:val="000"/>
          <w:sz w:val="28"/>
          <w:szCs w:val="28"/>
        </w:rPr>
        <w:t xml:space="preserve">五是全面加强作风建设。继续深入推进“两学一做”学习教育常态化制度化，严格落实中央八项规定和公司关于改进作风的有关规定，让党员干部知敬畏、存戒惧、守底线；要大力实施“五型机关”创建工作，不断加强全员纪律作风建设，着力规范全体党员干部的生活作风、学习作风和工作作风，创优工作作风，提倡道德风尚，提升文明水平。</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这次以围绕彻底肃清薄熙来、王珉恶劣影响召开的专题组织生活会对抓好中央巡视组反馈意见整改落实、增强全面从严治党、进一步净化政治生态具有非常重要的意义，对我们党员干部而言又是一次加强思想修养的政治洗礼。会前，我重温了习近平总书记关于巡视工作的重要讲话，查找了问题，分析产生问题的原因，提出了今后的努力方向和整改措施。</w:t>
      </w:r>
    </w:p>
    <w:p>
      <w:pPr>
        <w:ind w:left="0" w:right="0" w:firstLine="560"/>
        <w:spacing w:before="450" w:after="450" w:line="312" w:lineRule="auto"/>
      </w:pPr>
      <w:r>
        <w:rPr>
          <w:rFonts w:ascii="宋体" w:hAnsi="宋体" w:eastAsia="宋体" w:cs="宋体"/>
          <w:color w:val="000"/>
          <w:sz w:val="28"/>
          <w:szCs w:val="28"/>
        </w:rPr>
        <w:t xml:space="preserve">一直以来，我能够在政治上、思想上、行动上与党中央保持高度一致，认真执行党中央决策部署，自觉维护党中央权威。但通过对照党章、对照“四个意识、“四讲四有”标准，对照中央巡视组反馈意见，发现自己仍存在一些问题：</w:t>
      </w:r>
    </w:p>
    <w:p>
      <w:pPr>
        <w:ind w:left="0" w:right="0" w:firstLine="560"/>
        <w:spacing w:before="450" w:after="450" w:line="312" w:lineRule="auto"/>
      </w:pPr>
      <w:r>
        <w:rPr>
          <w:rFonts w:ascii="宋体" w:hAnsi="宋体" w:eastAsia="宋体" w:cs="宋体"/>
          <w:color w:val="000"/>
          <w:sz w:val="28"/>
          <w:szCs w:val="28"/>
        </w:rPr>
        <w:t xml:space="preserve">(一)对消除恶劣影响的政治警党性不高。对于薄熙来、王珉这样的党内高级干部最终沦为阶下囚，感到一个人如果丧失了理想信念和党性原则就会偏离光明的道路，走向歧途。虽然从思想上能认识到应该汲取教训，但不够深刻，停留在表面上，觉得自己是个基层的纪委干部，离他们大遥远，他们的事与自己没什么关系，是他们个人造成的。没有从根本上看到这种恶劣影响对攻治生态的蔓性和腐蚀性，对恶劣影响带来的严重后果认识不够深，对消除恶劣影响缺乏政治敏锐性和警觉性，看问题还是肤浅，缺乏穿透力，说明自己的政治鉴别力和洞察力还有待加强。要深刻汲取薄熙来、王珉的沉痛教训，认真学习党的理论，深入研读习近平总书记的讲话，不断夯实理论基础，坚定理想信念，加强世界观、人生观改造。加强政治纪律教育，以反面典型为鉴，开展警示教育，引导广大党员干部深刻汲取教训、严守纪律底线、筑牢理想信念的根基，在思想上、信念上强筋健骨。</w:t>
      </w:r>
    </w:p>
    <w:p>
      <w:pPr>
        <w:ind w:left="0" w:right="0" w:firstLine="560"/>
        <w:spacing w:before="450" w:after="450" w:line="312" w:lineRule="auto"/>
      </w:pPr>
      <w:r>
        <w:rPr>
          <w:rFonts w:ascii="宋体" w:hAnsi="宋体" w:eastAsia="宋体" w:cs="宋体"/>
          <w:color w:val="000"/>
          <w:sz w:val="28"/>
          <w:szCs w:val="28"/>
        </w:rPr>
        <w:t xml:space="preserve">(二)薄熙来、王珉案性质恶劣，震惊全党全国，给党和人民的事业带来了严重损失，给政治生态和从政环境造成了严重破坏，教训极其惨痛。两人身为党的高级领导干部，却丧失政治底线和理想信念，无视党的政治纪律和规矩，无组织、无原则，胆大妄为，败坏了党风政风。中央及时果断査处薄熙来、王珉，大快人心。近年来，省委、市委坚决肃清二人恶劣影响，取得了阶段性成果。但是也必须清醒地认识到，我们的政治生态已经被严重破坏，一些问题积弊较深彻底扭转仍需时日，中央巡视组反馈意见指出了我们肃清工作中存在的一些问题，说明我们的工作还不严不实，必须付出持续深入的努力。</w:t>
      </w:r>
    </w:p>
    <w:p>
      <w:pPr>
        <w:ind w:left="0" w:right="0" w:firstLine="560"/>
        <w:spacing w:before="450" w:after="450" w:line="312" w:lineRule="auto"/>
      </w:pPr>
      <w:r>
        <w:rPr>
          <w:rFonts w:ascii="宋体" w:hAnsi="宋体" w:eastAsia="宋体" w:cs="宋体"/>
          <w:color w:val="000"/>
          <w:sz w:val="28"/>
          <w:szCs w:val="28"/>
        </w:rPr>
        <w:t xml:space="preserve">(三)防止“带病提拔”，破除“圈子文化”，树立正确的用人导向，竭力为千部成长搭建平台，促进干部综合素质能力提升。但对全局每位千部的了解还不尽平衡一致，由于工作繁忙无暇深入地了解每一位干部的所思所想，只是对各部门的主要负责同志了解的多一些，与中层副职接触的机会则要少一些，与部分普通干部还没有进行过面对面的沟通交流，分管部门干部队伍结构不够优化，今后还要结合工作实际有重点、有针对性地加强干部培养、选拔和交流，充分调动每位干部的工作积极性和主动性。</w:t>
      </w:r>
    </w:p>
    <w:p>
      <w:pPr>
        <w:ind w:left="0" w:right="0" w:firstLine="560"/>
        <w:spacing w:before="450" w:after="450" w:line="312" w:lineRule="auto"/>
      </w:pPr>
      <w:r>
        <w:rPr>
          <w:rFonts w:ascii="宋体" w:hAnsi="宋体" w:eastAsia="宋体" w:cs="宋体"/>
          <w:color w:val="000"/>
          <w:sz w:val="28"/>
          <w:szCs w:val="28"/>
        </w:rPr>
        <w:t xml:space="preserve">(四)工作思路有差距。我始终铭记党的重托和肩负的</w:t>
      </w:r>
    </w:p>
    <w:p>
      <w:pPr>
        <w:ind w:left="0" w:right="0" w:firstLine="560"/>
        <w:spacing w:before="450" w:after="450" w:line="312" w:lineRule="auto"/>
      </w:pPr>
      <w:r>
        <w:rPr>
          <w:rFonts w:ascii="宋体" w:hAnsi="宋体" w:eastAsia="宋体" w:cs="宋体"/>
          <w:color w:val="000"/>
          <w:sz w:val="28"/>
          <w:szCs w:val="28"/>
        </w:rPr>
        <w:t xml:space="preserve">责任，坚决按照党中央部署及省委、市委以及市局要求，尊重客观规律，发挥领导表率作用，锐意进取、冲锋在前，带领干部群众，千方百计破解难题，全力推动各项工作任务落实见效。但与中央、省委、市委以及市局要求和群众期待相比，还要在围绕中心、服务大局上深度谋划，还要加强工作的统筹摆布，坚持公安工作改革创新，注重统筹当前与长远、局部与全局，推进各项工作全面协调发展。</w:t>
      </w:r>
    </w:p>
    <w:p>
      <w:pPr>
        <w:ind w:left="0" w:right="0" w:firstLine="560"/>
        <w:spacing w:before="450" w:after="450" w:line="312" w:lineRule="auto"/>
      </w:pPr>
      <w:r>
        <w:rPr>
          <w:rFonts w:ascii="宋体" w:hAnsi="宋体" w:eastAsia="宋体" w:cs="宋体"/>
          <w:color w:val="000"/>
          <w:sz w:val="28"/>
          <w:szCs w:val="28"/>
        </w:rPr>
        <w:t xml:space="preserve">(五)工作作风有差距。我深刻认识到作风建设的重要</w:t>
      </w:r>
    </w:p>
    <w:p>
      <w:pPr>
        <w:ind w:left="0" w:right="0" w:firstLine="560"/>
        <w:spacing w:before="450" w:after="450" w:line="312" w:lineRule="auto"/>
      </w:pPr>
      <w:r>
        <w:rPr>
          <w:rFonts w:ascii="宋体" w:hAnsi="宋体" w:eastAsia="宋体" w:cs="宋体"/>
          <w:color w:val="000"/>
          <w:sz w:val="28"/>
          <w:szCs w:val="28"/>
        </w:rPr>
        <w:t xml:space="preserve">性和长期性，带头贯彻落实中央八项规定，坚持实事求是的</w:t>
      </w:r>
    </w:p>
    <w:p>
      <w:pPr>
        <w:ind w:left="0" w:right="0" w:firstLine="560"/>
        <w:spacing w:before="450" w:after="450" w:line="312" w:lineRule="auto"/>
      </w:pPr>
      <w:r>
        <w:rPr>
          <w:rFonts w:ascii="宋体" w:hAnsi="宋体" w:eastAsia="宋体" w:cs="宋体"/>
          <w:color w:val="000"/>
          <w:sz w:val="28"/>
          <w:szCs w:val="28"/>
        </w:rPr>
        <w:t xml:space="preserve">工作路线，坚决反对任何形式的弄虚作假、搞“忽悠”行为。</w:t>
      </w:r>
    </w:p>
    <w:p>
      <w:pPr>
        <w:ind w:left="0" w:right="0" w:firstLine="560"/>
        <w:spacing w:before="450" w:after="450" w:line="312" w:lineRule="auto"/>
      </w:pPr>
      <w:r>
        <w:rPr>
          <w:rFonts w:ascii="宋体" w:hAnsi="宋体" w:eastAsia="宋体" w:cs="宋体"/>
          <w:color w:val="000"/>
          <w:sz w:val="28"/>
          <w:szCs w:val="28"/>
        </w:rPr>
        <w:t xml:space="preserve">但是所取得的成果还是初步的，还有一些需要持续改进之处。对于工作中的突出矛盾问题，需要采取更加积极的措施加以化解，还需要深入细致的调研和主动攻坚克难的勇气。</w:t>
      </w:r>
    </w:p>
    <w:p>
      <w:pPr>
        <w:ind w:left="0" w:right="0" w:firstLine="560"/>
        <w:spacing w:before="450" w:after="450" w:line="312" w:lineRule="auto"/>
      </w:pPr>
      <w:r>
        <w:rPr>
          <w:rFonts w:ascii="宋体" w:hAnsi="宋体" w:eastAsia="宋体" w:cs="宋体"/>
          <w:color w:val="000"/>
          <w:sz w:val="28"/>
          <w:szCs w:val="28"/>
        </w:rPr>
        <w:t xml:space="preserve">对千数据统计体系不够完普的问题，虽然已经引起我的高度重视，但在运用大数据进行分析比对、提高数据的科学性和</w:t>
      </w:r>
    </w:p>
    <w:p>
      <w:pPr>
        <w:ind w:left="0" w:right="0" w:firstLine="560"/>
        <w:spacing w:before="450" w:after="450" w:line="312" w:lineRule="auto"/>
      </w:pPr>
      <w:r>
        <w:rPr>
          <w:rFonts w:ascii="宋体" w:hAnsi="宋体" w:eastAsia="宋体" w:cs="宋体"/>
          <w:color w:val="000"/>
          <w:sz w:val="28"/>
          <w:szCs w:val="28"/>
        </w:rPr>
        <w:t xml:space="preserve">质量上还没有做实做到位，还需进一步改进和提高。</w:t>
      </w:r>
    </w:p>
    <w:p>
      <w:pPr>
        <w:ind w:left="0" w:right="0" w:firstLine="560"/>
        <w:spacing w:before="450" w:after="450" w:line="312" w:lineRule="auto"/>
      </w:pPr>
      <w:r>
        <w:rPr>
          <w:rFonts w:ascii="宋体" w:hAnsi="宋体" w:eastAsia="宋体" w:cs="宋体"/>
          <w:color w:val="000"/>
          <w:sz w:val="28"/>
          <w:szCs w:val="28"/>
        </w:rPr>
        <w:t xml:space="preserve">(一)党性锤炼不够。党性强不强，关鍵看能否做好政治上的明白人，关键看政治上能不能看齐，关键看对党是否忠贞不渝。我始终衷心拥护党的路线、方针和政策，牢固树立“四个意识”，特别是把核心意识、看齐意识作为衡量自己一切言行的标准，坚定维护以习近平同志为核心的党中央权威，对党的信仰忠贞不渝。但身处复杂多变的社会环境，有时放松了对党性修养的反复锤炼和提升，特别是政治敏感性还要进一步增强，对薄熙来、王珉恶劣影响的发展态势、严重后果估计不足。</w:t>
      </w:r>
    </w:p>
    <w:p>
      <w:pPr>
        <w:ind w:left="0" w:right="0" w:firstLine="560"/>
        <w:spacing w:before="450" w:after="450" w:line="312" w:lineRule="auto"/>
      </w:pPr>
      <w:r>
        <w:rPr>
          <w:rFonts w:ascii="宋体" w:hAnsi="宋体" w:eastAsia="宋体" w:cs="宋体"/>
          <w:color w:val="000"/>
          <w:sz w:val="28"/>
          <w:szCs w:val="28"/>
        </w:rPr>
        <w:t xml:space="preserve">(二)理论学习不够。要做党的好干部，就必须有谦虚谨慎的学习态度。由于平时工作事务繁杂，自己不知不觉就把大量精力放在业务工作上，有时候“没时间”也成了放松对马克思主义立场、观点和方法学习的借口，在通读政治理论经典方面缺乏恒心，在学习内容上存在碎片化的现象，往住是要用什么学什么、要求什么学什么，致使自我学习不严格、不系统，对马克思主义唯物史观的认知、对政治经济社会以及党建等领域的客观规律把握不深不透，一些深层次的思想问题得不到根治。</w:t>
      </w:r>
    </w:p>
    <w:p>
      <w:pPr>
        <w:ind w:left="0" w:right="0" w:firstLine="560"/>
        <w:spacing w:before="450" w:after="450" w:line="312" w:lineRule="auto"/>
      </w:pPr>
      <w:r>
        <w:rPr>
          <w:rFonts w:ascii="宋体" w:hAnsi="宋体" w:eastAsia="宋体" w:cs="宋体"/>
          <w:color w:val="000"/>
          <w:sz w:val="28"/>
          <w:szCs w:val="28"/>
        </w:rPr>
        <w:t xml:space="preserve">(三)担当作为不够。由于世界观、人生观、价值观改造抓得不紧，对习近平新时代中国特色社会主义和党的十九</w:t>
      </w:r>
    </w:p>
    <w:p>
      <w:pPr>
        <w:ind w:left="0" w:right="0" w:firstLine="560"/>
        <w:spacing w:before="450" w:after="450" w:line="312" w:lineRule="auto"/>
      </w:pPr>
      <w:r>
        <w:rPr>
          <w:rFonts w:ascii="宋体" w:hAnsi="宋体" w:eastAsia="宋体" w:cs="宋体"/>
          <w:color w:val="000"/>
          <w:sz w:val="28"/>
          <w:szCs w:val="28"/>
        </w:rPr>
        <w:t xml:space="preserve">大精神理解得不深刻、不透之处，从而在一定程度上降低了自我约東、自我提高的标准，造成了有时在行动上出现了偏颇，于是干事创业的激情和状态有所减弱。脑子里也确实闪现过松口气、歇歌脚的想法，面对个别困难也闪动过放一放的念头。这从一个侧面也反映出自已在履职尽责、真抓实干、保持干事创业的激情上还需不断努力。</w:t>
      </w:r>
    </w:p>
    <w:p>
      <w:pPr>
        <w:ind w:left="0" w:right="0" w:firstLine="560"/>
        <w:spacing w:before="450" w:after="450" w:line="312" w:lineRule="auto"/>
      </w:pPr>
      <w:r>
        <w:rPr>
          <w:rFonts w:ascii="宋体" w:hAnsi="宋体" w:eastAsia="宋体" w:cs="宋体"/>
          <w:color w:val="000"/>
          <w:sz w:val="28"/>
          <w:szCs w:val="28"/>
        </w:rPr>
        <w:t xml:space="preserve">坚定理想信念，加强党性锤炼。结合两学一做学习教育常态化、制度化，加强政治理论学习，牢固树立正确的世界观、人生观、价值观和权力观、地位观、利益观，坚定马克思主义的信仰，坚定共产主义的信念，坚定走中国特色社会主义道路的决心，特别是对于实现两个一百年奋斗目标要进步坚定信心、保持定力，对事业发展始终保持必胜信心。牢固树立宗旨意识和“四讲四有”党员标准，坚持开展严肃认真的批评与自我批评，把党性锤炼坚持平常、做到持续，随时发现和改正问题。</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孟宏伟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孟宏伟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孟宏伟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二问：肃清流毒的政治警醒怎么样</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孟宏伟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计上的功利主义，坚决反对为少数人私下勾兑程序、量身设计规定，从体制上解决好为了谁的问题。</w:t>
      </w:r>
    </w:p>
    <w:p>
      <w:pPr>
        <w:ind w:left="0" w:right="0" w:firstLine="560"/>
        <w:spacing w:before="450" w:after="450" w:line="312" w:lineRule="auto"/>
      </w:pPr>
      <w:r>
        <w:rPr>
          <w:rFonts w:ascii="宋体" w:hAnsi="宋体" w:eastAsia="宋体" w:cs="宋体"/>
          <w:color w:val="000"/>
          <w:sz w:val="28"/>
          <w:szCs w:val="28"/>
        </w:rPr>
        <w:t xml:space="preserve">三问：坚守底线的行为自觉怎么样</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启蒙教育好坏直接关系着幼儿的成长方向以及智力水平，以往在幼儿参与游戏活动的过程中忽略了幼儿主动思考的能力，降低了游戏开设的有效性，为此，幼儿教师就需要结合幼儿思考能力以及在游戏活动中包含的内容，采取适合的方法，更好地引导幼儿进行主动思考。</w:t>
      </w:r>
    </w:p>
    <w:p>
      <w:pPr>
        <w:ind w:left="0" w:right="0" w:firstLine="560"/>
        <w:spacing w:before="450" w:after="450" w:line="312" w:lineRule="auto"/>
      </w:pPr>
      <w:r>
        <w:rPr>
          <w:rFonts w:ascii="宋体" w:hAnsi="宋体" w:eastAsia="宋体" w:cs="宋体"/>
          <w:color w:val="000"/>
          <w:sz w:val="28"/>
          <w:szCs w:val="28"/>
        </w:rPr>
        <w:t xml:space="preserve">为了贯彻落实《3-6岁儿童学习与发展指南》和省教育厅《关于开展幼儿园课程游戏化建设的通知》有关文件精神，深化幼儿园课程改革，真正做到把自由自主的游戏活动还给孩子，以提升保教质量。近日，我园教师参加了两天半的幼儿园课程游戏化专题培训活动。</w:t>
      </w:r>
    </w:p>
    <w:p>
      <w:pPr>
        <w:ind w:left="0" w:right="0" w:firstLine="560"/>
        <w:spacing w:before="450" w:after="450" w:line="312" w:lineRule="auto"/>
      </w:pPr>
      <w:r>
        <w:rPr>
          <w:rFonts w:ascii="宋体" w:hAnsi="宋体" w:eastAsia="宋体" w:cs="宋体"/>
          <w:color w:val="000"/>
          <w:sz w:val="28"/>
          <w:szCs w:val="28"/>
        </w:rPr>
        <w:t xml:space="preserve">教师如何在幼儿的游戏化课程中进行合理指导，是教师需要思考的一个大问题，那就要求我们老师要进一步加强对《纲要》和《指南》的认识，把里面的观念统一到、融入到当前的课程游戏化实践中来。教师要从三个层面去理解课程游戏化：一是幼儿园课程应游戏化，充满游戏精神。所谓游戏精神应是自由的、自主的、创造的、愉悦的。不是个别环节要有游戏，而是一日生活都要充满这种游戏精神，将这种游戏精神融入到一日生活中去。二是自由游戏时间要保证。孩子应有自由游戏时间，这种游戏时间不能被“教学”及其他教师直接指导的活动所替代。三是其他活动环节，尤其像集体教学活动环节尽可能采用游戏方式。一节课某一环节就是游戏，或整节课本身就设计成游戏。</w:t>
      </w:r>
    </w:p>
    <w:p>
      <w:pPr>
        <w:ind w:left="0" w:right="0" w:firstLine="560"/>
        <w:spacing w:before="450" w:after="450" w:line="312" w:lineRule="auto"/>
      </w:pPr>
      <w:r>
        <w:rPr>
          <w:rFonts w:ascii="宋体" w:hAnsi="宋体" w:eastAsia="宋体" w:cs="宋体"/>
          <w:color w:val="000"/>
          <w:sz w:val="28"/>
          <w:szCs w:val="28"/>
        </w:rPr>
        <w:t xml:space="preserve">我们明白目前课程游戏化建设有明确的目标，在接下来的工作中我们会努力学习、共同研究、共同探索，找到适合自己的、前往目标的道路，真正做到“儿童在前，教师在后”，让游戏陪伴孩子快乐成长。</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看过本文的人还看了：</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（四）对照全面肃清苏荣案余毒方面。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按照《中共xxxx经济开发区工作委员会肃清xx流毒和影响专题民主生活会方案》(xxx党发〔2017〕50号)要求,我认真学习了《党的十九大报告--十三、坚定不移全面从严治党，不断提高党的执政能力和领导水平》和《中共xx省委关于坚决全面彻底肃清xx流毒和影响进一步净化政治生态的意见》精神及党章和系列党内法规，并结合自身思想和工作实际，进行了深刻地自我剖析。现就个人对照检查情况汇报如下,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二)在党性观念缺失方面。在重大问题上能够做到旗帜鲜明、立场坚定，在原则性的问题上敢说敢管、严格把关，但有时思想不够解放，开拓创新意识不强，但有时会觉得肩上的担子重了，怕干不好出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一)加强学习，不断提高理论素养和思想水平。要在进一步加强学习上下功夫。既要学习理论知识又要学习经典著作，把理论学习和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四)提高服务企业的意识。以后工作中要密切跟踪企业动向，深入到企业对相关条规要宣传、讲解，让企业明白要遵守哪些规定，为什么要履行。通过帮办、领办、代办、限时办结等途径为企业提供贴身保姆式服务。对企业提出的要求和需要批办及转报的事项都指定专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十九大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十九大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十九大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十九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反党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结合统计工作实际，认真对照《关于新形势下党内政治生活的若干准则》和《中国共产党党内监督条例》查找突出问题，深刻剖析问题产生原因，明确了今后的努力方向和整改措施，为开出质量高、效果好的民主生活会奠定了良好基础。</w:t>
      </w:r>
    </w:p>
    <w:p>
      <w:pPr>
        <w:ind w:left="0" w:right="0" w:firstLine="560"/>
        <w:spacing w:before="450" w:after="450" w:line="312" w:lineRule="auto"/>
      </w:pPr>
      <w:r>
        <w:rPr>
          <w:rFonts w:ascii="宋体" w:hAnsi="宋体" w:eastAsia="宋体" w:cs="宋体"/>
          <w:color w:val="000"/>
          <w:sz w:val="28"/>
          <w:szCs w:val="28"/>
        </w:rPr>
        <w:t xml:space="preserve">一是理想信念不够坚定。理想信念是共产党人的精神支柱、政治灵魂，是保持党的团结统--的思想基础。统计局领导班子成员能够做到理想信念坚定，但通过查摆，我们发现对党员干部教育管理有所放松，没有把意识形态工作放在更高的位置，没有抓牢意识形态工作的领导权、主动权，存在抓修养不如抓行动直接、抓思想不如抓工作具体的主观思维，没有把强化理份的荣誉感、自豪感、责任感有所下降，大局意识、服务意识和群众观念有所减退等现象。体现在实际工作中就是缺乏责任感、事业心，不能保持高昂的工作热情和饱满的精神风貌。</w:t>
      </w:r>
    </w:p>
    <w:p>
      <w:pPr>
        <w:ind w:left="0" w:right="0" w:firstLine="560"/>
        <w:spacing w:before="450" w:after="450" w:line="312" w:lineRule="auto"/>
      </w:pPr>
      <w:r>
        <w:rPr>
          <w:rFonts w:ascii="宋体" w:hAnsi="宋体" w:eastAsia="宋体" w:cs="宋体"/>
          <w:color w:val="000"/>
          <w:sz w:val="28"/>
          <w:szCs w:val="28"/>
        </w:rPr>
        <w:t xml:space="preserve">二是政治纪律政治规矩意识有待加强。统计局领导班子在工作中能够始终严守政治纪律政治规矩，时刻同以习近平同志为核心的党中央保持高度-致，对党忠诚老实。但是在政治敏锐性上还有差距，存在对上级精神理解不够透彻，对上级决策部署领会不深刻的问题，对社会上流传的一些政治谣言见怪不怪，对一些不健康言论，虽不随波逐流，但也听之任之;对于个别同志在遵守党的政治纪律和政治规矩方面存在的模糊认识没有及时出面批评制止，存在好人主义;忽略了对全局广大党员干部政治纪律政治规矩方面的约束和管理，只有原则要求，没有具体办法。</w:t>
      </w:r>
    </w:p>
    <w:p>
      <w:pPr>
        <w:ind w:left="0" w:right="0" w:firstLine="560"/>
        <w:spacing w:before="450" w:after="450" w:line="312" w:lineRule="auto"/>
      </w:pPr>
      <w:r>
        <w:rPr>
          <w:rFonts w:ascii="宋体" w:hAnsi="宋体" w:eastAsia="宋体" w:cs="宋体"/>
          <w:color w:val="000"/>
          <w:sz w:val="28"/>
          <w:szCs w:val="28"/>
        </w:rPr>
        <w:t xml:space="preserve">三是工作作风有待改进。统计工作专业性强、业务繁重，平时都是忙于应付日常事务，对事关统计长远发展的基础性工作缺乏深入研究与推进，比如，少数乡镇统计队伍不稳定，统计力量还比较薄弱，统计办公环境还有待改善。虽然近几年下发了专门文件与实施方案，但督促督查力度不到位。存在坐在办公室想思路现象，有工作任务时电话联系的多，实地到基层、到企业调研的少，过于相信企业上报的报表数据，对企业上报的数据评估核实不到位。</w:t>
      </w:r>
    </w:p>
    <w:p>
      <w:pPr>
        <w:ind w:left="0" w:right="0" w:firstLine="560"/>
        <w:spacing w:before="450" w:after="450" w:line="312" w:lineRule="auto"/>
      </w:pPr>
      <w:r>
        <w:rPr>
          <w:rFonts w:ascii="宋体" w:hAnsi="宋体" w:eastAsia="宋体" w:cs="宋体"/>
          <w:color w:val="000"/>
          <w:sz w:val="28"/>
          <w:szCs w:val="28"/>
        </w:rPr>
        <w:t xml:space="preserve">间都</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一、对照《准则》《条例》深入查找存在的问题</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2024-05-21T21:07:24+08:00</dcterms:created>
  <dcterms:modified xsi:type="dcterms:W3CDTF">2024-05-21T21:07:24+08:00</dcterms:modified>
</cp:coreProperties>
</file>

<file path=docProps/custom.xml><?xml version="1.0" encoding="utf-8"?>
<Properties xmlns="http://schemas.openxmlformats.org/officeDocument/2006/custom-properties" xmlns:vt="http://schemas.openxmlformats.org/officeDocument/2006/docPropsVTypes"/>
</file>