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最新三年级培优辅差工作计划下学期(实用14篇)</w:t>
      </w:r>
      <w:bookmarkEnd w:id="1"/>
    </w:p>
    <w:p>
      <w:pPr>
        <w:jc w:val="center"/>
        <w:spacing w:before="0" w:after="450"/>
      </w:pPr>
      <w:r>
        <w:rPr>
          <w:rFonts w:ascii="Arial" w:hAnsi="Arial" w:eastAsia="Arial" w:cs="Arial"/>
          <w:color w:val="999999"/>
          <w:sz w:val="20"/>
          <w:szCs w:val="20"/>
        </w:rPr>
        <w:t xml:space="preserve">作者：冬日暖阳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下面是小编带来的优</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三年级培优辅差工作计划下学期篇一</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三年级培优辅差工作计划下学期篇二</w:t>
      </w:r>
    </w:p>
    <w:p>
      <w:pPr>
        <w:ind w:left="0" w:right="0" w:firstLine="560"/>
        <w:spacing w:before="450" w:after="450" w:line="312" w:lineRule="auto"/>
      </w:pPr>
      <w:r>
        <w:rPr>
          <w:rFonts w:ascii="宋体" w:hAnsi="宋体" w:eastAsia="宋体" w:cs="宋体"/>
          <w:color w:val="000"/>
          <w:sz w:val="28"/>
          <w:szCs w:val="28"/>
        </w:rPr>
        <w:t xml:space="preserve">本班共有学生27人，从半学期的学习情况及知识技能掌握情况看，大部分学生学习积极性高，学习目的明确，上课认真，作业能按时按量完成，班干部能起到较好的模范带头作用，但也有部分学生基础知识薄弱，学习态度欠佳，书写较潦草，作业不能及时完成，因此本学期除了在教学过程中要注重学生的个体差异外，还应从提高学生学习兴趣上下功夫，通过培优辅差的方式使学生得到发展，潜能生得到较大进步。</w:t>
      </w:r>
    </w:p>
    <w:p>
      <w:pPr>
        <w:ind w:left="0" w:right="0" w:firstLine="560"/>
        <w:spacing w:before="450" w:after="450" w:line="312" w:lineRule="auto"/>
      </w:pPr>
      <w:r>
        <w:rPr>
          <w:rFonts w:ascii="宋体" w:hAnsi="宋体" w:eastAsia="宋体" w:cs="宋体"/>
          <w:color w:val="000"/>
          <w:sz w:val="28"/>
          <w:szCs w:val="28"/>
        </w:rPr>
        <w:t xml:space="preserve">培优对象：余菲菲、李浩、李佳欣、潘良凯、李凤阳、汪依莲。</w:t>
      </w:r>
    </w:p>
    <w:p>
      <w:pPr>
        <w:ind w:left="0" w:right="0" w:firstLine="560"/>
        <w:spacing w:before="450" w:after="450" w:line="312" w:lineRule="auto"/>
      </w:pPr>
      <w:r>
        <w:rPr>
          <w:rFonts w:ascii="宋体" w:hAnsi="宋体" w:eastAsia="宋体" w:cs="宋体"/>
          <w:color w:val="000"/>
          <w:sz w:val="28"/>
          <w:szCs w:val="28"/>
        </w:rPr>
        <w:t xml:space="preserve">辅差对象：汪帅、汪家力、汪家成、李妍、李凡、汪志豪。</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85分左右，并协助老师实施辅差工作，帮助后进生取得进步。辅差对象能按照老师的要求做好，成绩有一定的提高。特别是语文的阅读和写作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作能力。介绍或推荐适量课外阅读，让优生扩大阅读面，摄取更多课外知识，多给他们一定的指导，以其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逐步提高后进生的写作水平，可先布置他们摘抄。仿写，后独立完成，保证每个后进生有话可说，有文可写。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1．利用课余时间，进行课外辅导。</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7．及时与家长联系，协助解决后进生的学习问题。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三年级培优辅差工作计划下学期篇三</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和前苏联教育家巴班斯基“班内分组理论”，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培优人员：</w:t>
      </w:r>
    </w:p>
    <w:p>
      <w:pPr>
        <w:ind w:left="0" w:right="0" w:firstLine="560"/>
        <w:spacing w:before="450" w:after="450" w:line="312" w:lineRule="auto"/>
      </w:pPr>
      <w:r>
        <w:rPr>
          <w:rFonts w:ascii="宋体" w:hAnsi="宋体" w:eastAsia="宋体" w:cs="宋体"/>
          <w:color w:val="000"/>
          <w:sz w:val="28"/>
          <w:szCs w:val="28"/>
        </w:rPr>
        <w:t xml:space="preserve">培优工作的内容：</w:t>
      </w:r>
    </w:p>
    <w:p>
      <w:pPr>
        <w:ind w:left="0" w:right="0" w:firstLine="560"/>
        <w:spacing w:before="450" w:after="450" w:line="312" w:lineRule="auto"/>
      </w:pPr>
      <w:r>
        <w:rPr>
          <w:rFonts w:ascii="宋体" w:hAnsi="宋体" w:eastAsia="宋体" w:cs="宋体"/>
          <w:color w:val="000"/>
          <w:sz w:val="28"/>
          <w:szCs w:val="28"/>
        </w:rPr>
        <w:t xml:space="preserve">成立课外兴趣小组，通过活动进行培优。对于优良学生在时间上把好关，课堂内他们能吃饱，但不会吃好，因此要求各教研组组织任课教师成立课外兴趣小组，给予“精科”，也就是精心挑选一些拔高题，题型要多种多样，这样能给他们新鲜感，然后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补差人员：</w:t>
      </w:r>
    </w:p>
    <w:p>
      <w:pPr>
        <w:ind w:left="0" w:right="0" w:firstLine="560"/>
        <w:spacing w:before="450" w:after="450" w:line="312" w:lineRule="auto"/>
      </w:pPr>
      <w:r>
        <w:rPr>
          <w:rFonts w:ascii="宋体" w:hAnsi="宋体" w:eastAsia="宋体" w:cs="宋体"/>
          <w:color w:val="000"/>
          <w:sz w:val="28"/>
          <w:szCs w:val="28"/>
        </w:rPr>
        <w:t xml:space="preserve">补差工作的内容：</w:t>
      </w:r>
    </w:p>
    <w:p>
      <w:pPr>
        <w:ind w:left="0" w:right="0" w:firstLine="560"/>
        <w:spacing w:before="450" w:after="450" w:line="312" w:lineRule="auto"/>
      </w:pPr>
      <w:r>
        <w:rPr>
          <w:rFonts w:ascii="宋体" w:hAnsi="宋体" w:eastAsia="宋体" w:cs="宋体"/>
          <w:color w:val="000"/>
          <w:sz w:val="28"/>
          <w:szCs w:val="28"/>
        </w:rPr>
        <w:t xml:space="preserve">因为优良学生中还存在个别科目比较差的现象，所以他们的补差科问题也是非常重要的，为此，我们要求各任课教师做好这部分学生的思想工作，使他们喜欢这一科目，循序渐进，不断提高，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英语的信心。</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2、召开学生座谈会，了解培优补差计划。</w:t>
      </w:r>
    </w:p>
    <w:p>
      <w:pPr>
        <w:ind w:left="0" w:right="0" w:firstLine="560"/>
        <w:spacing w:before="450" w:after="450" w:line="312" w:lineRule="auto"/>
      </w:pPr>
      <w:r>
        <w:rPr>
          <w:rFonts w:ascii="宋体" w:hAnsi="宋体" w:eastAsia="宋体" w:cs="宋体"/>
          <w:color w:val="000"/>
          <w:sz w:val="28"/>
          <w:szCs w:val="28"/>
        </w:rPr>
        <w:t xml:space="preserve">3、进行培优补差活动。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3、培优补差情况总结。</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三年级培优辅差工作计划下学期篇四</w:t>
      </w:r>
    </w:p>
    <w:p>
      <w:pPr>
        <w:ind w:left="0" w:right="0" w:firstLine="560"/>
        <w:spacing w:before="450" w:after="450" w:line="312" w:lineRule="auto"/>
      </w:pPr>
      <w:r>
        <w:rPr>
          <w:rFonts w:ascii="宋体" w:hAnsi="宋体" w:eastAsia="宋体" w:cs="宋体"/>
          <w:color w:val="000"/>
          <w:sz w:val="28"/>
          <w:szCs w:val="28"/>
        </w:rPr>
        <w:t xml:space="preserve">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本班55人，从上学期的学习情况及知识技能掌握情况看，大部分学生学习积极性高，学习目的明确，上课认真，各科作业能按时按量完成，且质量较好，但也有少部分学生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三年级培优辅差工作计划下学期篇五</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w:t>
      </w:r>
    </w:p>
    <w:p>
      <w:pPr>
        <w:ind w:left="0" w:right="0" w:firstLine="560"/>
        <w:spacing w:before="450" w:after="450" w:line="312" w:lineRule="auto"/>
      </w:pPr>
      <w:r>
        <w:rPr>
          <w:rFonts w:ascii="宋体" w:hAnsi="宋体" w:eastAsia="宋体" w:cs="宋体"/>
          <w:color w:val="000"/>
          <w:sz w:val="28"/>
          <w:szCs w:val="28"/>
        </w:rPr>
        <w:t xml:space="preserve">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三年级培优辅差工作计划下学期篇六</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优生：xx</w:t>
      </w:r>
    </w:p>
    <w:p>
      <w:pPr>
        <w:ind w:left="0" w:right="0" w:firstLine="560"/>
        <w:spacing w:before="450" w:after="450" w:line="312" w:lineRule="auto"/>
      </w:pPr>
      <w:r>
        <w:rPr>
          <w:rFonts w:ascii="宋体" w:hAnsi="宋体" w:eastAsia="宋体" w:cs="宋体"/>
          <w:color w:val="000"/>
          <w:sz w:val="28"/>
          <w:szCs w:val="28"/>
        </w:rPr>
        <w:t xml:space="preserve">后进生：xx</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三年级培优辅差工作计划下学期篇七</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三年级培优辅差工作计划下学期篇八</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共有学生24人，从上学期的学习情况及知识技能掌握情况看，大部分学生学习积极性高，学习目的明确，上课认真，各科作业能按时按量完成，且质量较好，如潘金燕、冯忻驿、商诚信、赵萌萌等，且担任班干部能起到较好的模范带头作用，但也有少部分学生如聂永康、商淼淼、王玉琦、聂心洁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三、培养内容：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成立课外兴趣小组，通过活动进行培优。对于优良学生在时间上把好关，课堂内他们能吃饱，但不会吃好，因此要求各教研组组织任课教师成立课外兴趣小组，给予“精科”，也就是精心挑选一些拔高题，题型要多种多样，介绍或推荐学生适量课外阅读，让优生扩大阅读面，摄取更多课外知识，尤其是写作方面，多给他们一定的指导，以期在写作中能灵活运用，提高写话水平，定时安排一定难度的练习任务要求他们完成，全面提高语文能力。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(2)组织互助小组进行帮助。本学期，学校计划继续以班级为单位，组织互助小组，举行一帮一活动，对生活和学习上有困难的学生给予帮助。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11.采用激励机制，对差生的每一点进步都给予肯定，并鼓励其继续进取，在优生中树立榜样，给机会表现，调动他们的学习积极性和成功感。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12.充分了解差生现行学习方法，给予正确引导，朝正确方向发展，保证差生改善目前学习差的状况，提高学习成绩。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三年级培优辅差工作计划下学期篇九</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提高优生的自主和自觉学习能力，并培养较好的学习习惯，形成语文基本能力。发掘并培养一批语文尖子，发掘他们的潜能，提高整个班级的语文素养和语文成绩。根据本班的实际情况，开展培优补差工作。</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一部分学生学习积极性高，学习目的明确，上课认真听讲，各种作业能按时按量完成，且质量较好，能起到较好的模范带头作用，但活学活用和迁移能力较差，学生知识面比较窄，做题时灵活性不够。另有较大一部分学生，基础知识薄弱，学习态度欠端正，书写较潦草，作业不能及时完成，甚至是不完成。因此本学期除在教学过程中要注重学生的个体差异外，通过培优辅差的方式使优秀学生得到更好的发展，差等生得到较大进步。</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培优主要是继续提高学生的阅读能力和写话能力。包括朗读、背诵、口语交际、写话、课外阅读、</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等方面。介绍或推荐适量课外阅读，让优生扩大阅读面，提高写话水平，全面提高语文能力。补差时教会学生敢于做题，会做题，从最基础的开始，安排比较基础的内容让他们掌握，写话至少能写得出，可先布置他们摘抄。训练差生的口头表达能力，课堂上创造情境，让差生尝试说、敢于说、进而争取善于说。力争使他们的语文能力得到提升。</w:t>
      </w:r>
    </w:p>
    <w:p>
      <w:pPr>
        <w:ind w:left="0" w:right="0" w:firstLine="560"/>
        <w:spacing w:before="450" w:after="450" w:line="312" w:lineRule="auto"/>
      </w:pPr>
      <w:r>
        <w:rPr>
          <w:rFonts w:ascii="宋体" w:hAnsi="宋体" w:eastAsia="宋体" w:cs="宋体"/>
          <w:color w:val="000"/>
          <w:sz w:val="28"/>
          <w:szCs w:val="28"/>
        </w:rPr>
        <w:t xml:space="preserve">四、培优对象</w:t>
      </w:r>
    </w:p>
    <w:p>
      <w:pPr>
        <w:ind w:left="0" w:right="0" w:firstLine="560"/>
        <w:spacing w:before="450" w:after="450" w:line="312" w:lineRule="auto"/>
      </w:pPr>
      <w:r>
        <w:rPr>
          <w:rFonts w:ascii="宋体" w:hAnsi="宋体" w:eastAsia="宋体" w:cs="宋体"/>
          <w:color w:val="000"/>
          <w:sz w:val="28"/>
          <w:szCs w:val="28"/>
        </w:rPr>
        <w:t xml:space="preserve">胡文轩钟梦瑶张锦添贾函宇</w:t>
      </w:r>
    </w:p>
    <w:p>
      <w:pPr>
        <w:ind w:left="0" w:right="0" w:firstLine="560"/>
        <w:spacing w:before="450" w:after="450" w:line="312" w:lineRule="auto"/>
      </w:pPr>
      <w:r>
        <w:rPr>
          <w:rFonts w:ascii="宋体" w:hAnsi="宋体" w:eastAsia="宋体" w:cs="宋体"/>
          <w:color w:val="000"/>
          <w:sz w:val="28"/>
          <w:szCs w:val="28"/>
        </w:rPr>
        <w:t xml:space="preserve">五、补差对象</w:t>
      </w:r>
    </w:p>
    <w:p>
      <w:pPr>
        <w:ind w:left="0" w:right="0" w:firstLine="560"/>
        <w:spacing w:before="450" w:after="450" w:line="312" w:lineRule="auto"/>
      </w:pPr>
      <w:r>
        <w:rPr>
          <w:rFonts w:ascii="宋体" w:hAnsi="宋体" w:eastAsia="宋体" w:cs="宋体"/>
          <w:color w:val="000"/>
          <w:sz w:val="28"/>
          <w:szCs w:val="28"/>
        </w:rPr>
        <w:t xml:space="preserve">徐奥涵王滢芳黄一鸣屈瑞博</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1、认真备好每一次培优补差教案，做好学习过程的趣味性和知识性相结合。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2、加强交流，了解差等生、优异生的家庭、学习的具体情况，尽量排除学习上遇到的困难。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4、沟通思想，切实解决差等生在学习上的困难。</w:t>
      </w:r>
    </w:p>
    <w:p>
      <w:pPr>
        <w:ind w:left="0" w:right="0" w:firstLine="560"/>
        <w:spacing w:before="450" w:after="450" w:line="312" w:lineRule="auto"/>
      </w:pPr>
      <w:r>
        <w:rPr>
          <w:rFonts w:ascii="宋体" w:hAnsi="宋体" w:eastAsia="宋体" w:cs="宋体"/>
          <w:color w:val="000"/>
          <w:sz w:val="28"/>
          <w:szCs w:val="28"/>
        </w:rPr>
        <w:t xml:space="preserve">5、坚持辅导工作，做好辅导工作的跟踪记载，及时调整辅导的方法与策略。</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6、采用一优生带一差生的一帮一行动，结对帮教。</w:t>
      </w:r>
    </w:p>
    <w:p>
      <w:pPr>
        <w:ind w:left="0" w:right="0" w:firstLine="560"/>
        <w:spacing w:before="450" w:after="450" w:line="312" w:lineRule="auto"/>
      </w:pPr>
      <w:r>
        <w:rPr>
          <w:rFonts w:ascii="宋体" w:hAnsi="宋体" w:eastAsia="宋体" w:cs="宋体"/>
          <w:color w:val="000"/>
          <w:sz w:val="28"/>
          <w:szCs w:val="28"/>
        </w:rPr>
        <w:t xml:space="preserve">7、课堂上尽量创造机会，用优秀生的学习思维、方法来影响差生。</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9、充分了解差生现行学习方法，给予正确引导，朝正确方向发展，保证差生改善目前学习差的状况，提高学习成绩。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一、优生、后进生情况分析</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四、辅导对象</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--&gt;[_TAG_h3]三年级培优辅差工作计划下学期篇十</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英语基本能力。培优计划要落到实处，发掘并培养一批英语尖子，挖掘他们的潜能，从培养英语能力入手，训练良好学习习惯，从而形成较扎实的基础和阅读写话能力，并能协助老师进行辅差活动，提高整个班级的英语素养和英语成绩。</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能力，成绩稳定在96分左右，并协助老师实施辅差工作，帮助差生取得进步。辅差对象能按照老师的要求做好，成绩有一定的提高。特别是英语考试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理解能力。介绍或推荐适量课外阅读，让优生扩大阅读面，摄取更多课外知识，多给他们一定的指导，以期在写作中能灵活运用，提高写话水平，定时安排一定难度的练习任务要求他们完成，全面提高运用语言的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辅差的.内容是教会学生敢于读，安排比较基础的内容让他们掌握。训练差生，让差生尝试说、敢于说、进而争取善于说。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三年级培优辅差工作计划下学期篇十一</w:t>
      </w:r>
    </w:p>
    <w:p>
      <w:pPr>
        <w:ind w:left="0" w:right="0" w:firstLine="560"/>
        <w:spacing w:before="450" w:after="450" w:line="312" w:lineRule="auto"/>
      </w:pPr>
      <w:r>
        <w:rPr>
          <w:rFonts w:ascii="宋体" w:hAnsi="宋体" w:eastAsia="宋体" w:cs="宋体"/>
          <w:color w:val="000"/>
          <w:sz w:val="28"/>
          <w:szCs w:val="28"/>
        </w:rPr>
        <w:t xml:space="preserve">由于多种先天因素的影响和后天因素的制约，学生个体存在很多这样或那样的差异，比如智力的高低、能力的高低、社会交际能力的强弱等。都是学生在各个方面存在着各自的上风和缺点。在学习中也一样存在着这样的现象，因此我们老师就需要去帮助那些优秀的学生更优秀、那些学习困难的学生克服困难迎头遇上。为此制定了本学期三年级语文的培优辅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轻视学习有困难的学生，不纵容优秀的学生，等量齐观根据优差生的实际情况制定学习方案，比如优秀生可以给他们一定难度的题目让他们进行练习，学困生则根据他们的程度给与相应的题目进行练习和讲授，已到达循序渐进的目的。培优计划要落到实处，发掘并培养一批语文尖子，发掘他们的潜能，从培养语文能力入手，主要目标放在浏览、写作中，练习良好学习习惯，从而构成较扎实的基础和浏览写话能力，并能协助老师进行辅差活动，进步整个班级的语文素养和语文成绩。学困生的主要目标是放在课本知识的把握和应用上。进步优生的自主和自觉学习能力，进一步巩固并进步中等生的学习成绩，帮助差生取得适当进步，让差生在教师的辅导和优生的帮助下，逐渐进步学习成绩，并培养较好的学习习惯，构</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把握情况看，大部份学生学习积极性高，学习目的明确，上课认真，各科作业能按时按量完成，且质量较好，如史家悦、崔勇等，且担负班干部能起到较好的模范带头作用，但也有少部份学生如冯莉、李永康等，基础知识薄弱，学习态度欠端正，书写较潦草，作业有时不能及时完成，因此本学期除在教学进程中要重视学生的个体差异外，我预备在进步学生学习爱好上下工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培优主要是继续进步学生的浏览能力和写话能力。先容或推荐适当课外浏览，让优（庆祝第33个教师节开展师恩情深,感谢有您感恩祝福</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）生扩大浏览面，摄取更多课外知识，特别是习作方面，多给他们一定的指导，进步写话水平，定时安排一定难度的练习任务要求他们完成，全面进步语文能力。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辅差的内容是教会学生勇于做题，会做题，安排比较基础的内容让他们把握，写话最少能写得出，可先布置他们摘抄。练习差生的口头表达能力，堂上创造情境，让差生尝试说、勇于说、进而争取善于说。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1、认真备好每次培优辅潜</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，做好学习进程的趣味性和知识性相结合。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2、加强交换，了解潜能生、优良生的家庭、学习的具体情况，尽可能排除学习上碰到的困难。</w:t>
      </w:r>
    </w:p>
    <w:p>
      <w:pPr>
        <w:ind w:left="0" w:right="0" w:firstLine="560"/>
        <w:spacing w:before="450" w:after="450" w:line="312" w:lineRule="auto"/>
      </w:pPr>
      <w:r>
        <w:rPr>
          <w:rFonts w:ascii="宋体" w:hAnsi="宋体" w:eastAsia="宋体" w:cs="宋体"/>
          <w:color w:val="000"/>
          <w:sz w:val="28"/>
          <w:szCs w:val="28"/>
        </w:rPr>
        <w:t xml:space="preserve">3、弄好家访工作，及时了解学生家庭情况，交换、听取建议意见。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5、坚持辅潜工作，每周很多于一次。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7、请优生先容学习经验，差生加以学习。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8、课堂上创造机会，用优生学习思惟、方法来影响差生。</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让每个学生都进步，让每位家长都满意，让社会各界都认可”，“没有差生，只有差异”的原则，从后进生抓起，课内探究与课外辅导相结合，让学生克服自卑的心理，树立起学习的信心和勇气。在学生中形成“赶、帮、超”的浓厚氛围，使每个学生学有所长，学有所用，整体提高本班的教学质量。对学困生高看一眼，厚爱三分，以限度的耐心和恒心补出成效。我对三年级培优补差的看法，首先，我们能做的是准确认识孩子们的特点，以便有针对性地进行教育辅导。其次，明确学习习惯的培养将使学生终身受益。第三，培优补差重在持之以恒。</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根据上学期本班学习情况，感觉整体基础较差，优等生比例较小，仅占36%，学困生占10%。基于以上情况寻找根源，发现造成学习困难的原因有生理因素，也有心理因素，但更多的是学生自身原因。学习困难学生通常没有良好的学习习惯，对学习缺乏兴趣，把学习当作完成父母教师交给的差事。其中家庭教育因素是造成学生学习困难的一个突出因素。我班农民工子女较多，父母多忙于生计，切父母的文化程度较低，期望水平低，他们大多缺乏辅导能力。</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由于各种不同的原因造成了学生的学习困难，针对造成学习困难的原因本学期我着重从以下几个方面入手。</w:t>
      </w:r>
    </w:p>
    <w:p>
      <w:pPr>
        <w:ind w:left="0" w:right="0" w:firstLine="560"/>
        <w:spacing w:before="450" w:after="450" w:line="312" w:lineRule="auto"/>
      </w:pPr>
      <w:r>
        <w:rPr>
          <w:rFonts w:ascii="宋体" w:hAnsi="宋体" w:eastAsia="宋体" w:cs="宋体"/>
          <w:color w:val="000"/>
          <w:sz w:val="28"/>
          <w:szCs w:val="28"/>
        </w:rPr>
        <w:t xml:space="preserve">1、培养良好的学习态度</w:t>
      </w:r>
    </w:p>
    <w:p>
      <w:pPr>
        <w:ind w:left="0" w:right="0" w:firstLine="560"/>
        <w:spacing w:before="450" w:after="450" w:line="312" w:lineRule="auto"/>
      </w:pPr>
      <w:r>
        <w:rPr>
          <w:rFonts w:ascii="宋体" w:hAnsi="宋体" w:eastAsia="宋体" w:cs="宋体"/>
          <w:color w:val="000"/>
          <w:sz w:val="28"/>
          <w:szCs w:val="28"/>
        </w:rPr>
        <w:t xml:space="preserve">正确的学习态度是提高学习成绩的重要因素。学习态度端正的学生一般学习较为持久、认真，即使是自己不感兴趣的科目和内容，他也可以对它持比较积极的态度，克服困难，坚持学习。所以在激发学生兴趣的同时，要注重学生学习态度的培养。</w:t>
      </w:r>
    </w:p>
    <w:p>
      <w:pPr>
        <w:ind w:left="0" w:right="0" w:firstLine="560"/>
        <w:spacing w:before="450" w:after="450" w:line="312" w:lineRule="auto"/>
      </w:pPr>
      <w:r>
        <w:rPr>
          <w:rFonts w:ascii="宋体" w:hAnsi="宋体" w:eastAsia="宋体" w:cs="宋体"/>
          <w:color w:val="000"/>
          <w:sz w:val="28"/>
          <w:szCs w:val="28"/>
        </w:rPr>
        <w:t xml:space="preserve">2、优化课堂教学的手段</w:t>
      </w:r>
    </w:p>
    <w:p>
      <w:pPr>
        <w:ind w:left="0" w:right="0" w:firstLine="560"/>
        <w:spacing w:before="450" w:after="450" w:line="312" w:lineRule="auto"/>
      </w:pPr>
      <w:r>
        <w:rPr>
          <w:rFonts w:ascii="宋体" w:hAnsi="宋体" w:eastAsia="宋体" w:cs="宋体"/>
          <w:color w:val="000"/>
          <w:sz w:val="28"/>
          <w:szCs w:val="28"/>
        </w:rPr>
        <w:t xml:space="preserve">学习困难学生的形成有一个过程。因此他们的转变也只能是逐步进行的，这是一个渐变的过程。教学由易到难，使学生层层有进展，处于积极学习状态。师生活动交替进行，多为学生提供自我表现的机会，对学生进步及时鼓励，发现问题即刻纠正。对待不同的学生采用不同的教学方法。</w:t>
      </w:r>
    </w:p>
    <w:p>
      <w:pPr>
        <w:ind w:left="0" w:right="0" w:firstLine="560"/>
        <w:spacing w:before="450" w:after="450" w:line="312" w:lineRule="auto"/>
      </w:pPr>
      <w:r>
        <w:rPr>
          <w:rFonts w:ascii="宋体" w:hAnsi="宋体" w:eastAsia="宋体" w:cs="宋体"/>
          <w:color w:val="000"/>
          <w:sz w:val="28"/>
          <w:szCs w:val="28"/>
        </w:rPr>
        <w:t xml:space="preserve">3、激发好奇心，引发求知欲。</w:t>
      </w:r>
    </w:p>
    <w:p>
      <w:pPr>
        <w:ind w:left="0" w:right="0" w:firstLine="560"/>
        <w:spacing w:before="450" w:after="450" w:line="312" w:lineRule="auto"/>
      </w:pPr>
      <w:r>
        <w:rPr>
          <w:rFonts w:ascii="宋体" w:hAnsi="宋体" w:eastAsia="宋体" w:cs="宋体"/>
          <w:color w:val="000"/>
          <w:sz w:val="28"/>
          <w:szCs w:val="28"/>
        </w:rPr>
        <w:t xml:space="preserve">在讲授教学内容之前，先提出一些与教学内容相关的实际生活问题，引起他们的好奇心。为学习困难学生创设问题情境，问题要小而具体，新颖有趣，有启发性，并有适当的难度，使他们“跳一跳摘到桃子”。引发学习困难学生的求知欲，也要注意知识的积累。他们的基础知识较差，只有当某一知识领域内的知识累积到一定程度时，才有可能使他们对这一领域的知识产生求知欲望。精制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，以多媒体教育装备的使用吸引学生。</w:t>
      </w:r>
    </w:p>
    <w:p>
      <w:pPr>
        <w:ind w:left="0" w:right="0" w:firstLine="560"/>
        <w:spacing w:before="450" w:after="450" w:line="312" w:lineRule="auto"/>
      </w:pPr>
      <w:r>
        <w:rPr>
          <w:rFonts w:ascii="宋体" w:hAnsi="宋体" w:eastAsia="宋体" w:cs="宋体"/>
          <w:color w:val="000"/>
          <w:sz w:val="28"/>
          <w:szCs w:val="28"/>
        </w:rPr>
        <w:t xml:space="preserve">4、加强个别辅导，提高个别辅导的质量</w:t>
      </w:r>
    </w:p>
    <w:p>
      <w:pPr>
        <w:ind w:left="0" w:right="0" w:firstLine="560"/>
        <w:spacing w:before="450" w:after="450" w:line="312" w:lineRule="auto"/>
      </w:pPr>
      <w:r>
        <w:rPr>
          <w:rFonts w:ascii="宋体" w:hAnsi="宋体" w:eastAsia="宋体" w:cs="宋体"/>
          <w:color w:val="000"/>
          <w:sz w:val="28"/>
          <w:szCs w:val="28"/>
        </w:rPr>
        <w:t xml:space="preserve">帮助学习困难学生是一项长期的工作在课堂教学中要能照顾到这些学生，针对他们的实际情况提出不同的要求，采取不同的教育措施。对在课堂上没有解决的问题，老师帮助补缺。为了补缺补差，我们要利用课堂上、下午两节课后对学习困难学生进行补课。作业要做到区别对待。还应积极开展同桌教学，伙伴教学，合作教学，以优带差，帮助他们一起进步。</w:t>
      </w:r>
    </w:p>
    <w:p>
      <w:pPr>
        <w:ind w:left="0" w:right="0" w:firstLine="560"/>
        <w:spacing w:before="450" w:after="450" w:line="312" w:lineRule="auto"/>
      </w:pPr>
      <w:r>
        <w:rPr>
          <w:rFonts w:ascii="宋体" w:hAnsi="宋体" w:eastAsia="宋体" w:cs="宋体"/>
          <w:color w:val="000"/>
          <w:sz w:val="28"/>
          <w:szCs w:val="28"/>
        </w:rPr>
        <w:t xml:space="preserve">5、提倡积极鼓励评价</w:t>
      </w:r>
    </w:p>
    <w:p>
      <w:pPr>
        <w:ind w:left="0" w:right="0" w:firstLine="560"/>
        <w:spacing w:before="450" w:after="450" w:line="312" w:lineRule="auto"/>
      </w:pPr>
      <w:r>
        <w:rPr>
          <w:rFonts w:ascii="宋体" w:hAnsi="宋体" w:eastAsia="宋体" w:cs="宋体"/>
          <w:color w:val="000"/>
          <w:sz w:val="28"/>
          <w:szCs w:val="28"/>
        </w:rPr>
        <w:t xml:space="preserve">学习困难学生的问题通常不是一天两天就形成的，而是在多年批评声中、训斥声的逆境中成长起来的，他们很少被人表扬和赞许，逐渐产生悲观、失望、缺乏自信等消极情绪。“哀莫大于心死”，这就要求我们对他们特别厚爱，要化腐朽为神奇，要把这些生锈的锁一把一把地打开，用真诚唤醒他们的自信，用挚爱催生他们的自尊，鼓励他们抬起头来走路。因此，要尊重学生的人格，重视学生的存在，平等对待每位学生，经常与学生沟通。对他们的点滴进步，哪怕是微小的进步也及时肯定和表扬，进步大的还要奖励。</w:t>
      </w:r>
    </w:p>
    <w:p>
      <w:pPr>
        <w:ind w:left="0" w:right="0" w:firstLine="560"/>
        <w:spacing w:before="450" w:after="450" w:line="312" w:lineRule="auto"/>
      </w:pPr>
      <w:r>
        <w:rPr>
          <w:rFonts w:ascii="宋体" w:hAnsi="宋体" w:eastAsia="宋体" w:cs="宋体"/>
          <w:color w:val="000"/>
          <w:sz w:val="28"/>
          <w:szCs w:val="28"/>
        </w:rPr>
        <w:t xml:space="preserve">--&gt;[_TAG_h3]三年级培优辅差工作计划下学期篇十二</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三年级培优辅差工作计划下学期篇十三</w:t>
      </w:r>
    </w:p>
    <w:p>
      <w:pPr>
        <w:ind w:left="0" w:right="0" w:firstLine="560"/>
        <w:spacing w:before="450" w:after="450" w:line="312" w:lineRule="auto"/>
      </w:pPr>
      <w:r>
        <w:rPr>
          <w:rFonts w:ascii="宋体" w:hAnsi="宋体" w:eastAsia="宋体" w:cs="宋体"/>
          <w:color w:val="000"/>
          <w:sz w:val="28"/>
          <w:szCs w:val="28"/>
        </w:rPr>
        <w:t xml:space="preserve">1、在日常教学的分层练习中有的放失地注意对优生的培养。</w:t>
      </w:r>
    </w:p>
    <w:p>
      <w:pPr>
        <w:ind w:left="0" w:right="0" w:firstLine="560"/>
        <w:spacing w:before="450" w:after="450" w:line="312" w:lineRule="auto"/>
      </w:pPr>
      <w:r>
        <w:rPr>
          <w:rFonts w:ascii="宋体" w:hAnsi="宋体" w:eastAsia="宋体" w:cs="宋体"/>
          <w:color w:val="000"/>
          <w:sz w:val="28"/>
          <w:szCs w:val="28"/>
        </w:rPr>
        <w:t xml:space="preserve">2、采用激励机制，多给点差生表现的机会，让他们树立起学习的信心和勇气，克服自卑的心理。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3、充分发挥优生的表率作用来影响差生，改变差生，在学生中形成“赶、帮、超”的浓厚学习氛围。</w:t>
      </w:r>
    </w:p>
    <w:p>
      <w:pPr>
        <w:ind w:left="0" w:right="0" w:firstLine="560"/>
        <w:spacing w:before="450" w:after="450" w:line="312" w:lineRule="auto"/>
      </w:pPr>
      <w:r>
        <w:rPr>
          <w:rFonts w:ascii="宋体" w:hAnsi="宋体" w:eastAsia="宋体" w:cs="宋体"/>
          <w:color w:val="000"/>
          <w:sz w:val="28"/>
          <w:szCs w:val="28"/>
        </w:rPr>
        <w:t xml:space="preserve">4、对差生进行多鼓励、少批评、多谈心，进行心理沟通，提高他们的自我判断与控制能力。</w:t>
      </w:r>
    </w:p>
    <w:p>
      <w:pPr>
        <w:ind w:left="0" w:right="0" w:firstLine="560"/>
        <w:spacing w:before="450" w:after="450" w:line="312" w:lineRule="auto"/>
      </w:pPr>
      <w:r>
        <w:rPr>
          <w:rFonts w:ascii="宋体" w:hAnsi="宋体" w:eastAsia="宋体" w:cs="宋体"/>
          <w:color w:val="000"/>
          <w:sz w:val="28"/>
          <w:szCs w:val="28"/>
        </w:rPr>
        <w:t xml:space="preserve">5、充分利用早早读和午静时间进行面对面辅导，讲解练习。</w:t>
      </w:r>
    </w:p>
    <w:p>
      <w:pPr>
        <w:ind w:left="0" w:right="0" w:firstLine="560"/>
        <w:spacing w:before="450" w:after="450" w:line="312" w:lineRule="auto"/>
      </w:pPr>
      <w:r>
        <w:rPr>
          <w:rFonts w:ascii="宋体" w:hAnsi="宋体" w:eastAsia="宋体" w:cs="宋体"/>
          <w:color w:val="000"/>
          <w:sz w:val="28"/>
          <w:szCs w:val="28"/>
        </w:rPr>
        <w:t xml:space="preserve">6、做好\"每日清\"工作，包括题题清，课课清，人人清。争取做到当堂知识当堂清，不留后遗症。</w:t>
      </w:r>
    </w:p>
    <w:p>
      <w:pPr>
        <w:ind w:left="0" w:right="0" w:firstLine="560"/>
        <w:spacing w:before="450" w:after="450" w:line="312" w:lineRule="auto"/>
      </w:pPr>
      <w:r>
        <w:rPr>
          <w:rFonts w:ascii="宋体" w:hAnsi="宋体" w:eastAsia="宋体" w:cs="宋体"/>
          <w:color w:val="000"/>
          <w:sz w:val="28"/>
          <w:szCs w:val="28"/>
        </w:rPr>
        <w:t xml:space="preserve">7．对差生实施多做多练措施。优生适当增加题目难度，并安排课外作品阅读，不断提高做题和写作能力。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9、充分了解差生现行学习方法，给予正确引导，朝正确方向发展，保证差生改善目前学习差的状况，提高学习成绩。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三年级培优辅差工作计划下学期篇十四</w:t>
      </w:r>
    </w:p>
    <w:p>
      <w:pPr>
        <w:ind w:left="0" w:right="0" w:firstLine="560"/>
        <w:spacing w:before="450" w:after="450" w:line="312" w:lineRule="auto"/>
      </w:pPr>
      <w:r>
        <w:rPr>
          <w:rFonts w:ascii="宋体" w:hAnsi="宋体" w:eastAsia="宋体" w:cs="宋体"/>
          <w:color w:val="000"/>
          <w:sz w:val="28"/>
          <w:szCs w:val="28"/>
        </w:rPr>
        <w:t xml:space="preserve">1、课外辅导，利用课余时间，组织学生加以辅导训练。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2024-06-05T18:30:23+08:00</dcterms:created>
  <dcterms:modified xsi:type="dcterms:W3CDTF">2024-06-05T18:30:23+08:00</dcterms:modified>
</cp:coreProperties>
</file>

<file path=docProps/custom.xml><?xml version="1.0" encoding="utf-8"?>
<Properties xmlns="http://schemas.openxmlformats.org/officeDocument/2006/custom-properties" xmlns:vt="http://schemas.openxmlformats.org/officeDocument/2006/docPropsVTypes"/>
</file>