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最新经济工作会议讲话稿(精选18篇)</w:t>
      </w:r>
      <w:bookmarkEnd w:id="1"/>
    </w:p>
    <w:p>
      <w:pPr>
        <w:jc w:val="center"/>
        <w:spacing w:before="0" w:after="450"/>
      </w:pPr>
      <w:r>
        <w:rPr>
          <w:rFonts w:ascii="Arial" w:hAnsi="Arial" w:eastAsia="Arial" w:cs="Arial"/>
          <w:color w:val="999999"/>
          <w:sz w:val="20"/>
          <w:szCs w:val="20"/>
        </w:rPr>
        <w:t xml:space="preserve">作者：月下思乡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经济工作会议讲话稿篇一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主要是全面回顾总结过去一年来的工作，表彰先进、分析形势，全方位安排部署20的工作任务，动员全镇上下形成共识、凝聚力量、真抓实干，加快建设鲁南经济文化强镇，努力开创官桥经济社会发展新局面。</w:t>
      </w:r>
    </w:p>
    <w:p>
      <w:pPr>
        <w:ind w:left="0" w:right="0" w:firstLine="560"/>
        <w:spacing w:before="450" w:after="450" w:line="312" w:lineRule="auto"/>
      </w:pPr>
      <w:r>
        <w:rPr>
          <w:rFonts w:ascii="宋体" w:hAnsi="宋体" w:eastAsia="宋体" w:cs="宋体"/>
          <w:color w:val="000"/>
          <w:sz w:val="28"/>
          <w:szCs w:val="28"/>
        </w:rPr>
        <w:t xml:space="preserve">下面，根据镇党委、政府研究意见，讲四个方面的问题。</w:t>
      </w:r>
    </w:p>
    <w:p>
      <w:pPr>
        <w:ind w:left="0" w:right="0" w:firstLine="560"/>
        <w:spacing w:before="450" w:after="450" w:line="312" w:lineRule="auto"/>
      </w:pPr>
      <w:r>
        <w:rPr>
          <w:rFonts w:ascii="宋体" w:hAnsi="宋体" w:eastAsia="宋体" w:cs="宋体"/>
          <w:color w:val="000"/>
          <w:sz w:val="28"/>
          <w:szCs w:val="28"/>
        </w:rPr>
        <w:t xml:space="preserve">一、充分肯定过去一年的工作</w:t>
      </w:r>
    </w:p>
    <w:p>
      <w:pPr>
        <w:ind w:left="0" w:right="0" w:firstLine="560"/>
        <w:spacing w:before="450" w:after="450" w:line="312" w:lineRule="auto"/>
      </w:pPr>
      <w:r>
        <w:rPr>
          <w:rFonts w:ascii="宋体" w:hAnsi="宋体" w:eastAsia="宋体" w:cs="宋体"/>
          <w:color w:val="000"/>
          <w:sz w:val="28"/>
          <w:szCs w:val="28"/>
        </w:rPr>
        <w:t xml:space="preserve">，是官桥镇经济社会发展极不寻常的一年。</w:t>
      </w:r>
    </w:p>
    <w:p>
      <w:pPr>
        <w:ind w:left="0" w:right="0" w:firstLine="560"/>
        <w:spacing w:before="450" w:after="450" w:line="312" w:lineRule="auto"/>
      </w:pPr>
      <w:r>
        <w:rPr>
          <w:rFonts w:ascii="宋体" w:hAnsi="宋体" w:eastAsia="宋体" w:cs="宋体"/>
          <w:color w:val="000"/>
          <w:sz w:val="28"/>
          <w:szCs w:val="28"/>
        </w:rPr>
        <w:t xml:space="preserve">面对复杂多变的宏观形势和经济下行压力，全镇上下凝心聚力、真抓实干，经济社会发展取得了显著成绩，实现了稳中求进、稳中向好。</w:t>
      </w:r>
    </w:p>
    <w:p>
      <w:pPr>
        <w:ind w:left="0" w:right="0" w:firstLine="560"/>
        <w:spacing w:before="450" w:after="450" w:line="312" w:lineRule="auto"/>
      </w:pPr>
      <w:r>
        <w:rPr>
          <w:rFonts w:ascii="宋体" w:hAnsi="宋体" w:eastAsia="宋体" w:cs="宋体"/>
          <w:color w:val="000"/>
          <w:sz w:val="28"/>
          <w:szCs w:val="28"/>
        </w:rPr>
        <w:t xml:space="preserve">全镇生产总值增长x%，实现x亿元%;固定资产投资增长x%，实现x亿元%;地方财政收入增长x%，实现1.11亿元;主要经济指标均达到预期目标，实现“十三五”良好开局。</w:t>
      </w:r>
    </w:p>
    <w:p>
      <w:pPr>
        <w:ind w:left="0" w:right="0" w:firstLine="560"/>
        <w:spacing w:before="450" w:after="450" w:line="312" w:lineRule="auto"/>
      </w:pPr>
      <w:r>
        <w:rPr>
          <w:rFonts w:ascii="宋体" w:hAnsi="宋体" w:eastAsia="宋体" w:cs="宋体"/>
          <w:color w:val="000"/>
          <w:sz w:val="28"/>
          <w:szCs w:val="28"/>
        </w:rPr>
        <w:t xml:space="preserve">一是工业转型发展效果好。</w:t>
      </w:r>
    </w:p>
    <w:p>
      <w:pPr>
        <w:ind w:left="0" w:right="0" w:firstLine="560"/>
        <w:spacing w:before="450" w:after="450" w:line="312" w:lineRule="auto"/>
      </w:pPr>
      <w:r>
        <w:rPr>
          <w:rFonts w:ascii="宋体" w:hAnsi="宋体" w:eastAsia="宋体" w:cs="宋体"/>
          <w:color w:val="000"/>
          <w:sz w:val="28"/>
          <w:szCs w:val="28"/>
        </w:rPr>
        <w:t xml:space="preserve">始终坚持“工业强镇”发展战略不动摇，抢抓大项目引进建设和主导产业培植壮大，工业经济实现触底回升。</w:t>
      </w:r>
    </w:p>
    <w:p>
      <w:pPr>
        <w:ind w:left="0" w:right="0" w:firstLine="560"/>
        <w:spacing w:before="450" w:after="450" w:line="312" w:lineRule="auto"/>
      </w:pPr>
      <w:r>
        <w:rPr>
          <w:rFonts w:ascii="宋体" w:hAnsi="宋体" w:eastAsia="宋体" w:cs="宋体"/>
          <w:color w:val="000"/>
          <w:sz w:val="28"/>
          <w:szCs w:val="28"/>
        </w:rPr>
        <w:t xml:space="preserve">全镇工业主营业务收入完成x亿元，增长x%，利税x亿元，增长x%。</w:t>
      </w:r>
    </w:p>
    <w:p>
      <w:pPr>
        <w:ind w:left="0" w:right="0" w:firstLine="560"/>
        <w:spacing w:before="450" w:after="450" w:line="312" w:lineRule="auto"/>
      </w:pPr>
      <w:r>
        <w:rPr>
          <w:rFonts w:ascii="宋体" w:hAnsi="宋体" w:eastAsia="宋体" w:cs="宋体"/>
          <w:color w:val="000"/>
          <w:sz w:val="28"/>
          <w:szCs w:val="28"/>
        </w:rPr>
        <w:t xml:space="preserve">煤化工产业，依托辰龙化工基地，引进实施了华安虹江赛克、奥卓聚氨酯等一批产业接续项目和余热余压发电、乙烯管道直供等一批产业配套项目，其中:华安虹江赛克项目已完成主体设备安装调试，附属设施正加紧建设;奥卓聚氨酯新材料项目一期建成投产。</w:t>
      </w:r>
    </w:p>
    <w:p>
      <w:pPr>
        <w:ind w:left="0" w:right="0" w:firstLine="560"/>
        <w:spacing w:before="450" w:after="450" w:line="312" w:lineRule="auto"/>
      </w:pPr>
      <w:r>
        <w:rPr>
          <w:rFonts w:ascii="宋体" w:hAnsi="宋体" w:eastAsia="宋体" w:cs="宋体"/>
          <w:color w:val="000"/>
          <w:sz w:val="28"/>
          <w:szCs w:val="28"/>
        </w:rPr>
        <w:t xml:space="preserve">机械产业，先后完成汇金重工精加工、天工精铸自动化生产线等一批技改创新项目，企业发展实现扩规膨胀，天工精铸、成金机械等一批企业发展态势良好、产销两旺。</w:t>
      </w:r>
    </w:p>
    <w:p>
      <w:pPr>
        <w:ind w:left="0" w:right="0" w:firstLine="560"/>
        <w:spacing w:before="450" w:after="450" w:line="312" w:lineRule="auto"/>
      </w:pPr>
      <w:r>
        <w:rPr>
          <w:rFonts w:ascii="宋体" w:hAnsi="宋体" w:eastAsia="宋体" w:cs="宋体"/>
          <w:color w:val="000"/>
          <w:sz w:val="28"/>
          <w:szCs w:val="28"/>
        </w:rPr>
        <w:t xml:space="preserve">围绕优化项目环境，深入开展“企业发展服务年”活动，推行全过程跟踪服务，不断提高项目落地建设效率。</w:t>
      </w:r>
    </w:p>
    <w:p>
      <w:pPr>
        <w:ind w:left="0" w:right="0" w:firstLine="560"/>
        <w:spacing w:before="450" w:after="450" w:line="312" w:lineRule="auto"/>
      </w:pPr>
      <w:r>
        <w:rPr>
          <w:rFonts w:ascii="宋体" w:hAnsi="宋体" w:eastAsia="宋体" w:cs="宋体"/>
          <w:color w:val="000"/>
          <w:sz w:val="28"/>
          <w:szCs w:val="28"/>
        </w:rPr>
        <w:t xml:space="preserve">20**年，全镇共引进实施过千万元项目x个，其中过亿元项目x个，实际利用外资x亿元、境外资金x万美元。</w:t>
      </w:r>
    </w:p>
    <w:p>
      <w:pPr>
        <w:ind w:left="0" w:right="0" w:firstLine="560"/>
        <w:spacing w:before="450" w:after="450" w:line="312" w:lineRule="auto"/>
      </w:pPr>
      <w:r>
        <w:rPr>
          <w:rFonts w:ascii="宋体" w:hAnsi="宋体" w:eastAsia="宋体" w:cs="宋体"/>
          <w:color w:val="000"/>
          <w:sz w:val="28"/>
          <w:szCs w:val="28"/>
        </w:rPr>
        <w:t xml:space="preserve">二是人居环境不断优化。</w:t>
      </w:r>
    </w:p>
    <w:p>
      <w:pPr>
        <w:ind w:left="0" w:right="0" w:firstLine="560"/>
        <w:spacing w:before="450" w:after="450" w:line="312" w:lineRule="auto"/>
      </w:pPr>
      <w:r>
        <w:rPr>
          <w:rFonts w:ascii="宋体" w:hAnsi="宋体" w:eastAsia="宋体" w:cs="宋体"/>
          <w:color w:val="000"/>
          <w:sz w:val="28"/>
          <w:szCs w:val="28"/>
        </w:rPr>
        <w:t xml:space="preserve">全力提升城镇品质，先后完成镇驻地天然气主管道铺设、育才路东段硬化、为农服务中心占地清障;商业综合体-华联购物广场顺利投入运营。</w:t>
      </w:r>
    </w:p>
    <w:p>
      <w:pPr>
        <w:ind w:left="0" w:right="0" w:firstLine="560"/>
        <w:spacing w:before="450" w:after="450" w:line="312" w:lineRule="auto"/>
      </w:pPr>
      <w:r>
        <w:rPr>
          <w:rFonts w:ascii="宋体" w:hAnsi="宋体" w:eastAsia="宋体" w:cs="宋体"/>
          <w:color w:val="000"/>
          <w:sz w:val="28"/>
          <w:szCs w:val="28"/>
        </w:rPr>
        <w:t xml:space="preserve">户户通工程完成道路硬化x公里，涉及x个村;农村旱厕整建制改造顺利通过市级考核验收。</w:t>
      </w:r>
    </w:p>
    <w:p>
      <w:pPr>
        <w:ind w:left="0" w:right="0" w:firstLine="560"/>
        <w:spacing w:before="450" w:after="450" w:line="312" w:lineRule="auto"/>
      </w:pPr>
      <w:r>
        <w:rPr>
          <w:rFonts w:ascii="宋体" w:hAnsi="宋体" w:eastAsia="宋体" w:cs="宋体"/>
          <w:color w:val="000"/>
          <w:sz w:val="28"/>
          <w:szCs w:val="28"/>
        </w:rPr>
        <w:t xml:space="preserve">洪林社区二期顺利回迁上房。</w:t>
      </w:r>
    </w:p>
    <w:p>
      <w:pPr>
        <w:ind w:left="0" w:right="0" w:firstLine="560"/>
        <w:spacing w:before="450" w:after="450" w:line="312" w:lineRule="auto"/>
      </w:pPr>
      <w:r>
        <w:rPr>
          <w:rFonts w:ascii="宋体" w:hAnsi="宋体" w:eastAsia="宋体" w:cs="宋体"/>
          <w:color w:val="000"/>
          <w:sz w:val="28"/>
          <w:szCs w:val="28"/>
        </w:rPr>
        <w:t xml:space="preserve">环卫一体化常态化运行，在xx市群众满意度电话调查中，我镇获得滕州第四名的好成绩。</w:t>
      </w:r>
    </w:p>
    <w:p>
      <w:pPr>
        <w:ind w:left="0" w:right="0" w:firstLine="560"/>
        <w:spacing w:before="450" w:after="450" w:line="312" w:lineRule="auto"/>
      </w:pPr>
      <w:r>
        <w:rPr>
          <w:rFonts w:ascii="宋体" w:hAnsi="宋体" w:eastAsia="宋体" w:cs="宋体"/>
          <w:color w:val="000"/>
          <w:sz w:val="28"/>
          <w:szCs w:val="28"/>
        </w:rPr>
        <w:t xml:space="preserve">薛河省级湿地公园、小渭河人工湿地一期建设完成;水系绿化、道路绿化、山林抚育、农田林网“四项工程”成效明显，我镇成功创建xx市绿化模范镇、山东省生态乡镇。</w:t>
      </w:r>
    </w:p>
    <w:p>
      <w:pPr>
        <w:ind w:left="0" w:right="0" w:firstLine="560"/>
        <w:spacing w:before="450" w:after="450" w:line="312" w:lineRule="auto"/>
      </w:pPr>
      <w:r>
        <w:rPr>
          <w:rFonts w:ascii="宋体" w:hAnsi="宋体" w:eastAsia="宋体" w:cs="宋体"/>
          <w:color w:val="000"/>
          <w:sz w:val="28"/>
          <w:szCs w:val="28"/>
        </w:rPr>
        <w:t xml:space="preserve">三是农业生产呈现新特色。</w:t>
      </w:r>
    </w:p>
    <w:p>
      <w:pPr>
        <w:ind w:left="0" w:right="0" w:firstLine="560"/>
        <w:spacing w:before="450" w:after="450" w:line="312" w:lineRule="auto"/>
      </w:pPr>
      <w:r>
        <w:rPr>
          <w:rFonts w:ascii="宋体" w:hAnsi="宋体" w:eastAsia="宋体" w:cs="宋体"/>
          <w:color w:val="000"/>
          <w:sz w:val="28"/>
          <w:szCs w:val="28"/>
        </w:rPr>
        <w:t xml:space="preserve">推进农业规模经营，新增土地流转面积x亩，新发展家庭农场5家，达到x家，农民合作社达到x家;我镇被评为“xx市农村土地承包经营权确权登记颁证工作先进集体”。</w:t>
      </w:r>
    </w:p>
    <w:p>
      <w:pPr>
        <w:ind w:left="0" w:right="0" w:firstLine="560"/>
        <w:spacing w:before="450" w:after="450" w:line="312" w:lineRule="auto"/>
      </w:pPr>
      <w:r>
        <w:rPr>
          <w:rFonts w:ascii="宋体" w:hAnsi="宋体" w:eastAsia="宋体" w:cs="宋体"/>
          <w:color w:val="000"/>
          <w:sz w:val="28"/>
          <w:szCs w:val="28"/>
        </w:rPr>
        <w:t xml:space="preserve">十字河官庄大桥、南水北调支线管网等项目工程顺利完成;洪林破旧山体治理、郑庄高标准农田建设和磨庄、志门等土地复垦项目建设进展顺利。</w:t>
      </w:r>
    </w:p>
    <w:p>
      <w:pPr>
        <w:ind w:left="0" w:right="0" w:firstLine="560"/>
        <w:spacing w:before="450" w:after="450" w:line="312" w:lineRule="auto"/>
      </w:pPr>
      <w:r>
        <w:rPr>
          <w:rFonts w:ascii="宋体" w:hAnsi="宋体" w:eastAsia="宋体" w:cs="宋体"/>
          <w:color w:val="000"/>
          <w:sz w:val="28"/>
          <w:szCs w:val="28"/>
        </w:rPr>
        <w:t xml:space="preserve">魏楼银杏、郑庄香椿、大康留皂角、车站苗圃等一批特色种植，发展势头良好;去年，山东电视台农科频道来官桥，专门就我镇特色化种植进行了采访报道和专题宣传。</w:t>
      </w:r>
    </w:p>
    <w:p>
      <w:pPr>
        <w:ind w:left="0" w:right="0" w:firstLine="560"/>
        <w:spacing w:before="450" w:after="450" w:line="312" w:lineRule="auto"/>
      </w:pPr>
      <w:r>
        <w:rPr>
          <w:rFonts w:ascii="宋体" w:hAnsi="宋体" w:eastAsia="宋体" w:cs="宋体"/>
          <w:color w:val="000"/>
          <w:sz w:val="28"/>
          <w:szCs w:val="28"/>
        </w:rPr>
        <w:t xml:space="preserve">四是民生事业不断改善。</w:t>
      </w:r>
    </w:p>
    <w:p>
      <w:pPr>
        <w:ind w:left="0" w:right="0" w:firstLine="560"/>
        <w:spacing w:before="450" w:after="450" w:line="312" w:lineRule="auto"/>
      </w:pPr>
      <w:r>
        <w:rPr>
          <w:rFonts w:ascii="宋体" w:hAnsi="宋体" w:eastAsia="宋体" w:cs="宋体"/>
          <w:color w:val="000"/>
          <w:sz w:val="28"/>
          <w:szCs w:val="28"/>
        </w:rPr>
        <w:t xml:space="preserve">在满意教育上，中心小学投入使用，苏坦小学完成迁址教学，官桥中学宿舍楼、西郑小学教学楼等进展顺利。</w:t>
      </w:r>
    </w:p>
    <w:p>
      <w:pPr>
        <w:ind w:left="0" w:right="0" w:firstLine="560"/>
        <w:spacing w:before="450" w:after="450" w:line="312" w:lineRule="auto"/>
      </w:pPr>
      <w:r>
        <w:rPr>
          <w:rFonts w:ascii="宋体" w:hAnsi="宋体" w:eastAsia="宋体" w:cs="宋体"/>
          <w:color w:val="000"/>
          <w:sz w:val="28"/>
          <w:szCs w:val="28"/>
        </w:rPr>
        <w:t xml:space="preserve">在历史文化上，完成了薛国故城遗址一期保护、汉园遗址保护展馆建设，启动了北辛遗址保护与整治工程，前掌大遗址保护方案完成评审论证。</w:t>
      </w:r>
    </w:p>
    <w:p>
      <w:pPr>
        <w:ind w:left="0" w:right="0" w:firstLine="560"/>
        <w:spacing w:before="450" w:after="450" w:line="312" w:lineRule="auto"/>
      </w:pPr>
      <w:r>
        <w:rPr>
          <w:rFonts w:ascii="宋体" w:hAnsi="宋体" w:eastAsia="宋体" w:cs="宋体"/>
          <w:color w:val="000"/>
          <w:sz w:val="28"/>
          <w:szCs w:val="28"/>
        </w:rPr>
        <w:t xml:space="preserve">国家历史文化名镇通过省级评审。</w:t>
      </w:r>
    </w:p>
    <w:p>
      <w:pPr>
        <w:ind w:left="0" w:right="0" w:firstLine="560"/>
        <w:spacing w:before="450" w:after="450" w:line="312" w:lineRule="auto"/>
      </w:pPr>
      <w:r>
        <w:rPr>
          <w:rFonts w:ascii="宋体" w:hAnsi="宋体" w:eastAsia="宋体" w:cs="宋体"/>
          <w:color w:val="000"/>
          <w:sz w:val="28"/>
          <w:szCs w:val="28"/>
        </w:rPr>
        <w:t xml:space="preserve">综合文化中心如期建成使用。</w:t>
      </w:r>
    </w:p>
    <w:p>
      <w:pPr>
        <w:ind w:left="0" w:right="0" w:firstLine="560"/>
        <w:spacing w:before="450" w:after="450" w:line="312" w:lineRule="auto"/>
      </w:pPr>
      <w:r>
        <w:rPr>
          <w:rFonts w:ascii="宋体" w:hAnsi="宋体" w:eastAsia="宋体" w:cs="宋体"/>
          <w:color w:val="000"/>
          <w:sz w:val="28"/>
          <w:szCs w:val="28"/>
        </w:rPr>
        <w:t xml:space="preserve">在精神文明上，前莱村“喜洋洋”广场舞队走入央视“群英汇”，我镇被评为“山东省文明村镇”。</w:t>
      </w:r>
    </w:p>
    <w:p>
      <w:pPr>
        <w:ind w:left="0" w:right="0" w:firstLine="560"/>
        <w:spacing w:before="450" w:after="450" w:line="312" w:lineRule="auto"/>
      </w:pPr>
      <w:r>
        <w:rPr>
          <w:rFonts w:ascii="宋体" w:hAnsi="宋体" w:eastAsia="宋体" w:cs="宋体"/>
          <w:color w:val="000"/>
          <w:sz w:val="28"/>
          <w:szCs w:val="28"/>
        </w:rPr>
        <w:t xml:space="preserve">在精准扶贫上，坚持分类施策，对124户308人逐一落实帮扶脱贫措施，全面完成阶段性工作任务。</w:t>
      </w:r>
    </w:p>
    <w:p>
      <w:pPr>
        <w:ind w:left="0" w:right="0" w:firstLine="560"/>
        <w:spacing w:before="450" w:after="450" w:line="312" w:lineRule="auto"/>
      </w:pPr>
      <w:r>
        <w:rPr>
          <w:rFonts w:ascii="宋体" w:hAnsi="宋体" w:eastAsia="宋体" w:cs="宋体"/>
          <w:color w:val="000"/>
          <w:sz w:val="28"/>
          <w:szCs w:val="28"/>
        </w:rPr>
        <w:t xml:space="preserve">在社会稳定上，我镇被评为“平安xx建设先进集体”、“xx市防范和处理邪教工作先进集体”。</w:t>
      </w:r>
    </w:p>
    <w:p>
      <w:pPr>
        <w:ind w:left="0" w:right="0" w:firstLine="560"/>
        <w:spacing w:before="450" w:after="450" w:line="312" w:lineRule="auto"/>
      </w:pPr>
      <w:r>
        <w:rPr>
          <w:rFonts w:ascii="宋体" w:hAnsi="宋体" w:eastAsia="宋体" w:cs="宋体"/>
          <w:color w:val="000"/>
          <w:sz w:val="28"/>
          <w:szCs w:val="28"/>
        </w:rPr>
        <w:t xml:space="preserve">人大、政协等部门职能充分发挥，呈现出和谐互动、繁荣向上的良好态势。</w:t>
      </w:r>
    </w:p>
    <w:p>
      <w:pPr>
        <w:ind w:left="0" w:right="0" w:firstLine="560"/>
        <w:spacing w:before="450" w:after="450" w:line="312" w:lineRule="auto"/>
      </w:pPr>
      <w:r>
        <w:rPr>
          <w:rFonts w:ascii="宋体" w:hAnsi="宋体" w:eastAsia="宋体" w:cs="宋体"/>
          <w:color w:val="000"/>
          <w:sz w:val="28"/>
          <w:szCs w:val="28"/>
        </w:rPr>
        <w:t xml:space="preserve">五是党的建设全面加强。</w:t>
      </w:r>
    </w:p>
    <w:p>
      <w:pPr>
        <w:ind w:left="0" w:right="0" w:firstLine="560"/>
        <w:spacing w:before="450" w:after="450" w:line="312" w:lineRule="auto"/>
      </w:pPr>
      <w:r>
        <w:rPr>
          <w:rFonts w:ascii="宋体" w:hAnsi="宋体" w:eastAsia="宋体" w:cs="宋体"/>
          <w:color w:val="000"/>
          <w:sz w:val="28"/>
          <w:szCs w:val="28"/>
        </w:rPr>
        <w:t xml:space="preserve">“两学一做”学习教育扎实有效。</w:t>
      </w:r>
    </w:p>
    <w:p>
      <w:pPr>
        <w:ind w:left="0" w:right="0" w:firstLine="560"/>
        <w:spacing w:before="450" w:after="450" w:line="312" w:lineRule="auto"/>
      </w:pPr>
      <w:r>
        <w:rPr>
          <w:rFonts w:ascii="宋体" w:hAnsi="宋体" w:eastAsia="宋体" w:cs="宋体"/>
          <w:color w:val="000"/>
          <w:sz w:val="28"/>
          <w:szCs w:val="28"/>
        </w:rPr>
        <w:t xml:space="preserve">集中开展党章党规、国家主席系列讲话学习和全体党员抄阅党章活动，压茬推进党组织书记上党课活动;程传金、任泽福两名同志被推荐为xx市先进典型人物。</w:t>
      </w:r>
    </w:p>
    <w:p>
      <w:pPr>
        <w:ind w:left="0" w:right="0" w:firstLine="560"/>
        <w:spacing w:before="450" w:after="450" w:line="312" w:lineRule="auto"/>
      </w:pPr>
      <w:r>
        <w:rPr>
          <w:rFonts w:ascii="宋体" w:hAnsi="宋体" w:eastAsia="宋体" w:cs="宋体"/>
          <w:color w:val="000"/>
          <w:sz w:val="28"/>
          <w:szCs w:val="28"/>
        </w:rPr>
        <w:t xml:space="preserve">基层组织建设深入推进。</w:t>
      </w:r>
    </w:p>
    <w:p>
      <w:pPr>
        <w:ind w:left="0" w:right="0" w:firstLine="560"/>
        <w:spacing w:before="450" w:after="450" w:line="312" w:lineRule="auto"/>
      </w:pPr>
      <w:r>
        <w:rPr>
          <w:rFonts w:ascii="宋体" w:hAnsi="宋体" w:eastAsia="宋体" w:cs="宋体"/>
          <w:color w:val="000"/>
          <w:sz w:val="28"/>
          <w:szCs w:val="28"/>
        </w:rPr>
        <w:t xml:space="preserve">完成了东洪林、前善庄等7个软弱涣散村专项整顿，157件惠民实事全面完成。</w:t>
      </w:r>
    </w:p>
    <w:p>
      <w:pPr>
        <w:ind w:left="0" w:right="0" w:firstLine="560"/>
        <w:spacing w:before="450" w:after="450" w:line="312" w:lineRule="auto"/>
      </w:pPr>
      <w:r>
        <w:rPr>
          <w:rFonts w:ascii="宋体" w:hAnsi="宋体" w:eastAsia="宋体" w:cs="宋体"/>
          <w:color w:val="000"/>
          <w:sz w:val="28"/>
          <w:szCs w:val="28"/>
        </w:rPr>
        <w:t xml:space="preserve">党员干部作风建设持续深化。</w:t>
      </w:r>
    </w:p>
    <w:p>
      <w:pPr>
        <w:ind w:left="0" w:right="0" w:firstLine="560"/>
        <w:spacing w:before="450" w:after="450" w:line="312" w:lineRule="auto"/>
      </w:pPr>
      <w:r>
        <w:rPr>
          <w:rFonts w:ascii="宋体" w:hAnsi="宋体" w:eastAsia="宋体" w:cs="宋体"/>
          <w:color w:val="000"/>
          <w:sz w:val="28"/>
          <w:szCs w:val="28"/>
        </w:rPr>
        <w:t xml:space="preserve">完善了领导干部日工作动态报告、部门负责人周工作清单报告、重点工作立项督查等制度，各级各部门狠抓工作落实的合力进一步凝聚。</w:t>
      </w:r>
    </w:p>
    <w:p>
      <w:pPr>
        <w:ind w:left="0" w:right="0" w:firstLine="560"/>
        <w:spacing w:before="450" w:after="450" w:line="312" w:lineRule="auto"/>
      </w:pPr>
      <w:r>
        <w:rPr>
          <w:rFonts w:ascii="宋体" w:hAnsi="宋体" w:eastAsia="宋体" w:cs="宋体"/>
          <w:color w:val="000"/>
          <w:sz w:val="28"/>
          <w:szCs w:val="28"/>
        </w:rPr>
        <w:t xml:space="preserve">严肃监督执纪问责。</w:t>
      </w:r>
    </w:p>
    <w:p>
      <w:pPr>
        <w:ind w:left="0" w:right="0" w:firstLine="560"/>
        <w:spacing w:before="450" w:after="450" w:line="312" w:lineRule="auto"/>
      </w:pPr>
      <w:r>
        <w:rPr>
          <w:rFonts w:ascii="宋体" w:hAnsi="宋体" w:eastAsia="宋体" w:cs="宋体"/>
          <w:color w:val="000"/>
          <w:sz w:val="28"/>
          <w:szCs w:val="28"/>
        </w:rPr>
        <w:t xml:space="preserve">集中组织开展村级“三资”审查和干部经济责任审计，严肃查处“四风”和腐朽问题，镇村干部的纪律意识、精神状态、工作效率明显提升。</w:t>
      </w:r>
    </w:p>
    <w:p>
      <w:pPr>
        <w:ind w:left="0" w:right="0" w:firstLine="560"/>
        <w:spacing w:before="450" w:after="450" w:line="312" w:lineRule="auto"/>
      </w:pPr>
      <w:r>
        <w:rPr>
          <w:rFonts w:ascii="宋体" w:hAnsi="宋体" w:eastAsia="宋体" w:cs="宋体"/>
          <w:color w:val="000"/>
          <w:sz w:val="28"/>
          <w:szCs w:val="28"/>
        </w:rPr>
        <w:t xml:space="preserve">这些成绩的取得，是市委、市政府正确领导、大力支持的结果，是全镇各级各部门、各企业团结一心、共谋发展的结果，是广大干部群众齐心协力、奋力拼搏的结果。</w:t>
      </w:r>
    </w:p>
    <w:p>
      <w:pPr>
        <w:ind w:left="0" w:right="0" w:firstLine="560"/>
        <w:spacing w:before="450" w:after="450" w:line="312" w:lineRule="auto"/>
      </w:pPr>
      <w:r>
        <w:rPr>
          <w:rFonts w:ascii="宋体" w:hAnsi="宋体" w:eastAsia="宋体" w:cs="宋体"/>
          <w:color w:val="000"/>
          <w:sz w:val="28"/>
          <w:szCs w:val="28"/>
        </w:rPr>
        <w:t xml:space="preserve">在此，我代表镇党委、政府，向大家一年来的辛勤付出，表示衷心的感谢和崇高的敬意!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在充分肯定成绩的同时，我们也要清醒地看到发展中存在的问题:一是官桥整体经济实力不强，经济总量小、规模不大。</w:t>
      </w:r>
    </w:p>
    <w:p>
      <w:pPr>
        <w:ind w:left="0" w:right="0" w:firstLine="560"/>
        <w:spacing w:before="450" w:after="450" w:line="312" w:lineRule="auto"/>
      </w:pPr>
      <w:r>
        <w:rPr>
          <w:rFonts w:ascii="宋体" w:hAnsi="宋体" w:eastAsia="宋体" w:cs="宋体"/>
          <w:color w:val="000"/>
          <w:sz w:val="28"/>
          <w:szCs w:val="28"/>
        </w:rPr>
        <w:t xml:space="preserve">二是工业强镇还未形成，带动能力强的项目、高新技术项目偏少，对经济发展支撑力度不够，对财政收入保障力差。</w:t>
      </w:r>
    </w:p>
    <w:p>
      <w:pPr>
        <w:ind w:left="0" w:right="0" w:firstLine="560"/>
        <w:spacing w:before="450" w:after="450" w:line="312" w:lineRule="auto"/>
      </w:pPr>
      <w:r>
        <w:rPr>
          <w:rFonts w:ascii="宋体" w:hAnsi="宋体" w:eastAsia="宋体" w:cs="宋体"/>
          <w:color w:val="000"/>
          <w:sz w:val="28"/>
          <w:szCs w:val="28"/>
        </w:rPr>
        <w:t xml:space="preserve">三是小城镇综合升级改造仍未破题，与“副中心”定位仍不相称，基础设施亟待完善，宜居环境亟待改善，脏乱差现象仍然存在。</w:t>
      </w:r>
    </w:p>
    <w:p>
      <w:pPr>
        <w:ind w:left="0" w:right="0" w:firstLine="560"/>
        <w:spacing w:before="450" w:after="450" w:line="312" w:lineRule="auto"/>
      </w:pPr>
      <w:r>
        <w:rPr>
          <w:rFonts w:ascii="宋体" w:hAnsi="宋体" w:eastAsia="宋体" w:cs="宋体"/>
          <w:color w:val="000"/>
          <w:sz w:val="28"/>
          <w:szCs w:val="28"/>
        </w:rPr>
        <w:t xml:space="preserve">四是农业基础薄弱、缺少特色。</w:t>
      </w:r>
    </w:p>
    <w:p>
      <w:pPr>
        <w:ind w:left="0" w:right="0" w:firstLine="560"/>
        <w:spacing w:before="450" w:after="450" w:line="312" w:lineRule="auto"/>
      </w:pPr>
      <w:r>
        <w:rPr>
          <w:rFonts w:ascii="宋体" w:hAnsi="宋体" w:eastAsia="宋体" w:cs="宋体"/>
          <w:color w:val="000"/>
          <w:sz w:val="28"/>
          <w:szCs w:val="28"/>
        </w:rPr>
        <w:t xml:space="preserve">五是民生改善投入不足，许多需要办的事情还未办。</w:t>
      </w:r>
    </w:p>
    <w:p>
      <w:pPr>
        <w:ind w:left="0" w:right="0" w:firstLine="560"/>
        <w:spacing w:before="450" w:after="450" w:line="312" w:lineRule="auto"/>
      </w:pPr>
      <w:r>
        <w:rPr>
          <w:rFonts w:ascii="宋体" w:hAnsi="宋体" w:eastAsia="宋体" w:cs="宋体"/>
          <w:color w:val="000"/>
          <w:sz w:val="28"/>
          <w:szCs w:val="28"/>
        </w:rPr>
        <w:t xml:space="preserve">六是干部队伍作风相对不硬，有待提升，少数党员干部思想僵化、作风松弛，干事创业的激情不高，还存在责任缺失现象，等等。</w:t>
      </w:r>
    </w:p>
    <w:p>
      <w:pPr>
        <w:ind w:left="0" w:right="0" w:firstLine="560"/>
        <w:spacing w:before="450" w:after="450" w:line="312" w:lineRule="auto"/>
      </w:pPr>
      <w:r>
        <w:rPr>
          <w:rFonts w:ascii="宋体" w:hAnsi="宋体" w:eastAsia="宋体" w:cs="宋体"/>
          <w:color w:val="000"/>
          <w:sz w:val="28"/>
          <w:szCs w:val="28"/>
        </w:rPr>
        <w:t xml:space="preserve">对于上述问题，我们一定要高度重视，积极研究对策，认真加以解决。</w:t>
      </w:r>
    </w:p>
    <w:p>
      <w:pPr>
        <w:ind w:left="0" w:right="0" w:firstLine="560"/>
        <w:spacing w:before="450" w:after="450" w:line="312" w:lineRule="auto"/>
      </w:pPr>
      <w:r>
        <w:rPr>
          <w:rFonts w:ascii="宋体" w:hAnsi="宋体" w:eastAsia="宋体" w:cs="宋体"/>
          <w:color w:val="000"/>
          <w:sz w:val="28"/>
          <w:szCs w:val="28"/>
        </w:rPr>
        <w:t xml:space="preserve">二、准确定位年的发展思路</w:t>
      </w:r>
    </w:p>
    <w:p>
      <w:pPr>
        <w:ind w:left="0" w:right="0" w:firstLine="560"/>
        <w:spacing w:before="450" w:after="450" w:line="312" w:lineRule="auto"/>
      </w:pPr>
      <w:r>
        <w:rPr>
          <w:rFonts w:ascii="宋体" w:hAnsi="宋体" w:eastAsia="宋体" w:cs="宋体"/>
          <w:color w:val="000"/>
          <w:sz w:val="28"/>
          <w:szCs w:val="28"/>
        </w:rPr>
        <w:t xml:space="preserve">2017年是实施“十三五”规划的重要一年，也是新一届党委政府的起步之年。</w:t>
      </w:r>
    </w:p>
    <w:p>
      <w:pPr>
        <w:ind w:left="0" w:right="0" w:firstLine="560"/>
        <w:spacing w:before="450" w:after="450" w:line="312" w:lineRule="auto"/>
      </w:pPr>
      <w:r>
        <w:rPr>
          <w:rFonts w:ascii="宋体" w:hAnsi="宋体" w:eastAsia="宋体" w:cs="宋体"/>
          <w:color w:val="000"/>
          <w:sz w:val="28"/>
          <w:szCs w:val="28"/>
        </w:rPr>
        <w:t xml:space="preserve">新班子要新气象、新作为、新局面，分析透形势，把握准机遇，理清发展思路，对于坚定加快官桥发展的信心和决心尤为重要。</w:t>
      </w:r>
    </w:p>
    <w:p>
      <w:pPr>
        <w:ind w:left="0" w:right="0" w:firstLine="560"/>
        <w:spacing w:before="450" w:after="450" w:line="312" w:lineRule="auto"/>
      </w:pPr>
      <w:r>
        <w:rPr>
          <w:rFonts w:ascii="宋体" w:hAnsi="宋体" w:eastAsia="宋体" w:cs="宋体"/>
          <w:color w:val="000"/>
          <w:sz w:val="28"/>
          <w:szCs w:val="28"/>
        </w:rPr>
        <w:t xml:space="preserve">当前，已迎来了官桥发展的最好机遇和条件。</w:t>
      </w:r>
    </w:p>
    <w:p>
      <w:pPr>
        <w:ind w:left="0" w:right="0" w:firstLine="560"/>
        <w:spacing w:before="450" w:after="450" w:line="312" w:lineRule="auto"/>
      </w:pPr>
      <w:r>
        <w:rPr>
          <w:rFonts w:ascii="宋体" w:hAnsi="宋体" w:eastAsia="宋体" w:cs="宋体"/>
          <w:color w:val="000"/>
          <w:sz w:val="28"/>
          <w:szCs w:val="28"/>
        </w:rPr>
        <w:t xml:space="preserve">一是我们的区位优势明显，将是未来“副中心”建设的标杆。</w:t>
      </w:r>
    </w:p>
    <w:p>
      <w:pPr>
        <w:ind w:left="0" w:right="0" w:firstLine="560"/>
        <w:spacing w:before="450" w:after="450" w:line="312" w:lineRule="auto"/>
      </w:pPr>
      <w:r>
        <w:rPr>
          <w:rFonts w:ascii="宋体" w:hAnsi="宋体" w:eastAsia="宋体" w:cs="宋体"/>
          <w:color w:val="000"/>
          <w:sz w:val="28"/>
          <w:szCs w:val="28"/>
        </w:rPr>
        <w:t xml:space="preserve">随着新型城镇化进程加快，官桥作为山东省中心镇、滕州县域副中心，将会享受更多的政策优惠和项目资金支持，将有一大批基础设施项目落户官桥;特别是今年省道345的启动建设和随着brt新干线的建成启用，便利的交通优势和优越的区位优势将会更加显现，发展的战略地位将会更加凸显。</w:t>
      </w:r>
    </w:p>
    <w:p>
      <w:pPr>
        <w:ind w:left="0" w:right="0" w:firstLine="560"/>
        <w:spacing w:before="450" w:after="450" w:line="312" w:lineRule="auto"/>
      </w:pPr>
      <w:r>
        <w:rPr>
          <w:rFonts w:ascii="宋体" w:hAnsi="宋体" w:eastAsia="宋体" w:cs="宋体"/>
          <w:color w:val="000"/>
          <w:sz w:val="28"/>
          <w:szCs w:val="28"/>
        </w:rPr>
        <w:t xml:space="preserve">二是我镇北部已被市委、市政府列入鲁南高科技化工园区，将成为全市工业发展的主战场。</w:t>
      </w:r>
    </w:p>
    <w:p>
      <w:pPr>
        <w:ind w:left="0" w:right="0" w:firstLine="560"/>
        <w:spacing w:before="450" w:after="450" w:line="312" w:lineRule="auto"/>
      </w:pPr>
      <w:r>
        <w:rPr>
          <w:rFonts w:ascii="宋体" w:hAnsi="宋体" w:eastAsia="宋体" w:cs="宋体"/>
          <w:color w:val="000"/>
          <w:sz w:val="28"/>
          <w:szCs w:val="28"/>
        </w:rPr>
        <w:t xml:space="preserve">鲁南高科技化工园区由市经济开发区统一投资进行规划建设，产业规模将进一步壮大、产业链条将进一步拉长、发展质量和效益将进一步提升，官桥将会迎来化工产业加速发展的机遇期。</w:t>
      </w:r>
    </w:p>
    <w:p>
      <w:pPr>
        <w:ind w:left="0" w:right="0" w:firstLine="560"/>
        <w:spacing w:before="450" w:after="450" w:line="312" w:lineRule="auto"/>
      </w:pPr>
      <w:r>
        <w:rPr>
          <w:rFonts w:ascii="宋体" w:hAnsi="宋体" w:eastAsia="宋体" w:cs="宋体"/>
          <w:color w:val="000"/>
          <w:sz w:val="28"/>
          <w:szCs w:val="28"/>
        </w:rPr>
        <w:t xml:space="preserve">同时，官桥拥有良好的产业基础，拥有一批实力不俗的规模企业，多年的扎实积累和优质存量，也为加快新一轮发展扩充了空间、创造了有利条件。</w:t>
      </w:r>
    </w:p>
    <w:p>
      <w:pPr>
        <w:ind w:left="0" w:right="0" w:firstLine="560"/>
        <w:spacing w:before="450" w:after="450" w:line="312" w:lineRule="auto"/>
      </w:pPr>
      <w:r>
        <w:rPr>
          <w:rFonts w:ascii="宋体" w:hAnsi="宋体" w:eastAsia="宋体" w:cs="宋体"/>
          <w:color w:val="000"/>
          <w:sz w:val="28"/>
          <w:szCs w:val="28"/>
        </w:rPr>
        <w:t xml:space="preserve">三是我们的历史文化厚重，将是未来滕州文化建设的制高点。</w:t>
      </w:r>
    </w:p>
    <w:p>
      <w:pPr>
        <w:ind w:left="0" w:right="0" w:firstLine="560"/>
        <w:spacing w:before="450" w:after="450" w:line="312" w:lineRule="auto"/>
      </w:pPr>
      <w:r>
        <w:rPr>
          <w:rFonts w:ascii="宋体" w:hAnsi="宋体" w:eastAsia="宋体" w:cs="宋体"/>
          <w:color w:val="000"/>
          <w:sz w:val="28"/>
          <w:szCs w:val="28"/>
        </w:rPr>
        <w:t xml:space="preserve">官桥是xx、滕州历史文化的源头，拥有着发展文化旅游产业无可比拟的先天优势。</w:t>
      </w:r>
    </w:p>
    <w:p>
      <w:pPr>
        <w:ind w:left="0" w:right="0" w:firstLine="560"/>
        <w:spacing w:before="450" w:after="450" w:line="312" w:lineRule="auto"/>
      </w:pPr>
      <w:r>
        <w:rPr>
          <w:rFonts w:ascii="宋体" w:hAnsi="宋体" w:eastAsia="宋体" w:cs="宋体"/>
          <w:color w:val="000"/>
          <w:sz w:val="28"/>
          <w:szCs w:val="28"/>
        </w:rPr>
        <w:t xml:space="preserve">随着市委、市政府对历史文化保护支持力度不断加大，丰厚的历史文化资源将会与旅游产业形成有机融合，成为新的发展板块;历史文化必将成为提升官桥品牌的重要抓手、推动官桥发展的有力依托。</w:t>
      </w:r>
    </w:p>
    <w:p>
      <w:pPr>
        <w:ind w:left="0" w:right="0" w:firstLine="560"/>
        <w:spacing w:before="450" w:after="450" w:line="312" w:lineRule="auto"/>
      </w:pPr>
      <w:r>
        <w:rPr>
          <w:rFonts w:ascii="宋体" w:hAnsi="宋体" w:eastAsia="宋体" w:cs="宋体"/>
          <w:color w:val="000"/>
          <w:sz w:val="28"/>
          <w:szCs w:val="28"/>
        </w:rPr>
        <w:t xml:space="preserve">四是我们的干部担当，全镇上下、各级干部干事创业的激情迸发。</w:t>
      </w:r>
    </w:p>
    <w:p>
      <w:pPr>
        <w:ind w:left="0" w:right="0" w:firstLine="560"/>
        <w:spacing w:before="450" w:after="450" w:line="312" w:lineRule="auto"/>
      </w:pPr>
      <w:r>
        <w:rPr>
          <w:rFonts w:ascii="宋体" w:hAnsi="宋体" w:eastAsia="宋体" w:cs="宋体"/>
          <w:color w:val="000"/>
          <w:sz w:val="28"/>
          <w:szCs w:val="28"/>
        </w:rPr>
        <w:t xml:space="preserve">近年来，我们党群同心、抱团发力，积聚了良好的发展基础和优质的资源要素，培养造就了一批敢打敢拼、善战善赢的优秀干部队伍，顾全大局者越来越多，真抓实干者越来越多，敢于担当者越来越多。</w:t>
      </w:r>
    </w:p>
    <w:p>
      <w:pPr>
        <w:ind w:left="0" w:right="0" w:firstLine="560"/>
        <w:spacing w:before="450" w:after="450" w:line="312" w:lineRule="auto"/>
      </w:pPr>
      <w:r>
        <w:rPr>
          <w:rFonts w:ascii="宋体" w:hAnsi="宋体" w:eastAsia="宋体" w:cs="宋体"/>
          <w:color w:val="000"/>
          <w:sz w:val="28"/>
          <w:szCs w:val="28"/>
        </w:rPr>
        <w:t xml:space="preserve">广大群众对“过上幸福生活”充满了期待，主人翁精神和主体意识明显增强，坚决拥护、全力支持、积极参与已经成为自觉行动，必将为“加快建设经济文化强镇”提供坚实的保障。</w:t>
      </w:r>
    </w:p>
    <w:p>
      <w:pPr>
        <w:ind w:left="0" w:right="0" w:firstLine="560"/>
        <w:spacing w:before="450" w:after="450" w:line="312" w:lineRule="auto"/>
      </w:pPr>
      <w:r>
        <w:rPr>
          <w:rFonts w:ascii="宋体" w:hAnsi="宋体" w:eastAsia="宋体" w:cs="宋体"/>
          <w:color w:val="000"/>
          <w:sz w:val="28"/>
          <w:szCs w:val="28"/>
        </w:rPr>
        <w:t xml:space="preserve">发展是解决所有问题的关键。</w:t>
      </w:r>
    </w:p>
    <w:p>
      <w:pPr>
        <w:ind w:left="0" w:right="0" w:firstLine="560"/>
        <w:spacing w:before="450" w:after="450" w:line="312" w:lineRule="auto"/>
      </w:pPr>
      <w:r>
        <w:rPr>
          <w:rFonts w:ascii="宋体" w:hAnsi="宋体" w:eastAsia="宋体" w:cs="宋体"/>
          <w:color w:val="000"/>
          <w:sz w:val="28"/>
          <w:szCs w:val="28"/>
        </w:rPr>
        <w:t xml:space="preserve">目前，官桥正处在可以大有作为、大有所为的重要战略机遇期，我们的发展基础扎实、内在优势厚植、发展前景广阔，长期向好的发展趋势仍在持续，全镇上下一定看到官桥发展的优势和潜力，一定要看到官桥发展的前途和希望，更加坚定加快发展的信心和决心。</w:t>
      </w:r>
    </w:p>
    <w:p>
      <w:pPr>
        <w:ind w:left="0" w:right="0" w:firstLine="560"/>
        <w:spacing w:before="450" w:after="450" w:line="312" w:lineRule="auto"/>
      </w:pPr>
      <w:r>
        <w:rPr>
          <w:rFonts w:ascii="宋体" w:hAnsi="宋体" w:eastAsia="宋体" w:cs="宋体"/>
          <w:color w:val="000"/>
          <w:sz w:val="28"/>
          <w:szCs w:val="28"/>
        </w:rPr>
        <w:t xml:space="preserve">如何把潜力变为优势、把优势变为财富，在全市镇街发展中实现加速赶超、争先进位，必须用发展的理念谋划工作思路，用发展的手段解决前进中的问题。</w:t>
      </w:r>
    </w:p>
    <w:p>
      <w:pPr>
        <w:ind w:left="0" w:right="0" w:firstLine="560"/>
        <w:spacing w:before="450" w:after="450" w:line="312" w:lineRule="auto"/>
      </w:pPr>
      <w:r>
        <w:rPr>
          <w:rFonts w:ascii="宋体" w:hAnsi="宋体" w:eastAsia="宋体" w:cs="宋体"/>
          <w:color w:val="000"/>
          <w:sz w:val="28"/>
          <w:szCs w:val="28"/>
        </w:rPr>
        <w:t xml:space="preserve">我们必须始终保持专注发展的战略定力，扭住发展第一要务不放松，打足精气神、汇聚正能量，积极主动作为、创新克难推进，以稳强基、以进向好，切实唱响发展主旋律、奏响发展最强音，努力在新一轮发展中抢得先机、赢得主动，全力推动官桥经济发展、各项事业提升新水平、打开新空间、迈上新台阶!</w:t>
      </w:r>
    </w:p>
    <w:p>
      <w:pPr>
        <w:ind w:left="0" w:right="0" w:firstLine="560"/>
        <w:spacing w:before="450" w:after="450" w:line="312" w:lineRule="auto"/>
      </w:pPr>
      <w:r>
        <w:rPr>
          <w:rFonts w:ascii="宋体" w:hAnsi="宋体" w:eastAsia="宋体" w:cs="宋体"/>
          <w:color w:val="000"/>
          <w:sz w:val="28"/>
          <w:szCs w:val="28"/>
        </w:rPr>
        <w:t xml:space="preserve">根据市委、市政府部署要求，结合官桥实际，今年全镇经济工作的总体要求是:全面贯彻党的十八大和十八届三中、四中、五中、六中全会精神，自觉践行五大发展理念，全面落实“一二三四五”的工作思路，即:突出科学发展这一中心，把握培植壮大主导产业、弘扬灿烂历史文化“两条主线”，抓好经济发展、社会稳定、民生改善“三大重点”，实施工业集群化、全域城镇化、农业特色化、文化产业化“四项战略”，实现经济实力明显增强、发展质量明显提升、镇村面貌明显改善、群众收入明显增加、社会事业明显进步“五大目标”，努力在全市镇街发展中争先进位。</w:t>
      </w:r>
    </w:p>
    <w:p>
      <w:pPr>
        <w:ind w:left="0" w:right="0" w:firstLine="560"/>
        <w:spacing w:before="450" w:after="450" w:line="312" w:lineRule="auto"/>
      </w:pPr>
      <w:r>
        <w:rPr>
          <w:rFonts w:ascii="宋体" w:hAnsi="宋体" w:eastAsia="宋体" w:cs="宋体"/>
          <w:color w:val="000"/>
          <w:sz w:val="28"/>
          <w:szCs w:val="28"/>
        </w:rPr>
        <w:t xml:space="preserve">根据这一指导思想，2017年全镇经济发展的主要预期目标为:全镇生产总值增长x%，力争x%;地方财政收入增长x%，力争x%;固定资产投资增长x%，力争x%;农民人均纯收入增长x%，力争x%;主要经济指标及增幅进入全市先进行列，确保方阵前五，力争方阵前三。</w:t>
      </w:r>
    </w:p>
    <w:p>
      <w:pPr>
        <w:ind w:left="0" w:right="0" w:firstLine="560"/>
        <w:spacing w:before="450" w:after="450" w:line="312" w:lineRule="auto"/>
      </w:pPr>
      <w:r>
        <w:rPr>
          <w:rFonts w:ascii="宋体" w:hAnsi="宋体" w:eastAsia="宋体" w:cs="宋体"/>
          <w:color w:val="000"/>
          <w:sz w:val="28"/>
          <w:szCs w:val="28"/>
        </w:rPr>
        <w:t xml:space="preserve">信心是前进之基。</w:t>
      </w:r>
    </w:p>
    <w:p>
      <w:pPr>
        <w:ind w:left="0" w:right="0" w:firstLine="560"/>
        <w:spacing w:before="450" w:after="450" w:line="312" w:lineRule="auto"/>
      </w:pPr>
      <w:r>
        <w:rPr>
          <w:rFonts w:ascii="宋体" w:hAnsi="宋体" w:eastAsia="宋体" w:cs="宋体"/>
          <w:color w:val="000"/>
          <w:sz w:val="28"/>
          <w:szCs w:val="28"/>
        </w:rPr>
        <w:t xml:space="preserve">只要我们鼓足干劲、思危奋进，定能把握大趋势、抓住新机遇;只要我们主动作为、固优固强，定能抢占制高点、掌握主动权;只要我们众志成城、奋力攻坚，定能实现新突破、重塑新优势，不断推动官桥经济社会发展行稳致远、越来越好!</w:t>
      </w:r>
    </w:p>
    <w:p>
      <w:pPr>
        <w:ind w:left="0" w:right="0" w:firstLine="560"/>
        <w:spacing w:before="450" w:after="450" w:line="312" w:lineRule="auto"/>
      </w:pPr>
      <w:r>
        <w:rPr>
          <w:rFonts w:ascii="宋体" w:hAnsi="宋体" w:eastAsia="宋体" w:cs="宋体"/>
          <w:color w:val="000"/>
          <w:sz w:val="28"/>
          <w:szCs w:val="28"/>
        </w:rPr>
        <w:t xml:space="preserve">三、2017年的主要工作任务</w:t>
      </w:r>
    </w:p>
    <w:p>
      <w:pPr>
        <w:ind w:left="0" w:right="0" w:firstLine="560"/>
        <w:spacing w:before="450" w:after="450" w:line="312" w:lineRule="auto"/>
      </w:pPr>
      <w:r>
        <w:rPr>
          <w:rFonts w:ascii="宋体" w:hAnsi="宋体" w:eastAsia="宋体" w:cs="宋体"/>
          <w:color w:val="000"/>
          <w:sz w:val="28"/>
          <w:szCs w:val="28"/>
        </w:rPr>
        <w:t xml:space="preserve">(一)实施工业强镇战略，再创官桥工业辉煌。</w:t>
      </w:r>
    </w:p>
    <w:p>
      <w:pPr>
        <w:ind w:left="0" w:right="0" w:firstLine="560"/>
        <w:spacing w:before="450" w:after="450" w:line="312" w:lineRule="auto"/>
      </w:pPr>
      <w:r>
        <w:rPr>
          <w:rFonts w:ascii="宋体" w:hAnsi="宋体" w:eastAsia="宋体" w:cs="宋体"/>
          <w:color w:val="000"/>
          <w:sz w:val="28"/>
          <w:szCs w:val="28"/>
        </w:rPr>
        <w:t xml:space="preserve">工业经济是官桥转型发展的主体，是官桥实现跨越赶超的根本。</w:t>
      </w:r>
    </w:p>
    <w:p>
      <w:pPr>
        <w:ind w:left="0" w:right="0" w:firstLine="560"/>
        <w:spacing w:before="450" w:after="450" w:line="312" w:lineRule="auto"/>
      </w:pPr>
      <w:r>
        <w:rPr>
          <w:rFonts w:ascii="宋体" w:hAnsi="宋体" w:eastAsia="宋体" w:cs="宋体"/>
          <w:color w:val="000"/>
          <w:sz w:val="28"/>
          <w:szCs w:val="28"/>
        </w:rPr>
        <w:t xml:space="preserve">昔日的官桥曾是远近有名的工业强镇、工业重镇，也曾创造引领全市工业发展的辉煌。</w:t>
      </w:r>
    </w:p>
    <w:p>
      <w:pPr>
        <w:ind w:left="0" w:right="0" w:firstLine="560"/>
        <w:spacing w:before="450" w:after="450" w:line="312" w:lineRule="auto"/>
      </w:pPr>
      <w:r>
        <w:rPr>
          <w:rFonts w:ascii="宋体" w:hAnsi="宋体" w:eastAsia="宋体" w:cs="宋体"/>
          <w:color w:val="000"/>
          <w:sz w:val="28"/>
          <w:szCs w:val="28"/>
        </w:rPr>
        <w:t xml:space="preserve">新的一年，我们要紧紧抓住项目建设牛鼻子，下气力招商引资上项目，招引一批大项目、好项目，做强产业发展增长极，全力推动工业经济转型振兴，实现“洼地崛起”、“凤凰涅盘”。</w:t>
      </w:r>
    </w:p>
    <w:p>
      <w:pPr>
        <w:ind w:left="0" w:right="0" w:firstLine="560"/>
        <w:spacing w:before="450" w:after="450" w:line="312" w:lineRule="auto"/>
      </w:pPr>
      <w:r>
        <w:rPr>
          <w:rFonts w:ascii="宋体" w:hAnsi="宋体" w:eastAsia="宋体" w:cs="宋体"/>
          <w:color w:val="000"/>
          <w:sz w:val="28"/>
          <w:szCs w:val="28"/>
        </w:rPr>
        <w:t xml:space="preserve">一是要狠抓招商引资。</w:t>
      </w:r>
    </w:p>
    <w:p>
      <w:pPr>
        <w:ind w:left="0" w:right="0" w:firstLine="560"/>
        <w:spacing w:before="450" w:after="450" w:line="312" w:lineRule="auto"/>
      </w:pPr>
      <w:r>
        <w:rPr>
          <w:rFonts w:ascii="宋体" w:hAnsi="宋体" w:eastAsia="宋体" w:cs="宋体"/>
          <w:color w:val="000"/>
          <w:sz w:val="28"/>
          <w:szCs w:val="28"/>
        </w:rPr>
        <w:t xml:space="preserve">招商引资始终是项目投入的主路径。</w:t>
      </w:r>
    </w:p>
    <w:p>
      <w:pPr>
        <w:ind w:left="0" w:right="0" w:firstLine="560"/>
        <w:spacing w:before="450" w:after="450" w:line="312" w:lineRule="auto"/>
      </w:pPr>
      <w:r>
        <w:rPr>
          <w:rFonts w:ascii="宋体" w:hAnsi="宋体" w:eastAsia="宋体" w:cs="宋体"/>
          <w:color w:val="000"/>
          <w:sz w:val="28"/>
          <w:szCs w:val="28"/>
        </w:rPr>
        <w:t xml:space="preserve">我们要准确把握联想化工、辰龙化工两大基地的“叠加”效应和联泓新材料的辐射带动，加强产业接续，全力做活产业链招商、以商招商的文章，争取更多优质关联项目落户官桥;要盘活“僵尸企业”、存量空间抓招商，规划引进一批符合产业政策的优质项目，提升土地利用效益。</w:t>
      </w:r>
    </w:p>
    <w:p>
      <w:pPr>
        <w:ind w:left="0" w:right="0" w:firstLine="560"/>
        <w:spacing w:before="450" w:after="450" w:line="312" w:lineRule="auto"/>
      </w:pPr>
      <w:r>
        <w:rPr>
          <w:rFonts w:ascii="宋体" w:hAnsi="宋体" w:eastAsia="宋体" w:cs="宋体"/>
          <w:color w:val="000"/>
          <w:sz w:val="28"/>
          <w:szCs w:val="28"/>
        </w:rPr>
        <w:t xml:space="preserve">经发办要牵头研究制定招商引资优惠政策，积极组织和参与各类专题招商活动，努力在化工、机械和现代物流项目引进建设上实现大的突破。</w:t>
      </w:r>
    </w:p>
    <w:p>
      <w:pPr>
        <w:ind w:left="0" w:right="0" w:firstLine="560"/>
        <w:spacing w:before="450" w:after="450" w:line="312" w:lineRule="auto"/>
      </w:pPr>
      <w:r>
        <w:rPr>
          <w:rFonts w:ascii="宋体" w:hAnsi="宋体" w:eastAsia="宋体" w:cs="宋体"/>
          <w:color w:val="000"/>
          <w:sz w:val="28"/>
          <w:szCs w:val="28"/>
        </w:rPr>
        <w:t xml:space="preserve">要坚持人人都是招商主体，全镇上下、各级干部都要主动捕捉项目信息、洽谈项目、推进项目，全力为招商引资和项目建设出力献策、搞好服务，切实营造良好招商环境。</w:t>
      </w:r>
    </w:p>
    <w:p>
      <w:pPr>
        <w:ind w:left="0" w:right="0" w:firstLine="560"/>
        <w:spacing w:before="450" w:after="450" w:line="312" w:lineRule="auto"/>
      </w:pPr>
      <w:r>
        <w:rPr>
          <w:rFonts w:ascii="宋体" w:hAnsi="宋体" w:eastAsia="宋体" w:cs="宋体"/>
          <w:color w:val="000"/>
          <w:sz w:val="28"/>
          <w:szCs w:val="28"/>
        </w:rPr>
        <w:t xml:space="preserve">二是要扶持壮大骨干企业。</w:t>
      </w:r>
    </w:p>
    <w:p>
      <w:pPr>
        <w:ind w:left="0" w:right="0" w:firstLine="560"/>
        <w:spacing w:before="450" w:after="450" w:line="312" w:lineRule="auto"/>
      </w:pPr>
      <w:r>
        <w:rPr>
          <w:rFonts w:ascii="宋体" w:hAnsi="宋体" w:eastAsia="宋体" w:cs="宋体"/>
          <w:color w:val="000"/>
          <w:sz w:val="28"/>
          <w:szCs w:val="28"/>
        </w:rPr>
        <w:t xml:space="preserve">企业不能小富即安、小成即满，要主动借势壮大、借力发展。</w:t>
      </w:r>
    </w:p>
    <w:p>
      <w:pPr>
        <w:ind w:left="0" w:right="0" w:firstLine="560"/>
        <w:spacing w:before="450" w:after="450" w:line="312" w:lineRule="auto"/>
      </w:pPr>
      <w:r>
        <w:rPr>
          <w:rFonts w:ascii="宋体" w:hAnsi="宋体" w:eastAsia="宋体" w:cs="宋体"/>
          <w:color w:val="000"/>
          <w:sz w:val="28"/>
          <w:szCs w:val="28"/>
        </w:rPr>
        <w:t xml:space="preserve">全镇现在运行的所有企业都要抓技改、扩规模、搞创新，以产业更新、产品升级赢得更多市场份额，努力在经济大潮冲击中站稳脚跟、赢得先机。</w:t>
      </w:r>
    </w:p>
    <w:p>
      <w:pPr>
        <w:ind w:left="0" w:right="0" w:firstLine="560"/>
        <w:spacing w:before="450" w:after="450" w:line="312" w:lineRule="auto"/>
      </w:pPr>
      <w:r>
        <w:rPr>
          <w:rFonts w:ascii="宋体" w:hAnsi="宋体" w:eastAsia="宋体" w:cs="宋体"/>
          <w:color w:val="000"/>
          <w:sz w:val="28"/>
          <w:szCs w:val="28"/>
        </w:rPr>
        <w:t xml:space="preserve">要下任务、定目标，充分体现对社会的贡献度，各骨干企业要在税收上较上年最少增加50%。</w:t>
      </w:r>
    </w:p>
    <w:p>
      <w:pPr>
        <w:ind w:left="0" w:right="0" w:firstLine="560"/>
        <w:spacing w:before="450" w:after="450" w:line="312" w:lineRule="auto"/>
      </w:pPr>
      <w:r>
        <w:rPr>
          <w:rFonts w:ascii="宋体" w:hAnsi="宋体" w:eastAsia="宋体" w:cs="宋体"/>
          <w:color w:val="000"/>
          <w:sz w:val="28"/>
          <w:szCs w:val="28"/>
        </w:rPr>
        <w:t xml:space="preserve">汇金重工、天华机械、祥运化工等企业，要主动“借船出海”，积极与相关联大企业合作、与科研院校牵手，借助他们在资金、技术、产品和管理等方面的优势，提升产业规模和产品档次。</w:t>
      </w:r>
    </w:p>
    <w:p>
      <w:pPr>
        <w:ind w:left="0" w:right="0" w:firstLine="560"/>
        <w:spacing w:before="450" w:after="450" w:line="312" w:lineRule="auto"/>
      </w:pPr>
      <w:r>
        <w:rPr>
          <w:rFonts w:ascii="宋体" w:hAnsi="宋体" w:eastAsia="宋体" w:cs="宋体"/>
          <w:color w:val="000"/>
          <w:sz w:val="28"/>
          <w:szCs w:val="28"/>
        </w:rPr>
        <w:t xml:space="preserve">特别是我们传统的机械产业企业，要主动融入全市机械机床产业发展的战略布局，大力引进精密铸造加工等先进技术，不断提高产业制造水平，在全市产业集群发展中抢占一席之地。</w:t>
      </w:r>
    </w:p>
    <w:p>
      <w:pPr>
        <w:ind w:left="0" w:right="0" w:firstLine="560"/>
        <w:spacing w:before="450" w:after="450" w:line="312" w:lineRule="auto"/>
      </w:pPr>
      <w:r>
        <w:rPr>
          <w:rFonts w:ascii="宋体" w:hAnsi="宋体" w:eastAsia="宋体" w:cs="宋体"/>
          <w:color w:val="000"/>
          <w:sz w:val="28"/>
          <w:szCs w:val="28"/>
        </w:rPr>
        <w:t xml:space="preserve">党委、政府的态度是:谁愿做大就支持谁，谁想做大就支持;谁支持官桥发展就支持谁，谁纳税高就支持谁，谁为官桥贡献大就支持谁。</w:t>
      </w:r>
    </w:p>
    <w:p>
      <w:pPr>
        <w:ind w:left="0" w:right="0" w:firstLine="560"/>
        <w:spacing w:before="450" w:after="450" w:line="312" w:lineRule="auto"/>
      </w:pPr>
      <w:r>
        <w:rPr>
          <w:rFonts w:ascii="宋体" w:hAnsi="宋体" w:eastAsia="宋体" w:cs="宋体"/>
          <w:color w:val="000"/>
          <w:sz w:val="28"/>
          <w:szCs w:val="28"/>
        </w:rPr>
        <w:t xml:space="preserve">三是为企业发展搞好“保姆式”服务。</w:t>
      </w:r>
    </w:p>
    <w:p>
      <w:pPr>
        <w:ind w:left="0" w:right="0" w:firstLine="560"/>
        <w:spacing w:before="450" w:after="450" w:line="312" w:lineRule="auto"/>
      </w:pPr>
      <w:r>
        <w:rPr>
          <w:rFonts w:ascii="宋体" w:hAnsi="宋体" w:eastAsia="宋体" w:cs="宋体"/>
          <w:color w:val="000"/>
          <w:sz w:val="28"/>
          <w:szCs w:val="28"/>
        </w:rPr>
        <w:t xml:space="preserve">形势越严峻，企业越困难，政府服务就要越给力。</w:t>
      </w:r>
    </w:p>
    <w:p>
      <w:pPr>
        <w:ind w:left="0" w:right="0" w:firstLine="560"/>
        <w:spacing w:before="450" w:after="450" w:line="312" w:lineRule="auto"/>
      </w:pPr>
      <w:r>
        <w:rPr>
          <w:rFonts w:ascii="宋体" w:hAnsi="宋体" w:eastAsia="宋体" w:cs="宋体"/>
          <w:color w:val="000"/>
          <w:sz w:val="28"/>
          <w:szCs w:val="28"/>
        </w:rPr>
        <w:t xml:space="preserve">我们要牢固树立与企业发展唇齿相依、荣辱与共的“共同体”意识，把服务企业作为政府天职，下大力气帮助企业缓解融资难、用地难、开拓市场难等问题，帮着企业跑手续、带着企业跑资金，切实做到“墙内的事企业办，墙外的事由我们办”，真正为企业稳步增长、快速转型提供实实在在的帮助。</w:t>
      </w:r>
    </w:p>
    <w:p>
      <w:pPr>
        <w:ind w:left="0" w:right="0" w:firstLine="560"/>
        <w:spacing w:before="450" w:after="450" w:line="312" w:lineRule="auto"/>
      </w:pPr>
      <w:r>
        <w:rPr>
          <w:rFonts w:ascii="宋体" w:hAnsi="宋体" w:eastAsia="宋体" w:cs="宋体"/>
          <w:color w:val="000"/>
          <w:sz w:val="28"/>
          <w:szCs w:val="28"/>
        </w:rPr>
        <w:t xml:space="preserve">要大力推行“一个项目、一名科级干部、一个责任单位、一抓到底”的工作机制，对项目真包实靠，强力落实，提高落地建设效率。</w:t>
      </w:r>
    </w:p>
    <w:p>
      <w:pPr>
        <w:ind w:left="0" w:right="0" w:firstLine="560"/>
        <w:spacing w:before="450" w:after="450" w:line="312" w:lineRule="auto"/>
      </w:pPr>
      <w:r>
        <w:rPr>
          <w:rFonts w:ascii="宋体" w:hAnsi="宋体" w:eastAsia="宋体" w:cs="宋体"/>
          <w:color w:val="000"/>
          <w:sz w:val="28"/>
          <w:szCs w:val="28"/>
        </w:rPr>
        <w:t xml:space="preserve">对官桥的企业家，党委、政府将最大限度上予以关爱、支持，加大宣传推介、奖励表彰，切实让他们在发展上有荣誉、政治上有地位、社会上有影响。</w:t>
      </w:r>
    </w:p>
    <w:p>
      <w:pPr>
        <w:ind w:left="0" w:right="0" w:firstLine="560"/>
        <w:spacing w:before="450" w:after="450" w:line="312" w:lineRule="auto"/>
      </w:pPr>
      <w:r>
        <w:rPr>
          <w:rFonts w:ascii="宋体" w:hAnsi="宋体" w:eastAsia="宋体" w:cs="宋体"/>
          <w:color w:val="000"/>
          <w:sz w:val="28"/>
          <w:szCs w:val="28"/>
        </w:rPr>
        <w:t xml:space="preserve">(二)实施历史文化名镇发展战略，加快历史文化传承保护与旅游经济发展融合。</w:t>
      </w:r>
    </w:p>
    <w:p>
      <w:pPr>
        <w:ind w:left="0" w:right="0" w:firstLine="560"/>
        <w:spacing w:before="450" w:after="450" w:line="312" w:lineRule="auto"/>
      </w:pPr>
      <w:r>
        <w:rPr>
          <w:rFonts w:ascii="宋体" w:hAnsi="宋体" w:eastAsia="宋体" w:cs="宋体"/>
          <w:color w:val="000"/>
          <w:sz w:val="28"/>
          <w:szCs w:val="28"/>
        </w:rPr>
        <w:t xml:space="preserve">官桥作为鲁南地区历史文化资源最为丰厚、最为富集的地区，我们理所应当、也责无旁贷做实做好历史文化发展的大文章，下大力气做好国家历史文化名镇创建和全域旅游发展，及早做好历史文化与乡村旅游结合的准备，承接旅游休闲时代的到来。</w:t>
      </w:r>
    </w:p>
    <w:p>
      <w:pPr>
        <w:ind w:left="0" w:right="0" w:firstLine="560"/>
        <w:spacing w:before="450" w:after="450" w:line="312" w:lineRule="auto"/>
      </w:pPr>
      <w:r>
        <w:rPr>
          <w:rFonts w:ascii="宋体" w:hAnsi="宋体" w:eastAsia="宋体" w:cs="宋体"/>
          <w:color w:val="000"/>
          <w:sz w:val="28"/>
          <w:szCs w:val="28"/>
        </w:rPr>
        <w:t xml:space="preserve">一是要深挖历史文化内涵。</w:t>
      </w:r>
    </w:p>
    <w:p>
      <w:pPr>
        <w:ind w:left="0" w:right="0" w:firstLine="560"/>
        <w:spacing w:before="450" w:after="450" w:line="312" w:lineRule="auto"/>
      </w:pPr>
      <w:r>
        <w:rPr>
          <w:rFonts w:ascii="宋体" w:hAnsi="宋体" w:eastAsia="宋体" w:cs="宋体"/>
          <w:color w:val="000"/>
          <w:sz w:val="28"/>
          <w:szCs w:val="28"/>
        </w:rPr>
        <w:t xml:space="preserve">围绕北辛文化、古薛文化、车正文化、姓氏文化等要素资源，邀请国内文保专家和知名学者实地调研论证，理清文化延续脉络，并积极报请市主要领导，协同市文化、文物部门筹备办好具有一定层次和影响力的文化交流论坛和一系列文化交流推介活动，让官桥历史文化获得广泛的社会认同感;进一步归纳总结孟尝君“礼贤下士、乐善好施”、毛遂“敢为人先、勇于担当”等时代精神和叔孙通“规矩准绳、知耻守礼”等人文传统，挖掘对现实的影响力和时代价值，切实叫响“北辛文化·滕州官桥”的品牌。</w:t>
      </w:r>
    </w:p>
    <w:p>
      <w:pPr>
        <w:ind w:left="0" w:right="0" w:firstLine="560"/>
        <w:spacing w:before="450" w:after="450" w:line="312" w:lineRule="auto"/>
      </w:pPr>
      <w:r>
        <w:rPr>
          <w:rFonts w:ascii="宋体" w:hAnsi="宋体" w:eastAsia="宋体" w:cs="宋体"/>
          <w:color w:val="000"/>
          <w:sz w:val="28"/>
          <w:szCs w:val="28"/>
        </w:rPr>
        <w:t xml:space="preserve">二是要精心实施一批文化载体。</w:t>
      </w:r>
    </w:p>
    <w:p>
      <w:pPr>
        <w:ind w:left="0" w:right="0" w:firstLine="560"/>
        <w:spacing w:before="450" w:after="450" w:line="312" w:lineRule="auto"/>
      </w:pPr>
      <w:r>
        <w:rPr>
          <w:rFonts w:ascii="宋体" w:hAnsi="宋体" w:eastAsia="宋体" w:cs="宋体"/>
          <w:color w:val="000"/>
          <w:sz w:val="28"/>
          <w:szCs w:val="28"/>
        </w:rPr>
        <w:t xml:space="preserve">载体建设刻不容缓。</w:t>
      </w:r>
    </w:p>
    <w:p>
      <w:pPr>
        <w:ind w:left="0" w:right="0" w:firstLine="560"/>
        <w:spacing w:before="450" w:after="450" w:line="312" w:lineRule="auto"/>
      </w:pPr>
      <w:r>
        <w:rPr>
          <w:rFonts w:ascii="宋体" w:hAnsi="宋体" w:eastAsia="宋体" w:cs="宋体"/>
          <w:color w:val="000"/>
          <w:sz w:val="28"/>
          <w:szCs w:val="28"/>
        </w:rPr>
        <w:t xml:space="preserve">只有让历史文化在载体上表现出来，才能让世人可看、可学、可讲，让人看得见、摸得着、学得到。</w:t>
      </w:r>
    </w:p>
    <w:p>
      <w:pPr>
        <w:ind w:left="0" w:right="0" w:firstLine="560"/>
        <w:spacing w:before="450" w:after="450" w:line="312" w:lineRule="auto"/>
      </w:pPr>
      <w:r>
        <w:rPr>
          <w:rFonts w:ascii="宋体" w:hAnsi="宋体" w:eastAsia="宋体" w:cs="宋体"/>
          <w:color w:val="000"/>
          <w:sz w:val="28"/>
          <w:szCs w:val="28"/>
        </w:rPr>
        <w:t xml:space="preserve">因此，我们要积极争取上级专项文保资金，全面做好北辛遗址保护与整治工程，实施好遗址博物馆、复原展示馆等建设，增上文化体验项目和相关配套设施，力争年内完成主体建设，上半年全面投入使用。</w:t>
      </w:r>
    </w:p>
    <w:p>
      <w:pPr>
        <w:ind w:left="0" w:right="0" w:firstLine="560"/>
        <w:spacing w:before="450" w:after="450" w:line="312" w:lineRule="auto"/>
      </w:pPr>
      <w:r>
        <w:rPr>
          <w:rFonts w:ascii="宋体" w:hAnsi="宋体" w:eastAsia="宋体" w:cs="宋体"/>
          <w:color w:val="000"/>
          <w:sz w:val="28"/>
          <w:szCs w:val="28"/>
        </w:rPr>
        <w:t xml:space="preserve">抓好汉文化园后续建设，年内完成馆内布展和馆外广场建设。</w:t>
      </w:r>
    </w:p>
    <w:p>
      <w:pPr>
        <w:ind w:left="0" w:right="0" w:firstLine="560"/>
        <w:spacing w:before="450" w:after="450" w:line="312" w:lineRule="auto"/>
      </w:pPr>
      <w:r>
        <w:rPr>
          <w:rFonts w:ascii="宋体" w:hAnsi="宋体" w:eastAsia="宋体" w:cs="宋体"/>
          <w:color w:val="000"/>
          <w:sz w:val="28"/>
          <w:szCs w:val="28"/>
        </w:rPr>
        <w:t xml:space="preserve">加快推进三圣阁遗址二期建设;启动实施孟尝君陵园保护性修复和毛遂墓园搬迁论证工作。</w:t>
      </w:r>
    </w:p>
    <w:p>
      <w:pPr>
        <w:ind w:left="0" w:right="0" w:firstLine="560"/>
        <w:spacing w:before="450" w:after="450" w:line="312" w:lineRule="auto"/>
      </w:pPr>
      <w:r>
        <w:rPr>
          <w:rFonts w:ascii="宋体" w:hAnsi="宋体" w:eastAsia="宋体" w:cs="宋体"/>
          <w:color w:val="000"/>
          <w:sz w:val="28"/>
          <w:szCs w:val="28"/>
        </w:rPr>
        <w:t xml:space="preserve">邀请专家名手，制作“历史文化沙盘”，更直观地展示展现官桥历史文化保护开发布局。</w:t>
      </w:r>
    </w:p>
    <w:p>
      <w:pPr>
        <w:ind w:left="0" w:right="0" w:firstLine="560"/>
        <w:spacing w:before="450" w:after="450" w:line="312" w:lineRule="auto"/>
      </w:pPr>
      <w:r>
        <w:rPr>
          <w:rFonts w:ascii="宋体" w:hAnsi="宋体" w:eastAsia="宋体" w:cs="宋体"/>
          <w:color w:val="000"/>
          <w:sz w:val="28"/>
          <w:szCs w:val="28"/>
        </w:rPr>
        <w:t xml:space="preserve">三是要加大宣传包装推介。</w:t>
      </w:r>
    </w:p>
    <w:p>
      <w:pPr>
        <w:ind w:left="0" w:right="0" w:firstLine="560"/>
        <w:spacing w:before="450" w:after="450" w:line="312" w:lineRule="auto"/>
      </w:pPr>
      <w:r>
        <w:rPr>
          <w:rFonts w:ascii="宋体" w:hAnsi="宋体" w:eastAsia="宋体" w:cs="宋体"/>
          <w:color w:val="000"/>
          <w:sz w:val="28"/>
          <w:szCs w:val="28"/>
        </w:rPr>
        <w:t xml:space="preserve">官桥的旅游定位，要在历史文化游与乡村自然田园风光游上下功夫，最大化利用古新薛河等滨水资源、魏楼银杏等生态资源和北辛遗址、薛国遗址、汉园遗址等历史文化资源，不断完善旅游设施配套，精心设计游客出行线路，让旅游景点整合成片成线;积极对接国内、省内知名旅行社，吸引更多外地游客到官桥旅游观光、品味文化;有效利用姓氏文化资源和历史名人效应，吸引名人后裔来官桥“寻根拜祖”，提升文化影响，助推旅游经济。</w:t>
      </w:r>
    </w:p>
    <w:p>
      <w:pPr>
        <w:ind w:left="0" w:right="0" w:firstLine="560"/>
        <w:spacing w:before="450" w:after="450" w:line="312" w:lineRule="auto"/>
      </w:pPr>
      <w:r>
        <w:rPr>
          <w:rFonts w:ascii="宋体" w:hAnsi="宋体" w:eastAsia="宋体" w:cs="宋体"/>
          <w:color w:val="000"/>
          <w:sz w:val="28"/>
          <w:szCs w:val="28"/>
        </w:rPr>
        <w:t xml:space="preserve">计划上半年，适时举办印象官桥摄影大赛、“绕薛城、薛河”骑行比赛等各类旅行体验活动;10月份，依托魏楼银杏园，举办历史文化乡村休闲游等活动，扩大叫响官桥文化旅游名气。</w:t>
      </w:r>
    </w:p>
    <w:p>
      <w:pPr>
        <w:ind w:left="0" w:right="0" w:firstLine="560"/>
        <w:spacing w:before="450" w:after="450" w:line="312" w:lineRule="auto"/>
      </w:pPr>
      <w:r>
        <w:rPr>
          <w:rFonts w:ascii="宋体" w:hAnsi="宋体" w:eastAsia="宋体" w:cs="宋体"/>
          <w:color w:val="000"/>
          <w:sz w:val="28"/>
          <w:szCs w:val="28"/>
        </w:rPr>
        <w:t xml:space="preserve">(三)推进镇村统筹发展，提升宜居宜业环境质量。</w:t>
      </w:r>
    </w:p>
    <w:p>
      <w:pPr>
        <w:ind w:left="0" w:right="0" w:firstLine="560"/>
        <w:spacing w:before="450" w:after="450" w:line="312" w:lineRule="auto"/>
      </w:pPr>
      <w:r>
        <w:rPr>
          <w:rFonts w:ascii="宋体" w:hAnsi="宋体" w:eastAsia="宋体" w:cs="宋体"/>
          <w:color w:val="000"/>
          <w:sz w:val="28"/>
          <w:szCs w:val="28"/>
        </w:rPr>
        <w:t xml:space="preserve">良好的环境是一个地方综合实力的直接体现，是拉动发展的强大引擎。</w:t>
      </w:r>
    </w:p>
    <w:p>
      <w:pPr>
        <w:ind w:left="0" w:right="0" w:firstLine="560"/>
        <w:spacing w:before="450" w:after="450" w:line="312" w:lineRule="auto"/>
      </w:pPr>
      <w:r>
        <w:rPr>
          <w:rFonts w:ascii="宋体" w:hAnsi="宋体" w:eastAsia="宋体" w:cs="宋体"/>
          <w:color w:val="000"/>
          <w:sz w:val="28"/>
          <w:szCs w:val="28"/>
        </w:rPr>
        <w:t xml:space="preserve">目前，官桥小城镇还是自发的村级居民建设风格与水平，基本上自行建设、自行管理，缺少统一规划、缺少配套建设，现在村庄自发建设档次低，与山东省中心镇、滕州副中心城市极不相称;如果不改造，将不会有区域性城镇的聚合效应，周边人口将会流失到其他镇，必须要突出特色改。</w:t>
      </w:r>
    </w:p>
    <w:p>
      <w:pPr>
        <w:ind w:left="0" w:right="0" w:firstLine="560"/>
        <w:spacing w:before="450" w:after="450" w:line="312" w:lineRule="auto"/>
      </w:pPr>
      <w:r>
        <w:rPr>
          <w:rFonts w:ascii="宋体" w:hAnsi="宋体" w:eastAsia="宋体" w:cs="宋体"/>
          <w:color w:val="000"/>
          <w:sz w:val="28"/>
          <w:szCs w:val="28"/>
        </w:rPr>
        <w:t xml:space="preserve">新的一年，我们要着眼于“副中心”发展定位和新型城镇化的`发展要求，进一步优化城镇布局，完善功能配套，突出风貌特色，努力建设环境优美、生活舒适、文明进步的宜居家园。</w:t>
      </w:r>
    </w:p>
    <w:p>
      <w:pPr>
        <w:ind w:left="0" w:right="0" w:firstLine="560"/>
        <w:spacing w:before="450" w:after="450" w:line="312" w:lineRule="auto"/>
      </w:pPr>
      <w:r>
        <w:rPr>
          <w:rFonts w:ascii="宋体" w:hAnsi="宋体" w:eastAsia="宋体" w:cs="宋体"/>
          <w:color w:val="000"/>
          <w:sz w:val="28"/>
          <w:szCs w:val="28"/>
        </w:rPr>
        <w:t xml:space="preserve">一是要实施城镇扩容提质。</w:t>
      </w:r>
    </w:p>
    <w:p>
      <w:pPr>
        <w:ind w:left="0" w:right="0" w:firstLine="560"/>
        <w:spacing w:before="450" w:after="450" w:line="312" w:lineRule="auto"/>
      </w:pPr>
      <w:r>
        <w:rPr>
          <w:rFonts w:ascii="宋体" w:hAnsi="宋体" w:eastAsia="宋体" w:cs="宋体"/>
          <w:color w:val="000"/>
          <w:sz w:val="28"/>
          <w:szCs w:val="28"/>
        </w:rPr>
        <w:t xml:space="preserve">启动实施镇村总体规划和控制性详规编制工作，完成历史文化名镇保护规划和历史文化小镇建设规划。</w:t>
      </w:r>
    </w:p>
    <w:p>
      <w:pPr>
        <w:ind w:left="0" w:right="0" w:firstLine="560"/>
        <w:spacing w:before="450" w:after="450" w:line="312" w:lineRule="auto"/>
      </w:pPr>
      <w:r>
        <w:rPr>
          <w:rFonts w:ascii="宋体" w:hAnsi="宋体" w:eastAsia="宋体" w:cs="宋体"/>
          <w:color w:val="000"/>
          <w:sz w:val="28"/>
          <w:szCs w:val="28"/>
        </w:rPr>
        <w:t xml:space="preserve">扎实推进城镇综合体、为农服务中心项目建设，年内力争完成主体工程。</w:t>
      </w:r>
    </w:p>
    <w:p>
      <w:pPr>
        <w:ind w:left="0" w:right="0" w:firstLine="560"/>
        <w:spacing w:before="450" w:after="450" w:line="312" w:lineRule="auto"/>
      </w:pPr>
      <w:r>
        <w:rPr>
          <w:rFonts w:ascii="宋体" w:hAnsi="宋体" w:eastAsia="宋体" w:cs="宋体"/>
          <w:color w:val="000"/>
          <w:sz w:val="28"/>
          <w:szCs w:val="28"/>
        </w:rPr>
        <w:t xml:space="preserve">通过市场化运作手段，年内完成镇驻地1-2条主干道升级改造。</w:t>
      </w:r>
    </w:p>
    <w:p>
      <w:pPr>
        <w:ind w:left="0" w:right="0" w:firstLine="560"/>
        <w:spacing w:before="450" w:after="450" w:line="312" w:lineRule="auto"/>
      </w:pPr>
      <w:r>
        <w:rPr>
          <w:rFonts w:ascii="宋体" w:hAnsi="宋体" w:eastAsia="宋体" w:cs="宋体"/>
          <w:color w:val="000"/>
          <w:sz w:val="28"/>
          <w:szCs w:val="28"/>
        </w:rPr>
        <w:t xml:space="preserve">同时，以省道345拆迁建设为契机，在充分论证、科学规划、广泛征求意见的基础上，适时启动镇驻地综合改造。</w:t>
      </w:r>
    </w:p>
    <w:p>
      <w:pPr>
        <w:ind w:left="0" w:right="0" w:firstLine="560"/>
        <w:spacing w:before="450" w:after="450" w:line="312" w:lineRule="auto"/>
      </w:pPr>
      <w:r>
        <w:rPr>
          <w:rFonts w:ascii="宋体" w:hAnsi="宋体" w:eastAsia="宋体" w:cs="宋体"/>
          <w:color w:val="000"/>
          <w:sz w:val="28"/>
          <w:szCs w:val="28"/>
        </w:rPr>
        <w:t xml:space="preserve">二是要加快建设美丽乡村。</w:t>
      </w:r>
    </w:p>
    <w:p>
      <w:pPr>
        <w:ind w:left="0" w:right="0" w:firstLine="560"/>
        <w:spacing w:before="450" w:after="450" w:line="312" w:lineRule="auto"/>
      </w:pPr>
      <w:r>
        <w:rPr>
          <w:rFonts w:ascii="宋体" w:hAnsi="宋体" w:eastAsia="宋体" w:cs="宋体"/>
          <w:color w:val="000"/>
          <w:sz w:val="28"/>
          <w:szCs w:val="28"/>
        </w:rPr>
        <w:t xml:space="preserve">今年，在继续加快推进户户通工程建设、农村旱厕整建制改造的同时，要以美丽乡村连片治理项目实施为契机，充分利用上级政策，因地制宜、精心选树打造一批各具特色、个性鲜明的美丽乡村建设示范点，年内力争2-3个村进入全市美丽乡村建设先进行列。</w:t>
      </w:r>
    </w:p>
    <w:p>
      <w:pPr>
        <w:ind w:left="0" w:right="0" w:firstLine="560"/>
        <w:spacing w:before="450" w:after="450" w:line="312" w:lineRule="auto"/>
      </w:pPr>
      <w:r>
        <w:rPr>
          <w:rFonts w:ascii="宋体" w:hAnsi="宋体" w:eastAsia="宋体" w:cs="宋体"/>
          <w:color w:val="000"/>
          <w:sz w:val="28"/>
          <w:szCs w:val="28"/>
        </w:rPr>
        <w:t xml:space="preserve">今年，每个总支都要结合各自实际，培树增加2-3个美丽乡村，并以此带动，推动村庄建设实现质的突破，改善群众生活环境。</w:t>
      </w:r>
    </w:p>
    <w:p>
      <w:pPr>
        <w:ind w:left="0" w:right="0" w:firstLine="560"/>
        <w:spacing w:before="450" w:after="450" w:line="312" w:lineRule="auto"/>
      </w:pPr>
      <w:r>
        <w:rPr>
          <w:rFonts w:ascii="宋体" w:hAnsi="宋体" w:eastAsia="宋体" w:cs="宋体"/>
          <w:color w:val="000"/>
          <w:sz w:val="28"/>
          <w:szCs w:val="28"/>
        </w:rPr>
        <w:t xml:space="preserve">三是要强化城镇整治管理。</w:t>
      </w:r>
    </w:p>
    <w:p>
      <w:pPr>
        <w:ind w:left="0" w:right="0" w:firstLine="560"/>
        <w:spacing w:before="450" w:after="450" w:line="312" w:lineRule="auto"/>
      </w:pPr>
      <w:r>
        <w:rPr>
          <w:rFonts w:ascii="宋体" w:hAnsi="宋体" w:eastAsia="宋体" w:cs="宋体"/>
          <w:color w:val="000"/>
          <w:sz w:val="28"/>
          <w:szCs w:val="28"/>
        </w:rPr>
        <w:t xml:space="preserve">城镇发展三分靠建，七分靠管。</w:t>
      </w:r>
    </w:p>
    <w:p>
      <w:pPr>
        <w:ind w:left="0" w:right="0" w:firstLine="560"/>
        <w:spacing w:before="450" w:after="450" w:line="312" w:lineRule="auto"/>
      </w:pPr>
      <w:r>
        <w:rPr>
          <w:rFonts w:ascii="宋体" w:hAnsi="宋体" w:eastAsia="宋体" w:cs="宋体"/>
          <w:color w:val="000"/>
          <w:sz w:val="28"/>
          <w:szCs w:val="28"/>
        </w:rPr>
        <w:t xml:space="preserve">由综合执法办、城管中队牵头负责，镇驻地涉及总支、村要担负起城镇环境综合整治的责任，彻底整治乱堆乱放的“脏乱差”现象;要下大力气提升路域环境质量，改变沿线环境面貌，各总支、村要彻底整治沿省道、国道、县乡道路两侧环境，确保无杂物堆放。</w:t>
      </w:r>
    </w:p>
    <w:p>
      <w:pPr>
        <w:ind w:left="0" w:right="0" w:firstLine="560"/>
        <w:spacing w:before="450" w:after="450" w:line="312" w:lineRule="auto"/>
      </w:pPr>
      <w:r>
        <w:rPr>
          <w:rFonts w:ascii="宋体" w:hAnsi="宋体" w:eastAsia="宋体" w:cs="宋体"/>
          <w:color w:val="000"/>
          <w:sz w:val="28"/>
          <w:szCs w:val="28"/>
        </w:rPr>
        <w:t xml:space="preserve">环卫所要加强对环卫一体化托管企业监督管理，环卫保洁要全覆盖，要加大机械清扫力度，不断提升环境保洁质量。</w:t>
      </w:r>
    </w:p>
    <w:p>
      <w:pPr>
        <w:ind w:left="0" w:right="0" w:firstLine="560"/>
        <w:spacing w:before="450" w:after="450" w:line="312" w:lineRule="auto"/>
      </w:pPr>
      <w:r>
        <w:rPr>
          <w:rFonts w:ascii="宋体" w:hAnsi="宋体" w:eastAsia="宋体" w:cs="宋体"/>
          <w:color w:val="000"/>
          <w:sz w:val="28"/>
          <w:szCs w:val="28"/>
        </w:rPr>
        <w:t xml:space="preserve">(四)加快发展现代高效农业，推进农业提质增效，增加农民收入。</w:t>
      </w:r>
    </w:p>
    <w:p>
      <w:pPr>
        <w:ind w:left="0" w:right="0" w:firstLine="560"/>
        <w:spacing w:before="450" w:after="450" w:line="312" w:lineRule="auto"/>
      </w:pPr>
      <w:r>
        <w:rPr>
          <w:rFonts w:ascii="宋体" w:hAnsi="宋体" w:eastAsia="宋体" w:cs="宋体"/>
          <w:color w:val="000"/>
          <w:sz w:val="28"/>
          <w:szCs w:val="28"/>
        </w:rPr>
        <w:t xml:space="preserve">对官桥来说，农业是小比例，却是大问题;需要投注精力，打造亮点。</w:t>
      </w:r>
    </w:p>
    <w:p>
      <w:pPr>
        <w:ind w:left="0" w:right="0" w:firstLine="560"/>
        <w:spacing w:before="450" w:after="450" w:line="312" w:lineRule="auto"/>
      </w:pPr>
      <w:r>
        <w:rPr>
          <w:rFonts w:ascii="宋体" w:hAnsi="宋体" w:eastAsia="宋体" w:cs="宋体"/>
          <w:color w:val="000"/>
          <w:sz w:val="28"/>
          <w:szCs w:val="28"/>
        </w:rPr>
        <w:t xml:space="preserve">今年，我们仍要抢抓全市农业改革“两区一试点”政策机遇，继续突出农业增效、农民增收这个核心，做好农业项目、特色发展、绿色发展三篇文章。</w:t>
      </w:r>
    </w:p>
    <w:p>
      <w:pPr>
        <w:ind w:left="0" w:right="0" w:firstLine="560"/>
        <w:spacing w:before="450" w:after="450" w:line="312" w:lineRule="auto"/>
      </w:pPr>
      <w:r>
        <w:rPr>
          <w:rFonts w:ascii="宋体" w:hAnsi="宋体" w:eastAsia="宋体" w:cs="宋体"/>
          <w:color w:val="000"/>
          <w:sz w:val="28"/>
          <w:szCs w:val="28"/>
        </w:rPr>
        <w:t xml:space="preserve">一是要加大惠农项目实施。</w:t>
      </w:r>
    </w:p>
    <w:p>
      <w:pPr>
        <w:ind w:left="0" w:right="0" w:firstLine="560"/>
        <w:spacing w:before="450" w:after="450" w:line="312" w:lineRule="auto"/>
      </w:pPr>
      <w:r>
        <w:rPr>
          <w:rFonts w:ascii="宋体" w:hAnsi="宋体" w:eastAsia="宋体" w:cs="宋体"/>
          <w:color w:val="000"/>
          <w:sz w:val="28"/>
          <w:szCs w:val="28"/>
        </w:rPr>
        <w:t xml:space="preserve">争跑实施惠农项目，既可以利用上级政策改善民生，又可以增加地方财力支持，这是一项互惠双赢的事情。</w:t>
      </w:r>
    </w:p>
    <w:p>
      <w:pPr>
        <w:ind w:left="0" w:right="0" w:firstLine="560"/>
        <w:spacing w:before="450" w:after="450" w:line="312" w:lineRule="auto"/>
      </w:pPr>
      <w:r>
        <w:rPr>
          <w:rFonts w:ascii="宋体" w:hAnsi="宋体" w:eastAsia="宋体" w:cs="宋体"/>
          <w:color w:val="000"/>
          <w:sz w:val="28"/>
          <w:szCs w:val="28"/>
        </w:rPr>
        <w:t xml:space="preserve">今年，中央、省、市各级仍将加大对农业农村的支持扶持力度，我们要不等不靠、积极争跑，争取多上一些好项目、大项目，致富群众、造福群众。</w:t>
      </w:r>
    </w:p>
    <w:p>
      <w:pPr>
        <w:ind w:left="0" w:right="0" w:firstLine="560"/>
        <w:spacing w:before="450" w:after="450" w:line="312" w:lineRule="auto"/>
      </w:pPr>
      <w:r>
        <w:rPr>
          <w:rFonts w:ascii="宋体" w:hAnsi="宋体" w:eastAsia="宋体" w:cs="宋体"/>
          <w:color w:val="000"/>
          <w:sz w:val="28"/>
          <w:szCs w:val="28"/>
        </w:rPr>
        <w:t xml:space="preserve">郑庄区域、掌大区域高标准农田建设，要力争上半年竣工验收。</w:t>
      </w:r>
    </w:p>
    <w:p>
      <w:pPr>
        <w:ind w:left="0" w:right="0" w:firstLine="560"/>
        <w:spacing w:before="450" w:after="450" w:line="312" w:lineRule="auto"/>
      </w:pPr>
      <w:r>
        <w:rPr>
          <w:rFonts w:ascii="宋体" w:hAnsi="宋体" w:eastAsia="宋体" w:cs="宋体"/>
          <w:color w:val="000"/>
          <w:sz w:val="28"/>
          <w:szCs w:val="28"/>
        </w:rPr>
        <w:t xml:space="preserve">小渭河人工湿地净化项目，要确保年内完成河道疏通治理和河滨路建设。</w:t>
      </w:r>
    </w:p>
    <w:p>
      <w:pPr>
        <w:ind w:left="0" w:right="0" w:firstLine="560"/>
        <w:spacing w:before="450" w:after="450" w:line="312" w:lineRule="auto"/>
      </w:pPr>
      <w:r>
        <w:rPr>
          <w:rFonts w:ascii="宋体" w:hAnsi="宋体" w:eastAsia="宋体" w:cs="宋体"/>
          <w:color w:val="000"/>
          <w:sz w:val="28"/>
          <w:szCs w:val="28"/>
        </w:rPr>
        <w:t xml:space="preserve">x亩农企合作共建示范基地项目，要确保年内达标验收。</w:t>
      </w:r>
    </w:p>
    <w:p>
      <w:pPr>
        <w:ind w:left="0" w:right="0" w:firstLine="560"/>
        <w:spacing w:before="450" w:after="450" w:line="312" w:lineRule="auto"/>
      </w:pPr>
      <w:r>
        <w:rPr>
          <w:rFonts w:ascii="宋体" w:hAnsi="宋体" w:eastAsia="宋体" w:cs="宋体"/>
          <w:color w:val="000"/>
          <w:sz w:val="28"/>
          <w:szCs w:val="28"/>
        </w:rPr>
        <w:t xml:space="preserve">二是要优化调整产业结构。</w:t>
      </w:r>
    </w:p>
    <w:p>
      <w:pPr>
        <w:ind w:left="0" w:right="0" w:firstLine="560"/>
        <w:spacing w:before="450" w:after="450" w:line="312" w:lineRule="auto"/>
      </w:pPr>
      <w:r>
        <w:rPr>
          <w:rFonts w:ascii="宋体" w:hAnsi="宋体" w:eastAsia="宋体" w:cs="宋体"/>
          <w:color w:val="000"/>
          <w:sz w:val="28"/>
          <w:szCs w:val="28"/>
        </w:rPr>
        <w:t xml:space="preserve">以土地流转为手段，通过大力引进工商资本和社会资金，发展生态农业和种养加典型，培育一批有特色、有活力、带动力强的新型农业经营主体，年内力争新增土地流转面积x亩，新发展农民合作社2家以上、家庭农场5家以上。</w:t>
      </w:r>
    </w:p>
    <w:p>
      <w:pPr>
        <w:ind w:left="0" w:right="0" w:firstLine="560"/>
        <w:spacing w:before="450" w:after="450" w:line="312" w:lineRule="auto"/>
      </w:pPr>
      <w:r>
        <w:rPr>
          <w:rFonts w:ascii="宋体" w:hAnsi="宋体" w:eastAsia="宋体" w:cs="宋体"/>
          <w:color w:val="000"/>
          <w:sz w:val="28"/>
          <w:szCs w:val="28"/>
        </w:rPr>
        <w:t xml:space="preserve">积极扶持发展苏南生态种植、魏楼银杏园等，鼓励争创市级农业精品示范园。</w:t>
      </w:r>
    </w:p>
    <w:p>
      <w:pPr>
        <w:ind w:left="0" w:right="0" w:firstLine="560"/>
        <w:spacing w:before="450" w:after="450" w:line="312" w:lineRule="auto"/>
      </w:pPr>
      <w:r>
        <w:rPr>
          <w:rFonts w:ascii="宋体" w:hAnsi="宋体" w:eastAsia="宋体" w:cs="宋体"/>
          <w:color w:val="000"/>
          <w:sz w:val="28"/>
          <w:szCs w:val="28"/>
        </w:rPr>
        <w:t xml:space="preserve">积极支持魏楼银杏、鹏凯核桃、郑庄香椿、大康留皂角等特色种植，进一步扩大种植面积，提升产品档次，加大包装宣传，切实叫响品牌。</w:t>
      </w:r>
    </w:p>
    <w:p>
      <w:pPr>
        <w:ind w:left="0" w:right="0" w:firstLine="560"/>
        <w:spacing w:before="450" w:after="450" w:line="312" w:lineRule="auto"/>
      </w:pPr>
      <w:r>
        <w:rPr>
          <w:rFonts w:ascii="宋体" w:hAnsi="宋体" w:eastAsia="宋体" w:cs="宋体"/>
          <w:color w:val="000"/>
          <w:sz w:val="28"/>
          <w:szCs w:val="28"/>
        </w:rPr>
        <w:t xml:space="preserve">今年，每个总支都要培树2-3个农业特色示范点，每个村都要有自己的精品农业点，一村一品，年底考核验收。</w:t>
      </w:r>
    </w:p>
    <w:p>
      <w:pPr>
        <w:ind w:left="0" w:right="0" w:firstLine="560"/>
        <w:spacing w:before="450" w:after="450" w:line="312" w:lineRule="auto"/>
      </w:pPr>
      <w:r>
        <w:rPr>
          <w:rFonts w:ascii="宋体" w:hAnsi="宋体" w:eastAsia="宋体" w:cs="宋体"/>
          <w:color w:val="000"/>
          <w:sz w:val="28"/>
          <w:szCs w:val="28"/>
        </w:rPr>
        <w:t xml:space="preserve">三是要深入开展全域绿化。</w:t>
      </w:r>
    </w:p>
    <w:p>
      <w:pPr>
        <w:ind w:left="0" w:right="0" w:firstLine="560"/>
        <w:spacing w:before="450" w:after="450" w:line="312" w:lineRule="auto"/>
      </w:pPr>
      <w:r>
        <w:rPr>
          <w:rFonts w:ascii="宋体" w:hAnsi="宋体" w:eastAsia="宋体" w:cs="宋体"/>
          <w:color w:val="000"/>
          <w:sz w:val="28"/>
          <w:szCs w:val="28"/>
        </w:rPr>
        <w:t xml:space="preserve">坚持点、线、面相结合，充分利用财政资金、社会融资两个渠道和土地有序流转的手段，全面实施绿色城镇、绿色乡村、绿色干线、绿色青山“四绿工程”，抓好望河、郑庄山区造林绿化和成果管养，苏坦片区、韩村片区经济林成片开发，京台高速绿色通道栽补植，扎实推进市级“森林镇”、“森林村”创建。</w:t>
      </w:r>
    </w:p>
    <w:p>
      <w:pPr>
        <w:ind w:left="0" w:right="0" w:firstLine="560"/>
        <w:spacing w:before="450" w:after="450" w:line="312" w:lineRule="auto"/>
      </w:pPr>
      <w:r>
        <w:rPr>
          <w:rFonts w:ascii="宋体" w:hAnsi="宋体" w:eastAsia="宋体" w:cs="宋体"/>
          <w:color w:val="000"/>
          <w:sz w:val="28"/>
          <w:szCs w:val="28"/>
        </w:rPr>
        <w:t xml:space="preserve">充分利用薛河湿地、小渭河人工湿地水项目建设，将造林绿化、生态治理和景观治理有机结合起来，让群众充分享受优美自然风光和绿化成果。</w:t>
      </w:r>
    </w:p>
    <w:p>
      <w:pPr>
        <w:ind w:left="0" w:right="0" w:firstLine="560"/>
        <w:spacing w:before="450" w:after="450" w:line="312" w:lineRule="auto"/>
      </w:pPr>
      <w:r>
        <w:rPr>
          <w:rFonts w:ascii="宋体" w:hAnsi="宋体" w:eastAsia="宋体" w:cs="宋体"/>
          <w:color w:val="000"/>
          <w:sz w:val="28"/>
          <w:szCs w:val="28"/>
        </w:rPr>
        <w:t xml:space="preserve">计划2月底3月初，党委、政府将组织开展罗汉山成片荒山绿化--千人植树活动，全面掀起春季植树造林高潮。</w:t>
      </w:r>
    </w:p>
    <w:p>
      <w:pPr>
        <w:ind w:left="0" w:right="0" w:firstLine="560"/>
        <w:spacing w:before="450" w:after="450" w:line="312" w:lineRule="auto"/>
      </w:pPr>
      <w:r>
        <w:rPr>
          <w:rFonts w:ascii="宋体" w:hAnsi="宋体" w:eastAsia="宋体" w:cs="宋体"/>
          <w:color w:val="000"/>
          <w:sz w:val="28"/>
          <w:szCs w:val="28"/>
        </w:rPr>
        <w:t xml:space="preserve">(五)下大力气改善民生，切实增强人民群众的获得感和幸福感。</w:t>
      </w:r>
    </w:p>
    <w:p>
      <w:pPr>
        <w:ind w:left="0" w:right="0" w:firstLine="560"/>
        <w:spacing w:before="450" w:after="450" w:line="312" w:lineRule="auto"/>
      </w:pPr>
      <w:r>
        <w:rPr>
          <w:rFonts w:ascii="宋体" w:hAnsi="宋体" w:eastAsia="宋体" w:cs="宋体"/>
          <w:color w:val="000"/>
          <w:sz w:val="28"/>
          <w:szCs w:val="28"/>
        </w:rPr>
        <w:t xml:space="preserve">保障和改善民生，让群众过上美好幸福的生活，一直是我们为之奋斗的目标。</w:t>
      </w:r>
    </w:p>
    <w:p>
      <w:pPr>
        <w:ind w:left="0" w:right="0" w:firstLine="560"/>
        <w:spacing w:before="450" w:after="450" w:line="312" w:lineRule="auto"/>
      </w:pPr>
      <w:r>
        <w:rPr>
          <w:rFonts w:ascii="宋体" w:hAnsi="宋体" w:eastAsia="宋体" w:cs="宋体"/>
          <w:color w:val="000"/>
          <w:sz w:val="28"/>
          <w:szCs w:val="28"/>
        </w:rPr>
        <w:t xml:space="preserve">我们要牢固树立“以人民为中心”的发展理念，本着量力而行、尽力而为的原则，每年突出几个重点，办好几件实事，确保民生改善年年有进步，群众生活一年更比一年好。</w:t>
      </w:r>
    </w:p>
    <w:p>
      <w:pPr>
        <w:ind w:left="0" w:right="0" w:firstLine="560"/>
        <w:spacing w:before="450" w:after="450" w:line="312" w:lineRule="auto"/>
      </w:pPr>
      <w:r>
        <w:rPr>
          <w:rFonts w:ascii="宋体" w:hAnsi="宋体" w:eastAsia="宋体" w:cs="宋体"/>
          <w:color w:val="000"/>
          <w:sz w:val="28"/>
          <w:szCs w:val="28"/>
        </w:rPr>
        <w:t xml:space="preserve">一是要做好社会保障。</w:t>
      </w:r>
    </w:p>
    <w:p>
      <w:pPr>
        <w:ind w:left="0" w:right="0" w:firstLine="560"/>
        <w:spacing w:before="450" w:after="450" w:line="312" w:lineRule="auto"/>
      </w:pPr>
      <w:r>
        <w:rPr>
          <w:rFonts w:ascii="宋体" w:hAnsi="宋体" w:eastAsia="宋体" w:cs="宋体"/>
          <w:color w:val="000"/>
          <w:sz w:val="28"/>
          <w:szCs w:val="28"/>
        </w:rPr>
        <w:t xml:space="preserve">扎实推进创业就业，实施“巾帼创业”工程，发展庭院经济和来料加工，让群众在家门口实现就业增收。</w:t>
      </w:r>
    </w:p>
    <w:p>
      <w:pPr>
        <w:ind w:left="0" w:right="0" w:firstLine="560"/>
        <w:spacing w:before="450" w:after="450" w:line="312" w:lineRule="auto"/>
      </w:pPr>
      <w:r>
        <w:rPr>
          <w:rFonts w:ascii="宋体" w:hAnsi="宋体" w:eastAsia="宋体" w:cs="宋体"/>
          <w:color w:val="000"/>
          <w:sz w:val="28"/>
          <w:szCs w:val="28"/>
        </w:rPr>
        <w:t xml:space="preserve">扎实开展“青春创业”活动，鼓励更多的年轻人开办网店、网商，实现创业就业。</w:t>
      </w:r>
    </w:p>
    <w:p>
      <w:pPr>
        <w:ind w:left="0" w:right="0" w:firstLine="560"/>
        <w:spacing w:before="450" w:after="450" w:line="312" w:lineRule="auto"/>
      </w:pPr>
      <w:r>
        <w:rPr>
          <w:rFonts w:ascii="宋体" w:hAnsi="宋体" w:eastAsia="宋体" w:cs="宋体"/>
          <w:color w:val="000"/>
          <w:sz w:val="28"/>
          <w:szCs w:val="28"/>
        </w:rPr>
        <w:t xml:space="preserve">同时，更加关注弱势群体，有效整合各类慈善资源，做好大病家庭、孤寡老人、残疾人等群体帮扶工作。</w:t>
      </w:r>
    </w:p>
    <w:p>
      <w:pPr>
        <w:ind w:left="0" w:right="0" w:firstLine="560"/>
        <w:spacing w:before="450" w:after="450" w:line="312" w:lineRule="auto"/>
      </w:pPr>
      <w:r>
        <w:rPr>
          <w:rFonts w:ascii="宋体" w:hAnsi="宋体" w:eastAsia="宋体" w:cs="宋体"/>
          <w:color w:val="000"/>
          <w:sz w:val="28"/>
          <w:szCs w:val="28"/>
        </w:rPr>
        <w:t xml:space="preserve">切实把脱贫攻坚放在心上、抓在手上，充分整合各个行业和社会的力量，进行综合施策、分类推进，力争年底完成整体脱贫目标。</w:t>
      </w:r>
    </w:p>
    <w:p>
      <w:pPr>
        <w:ind w:left="0" w:right="0" w:firstLine="560"/>
        <w:spacing w:before="450" w:after="450" w:line="312" w:lineRule="auto"/>
      </w:pPr>
      <w:r>
        <w:rPr>
          <w:rFonts w:ascii="宋体" w:hAnsi="宋体" w:eastAsia="宋体" w:cs="宋体"/>
          <w:color w:val="000"/>
          <w:sz w:val="28"/>
          <w:szCs w:val="28"/>
        </w:rPr>
        <w:t xml:space="preserve">二是要做优民生事业。</w:t>
      </w:r>
    </w:p>
    <w:p>
      <w:pPr>
        <w:ind w:left="0" w:right="0" w:firstLine="560"/>
        <w:spacing w:before="450" w:after="450" w:line="312" w:lineRule="auto"/>
      </w:pPr>
      <w:r>
        <w:rPr>
          <w:rFonts w:ascii="宋体" w:hAnsi="宋体" w:eastAsia="宋体" w:cs="宋体"/>
          <w:color w:val="000"/>
          <w:sz w:val="28"/>
          <w:szCs w:val="28"/>
        </w:rPr>
        <w:t xml:space="preserve">加快中心幼儿园后期建设、中心小学设施配套、苏坦小学和西郑小学教学楼、中心中学宿舍楼建设，确保上半年投入使用。</w:t>
      </w:r>
    </w:p>
    <w:p>
      <w:pPr>
        <w:ind w:left="0" w:right="0" w:firstLine="560"/>
        <w:spacing w:before="450" w:after="450" w:line="312" w:lineRule="auto"/>
      </w:pPr>
      <w:r>
        <w:rPr>
          <w:rFonts w:ascii="宋体" w:hAnsi="宋体" w:eastAsia="宋体" w:cs="宋体"/>
          <w:color w:val="000"/>
          <w:sz w:val="28"/>
          <w:szCs w:val="28"/>
        </w:rPr>
        <w:t xml:space="preserve">扎实推进“书香官桥”建设，广泛开展“书香家庭”、“最美官桥人”、“好媳妇”和“好婆婆”等各类评选活动，打造优良社会风气。</w:t>
      </w:r>
    </w:p>
    <w:p>
      <w:pPr>
        <w:ind w:left="0" w:right="0" w:firstLine="560"/>
        <w:spacing w:before="450" w:after="450" w:line="312" w:lineRule="auto"/>
      </w:pPr>
      <w:r>
        <w:rPr>
          <w:rFonts w:ascii="宋体" w:hAnsi="宋体" w:eastAsia="宋体" w:cs="宋体"/>
          <w:color w:val="000"/>
          <w:sz w:val="28"/>
          <w:szCs w:val="28"/>
        </w:rPr>
        <w:t xml:space="preserve">积极推进实施文化利民惠民工程，创新全民健身、农村广场舞等活动载体形式，让群众的精神文化生活更加丰富多彩。</w:t>
      </w:r>
    </w:p>
    <w:p>
      <w:pPr>
        <w:ind w:left="0" w:right="0" w:firstLine="560"/>
        <w:spacing w:before="450" w:after="450" w:line="312" w:lineRule="auto"/>
      </w:pPr>
      <w:r>
        <w:rPr>
          <w:rFonts w:ascii="宋体" w:hAnsi="宋体" w:eastAsia="宋体" w:cs="宋体"/>
          <w:color w:val="000"/>
          <w:sz w:val="28"/>
          <w:szCs w:val="28"/>
        </w:rPr>
        <w:t xml:space="preserve">三是要做实社会治理。</w:t>
      </w:r>
    </w:p>
    <w:p>
      <w:pPr>
        <w:ind w:left="0" w:right="0" w:firstLine="560"/>
        <w:spacing w:before="450" w:after="450" w:line="312" w:lineRule="auto"/>
      </w:pPr>
      <w:r>
        <w:rPr>
          <w:rFonts w:ascii="宋体" w:hAnsi="宋体" w:eastAsia="宋体" w:cs="宋体"/>
          <w:color w:val="000"/>
          <w:sz w:val="28"/>
          <w:szCs w:val="28"/>
        </w:rPr>
        <w:t xml:space="preserve">全面落实安全生产责任，加大监管执法力度，深入开展“打非治违”和安全生产大检查，确保全镇安全形势持续稳定。</w:t>
      </w:r>
    </w:p>
    <w:p>
      <w:pPr>
        <w:ind w:left="0" w:right="0" w:firstLine="560"/>
        <w:spacing w:before="450" w:after="450" w:line="312" w:lineRule="auto"/>
      </w:pPr>
      <w:r>
        <w:rPr>
          <w:rFonts w:ascii="宋体" w:hAnsi="宋体" w:eastAsia="宋体" w:cs="宋体"/>
          <w:color w:val="000"/>
          <w:sz w:val="28"/>
          <w:szCs w:val="28"/>
        </w:rPr>
        <w:t xml:space="preserve">下大力气抓好信访稳定工作，要坚持“三见四讲一下访”的工作思路，做到见人、见事、见思想，讲法律、讲政策、讲情理、讲后果，严格执行领导干部“公开接访、下访和信访包案”制度，从源头上减少矛盾冲突、化解信访积案、严控信访增量。</w:t>
      </w:r>
    </w:p>
    <w:p>
      <w:pPr>
        <w:ind w:left="0" w:right="0" w:firstLine="560"/>
        <w:spacing w:before="450" w:after="450" w:line="312" w:lineRule="auto"/>
      </w:pPr>
      <w:r>
        <w:rPr>
          <w:rFonts w:ascii="宋体" w:hAnsi="宋体" w:eastAsia="宋体" w:cs="宋体"/>
          <w:color w:val="000"/>
          <w:sz w:val="28"/>
          <w:szCs w:val="28"/>
        </w:rPr>
        <w:t xml:space="preserve">要坚持“守土有责、守土负责”，落实信访包保，对年内发生的信访案件，由项目牵头责任人，涉及的党总支、村和部门负责人，共同承担处置化解责任，切实做到看好自己的门、管好自己的人。</w:t>
      </w:r>
    </w:p>
    <w:p>
      <w:pPr>
        <w:ind w:left="0" w:right="0" w:firstLine="560"/>
        <w:spacing w:before="450" w:after="450" w:line="312" w:lineRule="auto"/>
      </w:pPr>
      <w:r>
        <w:rPr>
          <w:rFonts w:ascii="宋体" w:hAnsi="宋体" w:eastAsia="宋体" w:cs="宋体"/>
          <w:color w:val="000"/>
          <w:sz w:val="28"/>
          <w:szCs w:val="28"/>
        </w:rPr>
        <w:t xml:space="preserve">同时，继续加强社会治安综合治理，健全完善治安防控体系，严厉打击各类违法犯罪活动，确保社会安定有序，群众生活安心舒心。</w:t>
      </w:r>
    </w:p>
    <w:p>
      <w:pPr>
        <w:ind w:left="0" w:right="0" w:firstLine="560"/>
        <w:spacing w:before="450" w:after="450" w:line="312" w:lineRule="auto"/>
      </w:pPr>
      <w:r>
        <w:rPr>
          <w:rFonts w:ascii="宋体" w:hAnsi="宋体" w:eastAsia="宋体" w:cs="宋体"/>
          <w:color w:val="000"/>
          <w:sz w:val="28"/>
          <w:szCs w:val="28"/>
        </w:rPr>
        <w:t xml:space="preserve">四、加强干部队伍建设，为加快转型发展提供坚强保障</w:t>
      </w:r>
    </w:p>
    <w:p>
      <w:pPr>
        <w:ind w:left="0" w:right="0" w:firstLine="560"/>
        <w:spacing w:before="450" w:after="450" w:line="312" w:lineRule="auto"/>
      </w:pPr>
      <w:r>
        <w:rPr>
          <w:rFonts w:ascii="宋体" w:hAnsi="宋体" w:eastAsia="宋体" w:cs="宋体"/>
          <w:color w:val="000"/>
          <w:sz w:val="28"/>
          <w:szCs w:val="28"/>
        </w:rPr>
        <w:t xml:space="preserve">一个地方的发展，干部是第一要素，作风是关键保障。</w:t>
      </w:r>
    </w:p>
    <w:p>
      <w:pPr>
        <w:ind w:left="0" w:right="0" w:firstLine="560"/>
        <w:spacing w:before="450" w:after="450" w:line="312" w:lineRule="auto"/>
      </w:pPr>
      <w:r>
        <w:rPr>
          <w:rFonts w:ascii="宋体" w:hAnsi="宋体" w:eastAsia="宋体" w:cs="宋体"/>
          <w:color w:val="000"/>
          <w:sz w:val="28"/>
          <w:szCs w:val="28"/>
        </w:rPr>
        <w:t xml:space="preserve">换届之后，新一届党委、政府确立了“一二三四五”的发展思路和“建设经济文化强镇”的奋斗目标任务，实现上述目标任务，需要一支高素质的干部来落实、需要优良过硬的作风来保障。</w:t>
      </w:r>
    </w:p>
    <w:p>
      <w:pPr>
        <w:ind w:left="0" w:right="0" w:firstLine="560"/>
        <w:spacing w:before="450" w:after="450" w:line="312" w:lineRule="auto"/>
      </w:pPr>
      <w:r>
        <w:rPr>
          <w:rFonts w:ascii="宋体" w:hAnsi="宋体" w:eastAsia="宋体" w:cs="宋体"/>
          <w:color w:val="000"/>
          <w:sz w:val="28"/>
          <w:szCs w:val="28"/>
        </w:rPr>
        <w:t xml:space="preserve">一是要切实加强基层组织建设。</w:t>
      </w:r>
    </w:p>
    <w:p>
      <w:pPr>
        <w:ind w:left="0" w:right="0" w:firstLine="560"/>
        <w:spacing w:before="450" w:after="450" w:line="312" w:lineRule="auto"/>
      </w:pPr>
      <w:r>
        <w:rPr>
          <w:rFonts w:ascii="宋体" w:hAnsi="宋体" w:eastAsia="宋体" w:cs="宋体"/>
          <w:color w:val="000"/>
          <w:sz w:val="28"/>
          <w:szCs w:val="28"/>
        </w:rPr>
        <w:t xml:space="preserve">推进能人治村工程，高标准高质量组织实施好村“两委”换届选举工作，真正把一批党性强、作风好、有本事、善服务的强人能人选进村级班子，担任村级发展的“领头雁”。</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召开这次会议，主要是研究部署增强村级集体经济实力工作，动员全县上下进一步统一思想认识，采取有效措施，迅速掀起发展壮大村级集体经济的高潮，为加快全县农村经济社会发展提供有力保证。刚才，我们参观了枳沟镇的现场，听取了××镇党委和县委驻吕标镇集中教育整顿督导组的经验介绍，希望大家认真学习借鉴。下面，我就增强村级集体经济实力问题讲三点意见。</w:t>
      </w:r>
    </w:p>
    <w:p>
      <w:pPr>
        <w:ind w:left="0" w:right="0" w:firstLine="560"/>
        <w:spacing w:before="450" w:after="450" w:line="312" w:lineRule="auto"/>
      </w:pPr>
      <w:r>
        <w:rPr>
          <w:rFonts w:ascii="宋体" w:hAnsi="宋体" w:eastAsia="宋体" w:cs="宋体"/>
          <w:color w:val="000"/>
          <w:sz w:val="28"/>
          <w:szCs w:val="28"/>
        </w:rPr>
        <w:t xml:space="preserve">村级集体经济是村级组织建设的物质基础。现在看，增强村级集体经济实力，不单纯是一个经济问题，更是一个重大的政治问题。</w:t>
      </w:r>
    </w:p>
    <w:p>
      <w:pPr>
        <w:ind w:left="0" w:right="0" w:firstLine="560"/>
        <w:spacing w:before="450" w:after="450" w:line="312" w:lineRule="auto"/>
      </w:pPr>
      <w:r>
        <w:rPr>
          <w:rFonts w:ascii="宋体" w:hAnsi="宋体" w:eastAsia="宋体" w:cs="宋体"/>
          <w:color w:val="000"/>
          <w:sz w:val="28"/>
          <w:szCs w:val="28"/>
        </w:rPr>
        <w:t xml:space="preserve">首先，增强村级集体经济实力是根治“三农”问题的关键措施。“三农”问题是各级党政和社会各界高度重视和普遍关注的焦点问题。最近召开的中央经济工作会议明确提出，“把解决‘三农’问题作为全党工作的重中之重”。解决“三农”问题最根本的是增加农民收入，而增加农民收入关键在于村级领导班子。实践证明，村级组织运行质量与村级集体经济发展状况密切相关。集体经济实力越雄厚，越有条件为群众办事，政令就越畅通，发展就越有劲；反之，集体经济实力薄弱、无钱办事，就会缺乏号召力、影响战斗力，也就不可能有加快发展的凝聚力和创造力。江苏华西村、烟台南山村以及我县昌城镇西老庄、杨义庄等村庄，之所以经济发展活力足、群众富裕程度高，主要是因为有强大的集体经济做“后盾”。近年来，全县各级围绕健全完善统分结合的双层经营体制，不断发展壮大集体经济，有力地促进了农村经济发展和社会进步。但从总体上看，村级集体经济实力还比较薄弱，特别是税费改革后，村集体收入渠道萎缩，总量锐减，债务加重，一些地方入不敷出的问题比较突出。目前全县年可支配收入在3万元以上的村仅占农村总数的三分之一，有三分之一的村级组织缺乏正常运转的财力保障，不少村连干部工资都发不上，极少数村甚至出现干部辞职、班子瘫痪等问题。可以说，发展壮大村级集体经济已经到了非抓不可、非抓好不可的地步。只有切实增强村级集体经济实力，才能从根本上解决好“三农”问题。</w:t>
      </w:r>
    </w:p>
    <w:p>
      <w:pPr>
        <w:ind w:left="0" w:right="0" w:firstLine="560"/>
        <w:spacing w:before="450" w:after="450" w:line="312" w:lineRule="auto"/>
      </w:pPr>
      <w:r>
        <w:rPr>
          <w:rFonts w:ascii="宋体" w:hAnsi="宋体" w:eastAsia="宋体" w:cs="宋体"/>
          <w:color w:val="000"/>
          <w:sz w:val="28"/>
          <w:szCs w:val="28"/>
        </w:rPr>
        <w:t xml:space="preserve">十一届三中全会以来，我们适应当时生产力发展要求，全面推行了以“分”为主的家庭承包经营，极大地促进了经济社会的长足发展。但随着生产力水平的不断提高，一些深层次的矛盾和问题日渐突出，这在客观上要求我们必须下决心改革创新农村经营体制。县十一届三次全委（扩大）会议提出要“实现改革的新突破”，重点是实施以“四个一体化”为基本内容的县域经济合作化改革。在农村搞合作化改革，就是要以发展壮大集体经济为切入点，打破以“分”为主的传统家庭经营的束缚，大力发展农村合作经济，组织农民搞好“横向一体化”，联合起来共同抵御自然和市场双重风险，以此进一步解放和发展农村生产力，促进农村经济发展，实现农民增收致富。</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围绕今年市委经济工作和海军书记的报告精神，我讲三个方面的内容，进一步统一同志们的思想，明确今年经济工作主要任务。</w:t>
      </w:r>
    </w:p>
    <w:p>
      <w:pPr>
        <w:ind w:left="0" w:right="0" w:firstLine="560"/>
        <w:spacing w:before="450" w:after="450" w:line="312" w:lineRule="auto"/>
      </w:pPr>
      <w:r>
        <w:rPr>
          <w:rFonts w:ascii="宋体" w:hAnsi="宋体" w:eastAsia="宋体" w:cs="宋体"/>
          <w:color w:val="000"/>
          <w:sz w:val="28"/>
          <w:szCs w:val="28"/>
        </w:rPr>
        <w:t xml:space="preserve">一、关于工作信心的问题</w:t>
      </w:r>
    </w:p>
    <w:p>
      <w:pPr>
        <w:ind w:left="0" w:right="0" w:firstLine="560"/>
        <w:spacing w:before="450" w:after="450" w:line="312" w:lineRule="auto"/>
      </w:pPr>
      <w:r>
        <w:rPr>
          <w:rFonts w:ascii="宋体" w:hAnsi="宋体" w:eastAsia="宋体" w:cs="宋体"/>
          <w:color w:val="000"/>
          <w:sz w:val="28"/>
          <w:szCs w:val="28"/>
        </w:rPr>
        <w:t xml:space="preserve">(一)要正确认识新常态下的压力。现在处于经济新常态,湘乡作为老工业基地,肯定会比其他地方面临更多更大压力，这一点全市上下必须充分认识到。1958年湖铁、湘铝、湘碱、棋梓水泥厂落户湘乡，其中湖铁是建国初期国家156重点建设工程之一;1959年湘乡化工厂建成投产;1976年湘乡啤酒厂建厂，成为为湖南第一家啤酒厂。这些在建国初期办的企业，都属于高能耗、高污染的企业，转型发展的压力还很大。</w:t>
      </w:r>
    </w:p>
    <w:p>
      <w:pPr>
        <w:ind w:left="0" w:right="0" w:firstLine="560"/>
        <w:spacing w:before="450" w:after="450" w:line="312" w:lineRule="auto"/>
      </w:pPr>
      <w:r>
        <w:rPr>
          <w:rFonts w:ascii="宋体" w:hAnsi="宋体" w:eastAsia="宋体" w:cs="宋体"/>
          <w:color w:val="000"/>
          <w:sz w:val="28"/>
          <w:szCs w:val="28"/>
        </w:rPr>
        <w:t xml:space="preserve">(二)越是压力大越要坚定工作信心。压力是所有地方都必须共同面对的，宏观经济下行压力哪个地方都得承受。困难面前从来都是勇者胜、朝气蓬勃者胜、信心坚定者胜。</w:t>
      </w:r>
    </w:p>
    <w:p>
      <w:pPr>
        <w:ind w:left="0" w:right="0" w:firstLine="560"/>
        <w:spacing w:before="450" w:after="450" w:line="312" w:lineRule="auto"/>
      </w:pPr>
      <w:r>
        <w:rPr>
          <w:rFonts w:ascii="宋体" w:hAnsi="宋体" w:eastAsia="宋体" w:cs="宋体"/>
          <w:color w:val="000"/>
          <w:sz w:val="28"/>
          <w:szCs w:val="28"/>
        </w:rPr>
        <w:t xml:space="preserve">(三)我们的信心源自湘乡坚实的工作基础。</w:t>
      </w:r>
    </w:p>
    <w:p>
      <w:pPr>
        <w:ind w:left="0" w:right="0" w:firstLine="560"/>
        <w:spacing w:before="450" w:after="450" w:line="312" w:lineRule="auto"/>
      </w:pPr>
      <w:r>
        <w:rPr>
          <w:rFonts w:ascii="宋体" w:hAnsi="宋体" w:eastAsia="宋体" w:cs="宋体"/>
          <w:color w:val="000"/>
          <w:sz w:val="28"/>
          <w:szCs w:val="28"/>
        </w:rPr>
        <w:t xml:space="preserve">一是坚强的领导力量。在市委的坚强领导下，在班长海军同志的坚强带领下，四大家班子友爱团结，发展思路高度统一，工作步调高度一致。本人的体会是在湘乡工作虽然压力很大，但工作心情舒畅、干劲十足。</w:t>
      </w:r>
    </w:p>
    <w:p>
      <w:pPr>
        <w:ind w:left="0" w:right="0" w:firstLine="560"/>
        <w:spacing w:before="450" w:after="450" w:line="312" w:lineRule="auto"/>
      </w:pPr>
      <w:r>
        <w:rPr>
          <w:rFonts w:ascii="宋体" w:hAnsi="宋体" w:eastAsia="宋体" w:cs="宋体"/>
          <w:color w:val="000"/>
          <w:sz w:val="28"/>
          <w:szCs w:val="28"/>
        </w:rPr>
        <w:t xml:space="preserve">二是明确的奋斗目标。建设“实力湘乡、美丽湘乡、文化湘乡、幸福湘乡”是我们的目标，也是与会800多名同志共同奋斗的目标。</w:t>
      </w:r>
    </w:p>
    <w:p>
      <w:pPr>
        <w:ind w:left="0" w:right="0" w:firstLine="560"/>
        <w:spacing w:before="450" w:after="450" w:line="312" w:lineRule="auto"/>
      </w:pPr>
      <w:r>
        <w:rPr>
          <w:rFonts w:ascii="宋体" w:hAnsi="宋体" w:eastAsia="宋体" w:cs="宋体"/>
          <w:color w:val="000"/>
          <w:sz w:val="28"/>
          <w:szCs w:val="28"/>
        </w:rPr>
        <w:t xml:space="preserve">三是扎实的基层队伍。全市22个乡镇办事处共有多名乡镇干部，503个村、48个社区居委会共有1400余名常设干部。我觉得这支干部队伍经验丰富、工作扎实，战斗力坚强。比如贯彻市委市政府的重大决策坚强有力的，去年行政村合并：全市696个村合并成503个村，共撤并行政村193个。据民政部门反映：工作压力比较大的有毛田、壶天、翻江等乡镇;运行平稳的有翻江、梅桥、月山等乡镇;组织工作严密，没有因行政村合并和支村两委换届到市里上访的有育塅、潭市、山枣、栗山、白田、金石等乡镇;四合一的村有月山镇两头塘村、山枣镇四胜村，这两个村的现任支部书记彭雪辉、刘华宁，主动克服困难，迎难而上，圆满完成了任务。比如危急关头挺身而出的月山镇群乐村村支书周谷强。1月25日下午15时，月山镇群乐村俱乐组村民左某(男，27岁，有精神病史)持刀砍伤其堂婶和堂祖母后将其10岁的堂弟劫持，闻讯赶到现场的支部书记周谷强临危不惧、挺身而出、见义勇为、忠于职守，被左某在屋内引爆液化气罐，导致房屋着火坍塌，周谷强等7人受伤。比如身处发展第一线表现突出的东郊乡新塘村支部书记肖雨林。新塘村处于经开区发展的核心重地，肖书记不但把村级事务管理得特别好，征地拆迁工作同样顺风顺水，新塘村近几年共拆迁房屋120多栋。肖雨林认为村干部受到组织和群众信任的三条标准是：</w:t>
      </w:r>
    </w:p>
    <w:p>
      <w:pPr>
        <w:ind w:left="0" w:right="0" w:firstLine="560"/>
        <w:spacing w:before="450" w:after="450" w:line="312" w:lineRule="auto"/>
      </w:pPr>
      <w:r>
        <w:rPr>
          <w:rFonts w:ascii="宋体" w:hAnsi="宋体" w:eastAsia="宋体" w:cs="宋体"/>
          <w:color w:val="000"/>
          <w:sz w:val="28"/>
          <w:szCs w:val="28"/>
        </w:rPr>
        <w:t xml:space="preserve">一是听党的话;</w:t>
      </w:r>
    </w:p>
    <w:p>
      <w:pPr>
        <w:ind w:left="0" w:right="0" w:firstLine="560"/>
        <w:spacing w:before="450" w:after="450" w:line="312" w:lineRule="auto"/>
      </w:pPr>
      <w:r>
        <w:rPr>
          <w:rFonts w:ascii="宋体" w:hAnsi="宋体" w:eastAsia="宋体" w:cs="宋体"/>
          <w:color w:val="000"/>
          <w:sz w:val="28"/>
          <w:szCs w:val="28"/>
        </w:rPr>
        <w:t xml:space="preserve">二是时刻把老百姓的事放在心中;</w:t>
      </w:r>
    </w:p>
    <w:p>
      <w:pPr>
        <w:ind w:left="0" w:right="0" w:firstLine="560"/>
        <w:spacing w:before="450" w:after="450" w:line="312" w:lineRule="auto"/>
      </w:pPr>
      <w:r>
        <w:rPr>
          <w:rFonts w:ascii="宋体" w:hAnsi="宋体" w:eastAsia="宋体" w:cs="宋体"/>
          <w:color w:val="000"/>
          <w:sz w:val="28"/>
          <w:szCs w:val="28"/>
        </w:rPr>
        <w:t xml:space="preserve">三是处事公正，讲话算得数。</w:t>
      </w:r>
    </w:p>
    <w:p>
      <w:pPr>
        <w:ind w:left="0" w:right="0" w:firstLine="560"/>
        <w:spacing w:before="450" w:after="450" w:line="312" w:lineRule="auto"/>
      </w:pPr>
      <w:r>
        <w:rPr>
          <w:rFonts w:ascii="宋体" w:hAnsi="宋体" w:eastAsia="宋体" w:cs="宋体"/>
          <w:color w:val="000"/>
          <w:sz w:val="28"/>
          <w:szCs w:val="28"/>
        </w:rPr>
        <w:t xml:space="preserve">四是显著的工作成效。</w:t>
      </w:r>
    </w:p>
    <w:p>
      <w:pPr>
        <w:ind w:left="0" w:right="0" w:firstLine="560"/>
        <w:spacing w:before="450" w:after="450" w:line="312" w:lineRule="auto"/>
      </w:pPr>
      <w:r>
        <w:rPr>
          <w:rFonts w:ascii="宋体" w:hAnsi="宋体" w:eastAsia="宋体" w:cs="宋体"/>
          <w:color w:val="000"/>
          <w:sz w:val="28"/>
          <w:szCs w:val="28"/>
        </w:rPr>
        <w:t xml:space="preserve">作为市长，我认(三严三实专题教育研讨发言稿)为湘乡在大家的共同努力下，取得了一些可喜的变化。党的\'群众路线教育实践活动成效显著。湘乡是陈肇雄副省长、陈三新书记的点，说明省、湘潭对湘乡工作充分肯定，对湘乡工作充满信心。经开区发展势头强劲。20xx年、20xx年、20xx年，经开区分别完成税收1.21亿元、1.8亿元、2.45亿元，完成投资20亿、35亿、45亿，竣工投产企业16家、20家、21家。一组数据足以说明，经开区可以说是一年一台阶，三年一大变，在队伍管理、项目落地、发展环境、财税贡献上起到了示范作用，而且目前来势较好。项目建设亮点纷呈。重点项目建设无疑是过去一段时间内湘乡最大的亮点。我们布局的系列重点项目得以顺利推进，许多项目实现了多年来的梦想。比如大将路建设，还是20xx年进行的招投标，但因为征地拆迁问题一直没有动工，20xx年，我们下了一番苦工夫，共计拆除房屋132栋，20xx年12月26日顺利竣工通车。比如行政中心建设，我们有几十年的期待，多届市委市政府付出努力，现在终于顺利搬迁，这对湘乡干部群众的信心而言是个极大的鼓舞。比如新东山水闸建设，原与合作方谈判四年未果，去年，相关同志主动作为，一个星期就签下了协议，该项目顺利推进，是一个农业、税收、景点、就业等多方面回报的好项目。这些项目的事例说明两条：</w:t>
      </w:r>
    </w:p>
    <w:p>
      <w:pPr>
        <w:ind w:left="0" w:right="0" w:firstLine="560"/>
        <w:spacing w:before="450" w:after="450" w:line="312" w:lineRule="auto"/>
      </w:pPr>
      <w:r>
        <w:rPr>
          <w:rFonts w:ascii="宋体" w:hAnsi="宋体" w:eastAsia="宋体" w:cs="宋体"/>
          <w:color w:val="000"/>
          <w:sz w:val="28"/>
          <w:szCs w:val="28"/>
        </w:rPr>
        <w:t xml:space="preserve">第一，我们的发展思路、发展举措符合湘乡实际。第二，有一批敢干事、能干事的干部队伍。在过去一段时间内，在我们的核心工作项目建设上许多部门单位的许多同志表现突出。特别是东办、望办目前是湘乡最辛苦的地方，项目多，压力大。就基层而言：有东办、望办、东郊、泉塘、棋梓等等乡镇办事处;就平台而言：有经开区、城建投、东山投、交建投等等主要发展平台;就部门而言：有国土、交通、水利、规划、建设、房产、城管、发改、财政、移民、信访等等部门单位。</w:t>
      </w:r>
    </w:p>
    <w:p>
      <w:pPr>
        <w:ind w:left="0" w:right="0" w:firstLine="560"/>
        <w:spacing w:before="450" w:after="450" w:line="312" w:lineRule="auto"/>
      </w:pPr>
      <w:r>
        <w:rPr>
          <w:rFonts w:ascii="宋体" w:hAnsi="宋体" w:eastAsia="宋体" w:cs="宋体"/>
          <w:color w:val="000"/>
          <w:sz w:val="28"/>
          <w:szCs w:val="28"/>
        </w:rPr>
        <w:t xml:space="preserve">马克思说过，“人民群众是历史前进的动力”，这是从长时间来看。短时间来看，干部队伍是改变地方面貌的主要力量。</w:t>
      </w:r>
    </w:p>
    <w:p>
      <w:pPr>
        <w:ind w:left="0" w:right="0" w:firstLine="560"/>
        <w:spacing w:before="450" w:after="450" w:line="312" w:lineRule="auto"/>
      </w:pPr>
      <w:r>
        <w:rPr>
          <w:rFonts w:ascii="宋体" w:hAnsi="宋体" w:eastAsia="宋体" w:cs="宋体"/>
          <w:color w:val="000"/>
          <w:sz w:val="28"/>
          <w:szCs w:val="28"/>
        </w:rPr>
        <w:t xml:space="preserve">二、关于工作重点的问题</w:t>
      </w:r>
    </w:p>
    <w:p>
      <w:pPr>
        <w:ind w:left="0" w:right="0" w:firstLine="560"/>
        <w:spacing w:before="450" w:after="450" w:line="312" w:lineRule="auto"/>
      </w:pPr>
      <w:r>
        <w:rPr>
          <w:rFonts w:ascii="宋体" w:hAnsi="宋体" w:eastAsia="宋体" w:cs="宋体"/>
          <w:color w:val="000"/>
          <w:sz w:val="28"/>
          <w:szCs w:val="28"/>
        </w:rPr>
        <w:t xml:space="preserve">党和政府的每一项工作都很重要。但是在一定历史时期内，要善于从这许多项工作中选准最主要、最核心的几项工作。在当前经济发展中，我认为有三项重点工作，必须高度统一思想，集中力量，强力推进。</w:t>
      </w:r>
    </w:p>
    <w:p>
      <w:pPr>
        <w:ind w:left="0" w:right="0" w:firstLine="560"/>
        <w:spacing w:before="450" w:after="450" w:line="312" w:lineRule="auto"/>
      </w:pPr>
      <w:r>
        <w:rPr>
          <w:rFonts w:ascii="宋体" w:hAnsi="宋体" w:eastAsia="宋体" w:cs="宋体"/>
          <w:color w:val="000"/>
          <w:sz w:val="28"/>
          <w:szCs w:val="28"/>
        </w:rPr>
        <w:t xml:space="preserve">第一，产业发展。产业发展是一个地方经济发展的支撑，对于聚集人流、物流、资金流，带动就业具有核心作用;作为大县必须把产业发展放在第一位的工作，特别是工业发展;没有工业的发展，“大”就没有含义，“大”也不过是夜郎自大;没有新型工业化就不可能有新型城市化，工业不发展，其他就是死水一潭。</w:t>
      </w:r>
    </w:p>
    <w:p>
      <w:pPr>
        <w:ind w:left="0" w:right="0" w:firstLine="560"/>
        <w:spacing w:before="450" w:after="450" w:line="312" w:lineRule="auto"/>
      </w:pPr>
      <w:r>
        <w:rPr>
          <w:rFonts w:ascii="宋体" w:hAnsi="宋体" w:eastAsia="宋体" w:cs="宋体"/>
          <w:color w:val="000"/>
          <w:sz w:val="28"/>
          <w:szCs w:val="28"/>
        </w:rPr>
        <w:t xml:space="preserve">第二，城市建设。今后一段时间，城建方面我们重点抓两件事。第一件事，以新拓城市道路为主，打开城市框架;第二件事，以注入文化元素为主，提升城市品位。打开城市框架方面，其一，城区三道的龙城大道、红仑大道、涟滨南路，去年已开工，今年必须建成;其二，车站南路，东起大将路、经火车站广场、西至城西路，今年必须竣工通车;其三，起凤路，东起大将路，西至东山南路，必须加速推进。提升城市品位方面，其一，抓好有厚重文化渊源的东山学校、褚公祠、镇湘楼等;其二，抓好老百姓休闲娱乐的起凤广场、东山广场、蒋琬广场等;其三，抓好有景区景点功能的云门寺、东台山森林公园整体改造、镇湘古街等。</w:t>
      </w:r>
    </w:p>
    <w:p>
      <w:pPr>
        <w:ind w:left="0" w:right="0" w:firstLine="560"/>
        <w:spacing w:before="450" w:after="450" w:line="312" w:lineRule="auto"/>
      </w:pPr>
      <w:r>
        <w:rPr>
          <w:rFonts w:ascii="宋体" w:hAnsi="宋体" w:eastAsia="宋体" w:cs="宋体"/>
          <w:color w:val="000"/>
          <w:sz w:val="28"/>
          <w:szCs w:val="28"/>
        </w:rPr>
        <w:t xml:space="preserve">第三，农村基础设施建设。主要分为软设施建设和硬设施建设。在软设施建设方面，今年重点抓好两件事：第一件事，加强乡村干部的管理。第二件事，乡村两级的运转。20xx年主抓了乡镇运转保障。从20xx年起，村均运转经费、城市社区运转经费、农村社区运转经费分别按7万元/年、15万元/年、8万元/年标准预算，在职村主干基本报酬提高至1000元/月。在硬件设施建设方面，重点是完善农村路、水、村部等建设。</w:t>
      </w:r>
    </w:p>
    <w:p>
      <w:pPr>
        <w:ind w:left="0" w:right="0" w:firstLine="560"/>
        <w:spacing w:before="450" w:after="450" w:line="312" w:lineRule="auto"/>
      </w:pPr>
      <w:r>
        <w:rPr>
          <w:rFonts w:ascii="宋体" w:hAnsi="宋体" w:eastAsia="宋体" w:cs="宋体"/>
          <w:color w:val="000"/>
          <w:sz w:val="28"/>
          <w:szCs w:val="28"/>
        </w:rPr>
        <w:t xml:space="preserve">三、关于工作创新的问题</w:t>
      </w:r>
    </w:p>
    <w:p>
      <w:pPr>
        <w:ind w:left="0" w:right="0" w:firstLine="560"/>
        <w:spacing w:before="450" w:after="450" w:line="312" w:lineRule="auto"/>
      </w:pPr>
      <w:r>
        <w:rPr>
          <w:rFonts w:ascii="宋体" w:hAnsi="宋体" w:eastAsia="宋体" w:cs="宋体"/>
          <w:color w:val="000"/>
          <w:sz w:val="28"/>
          <w:szCs w:val="28"/>
        </w:rPr>
        <w:t xml:space="preserve">湘乡人的文化性格特征，可以概括为这样几个方面：舍得死、霸得蛮，这是老百姓的通俗讲法;坚韧笃实、崇真尚实，这是彭崇谷《湘乡赋》的表述;公诚勤俭、敢为人先，这是通常我们说的湘乡精神。</w:t>
      </w:r>
    </w:p>
    <w:p>
      <w:pPr>
        <w:ind w:left="0" w:right="0" w:firstLine="560"/>
        <w:spacing w:before="450" w:after="450" w:line="312" w:lineRule="auto"/>
      </w:pPr>
      <w:r>
        <w:rPr>
          <w:rFonts w:ascii="宋体" w:hAnsi="宋体" w:eastAsia="宋体" w:cs="宋体"/>
          <w:color w:val="000"/>
          <w:sz w:val="28"/>
          <w:szCs w:val="28"/>
        </w:rPr>
        <w:t xml:space="preserve">当前，这种优秀的文化性格特征还没有很好的用于湘乡的工作创新。例如，为什么我们外出招商、拜访同乡会，一些人都说同样一句话：湘乡人在外面都干得好，是条龙;在家里喜欢闹，是条虫?这句话可以为我们清醒一下头脑。又例如，为什么去年行政审批阻力大?去年，市委市政府顶住各方压力，强力推进行政审批制度改革，当时的初衷是要精简100项左右，但一开会讨论，各方意见很不统一，最后只能逐步改，去年精简44项，今年再精简40项。为什么?因为不想改革，因为不想失去一些权力。这说明我们没有把这些优秀的文化特征注入改革创新中;说明没有紧紧围绕发展革新一些老办法老规矩。</w:t>
      </w:r>
    </w:p>
    <w:p>
      <w:pPr>
        <w:ind w:left="0" w:right="0" w:firstLine="560"/>
        <w:spacing w:before="450" w:after="450" w:line="312" w:lineRule="auto"/>
      </w:pPr>
      <w:r>
        <w:rPr>
          <w:rFonts w:ascii="宋体" w:hAnsi="宋体" w:eastAsia="宋体" w:cs="宋体"/>
          <w:color w:val="000"/>
          <w:sz w:val="28"/>
          <w:szCs w:val="28"/>
        </w:rPr>
        <w:t xml:space="preserve">怎样让典型的文化性格首先用于改革发展之中，让文化成为发展创新的动力源泉?我们从思想上、从理念上要提高认识：</w:t>
      </w:r>
    </w:p>
    <w:p>
      <w:pPr>
        <w:ind w:left="0" w:right="0" w:firstLine="560"/>
        <w:spacing w:before="450" w:after="450" w:line="312" w:lineRule="auto"/>
      </w:pPr>
      <w:r>
        <w:rPr>
          <w:rFonts w:ascii="宋体" w:hAnsi="宋体" w:eastAsia="宋体" w:cs="宋体"/>
          <w:color w:val="000"/>
          <w:sz w:val="28"/>
          <w:szCs w:val="28"/>
        </w:rPr>
        <w:t xml:space="preserve">第一，不改革不可能发展，而且会落后，越来越落后。我们搞改革、发展、建设，短时间内会有更多问题，但这些问题都是小问题，可以解决好;如果我们不改革、发展、建设，短时间内可能没多少问题，但长时间内绝对会有许多问题，这些问题都是大问题。</w:t>
      </w:r>
    </w:p>
    <w:p>
      <w:pPr>
        <w:ind w:left="0" w:right="0" w:firstLine="560"/>
        <w:spacing w:before="450" w:after="450" w:line="312" w:lineRule="auto"/>
      </w:pPr>
      <w:r>
        <w:rPr>
          <w:rFonts w:ascii="宋体" w:hAnsi="宋体" w:eastAsia="宋体" w:cs="宋体"/>
          <w:color w:val="000"/>
          <w:sz w:val="28"/>
          <w:szCs w:val="28"/>
        </w:rPr>
        <w:t xml:space="preserve">第二，不看清问题的本质，怎么改也改不到位。我们问题的本质在哪里?我看，一是思想封闭。经常回味曾经的辉煌，经常用原来的观点、做法、办法套用现在的事情。</w:t>
      </w:r>
    </w:p>
    <w:p>
      <w:pPr>
        <w:ind w:left="0" w:right="0" w:firstLine="560"/>
        <w:spacing w:before="450" w:after="450" w:line="312" w:lineRule="auto"/>
      </w:pPr>
      <w:r>
        <w:rPr>
          <w:rFonts w:ascii="宋体" w:hAnsi="宋体" w:eastAsia="宋体" w:cs="宋体"/>
          <w:color w:val="000"/>
          <w:sz w:val="28"/>
          <w:szCs w:val="28"/>
        </w:rPr>
        <w:t xml:space="preserve">二是权力寻租。我们有的部门对权力仍看得很重，仍想牢牢抓在手上;权力运行中总想索点拿点卡点要点。</w:t>
      </w:r>
    </w:p>
    <w:p>
      <w:pPr>
        <w:ind w:left="0" w:right="0" w:firstLine="560"/>
        <w:spacing w:before="450" w:after="450" w:line="312" w:lineRule="auto"/>
      </w:pPr>
      <w:r>
        <w:rPr>
          <w:rFonts w:ascii="宋体" w:hAnsi="宋体" w:eastAsia="宋体" w:cs="宋体"/>
          <w:color w:val="000"/>
          <w:sz w:val="28"/>
          <w:szCs w:val="28"/>
        </w:rPr>
        <w:t xml:space="preserve">三是魄力不足。怕风险、怕遭议论、怕丢位、当公堂木偶。</w:t>
      </w:r>
    </w:p>
    <w:p>
      <w:pPr>
        <w:ind w:left="0" w:right="0" w:firstLine="560"/>
        <w:spacing w:before="450" w:after="450" w:line="312" w:lineRule="auto"/>
      </w:pPr>
      <w:r>
        <w:rPr>
          <w:rFonts w:ascii="宋体" w:hAnsi="宋体" w:eastAsia="宋体" w:cs="宋体"/>
          <w:color w:val="000"/>
          <w:sz w:val="28"/>
          <w:szCs w:val="28"/>
        </w:rPr>
        <w:t xml:space="preserve">第三，看清了本质，没有担当精神同样改不到位。怎么担当?我看是三点：</w:t>
      </w:r>
    </w:p>
    <w:p>
      <w:pPr>
        <w:ind w:left="0" w:right="0" w:firstLine="560"/>
        <w:spacing w:before="450" w:after="450" w:line="312" w:lineRule="auto"/>
      </w:pPr>
      <w:r>
        <w:rPr>
          <w:rFonts w:ascii="宋体" w:hAnsi="宋体" w:eastAsia="宋体" w:cs="宋体"/>
          <w:color w:val="000"/>
          <w:sz w:val="28"/>
          <w:szCs w:val="28"/>
        </w:rPr>
        <w:t xml:space="preserve">一是敢于想事。比如云门寺整体提质、东山湖水景乐园建设和将泉塘工业园纳入经开区管理。</w:t>
      </w:r>
    </w:p>
    <w:p>
      <w:pPr>
        <w:ind w:left="0" w:right="0" w:firstLine="560"/>
        <w:spacing w:before="450" w:after="450" w:line="312" w:lineRule="auto"/>
      </w:pPr>
      <w:r>
        <w:rPr>
          <w:rFonts w:ascii="宋体" w:hAnsi="宋体" w:eastAsia="宋体" w:cs="宋体"/>
          <w:color w:val="000"/>
          <w:sz w:val="28"/>
          <w:szCs w:val="28"/>
        </w:rPr>
        <w:t xml:space="preserve">二是想好了的事敢于实施。比如公共资源交易平台建设、行政审批制度改革、财政体制改革、社会管理创新等。</w:t>
      </w:r>
    </w:p>
    <w:p>
      <w:pPr>
        <w:ind w:left="0" w:right="0" w:firstLine="560"/>
        <w:spacing w:before="450" w:after="450" w:line="312" w:lineRule="auto"/>
      </w:pPr>
      <w:r>
        <w:rPr>
          <w:rFonts w:ascii="宋体" w:hAnsi="宋体" w:eastAsia="宋体" w:cs="宋体"/>
          <w:color w:val="000"/>
          <w:sz w:val="28"/>
          <w:szCs w:val="28"/>
        </w:rPr>
        <w:t xml:space="preserve">三是共同营造敢于干事的氛围。比如对敢作敢为、大公无私的同志，敢于关心;对深处发展第一线的部门用人选人也好、同业对标也好、绩效考核也好、评先评优也好敢于倾斜;对只议事不干事的人和事敢于批评。</w:t>
      </w:r>
    </w:p>
    <w:p>
      <w:pPr>
        <w:ind w:left="0" w:right="0" w:firstLine="560"/>
        <w:spacing w:before="450" w:after="450" w:line="312" w:lineRule="auto"/>
      </w:pPr>
      <w:r>
        <w:rPr>
          <w:rFonts w:ascii="宋体" w:hAnsi="宋体" w:eastAsia="宋体" w:cs="宋体"/>
          <w:color w:val="000"/>
          <w:sz w:val="28"/>
          <w:szCs w:val="28"/>
        </w:rPr>
        <w:t xml:space="preserve">结合经济工作和海军书记的报告，我就讲这么三个方面的内容。希望同志们共同努力，把我们湘乡建设得更美好!</w:t>
      </w:r>
    </w:p>
    <w:p>
      <w:pPr>
        <w:ind w:left="0" w:right="0" w:firstLine="560"/>
        <w:spacing w:before="450" w:after="450" w:line="312" w:lineRule="auto"/>
      </w:pPr>
      <w:r>
        <w:rPr>
          <w:rFonts w:ascii="宋体" w:hAnsi="宋体" w:eastAsia="宋体" w:cs="宋体"/>
          <w:color w:val="000"/>
          <w:sz w:val="28"/>
          <w:szCs w:val="28"/>
        </w:rPr>
        <w:t xml:space="preserve">更多热门推荐:</w:t>
      </w:r>
    </w:p>
    <w:p>
      <w:pPr>
        <w:ind w:left="0" w:right="0" w:firstLine="560"/>
        <w:spacing w:before="450" w:after="450" w:line="312" w:lineRule="auto"/>
      </w:pPr>
      <w:r>
        <w:rPr>
          <w:rFonts w:ascii="宋体" w:hAnsi="宋体" w:eastAsia="宋体" w:cs="宋体"/>
          <w:color w:val="000"/>
          <w:sz w:val="28"/>
          <w:szCs w:val="28"/>
        </w:rPr>
        <w:t xml:space="preserve">1.经济工作会议讲话</w:t>
      </w:r>
    </w:p>
    <w:p>
      <w:pPr>
        <w:ind w:left="0" w:right="0" w:firstLine="560"/>
        <w:spacing w:before="450" w:after="450" w:line="312" w:lineRule="auto"/>
      </w:pPr>
      <w:r>
        <w:rPr>
          <w:rFonts w:ascii="宋体" w:hAnsi="宋体" w:eastAsia="宋体" w:cs="宋体"/>
          <w:color w:val="000"/>
          <w:sz w:val="28"/>
          <w:szCs w:val="28"/>
        </w:rPr>
        <w:t xml:space="preserve">2.全县经济工作会议讲话稿</w:t>
      </w:r>
    </w:p>
    <w:p>
      <w:pPr>
        <w:ind w:left="0" w:right="0" w:firstLine="560"/>
        <w:spacing w:before="450" w:after="450" w:line="312" w:lineRule="auto"/>
      </w:pPr>
      <w:r>
        <w:rPr>
          <w:rFonts w:ascii="宋体" w:hAnsi="宋体" w:eastAsia="宋体" w:cs="宋体"/>
          <w:color w:val="000"/>
          <w:sz w:val="28"/>
          <w:szCs w:val="28"/>
        </w:rPr>
        <w:t xml:space="preserve">3.县委经济工作会议讲话</w:t>
      </w:r>
    </w:p>
    <w:p>
      <w:pPr>
        <w:ind w:left="0" w:right="0" w:firstLine="560"/>
        <w:spacing w:before="450" w:after="450" w:line="312" w:lineRule="auto"/>
      </w:pPr>
      <w:r>
        <w:rPr>
          <w:rFonts w:ascii="宋体" w:hAnsi="宋体" w:eastAsia="宋体" w:cs="宋体"/>
          <w:color w:val="000"/>
          <w:sz w:val="28"/>
          <w:szCs w:val="28"/>
        </w:rPr>
        <w:t xml:space="preserve">5.全镇经济工作会议讲话</w:t>
      </w:r>
    </w:p>
    <w:p>
      <w:pPr>
        <w:ind w:left="0" w:right="0" w:firstLine="560"/>
        <w:spacing w:before="450" w:after="450" w:line="312" w:lineRule="auto"/>
      </w:pPr>
      <w:r>
        <w:rPr>
          <w:rFonts w:ascii="宋体" w:hAnsi="宋体" w:eastAsia="宋体" w:cs="宋体"/>
          <w:color w:val="000"/>
          <w:sz w:val="28"/>
          <w:szCs w:val="28"/>
        </w:rPr>
        <w:t xml:space="preserve">6.全区经济工作会议讲话稿</w:t>
      </w:r>
    </w:p>
    <w:p>
      <w:pPr>
        <w:ind w:left="0" w:right="0" w:firstLine="560"/>
        <w:spacing w:before="450" w:after="450" w:line="312" w:lineRule="auto"/>
      </w:pPr>
      <w:r>
        <w:rPr>
          <w:rFonts w:ascii="宋体" w:hAnsi="宋体" w:eastAsia="宋体" w:cs="宋体"/>
          <w:color w:val="000"/>
          <w:sz w:val="28"/>
          <w:szCs w:val="28"/>
        </w:rPr>
        <w:t xml:space="preserve">7.全市经济工作会议讲话</w:t>
      </w:r>
    </w:p>
    <w:p>
      <w:pPr>
        <w:ind w:left="0" w:right="0" w:firstLine="560"/>
        <w:spacing w:before="450" w:after="450" w:line="312" w:lineRule="auto"/>
      </w:pPr>
      <w:r>
        <w:rPr>
          <w:rFonts w:ascii="宋体" w:hAnsi="宋体" w:eastAsia="宋体" w:cs="宋体"/>
          <w:color w:val="000"/>
          <w:sz w:val="28"/>
          <w:szCs w:val="28"/>
        </w:rPr>
        <w:t xml:space="preserve">8.县经济工作会议讲话范文</w:t>
      </w:r>
    </w:p>
    <w:p>
      <w:pPr>
        <w:ind w:left="0" w:right="0" w:firstLine="560"/>
        <w:spacing w:before="450" w:after="450" w:line="312" w:lineRule="auto"/>
      </w:pPr>
      <w:r>
        <w:rPr>
          <w:rFonts w:ascii="宋体" w:hAnsi="宋体" w:eastAsia="宋体" w:cs="宋体"/>
          <w:color w:val="000"/>
          <w:sz w:val="28"/>
          <w:szCs w:val="28"/>
        </w:rPr>
        <w:t xml:space="preserve">9.经济工作会议讲话</w:t>
      </w:r>
    </w:p>
    <w:p>
      <w:pPr>
        <w:ind w:left="0" w:right="0" w:firstLine="560"/>
        <w:spacing w:before="450" w:after="450" w:line="312" w:lineRule="auto"/>
      </w:pPr>
      <w:r>
        <w:rPr>
          <w:rFonts w:ascii="宋体" w:hAnsi="宋体" w:eastAsia="宋体" w:cs="宋体"/>
          <w:color w:val="000"/>
          <w:sz w:val="28"/>
          <w:szCs w:val="28"/>
        </w:rPr>
        <w:t xml:space="preserve">10.半年经济工作会议讲话</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建设沿江经济带是云溪多元支撑多元发展的重要一极，是“物流兴区”的核心区域。目前，我区交通运输正在千亿园区便捷组网，建设物流兴区不仅占天时、地利、人和，而且是未来云溪方兴未艾的热点亮点。作为全区物流行业管理部门，今年，我们交通运输局将紧紧围绕志莲书记的主题报告和各位领导的重要讲话精神，在全面履行交通行政管理职能，全面加强交通基础设施建设，全面规范交通运输市场管理，全面提升交通行政执法队伍建设的同时，全力推进港口和物流产业基础建设，为此，我们将做好以下三个方面的工作：</w:t>
      </w:r>
    </w:p>
    <w:p>
      <w:pPr>
        <w:ind w:left="0" w:right="0" w:firstLine="560"/>
        <w:spacing w:before="450" w:after="450" w:line="312" w:lineRule="auto"/>
      </w:pPr>
      <w:r>
        <w:rPr>
          <w:rFonts w:ascii="宋体" w:hAnsi="宋体" w:eastAsia="宋体" w:cs="宋体"/>
          <w:color w:val="000"/>
          <w:sz w:val="28"/>
          <w:szCs w:val="28"/>
        </w:rPr>
        <w:t xml:space="preserve">科学的蓝图推动科学发展。我们将成立专门的机构，安排专门的人员，积极探索，集思广益，立足长远，高起点科学编制好我区的物流产业发展规划。全区物流产业发展在总体思路上将坚持充分发挥水路、陆路和港口优势，规划建设一批用地节约、产业集聚、功能集成、经营集约的物流园区。基本设想是建设四大专业物流园区。一是依托道仁矶港口和京广铁路、京珠高速、随岳高速、杭瑞高速、107国道穿境而过的交通枢纽优势，建设枢纽型港口物流园区；二是依托长岭炼化、巴陵石化等中央大型企业和云溪工业园、长炼工业园两大园区内企业的产业基础和产业优势，建设产业基础型化工产品物流园区；三是依托边贸集镇，大力发展商贸流通企业和专业批发市场，建设流通型商贸物流园区；四是依托邻厂伴市优势，结合中心城区传统运输、仓储、批发、零售业转型提升，建设城区配送型物流园区。通过加快现代物流基地规划与物流园区建设步伐，形成包括交通运输、配送服务、加工代理、仓储管理、信息网络、第三方物流等所组成的.物流系统和现代化物流中心。</w:t>
      </w:r>
    </w:p>
    <w:p>
      <w:pPr>
        <w:ind w:left="0" w:right="0" w:firstLine="560"/>
        <w:spacing w:before="450" w:after="450" w:line="312" w:lineRule="auto"/>
      </w:pPr>
      <w:r>
        <w:rPr>
          <w:rFonts w:ascii="宋体" w:hAnsi="宋体" w:eastAsia="宋体" w:cs="宋体"/>
          <w:color w:val="000"/>
          <w:sz w:val="28"/>
          <w:szCs w:val="28"/>
        </w:rPr>
        <w:t xml:space="preserve">物流产业是融合运输业、仓储业、货代业和信息业等多种行业的复合型服务产业，是国民经济的重要组成部分，涉及领域广，吸纳就业人数多，促进生产、拉动消费作用大，在促进产业结构调整、转变经济发展方式和增强国民经济竞争力等方面发挥着重要作用。正因为如此，自xx年开始，国务院、国家发改委、交通运输部等9部委和省政府等相继出台和颁布了扶持港口码头、水运和物流产业发展的政策。用好、用足、用活这些政策关键靠创新。我们将创新思路包装申报港口物流项目，创新思路拓宽社会融资渠道，最大力度、最大限度争取政策性资金、民间资本，缓解物流产业发展资金“瓶颈”问题，为我区物流产业的发展装上“助推器”和“加速机”。为此，我们将发扬钻山打洞的精神，攻坚克难，认真研读国家政策，积极对接职能部门，为我区物流产业的发展争取最宽松的政策支持和资金支持。今年，我们力争在道仁矶港区物流园金达物流项目上争取国家投资6500万元，并在今年内到位6000万元。</w:t>
      </w:r>
    </w:p>
    <w:p>
      <w:pPr>
        <w:ind w:left="0" w:right="0" w:firstLine="560"/>
        <w:spacing w:before="450" w:after="450" w:line="312" w:lineRule="auto"/>
      </w:pPr>
      <w:r>
        <w:rPr>
          <w:rFonts w:ascii="宋体" w:hAnsi="宋体" w:eastAsia="宋体" w:cs="宋体"/>
          <w:color w:val="000"/>
          <w:sz w:val="28"/>
          <w:szCs w:val="28"/>
        </w:rPr>
        <w:t xml:space="preserve">物流产业要发展，项目是支撑。根据预测，期间，岳阳的物流产业增加值将保持在18%以上的增长速度，预计到末，岳阳物流业增加值将达到190个亿，物流产业发展潜力巨大，港口物流项目大有文章可做。我们将充分发挥职能作用，利用行业优势大力度做好港口和物流项目建设的协调服务工作。一是完善区域路网结构，改善道路状况，加快物流载体建设。通过多种形式筹集资金，力争完成道云路、云象路等主干道路的升级改造。二是抓紧推进道仁矶港区物流园项目建设工作，确保与广州宏程物流有限公司签约的岳阳金达物流项目如期开工建设，紫阳、济海粮油项目早日进入国家计划笼子，完成立项报批手续。三是建立重点物流项目协调机制，及时解决项目建设中的困难的问题，力争签约项目早立项、立项项目早开工、开工项目早投产、投产项目早受益，使落户项目以最快的速度转化为现实生产力、工作推动力和产业辐射带动力。</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县委经济工作会议的目的是，认真贯彻中央、省、市经济工作会议精神，全面总结我县20xx年经济工作，部署20xx年任务，动员全县168万人民，紧紧抓住发展这个主题，振奋精神，克难攻坚，奋力夺取“十一五”规划的全面胜利。下面，根据会议安排，我先讲三点意见，最后，方书记还要做重要讲话。</w:t>
      </w:r>
    </w:p>
    <w:p>
      <w:pPr>
        <w:ind w:left="0" w:right="0" w:firstLine="560"/>
        <w:spacing w:before="450" w:after="450" w:line="312" w:lineRule="auto"/>
      </w:pPr>
      <w:r>
        <w:rPr>
          <w:rFonts w:ascii="宋体" w:hAnsi="宋体" w:eastAsia="宋体" w:cs="宋体"/>
          <w:color w:val="000"/>
          <w:sz w:val="28"/>
          <w:szCs w:val="28"/>
        </w:rPr>
        <w:t xml:space="preserve">一、迎接挑战，抢抓机遇，全县经济总体回暖向好</w:t>
      </w:r>
    </w:p>
    <w:p>
      <w:pPr>
        <w:ind w:left="0" w:right="0" w:firstLine="560"/>
        <w:spacing w:before="450" w:after="450" w:line="312" w:lineRule="auto"/>
      </w:pPr>
      <w:r>
        <w:rPr>
          <w:rFonts w:ascii="宋体" w:hAnsi="宋体" w:eastAsia="宋体" w:cs="宋体"/>
          <w:color w:val="000"/>
          <w:sz w:val="28"/>
          <w:szCs w:val="28"/>
        </w:rPr>
        <w:t xml:space="preserve">刚刚过去的20xx年，是危机与机遇并存的一年，全县人民在县委、县政府的正确领导下，按照年初确定的“一、二、三、四”发展思路，集中精力保增长、保民生、保稳定、保态势，实现了全县经济持续平稳较快发展。据预测，全县生产总值完成156.5亿元，增长11.7%。财政一般预算收入3.8亿元，一般预算支出21.4亿元，分别增长12.2%、28.6%，收入和支出规模均位列全市第一位。金融机构各项存款余额123亿元，各类贷款余额52.4亿元，分别比年初增加15.7亿元、15.8亿元。全社会固定资产投资完成106亿元，增长22.4%。社会消费品零售总额64.3亿元，增长19.2%。城镇居民人均可支配收入11651元，农民人均纯收入4797元，均增长9.0%。县域经济基本竞争力连续六年跻身中部百强县（市）。</w:t>
      </w:r>
    </w:p>
    <w:p>
      <w:pPr>
        <w:ind w:left="0" w:right="0" w:firstLine="560"/>
        <w:spacing w:before="450" w:after="450" w:line="312" w:lineRule="auto"/>
      </w:pPr>
      <w:r>
        <w:rPr>
          <w:rFonts w:ascii="宋体" w:hAnsi="宋体" w:eastAsia="宋体" w:cs="宋体"/>
          <w:color w:val="000"/>
          <w:sz w:val="28"/>
          <w:szCs w:val="28"/>
        </w:rPr>
        <w:t xml:space="preserve">。全县上下积极投身农村改革发展综合试验区建设，大胆创新，勇于实践，在农村土地流转、农村资金投入体制、农民专业合作组织建设等方面破题发展。全县流转土地97.8万亩，成立了43个农村互助资金合作社，已发放互助资金329.6万元，成立433个农民专业合作组织，入社社员11.6万户，注册资金9.5 亿元，新增市级以上农业产业化重点龙头企业17家，总数已达43家。综合试验区建设激活农村各类要素，农村经济呈现出前所未有的发展活力。全年实施了沼气建设、动物防疫体系建设、农村饮水安全等8个方面的农业投资项目，总投资4426万元。实现农业总产值52.1 亿元。粮油产业持续发展，全年播种粮食作物230.8万亩，总产量12亿公斤，连续六年获得“全国粮食生产先进县”称号；畜牧业产值30.1亿元，居全省县区第二位；水产品产量达5.2万吨，产值6亿元；新辟茶园2.95万亩,茶产业产值2亿元；蔬菜产业品牌进一步叫响，荣获了“中国萝卜之乡”称号；50 万劳务大军成为振xx县域经济的生力军，劳务收入60多亿元，有2.9万人回乡投资，投资额40多亿元。</w:t>
      </w:r>
    </w:p>
    <w:p>
      <w:pPr>
        <w:ind w:left="0" w:right="0" w:firstLine="560"/>
        <w:spacing w:before="450" w:after="450" w:line="312" w:lineRule="auto"/>
      </w:pPr>
      <w:r>
        <w:rPr>
          <w:rFonts w:ascii="宋体" w:hAnsi="宋体" w:eastAsia="宋体" w:cs="宋体"/>
          <w:color w:val="000"/>
          <w:sz w:val="28"/>
          <w:szCs w:val="28"/>
        </w:rPr>
        <w:t xml:space="preserve">。认真开展了企业服务年活动，首次设立2000万元工业发展基金，专项扶持工业企业发展。进一步加快了县城和史河湾产业集聚区建设步伐，投入1.4亿元完善基础设施建设，使建成区面积达4.9平方公里。继续加大工业项目投入，实施重点工业项目24个，完成投资4.9亿元。实现工业增加值46.7亿元，增长14.2%，规模以上工业实现增加值26亿元，增长23.0%，197家规模以上工业企业实现主营收入87.5亿元，实现利税 11.2亿元。</w:t>
      </w:r>
    </w:p>
    <w:p>
      <w:pPr>
        <w:ind w:left="0" w:right="0" w:firstLine="560"/>
        <w:spacing w:before="450" w:after="450" w:line="312" w:lineRule="auto"/>
      </w:pPr>
      <w:r>
        <w:rPr>
          <w:rFonts w:ascii="宋体" w:hAnsi="宋体" w:eastAsia="宋体" w:cs="宋体"/>
          <w:color w:val="000"/>
          <w:sz w:val="28"/>
          <w:szCs w:val="28"/>
        </w:rPr>
        <w:t xml:space="preserve">。扎实开展了根亲文化和招商引资年活动，成功举办了首届“中国·固始根亲文化节”。运用节会等不同载体，广泛开展招商引资活动，全年共引进招商引资项目 298个，合同资金38.4亿元，到位资金17亿元，利用境外资金933万美元。项目投资成为拉动经济的增长点，县定重点项目完成投资10.3亿元，市定重点项目完成投资1.4亿元，争取中央预算内投资项目89个，项目投资34亿元，项目建设多次得到上级检查组的充分肯定。</w:t>
      </w:r>
    </w:p>
    <w:p>
      <w:pPr>
        <w:ind w:left="0" w:right="0" w:firstLine="560"/>
        <w:spacing w:before="450" w:after="450" w:line="312" w:lineRule="auto"/>
      </w:pPr>
      <w:r>
        <w:rPr>
          <w:rFonts w:ascii="宋体" w:hAnsi="宋体" w:eastAsia="宋体" w:cs="宋体"/>
          <w:color w:val="000"/>
          <w:sz w:val="28"/>
          <w:szCs w:val="28"/>
        </w:rPr>
        <w:t xml:space="preserve">。紧盯区域性中心城市建设目标，持之以恒推进“六城联创”，城乡建设水平明显提升。全市“六城联创”年终最后一次考评，县城创建工作排名全市第一，30个乡镇集镇建设获 “较好”以上成绩。县城新建了文化路、安平街、施琅路和成功广场，改造了阳关大道西段、大别山路、王审知大道东段和西关大街，实施了19条5700米背街小巷硬化、10.1万平方米绿化、8条道路亮化工程和民生路南段、淮河路农贸市场、城北老水渠等拆迁建设，新建、改造供水管网10.1公里。各乡镇也大幅增加了集镇建设管理投入，集镇面貌焕然一新。目前，县城建成区面积达37平方公里，人口35.8万人，农村集镇面积73平方公里，常住人口31.2万人，全县城镇化率达32.2%。</w:t>
      </w:r>
    </w:p>
    <w:p>
      <w:pPr>
        <w:ind w:left="0" w:right="0" w:firstLine="560"/>
        <w:spacing w:before="450" w:after="450" w:line="312" w:lineRule="auto"/>
      </w:pPr>
      <w:r>
        <w:rPr>
          <w:rFonts w:ascii="宋体" w:hAnsi="宋体" w:eastAsia="宋体" w:cs="宋体"/>
          <w:color w:val="000"/>
          <w:sz w:val="28"/>
          <w:szCs w:val="28"/>
        </w:rPr>
        <w:t xml:space="preserve">。我们紧紧抓住全省“服务业发展综合改革试点县”机遇，政策引导，重点突破，第三产业完成增加值48.2亿元，同比增长16.0%。根亲文化园、东关xx区改造建设项目和新农村金融服务“村村通”工程被列入“全省2009-2015现代服务业重大建设项目”。县农资配送服务体系、农村劳动力转移就业服务体系基础设施建设竣工并投入使用。通过“万村千乡市场工程”改造农家店211家，家电下乡产品扩大到9类，累计销售产品66717台（部），销售额1.31亿元，补贴金额1492万元。投入近亿元资金加强重点景区建设，进一步完善了旅游配套设施，全年共接待游客90多万人次，旅游收入1.83亿元，增长 15%。以创建“中国金融生态县”为契机，大胆创新金融体制机制，全县拥有各类金融机构及其营业网点104个，成立了金添小额贷款公司和欣隆、豫鑫、豫南、固鑫4家行业担保公司，创新金融产品和服务方式8大类32个品种，我县金融创新工作得到省、市的充分肯定，全省金融产品和服务方式创新试点工作推进会和全市农村资金投入现场观摩会先后在我县召开。</w:t>
      </w:r>
    </w:p>
    <w:p>
      <w:pPr>
        <w:ind w:left="0" w:right="0" w:firstLine="560"/>
        <w:spacing w:before="450" w:after="450" w:line="312" w:lineRule="auto"/>
      </w:pPr>
      <w:r>
        <w:rPr>
          <w:rFonts w:ascii="宋体" w:hAnsi="宋体" w:eastAsia="宋体" w:cs="宋体"/>
          <w:color w:val="000"/>
          <w:sz w:val="28"/>
          <w:szCs w:val="28"/>
        </w:rPr>
        <w:t xml:space="preserve">。我们以更大的热情关注民生，以更大的财力投向民生，办成了一批事关老百姓切身利益的实事。城乡就业水平提高，城镇新增就业人数11365人；社会保障体系逐步完善，在稳步推进企业和机关事业单位养老保险、医疗保险、工伤保险、失业保险的同时，开展了新农保试点工作，3712位农民享受到养老金待遇；国企改革加速推进，3000多名职工得到妥善安置；农村医疗卫生状况进一步改善，532个村级标准化卫生室全部竣工并陆续投入使用，新农合参合率达91%以上；群众文化生活日益丰富，各类文化基础设施日益完善，县文化馆、图书馆全面竣工，博物馆完成布展并免费开放，6个乡镇文化站、43个农村文化大院和365个村级文化信息资源共享网络点建成并使用，文化宣传活动、节日文艺活动、广场文艺活动、送文化下乡活动精彩纷呈，这一年我县还荣获“中国书法之乡”称号；民政救灾救助救济工作深入民心，全年共发放7.9万名城乡低保人员生活补贴6000万元，发放1万多名五保供养人员供养资金1336万元，实施了陈淋、赵岗等14所敬老院新建和改扩建工程，民族宗教工作被省委、省政府授予“民族团结进步模范集体”称号。高度重视信访工作，深入开展综合治理，社会大局祥和稳定，我县被省委、省政府授予“平安建设先进县”和“信访稳定工作先进县”称号。</w:t>
      </w:r>
    </w:p>
    <w:p>
      <w:pPr>
        <w:ind w:left="0" w:right="0" w:firstLine="560"/>
        <w:spacing w:before="450" w:after="450" w:line="312" w:lineRule="auto"/>
      </w:pPr>
      <w:r>
        <w:rPr>
          <w:rFonts w:ascii="宋体" w:hAnsi="宋体" w:eastAsia="宋体" w:cs="宋体"/>
          <w:color w:val="000"/>
          <w:sz w:val="28"/>
          <w:szCs w:val="28"/>
        </w:rPr>
        <w:t xml:space="preserve">在总结成绩的同时，我们还要理性地看到困难和不足。主要表现在：。县域经济缺乏大项目和战略性投资，县域经济总量长期上不去。2009年全县生产总值仅156.6亿元，位于6个扩权县第六位，财政收入仅有3.8亿元，在6个扩权县中，位次也靠后，与全省第一人口大县的地位极不相称；。我县三产中第二产业占比只有35.8，第三产业占比只有30.9，第一产业内部主要依靠种养殖业，加工深加工不够，第二产业中，高能耗、劳动密集型产业多，而高科技、高附加值产业少，这些情况说明我县仍是一个传统的农业大县，支撑产业的支撑作用小。。我县远离大中城市，运输成本高仍然是我县的劣势，海关、商检等配套服务机构不健全，加上少数部门、个别公务人员服务意识淡薄，吃拿卡要等违纪行为时有发生，直接制约了一些项目落地。这些问题，必须在新一年的工作中采取有力措施，切实加以解决。</w:t>
      </w:r>
    </w:p>
    <w:p>
      <w:pPr>
        <w:ind w:left="0" w:right="0" w:firstLine="560"/>
        <w:spacing w:before="450" w:after="450" w:line="312" w:lineRule="auto"/>
      </w:pPr>
      <w:r>
        <w:rPr>
          <w:rFonts w:ascii="宋体" w:hAnsi="宋体" w:eastAsia="宋体" w:cs="宋体"/>
          <w:color w:val="000"/>
          <w:sz w:val="28"/>
          <w:szCs w:val="28"/>
        </w:rPr>
        <w:t xml:space="preserve">二、全面运作，重点提升，持续推进全县经济跨越式发展</w:t>
      </w:r>
    </w:p>
    <w:p>
      <w:pPr>
        <w:ind w:left="0" w:right="0" w:firstLine="560"/>
        <w:spacing w:before="450" w:after="450" w:line="312" w:lineRule="auto"/>
      </w:pPr>
      <w:r>
        <w:rPr>
          <w:rFonts w:ascii="宋体" w:hAnsi="宋体" w:eastAsia="宋体" w:cs="宋体"/>
          <w:color w:val="000"/>
          <w:sz w:val="28"/>
          <w:szCs w:val="28"/>
        </w:rPr>
        <w:t xml:space="preserve">今年是“十一五”规划的收官之年，也是谋划“十二五”的关键之年，做好今年的工作意义非常重大。根据中央和省市经济工作会议精神，按照县委常委会议研究的经济工作思路，今年经济社会发展的主要目标是：全县生产总值增长13%；财政一般预算收入增长10.0 %；全社会固定资产投资增长20.0%；社会消费品零售总额增长14.0 %；外商直接投资增长20.0%；城镇居民人均可支配收入增长8.0%；农民人均纯收入增长9.0%；万元生产总值能耗下降4.7%，化学需氧量、二氧化硫排放量分别控制在3100吨和2371吨；人口自然增长率控制在6‰以内；城镇登记失业率低于4.5%。</w:t>
      </w:r>
    </w:p>
    <w:p>
      <w:pPr>
        <w:ind w:left="0" w:right="0" w:firstLine="560"/>
        <w:spacing w:before="450" w:after="450" w:line="312" w:lineRule="auto"/>
      </w:pPr>
      <w:r>
        <w:rPr>
          <w:rFonts w:ascii="宋体" w:hAnsi="宋体" w:eastAsia="宋体" w:cs="宋体"/>
          <w:color w:val="000"/>
          <w:sz w:val="28"/>
          <w:szCs w:val="28"/>
        </w:rPr>
        <w:t xml:space="preserve">围绕上述目标，今年要着力抓好以下几项重点工作：</w:t>
      </w:r>
    </w:p>
    <w:p>
      <w:pPr>
        <w:ind w:left="0" w:right="0" w:firstLine="560"/>
        <w:spacing w:before="450" w:after="450" w:line="312" w:lineRule="auto"/>
      </w:pPr>
      <w:r>
        <w:rPr>
          <w:rFonts w:ascii="宋体" w:hAnsi="宋体" w:eastAsia="宋体" w:cs="宋体"/>
          <w:color w:val="000"/>
          <w:sz w:val="28"/>
          <w:szCs w:val="28"/>
        </w:rPr>
        <w:t xml:space="preserve">继续以农村改革发展综合试验区建设统领全县农村工作，以三大支柱产业为抓手，不断改善农业生产条件和农村生活环境，壮大农村经济。</w:t>
      </w:r>
    </w:p>
    <w:p>
      <w:pPr>
        <w:ind w:left="0" w:right="0" w:firstLine="560"/>
        <w:spacing w:before="450" w:after="450" w:line="312" w:lineRule="auto"/>
      </w:pPr>
      <w:r>
        <w:rPr>
          <w:rFonts w:ascii="宋体" w:hAnsi="宋体" w:eastAsia="宋体" w:cs="宋体"/>
          <w:color w:val="000"/>
          <w:sz w:val="28"/>
          <w:szCs w:val="28"/>
        </w:rPr>
        <w:t xml:space="preserve">农村改革发展综合试验区建设要抓好点的增彩和面的提升。所谓点，就是工作的突破口和着力点，是固始的看点和论点，是我们与兄弟县区的赛点和优点，因此点上要亮。县委、县政府将在八大机制中的每一项都选定1-3个点，各乡镇也要选点，握紧拳头，从资金、政策各方面集中打造。所谓面，就是工作的整体推进。 2010年试验区建设整体水平要有一个明显的提升。特别是我县已经具备很好基础、并取得成功经验的工作，要在全县范围普遍推进。土地流转各乡镇都要有相当数量的面积扩张，让“小田变大田”，提高专业化、规模化、机械化程度；农民专业合作组织建设，要在合法有序上要质量，建章立制、规范建设，使其真正发挥凝聚力量，带动农民的作用；农村资金投入体制创新上，要把创建金融信用体系建设作为关键，以担保体系建设作为突破口，规范、提高43个农村互助资金合作社运作模式，发挥作用，增强农村发展活力。其它方面也要按要求完成任务。</w:t>
      </w:r>
    </w:p>
    <w:p>
      <w:pPr>
        <w:ind w:left="0" w:right="0" w:firstLine="560"/>
        <w:spacing w:before="450" w:after="450" w:line="312" w:lineRule="auto"/>
      </w:pPr>
      <w:r>
        <w:rPr>
          <w:rFonts w:ascii="宋体" w:hAnsi="宋体" w:eastAsia="宋体" w:cs="宋体"/>
          <w:color w:val="000"/>
          <w:sz w:val="28"/>
          <w:szCs w:val="28"/>
        </w:rPr>
        <w:t xml:space="preserve">。农业的发展离不开龙头的带动。今后，我们将立足产业优势，按照做活产业、做大基地、做强龙头、做优品牌的思路，对我县省市县三级重点农业产业化龙头企业进行分类排队，在每个产业中选择带动能力强、竞争优势明显的龙头，在政策、项目、资金上予以重点支持，膨胀规模，做大做强。要大力提倡农业的标准化生产，更加注重产品安全，在绿色环保和品质上多下功夫。要进一步加强品牌的保护与创建工作，对于创建的品牌，如“笨鸡蛋”、“嫩头青”等，要加大保护力度，相关管理部门要加强监督管理，对掺杂使假、偷工减料的生产经营行为要坚决打击，依法取缔。其它农副产品也要争创品牌，抢占市场，提高产品附加值。要继续抓好粮油生产，重点抓好125万亩超级稻示范推广，稳定优质小麦、优质油料生产，全年粮食种植面积达到235万亩，粮食产量达到24.5亿斤；畜禽业要加大奖励扶持力度，再打造一批生态养殖基地，重点抓好20万头生猪和200万只固始鹅屠宰加工项目，拉长产业链条，带动整个产业发展，力争畜牧业产值达到34亿元，规模养殖比重达到65%；水产业要调优结构，以发展甲鱼、小龙虾等特色养殖为重点，名特优养殖面积扩大到13万亩，水产品总产量达到5.5万吨，产值6.5亿元；继续发展林茶业，抓好植树造林，稳定柳条种植面积，提高柳编产业效益，林业总产值达到7.8亿元，茶产业新增茶园面积2.8万亩，产值达2.2亿元。</w:t>
      </w:r>
    </w:p>
    <w:p>
      <w:pPr>
        <w:ind w:left="0" w:right="0" w:firstLine="560"/>
        <w:spacing w:before="450" w:after="450" w:line="312" w:lineRule="auto"/>
      </w:pPr>
      <w:r>
        <w:rPr>
          <w:rFonts w:ascii="宋体" w:hAnsi="宋体" w:eastAsia="宋体" w:cs="宋体"/>
          <w:color w:val="000"/>
          <w:sz w:val="28"/>
          <w:szCs w:val="28"/>
        </w:rPr>
        <w:t xml:space="preserve">。以上级投资为主，以民间投资为辅，继续加大农业基础设施建设，进行山、水、田、林、路综合治理。升级改造农村公路桥涵，整修县乡道路，开工建设沙陈路、草方路等重点工程，改造危桥6座800延米。特别是高标准开展农田水利基本建设，做好中小灌区治理，大中型病险水库除险加固和梅山、鲇鱼山两大灌区渠系配套改造工程，再把“红旗渠精神杯”夺回来。继续实施农村安全饮水工程，要解决3万人的饮水安全问题。继续实施农业综合开发，在草庙乡建设高标准农田建设示范工程1万亩。大力推进扶贫开发，重点实施25个重点村的整村推进工作。</w:t>
      </w:r>
    </w:p>
    <w:p>
      <w:pPr>
        <w:ind w:left="0" w:right="0" w:firstLine="560"/>
        <w:spacing w:before="450" w:after="450" w:line="312" w:lineRule="auto"/>
      </w:pPr>
      <w:r>
        <w:rPr>
          <w:rFonts w:ascii="宋体" w:hAnsi="宋体" w:eastAsia="宋体" w:cs="宋体"/>
          <w:color w:val="000"/>
          <w:sz w:val="28"/>
          <w:szCs w:val="28"/>
        </w:rPr>
        <w:t xml:space="preserve">。要做好增加农民收入和减轻农民负担“加减法”，全方位促进农民增收。一方面要严格落实上级支农惠农政策，强化农民负担监督，绝不允许变相打农民的主意。另一方面要把劳务经济作为重点抓好。整合各项农民工培训资金，集中开展多层次技能培训，开展技工教育、技能鉴定，加强转移服务，提高农民工智力和技术输出, 提升劳务输出效益。要加强对外沟通与联络，与大企业、大集团联手，积极开展成建制输出。大力实施“回归工程”，制定更加切实的政策和措施，搭建平台，引导外出务工人员回归创业，发家致富。</w:t>
      </w:r>
    </w:p>
    <w:p>
      <w:pPr>
        <w:ind w:left="0" w:right="0" w:firstLine="560"/>
        <w:spacing w:before="450" w:after="450" w:line="312" w:lineRule="auto"/>
      </w:pPr>
      <w:r>
        <w:rPr>
          <w:rFonts w:ascii="宋体" w:hAnsi="宋体" w:eastAsia="宋体" w:cs="宋体"/>
          <w:color w:val="000"/>
          <w:sz w:val="28"/>
          <w:szCs w:val="28"/>
        </w:rPr>
        <w:t xml:space="preserve">坚持工业强县不动摇，集中土地、资金、技术、人才等各种生产要素，尽快把工业经济搞上去。</w:t>
      </w:r>
    </w:p>
    <w:p>
      <w:pPr>
        <w:ind w:left="0" w:right="0" w:firstLine="560"/>
        <w:spacing w:before="450" w:after="450" w:line="312" w:lineRule="auto"/>
      </w:pPr>
      <w:r>
        <w:rPr>
          <w:rFonts w:ascii="宋体" w:hAnsi="宋体" w:eastAsia="宋体" w:cs="宋体"/>
          <w:color w:val="000"/>
          <w:sz w:val="28"/>
          <w:szCs w:val="28"/>
        </w:rPr>
        <w:t xml:space="preserve">。要大力发展园区经济，加快推进两大产业集聚区建设。要加大产业集聚区基础设施建设，县城集聚区要多渠道筹集资金，增加投入，加快水、电、气、通讯、绿化、污水处理等各项基础设施配套，确保完成新建标准化厂房1.5万平方米，新修道路4条及供水供电设施8公里，为吸引企业入园提供良好的投资硬环境。史河湾产业集聚区要尽快启动二期4公里的交通次干道和其他基础设施配套建设，完成600亩工业用地征用储备工作。要明确产业集聚区的发展重点，县城产业集聚区重点发展纺织服装、食品加工、零部件制造、建材等产业，确保完成上海庆宇药业年产1亿瓶袋塑瓶软袋输液生产线、华汉鞋业年加工1000万双鞋业项目续建工程，力争全年引进投资1000万元以上企业5个，5000万以上的招商项目不少于5个。史河湾产业集聚重点发展林木加工等产业，力争全年完成项目投资2亿元，引进投资1000万元以上项目5个。要进一步整合我县的工业资源，落实产业集聚区各项优惠政策，积极引导工业企业入驻园区，对于乡镇招引的工业项目入驻园区的，其产值、税收等一律计算在乡镇头上。工业办、财政局要尽快拿出具体办法，以调动乡镇招引工业项目的积极性。</w:t>
      </w:r>
    </w:p>
    <w:p>
      <w:pPr>
        <w:ind w:left="0" w:right="0" w:firstLine="560"/>
        <w:spacing w:before="450" w:after="450" w:line="312" w:lineRule="auto"/>
      </w:pPr>
      <w:r>
        <w:rPr>
          <w:rFonts w:ascii="宋体" w:hAnsi="宋体" w:eastAsia="宋体" w:cs="宋体"/>
          <w:color w:val="000"/>
          <w:sz w:val="28"/>
          <w:szCs w:val="28"/>
        </w:rPr>
        <w:t xml:space="preserve">。今年，要着力抓好10个工业项目，完成年度投资2.82亿元。即：山河鹅业公司白鹅产业化开发项目、巨力玻璃年产10万吨日用药用玻璃瓶罐制品新建项目、九华山茶业有限公司循环经济综合开发及茶叶精深加工项目、段集打火机组装项目、科新源重型数控设备制造项目、科强电器年产5000万支节能灯项目、华瑞公司年产1万件汽车内饰件项目、三高集团年产20万头生猪加工项目、福家旺门业年产2万套钢制门项目、美通公司年产 50万吨铁金粉加工项目。各责任部门要严格按照时限要求，集中精力、人力、财力，妥善做好项目报批、环保评价、拆迁安置等工作，为项目推进创造条件，确保项目快施工、快竣工、快投产，早日发挥投资效益。</w:t>
      </w:r>
    </w:p>
    <w:p>
      <w:pPr>
        <w:ind w:left="0" w:right="0" w:firstLine="560"/>
        <w:spacing w:before="450" w:after="450" w:line="312" w:lineRule="auto"/>
      </w:pPr>
      <w:r>
        <w:rPr>
          <w:rFonts w:ascii="宋体" w:hAnsi="宋体" w:eastAsia="宋体" w:cs="宋体"/>
          <w:color w:val="000"/>
          <w:sz w:val="28"/>
          <w:szCs w:val="28"/>
        </w:rPr>
        <w:t xml:space="preserve">。要围绕我县优势资源，根据企业发展业绩，量化企业规模、经济效益、投资额度、技术创新能力、安全生产等指标，选取10家骨干企业和10家高成长型企业，倾斜政策、资金、人才等各类生产要素，将其培育成支持工业经济的骨干企业，使今年的亿元企业达到16家。在培育骨干企业的同时，要加大国企改革工作，继续推进外贸塑料厂、酒厂、巾被总厂、轴承厂破产清算进度，制定稳妥的企业破产方案，积极安置好破产企业的职工，力争今年完成国企改制工作任务。</w:t>
      </w:r>
    </w:p>
    <w:p>
      <w:pPr>
        <w:ind w:left="0" w:right="0" w:firstLine="560"/>
        <w:spacing w:before="450" w:after="450" w:line="312" w:lineRule="auto"/>
      </w:pPr>
      <w:r>
        <w:rPr>
          <w:rFonts w:ascii="宋体" w:hAnsi="宋体" w:eastAsia="宋体" w:cs="宋体"/>
          <w:color w:val="000"/>
          <w:sz w:val="28"/>
          <w:szCs w:val="28"/>
        </w:rPr>
        <w:t xml:space="preserve">。完善县级领导联系重点企业制度，对重点企业、高成长型企业、新办企业都要明确一名县级领导，实行全程服务。及时掌握、协调解决企业在生产经营、市场开发、项目审批等服务环节的困难，及时解决企业煤、电、油、运等生产要素方面的难题。要加大部门服务力度。各部门、各单位要切实确立“工业薄弱，要重点培育；工业需求，要尽力倾斜”的理念，时刻把发展工业放到重要位置，简化审批手续，缩短审批时限，全力搞好服务。尤其是规划、建设、土地、环保等部门要把支持工业发展，作为第一责任、第一使命。工业办一定要发挥职能作用，做到全方位、全天候、全过程为企业服务。强化中小企业信用担保体系建设，金鼎担保公司要重点为我县工业企业提供融资担保，发挥好各类信用担保机构作用，拓宽融资渠道。健全完善工业建设领域并联审批、入园企业项目代理和代办等制度，建立企业发展绿色通道，全面清理涉企收费，严格实行涉企检查备案制度，停止一切增加企业负担的评比达标活动。</w:t>
      </w:r>
    </w:p>
    <w:p>
      <w:pPr>
        <w:ind w:left="0" w:right="0" w:firstLine="560"/>
        <w:spacing w:before="450" w:after="450" w:line="312" w:lineRule="auto"/>
      </w:pPr>
      <w:r>
        <w:rPr>
          <w:rFonts w:ascii="宋体" w:hAnsi="宋体" w:eastAsia="宋体" w:cs="宋体"/>
          <w:color w:val="000"/>
          <w:sz w:val="28"/>
          <w:szCs w:val="28"/>
        </w:rPr>
        <w:t xml:space="preserve">今年是推进区域性中心城市建设的关键一年，要在城镇的规划、建设、管理、功能、品位等各方面都有一个大的提升。</w:t>
      </w:r>
    </w:p>
    <w:p>
      <w:pPr>
        <w:ind w:left="0" w:right="0" w:firstLine="560"/>
        <w:spacing w:before="450" w:after="450" w:line="312" w:lineRule="auto"/>
      </w:pPr>
      <w:r>
        <w:rPr>
          <w:rFonts w:ascii="宋体" w:hAnsi="宋体" w:eastAsia="宋体" w:cs="宋体"/>
          <w:color w:val="000"/>
          <w:sz w:val="28"/>
          <w:szCs w:val="28"/>
        </w:rPr>
        <w:t xml:space="preserve">我县的总体定位是建设区域性中心城市。在推进阶段上，从今年开始，县城要用3年时间创建国家级卫生城市，黎集镇要争创国家级卫生城镇，武庙、石佛等乡镇要创建省级卫生城镇，陈淋子、方集等乡镇要创建市级卫生城镇。今年要按照这个定位，认真做好县城新区规划、产业集聚区规划和城市总体规划的衔接，完成陈元光路、施琅路等道路的详规。同时，加大村镇规划编制力度，完xx县域村庄布局规划xx县域村镇体系规划，全面完成乡镇总体规划修编，基本完成中心村（社区）规划，逐步完善城乡一体化规划体系。</w:t>
      </w:r>
    </w:p>
    <w:p>
      <w:pPr>
        <w:ind w:left="0" w:right="0" w:firstLine="560"/>
        <w:spacing w:before="450" w:after="450" w:line="312" w:lineRule="auto"/>
      </w:pPr>
      <w:r>
        <w:rPr>
          <w:rFonts w:ascii="宋体" w:hAnsi="宋体" w:eastAsia="宋体" w:cs="宋体"/>
          <w:color w:val="000"/>
          <w:sz w:val="28"/>
          <w:szCs w:val="28"/>
        </w:rPr>
        <w:t xml:space="preserve">。新区建设要加大力度，进一步完善路网框架和基础设施。打通陈元光路西段，完善施琅路，陈政路向西贯通到华阳山路，大力推进根亲博览园建设，启动日出东方二期、广场花园等精品住宅小区建设，加快天骄村镇银行的建设和入驻，使新区的整体形象尽快的呈现在全县人民面前。要继续推进老城改造。改造好幸福东路、王审知大道西段、淮河路北段、将军路北段、光明路南段。今年小史河治理已进入攻坚阶段，务必要加强领导，加大力度，强力推进。要强化桃花坞水库周边环境整治，加大对郑小河的规划建设和保护力度。要进一步完善供水管网建设，扩大自来水覆盖面，完成管涵和道路建设，保障城区排水通畅。规划建设蓼城大道、王审知大道、阳关大道西段、工业园区、怡和新城的垃圾中转站和公厕。继续实施背街小巷硬化，改善市民生活环境。要全面提高城区亮化绿化水平。改善城区亮化设施，县城路灯亮灯率要达到95%以上。继续完善秀水公园、凤凰新城、怡和新城绿化，完成史河路、光明路中段绿化，加快实施城区主要道路绿化的缺苗补栽，重点实施蓼北路、蓼城大道节点绿化，优化常青树种和落叶乔木的搭配，增加城市绿量。</w:t>
      </w:r>
    </w:p>
    <w:p>
      <w:pPr>
        <w:ind w:left="0" w:right="0" w:firstLine="560"/>
        <w:spacing w:before="450" w:after="450" w:line="312" w:lineRule="auto"/>
      </w:pPr>
      <w:r>
        <w:rPr>
          <w:rFonts w:ascii="宋体" w:hAnsi="宋体" w:eastAsia="宋体" w:cs="宋体"/>
          <w:color w:val="000"/>
          <w:sz w:val="28"/>
          <w:szCs w:val="28"/>
        </w:rPr>
        <w:t xml:space="preserve">。以“六城联创”为抓手，积极探索城市管理经常化、精细化、网络化新模式，建立健全城市管理长效机制。要严格规划管理，依法查处违法违规建设行为。要严格制度管理，加强市容整治力度，严厉查处乱停乱放、占道经营、违规店外经营行为。要严格土地管理，实行严格的土地征收、补偿、报批、招拍挂等各项制度，加大集体建设用地的整治力度，加快盘活消化闲置土地，强化土地“五统一”管理，规范土地市场秩序。要进一步加大宣传力度，以文明城市创建为抓手，不断提高城市居民的素质，增强大家文明的意识，提高居民对创建的参与热情。</w:t>
      </w:r>
    </w:p>
    <w:p>
      <w:pPr>
        <w:ind w:left="0" w:right="0" w:firstLine="560"/>
        <w:spacing w:before="450" w:after="450" w:line="312" w:lineRule="auto"/>
      </w:pPr>
      <w:r>
        <w:rPr>
          <w:rFonts w:ascii="宋体" w:hAnsi="宋体" w:eastAsia="宋体" w:cs="宋体"/>
          <w:color w:val="000"/>
          <w:sz w:val="28"/>
          <w:szCs w:val="28"/>
        </w:rPr>
        <w:t xml:space="preserve">项目是投资的重要载体，是经济增长的主要推动力。抓发展的实质，就是抓项目。</w:t>
      </w:r>
    </w:p>
    <w:p>
      <w:pPr>
        <w:ind w:left="0" w:right="0" w:firstLine="560"/>
        <w:spacing w:before="450" w:after="450" w:line="312" w:lineRule="auto"/>
      </w:pPr>
      <w:r>
        <w:rPr>
          <w:rFonts w:ascii="宋体" w:hAnsi="宋体" w:eastAsia="宋体" w:cs="宋体"/>
          <w:color w:val="000"/>
          <w:sz w:val="28"/>
          <w:szCs w:val="28"/>
        </w:rPr>
        <w:t xml:space="preserve">。要紧紧抓住国家继续实施积极的财政政策和适度宽松的货币政策机遇，认真研究国家扩大内需的有关政策措施，及时捕捉国家项目投资和项目建设信息，准确掌握国家和省市投资方向，集中力量抓好一批关系全局的重大建设项目。今年，全县共确定47个县定重点建设项目，年度计划投资13.6亿元，已申报市定重点项目6 个，年度计划投资3.1亿元，入选省“双千”工程重点项目4个，年度计划投资1.2亿元。在具体工作中，前期项目要抓报批。我们已确定方固淮高速、史灌河治理、县城供水等24个重点前期项目，总投资58亿元，发改委等相关单位要积极做好论证申报工作，力争尽快获批建设。新上项目要抓开工。要尽快开工建设 29个、年度总投资9.8亿元的新建项目。其中，农业项目5个，即豫南黑猪产业化项目、固始鸡生态养殖示范园、标准农田建设、大中型沼气工程、有机大米种植和有机肥项目等；交通能源项目5个，即顺达客运站建设、100公里县乡道、150公里村道、31公里宁西铁路复线建设及电气化改造项目和4个35kv变电站建设项目等；城建及基础设施项目4个，即怡和新城基础设施建设、蒋集镇集中供水、史河湾xx县城产业集聚区基础设施建设等；社会事业类项目5个，即中医院异地建设、凤凰新城医院建设、14个乡镇文化站建设、100所中小学校舍加固重建、城区数字电视线路改造项目等。续建项目要抓进度。林业生态县建设、九华山风景区二期基础设施工程、职教中心建设、新农村金融服务村村通工程等13个续建项目，年度计划要完成投资3.8亿元。</w:t>
      </w:r>
    </w:p>
    <w:p>
      <w:pPr>
        <w:ind w:left="0" w:right="0" w:firstLine="560"/>
        <w:spacing w:before="450" w:after="450" w:line="312" w:lineRule="auto"/>
      </w:pPr>
      <w:r>
        <w:rPr>
          <w:rFonts w:ascii="宋体" w:hAnsi="宋体" w:eastAsia="宋体" w:cs="宋体"/>
          <w:color w:val="000"/>
          <w:sz w:val="28"/>
          <w:szCs w:val="28"/>
        </w:rPr>
        <w:t xml:space="preserve">。要充分利用固始的人脉资源、自然资源、文化资源、产业资源等方方面面的优势资源，全方位开展招商引资。要不断拓宽开放格局，积极组织和参与各类招商节会，重点抓好茶文化节、根亲联谊与招商引资万里行、第二届根亲文化节等大型招商活动，促进我县招商引资工作上规模、上层次、上水平。要不断完善招商思路，既要做大存量，更要做大增量；既要招商引资，更要招商选资。要围绕发展壮大我县三大支柱产业，延长产业链来招商；要围绕建设区域性中心城市，完善城市功能来招商；要围绕优化产业结构，承接沿海产业转移来招商；要围绕带动性强，对地方经济影响大的上市公司、大企业来招商。确保全年外商直接投资增长20%。</w:t>
      </w:r>
    </w:p>
    <w:p>
      <w:pPr>
        <w:ind w:left="0" w:right="0" w:firstLine="560"/>
        <w:spacing w:before="450" w:after="450" w:line="312" w:lineRule="auto"/>
      </w:pPr>
      <w:r>
        <w:rPr>
          <w:rFonts w:ascii="宋体" w:hAnsi="宋体" w:eastAsia="宋体" w:cs="宋体"/>
          <w:color w:val="000"/>
          <w:sz w:val="28"/>
          <w:szCs w:val="28"/>
        </w:rPr>
        <w:t xml:space="preserve">。环境是加快发展的第一品牌。可以说，环境就是生产力，环境就是吸引力。因此，必须下决心、动真格、硬起手腕抓好环境建设，让固始成为项目、资金、技术、人才聚集的“洼地”。要营造宽松的政策环境。推行外来投资项目无偿代理制，从严落实首问负责制和一周办结制，实行“一站式”办理和“一次性”收费，承诺的优惠政策，要坚决贯彻落实到位。监察、督查部门要全程介入项目实施过程的监督，对违反规定的立即通报批评，责成纠正。今年，要坚决抓出几例典型，从严追究单位领导及当事人的责任。要营造良好的社会环境。要加强社会治安综合治理力度，从严、从快、从重打击欺行霸市、欺生排外、敲诈勒索、强装强卸、强买强卖等危害经济发展的行为，切实保护好各类投资主体的合法权益。要营造有力的领导环境。各乡镇、各部门都要建立跑项争资领导小组，把跑项争资作为“一把手”工程来抓，主要负责同志要率先垂范，亲历亲为，带头走向项目工作的第一线，坚持做到重要客商亲自接待，重要项目亲自洽谈，重要问题亲自解决。要制定奖惩措施，激励先进，鞭策落后，对有功人员实行重奖，以形成正确的导向机制。</w:t>
      </w:r>
    </w:p>
    <w:p>
      <w:pPr>
        <w:ind w:left="0" w:right="0" w:firstLine="560"/>
        <w:spacing w:before="450" w:after="450" w:line="312" w:lineRule="auto"/>
      </w:pPr>
      <w:r>
        <w:rPr>
          <w:rFonts w:ascii="宋体" w:hAnsi="宋体" w:eastAsia="宋体" w:cs="宋体"/>
          <w:color w:val="000"/>
          <w:sz w:val="28"/>
          <w:szCs w:val="28"/>
        </w:rPr>
        <w:t xml:space="preserve">继续落实“服务业综合试点县”各项政策，促进第三产业量的扩充、质的提升。</w:t>
      </w:r>
    </w:p>
    <w:p>
      <w:pPr>
        <w:ind w:left="0" w:right="0" w:firstLine="560"/>
        <w:spacing w:before="450" w:after="450" w:line="312" w:lineRule="auto"/>
      </w:pPr>
      <w:r>
        <w:rPr>
          <w:rFonts w:ascii="宋体" w:hAnsi="宋体" w:eastAsia="宋体" w:cs="宋体"/>
          <w:color w:val="000"/>
          <w:sz w:val="28"/>
          <w:szCs w:val="28"/>
        </w:rPr>
        <w:t xml:space="preserve">。加快“温州俏巴街”商业步行街建设步伐，全面启动农副产品批发市场改造工程，加快土特产品低温保鲜配送中心、史河湾产业集聚区现代物流中心、粮油公司现代物流中心建设等一批重大物流项目建设，积极打造区域性现代商贸物流中心。以招商等多种形式改建、新建一批农村集贸市场，大力活跃农村消费需求。继续实施家电、汽车、摩托车下乡工程，完成全县90%以上行政村的“万村千乡市场工程”农家店建设任务。</w:t>
      </w:r>
    </w:p>
    <w:p>
      <w:pPr>
        <w:ind w:left="0" w:right="0" w:firstLine="560"/>
        <w:spacing w:before="450" w:after="450" w:line="312" w:lineRule="auto"/>
      </w:pPr>
      <w:r>
        <w:rPr>
          <w:rFonts w:ascii="宋体" w:hAnsi="宋体" w:eastAsia="宋体" w:cs="宋体"/>
          <w:color w:val="000"/>
          <w:sz w:val="28"/>
          <w:szCs w:val="28"/>
        </w:rPr>
        <w:t xml:space="preserve">。要抓紧研究制定符合我县旅游产业发展实际的“旅游强县”战略规划。要以“自然生态游”和“文化寻根游”为重点，以创新管理体制和工作机制为突破口，全力打造我县的旅游产业。要大力推进九华山风景区的规划与建设，积极申报九华山风景区为国家4a级景区。规划投资建设长江河漂流景区，努力打造“豫南第一漂”精品旅游项目。加快柳木河谷风景区建设步伐，争取在5月1日前开业迎宾。加快胡族白鹭园、赵岗石堰生态养殖示范园等景点开发步伐。继续推进华阳湖风景区、安山景区开发建设，积极申报为国家3a级景区，积极申报一家四星级酒店和2家三星级酒店。打通鹿鸣庵至鲍岭头、武庙经锁口至鲍岭头旅游通道，使旅游东西通道全面贯通。</w:t>
      </w:r>
    </w:p>
    <w:p>
      <w:pPr>
        <w:ind w:left="0" w:right="0" w:firstLine="560"/>
        <w:spacing w:before="450" w:after="450" w:line="312" w:lineRule="auto"/>
      </w:pPr>
      <w:r>
        <w:rPr>
          <w:rFonts w:ascii="宋体" w:hAnsi="宋体" w:eastAsia="宋体" w:cs="宋体"/>
          <w:color w:val="000"/>
          <w:sz w:val="28"/>
          <w:szCs w:val="28"/>
        </w:rPr>
        <w:t xml:space="preserve">。依托我县金融创新先进经验，大力提升金鼎、欣隆等担保公司的规模和水平，创新担保方式，建立和完善全县中小企业信用担保体系，激发金融市场活力。同时，根据市场发展需求，大力发展信息咨询、中介服务、社区服务、培训教育、保险等具有较大市场潜力的新兴服务业。</w:t>
      </w:r>
    </w:p>
    <w:p>
      <w:pPr>
        <w:ind w:left="0" w:right="0" w:firstLine="560"/>
        <w:spacing w:before="450" w:after="450" w:line="312" w:lineRule="auto"/>
      </w:pPr>
      <w:r>
        <w:rPr>
          <w:rFonts w:ascii="宋体" w:hAnsi="宋体" w:eastAsia="宋体" w:cs="宋体"/>
          <w:color w:val="000"/>
          <w:sz w:val="28"/>
          <w:szCs w:val="28"/>
        </w:rPr>
        <w:t xml:space="preserve">发展的目的就是为了让老百姓过上好日子。我们一定要牢固树立以人为本的思想，把改善民计民生工作始终摆在突出位置，抓紧抓实抓好。</w:t>
      </w:r>
    </w:p>
    <w:p>
      <w:pPr>
        <w:ind w:left="0" w:right="0" w:firstLine="560"/>
        <w:spacing w:before="450" w:after="450" w:line="312" w:lineRule="auto"/>
      </w:pPr>
      <w:r>
        <w:rPr>
          <w:rFonts w:ascii="宋体" w:hAnsi="宋体" w:eastAsia="宋体" w:cs="宋体"/>
          <w:color w:val="000"/>
          <w:sz w:val="28"/>
          <w:szCs w:val="28"/>
        </w:rPr>
        <w:t xml:space="preserve">。要加大宣传学习力度。各级干部，特别是乡村干部，是惠民政策的具体执行者，要切实加强对惠民政策的学习，要深入基层，创新方式，向广大群众宣传政策，使各项惠民政策成为加快经济社会发展的动力。要规范执行程序。要把规范程序作为落实惠民政策的有力抓手，把申请、调查、评议、公示、审批、建档等每个环节格式化，严格按步骤执行。要突出公开公示。及时公开各项惠民政策及落实情况，保障群众的知情权和监督权，严格落实民主评议制度，让群众充分参与到决策过程中，使惠民政策落实工作得到更广泛的民意认同和支持。要强化监督检查。今后，在执行农民种粮补贴、农机补贴、城乡低保、退耕还林等惠民政策时，纪检、监察、审计、财政及各项惠民政策实施单位，要定期不定期监督检查，对挪用、截留、优亲厚友、弄虚作假等违规违纪行为要严肃查处。同时，要强化群众监督，确保各项惠民政策和资金在阳光下操作。</w:t>
      </w:r>
    </w:p>
    <w:p>
      <w:pPr>
        <w:ind w:left="0" w:right="0" w:firstLine="560"/>
        <w:spacing w:before="450" w:after="450" w:line="312" w:lineRule="auto"/>
      </w:pPr>
      <w:r>
        <w:rPr>
          <w:rFonts w:ascii="宋体" w:hAnsi="宋体" w:eastAsia="宋体" w:cs="宋体"/>
          <w:color w:val="000"/>
          <w:sz w:val="28"/>
          <w:szCs w:val="28"/>
        </w:rPr>
        <w:t xml:space="preserve">。大力发展文化事业。继续发挥我县在文化引领经济社会发展方面的先进经验，借助当前的大好形势，迅速掀起第二届根亲文化节筹办高潮。要全面改造升级陈元光祖祠、番国故城遗址、王审知故居、吴其氵睿故居等重点工程，普查、认定、申报、保护、修缮一批古迹、古墓、宗祠、故居、南迁姓氏纪念地等根亲文化资源，做好开幕式、文艺汇演、组织服务等各项工作。继续抓好文化基础设施建设，完成汪棚、城关等7乡镇综合文化站、部分乡镇文化大院和28个农家书屋建设任务，确保完成20户以上已通电自然村广播电视村村通工程，启用广播电视发射中心。大力发展教育。今年要投入300万元，实施校舍安全工程，改造85所农村中小学校；城区扩建2-3所小学，下大力气解决城区学校择校和大班额问题。加快医药卫生体制改革。要完善基本医疗保障制度，实施门诊统筹，加快乡村一体化管理步伐。全面启用已建村卫生室。启动凤凰新城医院建设项目，积极落实城南新区中医院建设项目。认真落实可持续发展战略，稳定低生育水平，计划生育工作要保省优、争国优。</w:t>
      </w:r>
    </w:p>
    <w:p>
      <w:pPr>
        <w:ind w:left="0" w:right="0" w:firstLine="560"/>
        <w:spacing w:before="450" w:after="450" w:line="312" w:lineRule="auto"/>
      </w:pPr>
      <w:r>
        <w:rPr>
          <w:rFonts w:ascii="宋体" w:hAnsi="宋体" w:eastAsia="宋体" w:cs="宋体"/>
          <w:color w:val="000"/>
          <w:sz w:val="28"/>
          <w:szCs w:val="28"/>
        </w:rPr>
        <w:t xml:space="preserve">千方百计扩大就业。今年，实现全县城镇新增就业9319人，下岗失业人员再就业3034人。加强社会保障工作。继续扩大社会保险覆盖范围，全面开展新型农村养老保险工作。同时，要按照有关政策，积极做好养老保险转移接续工作。完善城乡居民医疗保险、最低生活保障和农村五保供养制度，切实做到动态管理下的应保尽保。提高低保标准，今年，城乡低保标准要分别增加10%和30%左右。强力督促17所新建敬老院建设进度，力争上半年建成并投入使用，使敬老院达标率和集中供养率分别达到80%和45%以上。启动残疾人康复培训中心建设，社会福利中心要在今年年底前投入使用。深入开展医药、卫生、饮食行业专项整治行动，确保全县人民就医用药和食品安全。</w:t>
      </w:r>
    </w:p>
    <w:p>
      <w:pPr>
        <w:ind w:left="0" w:right="0" w:firstLine="560"/>
        <w:spacing w:before="450" w:after="450" w:line="312" w:lineRule="auto"/>
      </w:pPr>
      <w:r>
        <w:rPr>
          <w:rFonts w:ascii="宋体" w:hAnsi="宋体" w:eastAsia="宋体" w:cs="宋体"/>
          <w:color w:val="000"/>
          <w:sz w:val="28"/>
          <w:szCs w:val="28"/>
        </w:rPr>
        <w:t xml:space="preserve">一年一度的新春佳节即将来临，希望大家在抓好县委经济工作会议贯彻、谋划好2010年工作的同时，还要统筹兼顾，切实安排好岁末年初的各项工作。</w:t>
      </w:r>
    </w:p>
    <w:p>
      <w:pPr>
        <w:ind w:left="0" w:right="0" w:firstLine="560"/>
        <w:spacing w:before="450" w:after="450" w:line="312" w:lineRule="auto"/>
      </w:pPr>
      <w:r>
        <w:rPr>
          <w:rFonts w:ascii="宋体" w:hAnsi="宋体" w:eastAsia="宋体" w:cs="宋体"/>
          <w:color w:val="000"/>
          <w:sz w:val="28"/>
          <w:szCs w:val="28"/>
        </w:rPr>
        <w:t xml:space="preserve">。县民政、劳动等部门要认真搞好调查摸底，全面掌握情况。春节前夕，县处级领导要带头深入全县困难群众和优抚对象家中，开展“献爱心、送温暖”活动。各单位、各乡镇也要认真组织开展各种帮扶捐助活动，妥善解决困难群众的生产生活问题，认真做好老复员军人、伤残军人、军烈属等重点优抚对象的优抚和慰问工作，切实解决农村“五保户”和特困户以及城乡低保户、城镇下岗失业人员、困难职工的实际问题，真正把党和政府的关怀送给困难群众。</w:t>
      </w:r>
    </w:p>
    <w:p>
      <w:pPr>
        <w:ind w:left="0" w:right="0" w:firstLine="560"/>
        <w:spacing w:before="450" w:after="450" w:line="312" w:lineRule="auto"/>
      </w:pPr>
      <w:r>
        <w:rPr>
          <w:rFonts w:ascii="宋体" w:hAnsi="宋体" w:eastAsia="宋体" w:cs="宋体"/>
          <w:color w:val="000"/>
          <w:sz w:val="28"/>
          <w:szCs w:val="28"/>
        </w:rPr>
        <w:t xml:space="preserve">。当前，要切实加强冬季小麦、油菜的田间管理和农田水利基本建设扫尾工作，为今夏粮油丰产丰收打好基础。春节期间，要抓住流动人口返乡高峰期，认真做好计划生育宣传和服务工作。</w:t>
      </w:r>
    </w:p>
    <w:p>
      <w:pPr>
        <w:ind w:left="0" w:right="0" w:firstLine="560"/>
        <w:spacing w:before="450" w:after="450" w:line="312" w:lineRule="auto"/>
      </w:pPr>
      <w:r>
        <w:rPr>
          <w:rFonts w:ascii="宋体" w:hAnsi="宋体" w:eastAsia="宋体" w:cs="宋体"/>
          <w:color w:val="000"/>
          <w:sz w:val="28"/>
          <w:szCs w:val="28"/>
        </w:rPr>
        <w:t xml:space="preserve">。岁末年初，历来是安全事故、社会矛盾、森林火灾的高发期。各单位一定要高度重视，切实把春节期间的安全稳定工作放在突出位置，抓细抓严，抓紧抓好。一方面要认真抓好安全生产。层层落实安全生产责任制，下大力抓好春运、消防、危爆物品管理、食品卫生、矿山等方面的隐患整治和安全监管工作，避免重特大安全事故发生。另一方面要认真抓好信访稳定。加强信访评估，认真做好矛盾纠纷排查调处工作，尽最大努力把问题解决在基层、把矛盾化解在萌芽状态。政法部门要依法严厉打击各种违法犯罪活动，确保社会大局稳定，让全县人民过上一个欢乐祥和的新春佳节。</w:t>
      </w:r>
    </w:p>
    <w:p>
      <w:pPr>
        <w:ind w:left="0" w:right="0" w:firstLine="560"/>
        <w:spacing w:before="450" w:after="450" w:line="312" w:lineRule="auto"/>
      </w:pPr>
      <w:r>
        <w:rPr>
          <w:rFonts w:ascii="宋体" w:hAnsi="宋体" w:eastAsia="宋体" w:cs="宋体"/>
          <w:color w:val="000"/>
          <w:sz w:val="28"/>
          <w:szCs w:val="28"/>
        </w:rPr>
        <w:t xml:space="preserve">三、说了就办，定了就干，强化经济工作的执行力</w:t>
      </w:r>
    </w:p>
    <w:p>
      <w:pPr>
        <w:ind w:left="0" w:right="0" w:firstLine="560"/>
        <w:spacing w:before="450" w:after="450" w:line="312" w:lineRule="auto"/>
      </w:pPr>
      <w:r>
        <w:rPr>
          <w:rFonts w:ascii="宋体" w:hAnsi="宋体" w:eastAsia="宋体" w:cs="宋体"/>
          <w:color w:val="000"/>
          <w:sz w:val="28"/>
          <w:szCs w:val="28"/>
        </w:rPr>
        <w:t xml:space="preserve">2010年经济社会发展目标、任务已经确定，下一步关键是抓好落实。各级各部门要迅速把思想统一到县委经济工作会议的决策部署上来，团结一致，奋发有为，创造性地开展工作。</w:t>
      </w:r>
    </w:p>
    <w:p>
      <w:pPr>
        <w:ind w:left="0" w:right="0" w:firstLine="560"/>
        <w:spacing w:before="450" w:after="450" w:line="312" w:lineRule="auto"/>
      </w:pPr>
      <w:r>
        <w:rPr>
          <w:rFonts w:ascii="宋体" w:hAnsi="宋体" w:eastAsia="宋体" w:cs="宋体"/>
          <w:color w:val="000"/>
          <w:sz w:val="28"/>
          <w:szCs w:val="28"/>
        </w:rPr>
        <w:t xml:space="preserve">加快发展是全县上下的共同目标。面对繁重的经济发展任务，各级各部门务必树立全县一盘棋的思想，进一步转变职能，自觉地服从和服务于经济发展大局，营造高效便捷的政务环境。要切实解决工作令不畅、消极执行、被动应付的问题，坚决杜绝政府部门权利化、部门权力个人化、个人权力利益化、办事程序复杂化的现象，严肃惩处“开门招商、关门欺商”行为，做到“少说多做”，实干实效，该办的事项要迅速畅通，出现梗阻要迅速疏通，需要上级解决的要迅速沟通，对具体问题灵活处理，决不人为地制造行政壁垒。</w:t>
      </w:r>
    </w:p>
    <w:p>
      <w:pPr>
        <w:ind w:left="0" w:right="0" w:firstLine="560"/>
        <w:spacing w:before="450" w:after="450" w:line="312" w:lineRule="auto"/>
      </w:pPr>
      <w:r>
        <w:rPr>
          <w:rFonts w:ascii="宋体" w:hAnsi="宋体" w:eastAsia="宋体" w:cs="宋体"/>
          <w:color w:val="000"/>
          <w:sz w:val="28"/>
          <w:szCs w:val="28"/>
        </w:rPr>
        <w:t xml:space="preserve">要建立健全科学完善的目标考核体系,继续实行目标管理。会后，县委、政府两办要立即将会议安排的事项，分门别类，分解到单位，分解到项目，分解到责任人。要建立和完善能够客观反映工作实绩、科学衡量工作成效的考评机制，解决干多干少一个样、干好干坏一个样、干实干虚一个样的问题，确保各项重点工作能够高效率推进、高质量完成。县委、县政府的态度非常明确，就是来真的、干实的，严字当头，不仅看过程，更要看结果。</w:t>
      </w:r>
    </w:p>
    <w:p>
      <w:pPr>
        <w:ind w:left="0" w:right="0" w:firstLine="560"/>
        <w:spacing w:before="450" w:after="450" w:line="312" w:lineRule="auto"/>
      </w:pPr>
      <w:r>
        <w:rPr>
          <w:rFonts w:ascii="宋体" w:hAnsi="宋体" w:eastAsia="宋体" w:cs="宋体"/>
          <w:color w:val="000"/>
          <w:sz w:val="28"/>
          <w:szCs w:val="28"/>
        </w:rPr>
        <w:t xml:space="preserve">各级各部门必须树立强烈的责任意识，形成一级抓一级，层层抓落实，事事有人管的工作格局。县级领导干部要加强对联系点和分管工作的调度及督促检查。各乡镇、各部门要结合全县经济工作目标，认真研究，部署本乡镇、本部门工作，把目标任务细化量化、完善措施、明确时限、确定责任主体。综合经济管理服务部门要切实加强季度、半年及全年经济运行监测分析，做好经济运行的预测预报。县委、县政府督查室、督查局、目标办等单位要对各项工作开展定期不定期的督促检查，随时掌握工作进度，及时了解工作情况，要围绕重点目标、重点工作、重点项目抓督查，对于督查事项要件件有跟踪、件件有结果。对工作积极主动、完成任务好的单位和个人，要通报表扬，真正在全县形成同心协力，齐抓共管的局面。</w:t>
      </w:r>
    </w:p>
    <w:p>
      <w:pPr>
        <w:ind w:left="0" w:right="0" w:firstLine="560"/>
        <w:spacing w:before="450" w:after="450" w:line="312" w:lineRule="auto"/>
      </w:pPr>
      <w:r>
        <w:rPr>
          <w:rFonts w:ascii="宋体" w:hAnsi="宋体" w:eastAsia="宋体" w:cs="宋体"/>
          <w:color w:val="000"/>
          <w:sz w:val="28"/>
          <w:szCs w:val="28"/>
        </w:rPr>
        <w:t xml:space="preserve">同志们，发展第一，民生至上。实现固始又好又快发展，重在谋划，贵在落实。让我们在上级党委、政府xx县委的坚强领导下，以更加坚定的信心，更加饱满的热情，更加充足的干劲，更加务实的作风，积极投身到经济建设的主战场，为全面夺取“十一五”规划的最后胜利，为持续推进固始经济跨越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经济工作会议讲话稿篇六</w:t>
      </w:r>
    </w:p>
    <w:p>
      <w:pPr>
        <w:ind w:left="0" w:right="0" w:firstLine="560"/>
        <w:spacing w:before="450" w:after="450" w:line="312" w:lineRule="auto"/>
      </w:pPr>
      <w:r>
        <w:rPr>
          <w:rFonts w:ascii="宋体" w:hAnsi="宋体" w:eastAsia="宋体" w:cs="宋体"/>
          <w:color w:val="000"/>
          <w:sz w:val="28"/>
          <w:szCs w:val="28"/>
        </w:rPr>
        <w:t xml:space="preserve">【会议发言稿范文】四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以习近平新时代中国特色社会主义思想为指导，深入贯彻党的和十九届二中、三中全会和习近平总书记视察__重要讲话精神，认真落实中央、省、市经济工作会议、农业农村工作会议及省“”精神，总结经济工作，分析当前经济形势，安排部署工作。下面，我先讲几点意见。</w:t>
      </w:r>
    </w:p>
    <w:p>
      <w:pPr>
        <w:ind w:left="0" w:right="0" w:firstLine="560"/>
        <w:spacing w:before="450" w:after="450" w:line="312" w:lineRule="auto"/>
      </w:pPr>
      <w:r>
        <w:rPr>
          <w:rFonts w:ascii="宋体" w:hAnsi="宋体" w:eastAsia="宋体" w:cs="宋体"/>
          <w:color w:val="000"/>
          <w:sz w:val="28"/>
          <w:szCs w:val="28"/>
        </w:rPr>
        <w:t xml:space="preserve">一、倍加珍惜20来之不易的发展成绩，坚定推动高质量发展的信心</w:t>
      </w:r>
    </w:p>
    <w:p>
      <w:pPr>
        <w:ind w:left="0" w:right="0" w:firstLine="560"/>
        <w:spacing w:before="450" w:after="450" w:line="312" w:lineRule="auto"/>
      </w:pPr>
      <w:r>
        <w:rPr>
          <w:rFonts w:ascii="宋体" w:hAnsi="宋体" w:eastAsia="宋体" w:cs="宋体"/>
          <w:color w:val="000"/>
          <w:sz w:val="28"/>
          <w:szCs w:val="28"/>
        </w:rPr>
        <w:t xml:space="preserve">年，是太谷发展史上极不平凡、极不寻常的一年。一年来，全县上下紧紧围绕县委“三年进三位、三年攀新高”的奋斗目标，抢抓机遇、开拓创新、勇于担当，办成了许多大事、攻克了许多难事、办好了许多实事，经济社会发展取得了令人瞩目的成绩。</w:t>
      </w:r>
    </w:p>
    <w:p>
      <w:pPr>
        <w:ind w:left="0" w:right="0" w:firstLine="560"/>
        <w:spacing w:before="450" w:after="450" w:line="312" w:lineRule="auto"/>
      </w:pPr>
      <w:r>
        <w:rPr>
          <w:rFonts w:ascii="宋体" w:hAnsi="宋体" w:eastAsia="宋体" w:cs="宋体"/>
          <w:color w:val="000"/>
          <w:sz w:val="28"/>
          <w:szCs w:val="28"/>
        </w:rPr>
        <w:t xml:space="preserve">一是综合实力持续增强。在去年外部环境趋紧、环保约束强化、经济下行压力加大的大背景下，县委坚持稳中求进的总基调，坚定信心、保持定力、攻坚克难，有力地推动了高质量发展，主要经济指标平稳增长，社会消费品零售总额增幅全市第一;农民人均可支配收入达到__万元，继续领跑全市;固定资产投资总量、增速均位居全市第三;一般公共预算收入突破5亿元大关，达到__亿元，财政总收入连破__亿、__亿两个大关，达到__亿元，创历史新高;地区生产总值、规模以上工业增加值稳步增长，特别是在综合考核评价中，县域发展水平，位列全省__个限制性开发农产品主产县第一名。</w:t>
      </w:r>
    </w:p>
    <w:p>
      <w:pPr>
        <w:ind w:left="0" w:right="0" w:firstLine="560"/>
        <w:spacing w:before="450" w:after="450" w:line="312" w:lineRule="auto"/>
      </w:pPr>
      <w:r>
        <w:rPr>
          <w:rFonts w:ascii="宋体" w:hAnsi="宋体" w:eastAsia="宋体" w:cs="宋体"/>
          <w:color w:val="000"/>
          <w:sz w:val="28"/>
          <w:szCs w:val="28"/>
        </w:rPr>
        <w:t xml:space="preserve">二是转型升级势头迅猛。一年来，我们以__农谷、太谷经济技术开发区两大省级战略为牵引，深入落实转型项目建设年的各项举措，高起点谋划、高效率推进，趟出一条具有太谷特色的创新发展之路。__农谷建设成绩喜人。围绕“两篇文章”，聚焦“十个突破”，__项__个具体任务基本完成，成功获批省级唯一的农高区，今年有望升级为国家级农高区。现代农业产业园、现代农业产业科技创新中心等7个国家级项目深入实施，功能农业研究院、功能杂粮技术创新中心、有机旱作应用技术研究中心等科创平台成功组建，成立了__农谷标准化技术委员会，引进了阿里巴巴、华为、华大基因、先正达等一批领军企业，建成了__农谷大数据中心、农民培训中心、创业创新孵化器、农信互联生猪大数据中心等服务平台。番茄小镇全环境智能日光温室投入生产，杜氏番茄上市销售;乐华城展示中心投入使用;广誉远中医药文化园开园，上缴税金1.6亿元;怡园酒庄在香港成功上市，保森羊场一期全面建成，农产品国际交易中心博览区基本建成;推进了服务全省现代农业发展的“1+10+n”战略合作。__农谷的影响力、知名度、示范性日益增强。经开区改革创新持续深入。高水平编制完成了战略规划、起步区规划，高效率组建了建设投资有限公司，高标准推进了以园区道路为主的基础设施建设，高质量完成了“三化三制”改革任务，出台了鼓励高新技术企业入园等系列优惠政策，加大了对开发区的行政授权，园区活力充分释放。乐华城、孟母养生健康城等重大项目加快建设，大唐房车正式下线，众德天和引领铸造行业绿色发展，__广告产业园开工建设，成功签约新昌金融小镇、华润智慧能源等一批重大新兴产业项目，整个园区入驻企业达到66家，固定资产投资、入库税收均实现翻番，经开区已经成为引领全县高质量发展的主战场。</w:t>
      </w:r>
    </w:p>
    <w:p>
      <w:pPr>
        <w:ind w:left="0" w:right="0" w:firstLine="560"/>
        <w:spacing w:before="450" w:after="450" w:line="312" w:lineRule="auto"/>
      </w:pPr>
      <w:r>
        <w:rPr>
          <w:rFonts w:ascii="宋体" w:hAnsi="宋体" w:eastAsia="宋体" w:cs="宋体"/>
          <w:color w:val="000"/>
          <w:sz w:val="28"/>
          <w:szCs w:val="28"/>
        </w:rPr>
        <w:t xml:space="preserve">三是乡村振兴开局良好。充分发挥__农谷的引领示范作用，编制了乡村振兴总体规划和“5+1”专项规划，示范乡、村创建工作全面启动，基本完成农村集体产权制度改革工作，198个行政村集体经济全部破零，供销社“三位一体”改革走在全省前列，阳邑小镇建设初见成效，全国农村改革(太谷)论坛成功举办。</w:t>
      </w:r>
    </w:p>
    <w:p>
      <w:pPr>
        <w:ind w:left="0" w:right="0" w:firstLine="560"/>
        <w:spacing w:before="450" w:after="450" w:line="312" w:lineRule="auto"/>
      </w:pPr>
      <w:r>
        <w:rPr>
          <w:rFonts w:ascii="宋体" w:hAnsi="宋体" w:eastAsia="宋体" w:cs="宋体"/>
          <w:color w:val="000"/>
          <w:sz w:val="28"/>
          <w:szCs w:val="28"/>
        </w:rPr>
        <w:t xml:space="preserve">四是民生福祉持续增强。义务教育优质均衡发展改革、城乡医疗一体化改革走在全省前列，基本公共文化服务设施全面提升，成功举办孟母文化节、国际形意拳大赛，优秀文化得到传承弘扬。脱贫攻坚连战连胜，9个易地扶贫搬迁集中安置点全部入住，__人稳定脱贫、__个贫困村摘帽。环保治理动真碰硬，玛钢、焦化、碳素企业完成深度治理，第二污水处理厂、畜禽无害化处理设施投入使用，古城区煤改电工作稳步推进，空气质量持续好转。创卫工作扎实推进，29个创卫重点项目全力实施，8条城区主干路实现提质改造，建成6个便民市场，完成户厕改造年度任务，建成__公里“四好农村路”，城乡人居环境进一步改善。</w:t>
      </w:r>
    </w:p>
    <w:p>
      <w:pPr>
        <w:ind w:left="0" w:right="0" w:firstLine="560"/>
        <w:spacing w:before="450" w:after="450" w:line="312" w:lineRule="auto"/>
      </w:pPr>
      <w:r>
        <w:rPr>
          <w:rFonts w:ascii="宋体" w:hAnsi="宋体" w:eastAsia="宋体" w:cs="宋体"/>
          <w:color w:val="000"/>
          <w:sz w:val="28"/>
          <w:szCs w:val="28"/>
        </w:rPr>
        <w:t xml:space="preserve">五是改革创新不断深入。全力支持民营企业发展，黄金十六条政策红利开始释放;总规模20亿元的五大农谷基金作用凸显，番茄小镇、保森羊场等项目得到支持;总投资32亿元的7个重大项目，全部采取ppp模式建设，有效缓解财政压力;大力实施创业创新工程，新增市场主体5262家，新增高新技术企业8家，总数达到17家;各类孵化器、众创空间、创业基地数量均居于全市前列。</w:t>
      </w:r>
    </w:p>
    <w:p>
      <w:pPr>
        <w:ind w:left="0" w:right="0" w:firstLine="560"/>
        <w:spacing w:before="450" w:after="450" w:line="312" w:lineRule="auto"/>
      </w:pPr>
      <w:r>
        <w:rPr>
          <w:rFonts w:ascii="宋体" w:hAnsi="宋体" w:eastAsia="宋体" w:cs="宋体"/>
          <w:color w:val="000"/>
          <w:sz w:val="28"/>
          <w:szCs w:val="28"/>
        </w:rPr>
        <w:t xml:space="preserve">过去一年，省委骆惠宁书记十分关注__农谷建设，楼省长两次调研__农谷，给予我们极大的鼓励和支持;特别是我县作为太原都市区重要组团，随着晋中综合快速通道、太焦高铁、农谷大道、箕城街西延等重大基础工程加快建设，太谷与晋中、太原同城化建设、一体化发展步伐全面加快，已成长为极具竞争力的投资沃土、创业福地。</w:t>
      </w:r>
    </w:p>
    <w:p>
      <w:pPr>
        <w:ind w:left="0" w:right="0" w:firstLine="560"/>
        <w:spacing w:before="450" w:after="450" w:line="312" w:lineRule="auto"/>
      </w:pPr>
      <w:r>
        <w:rPr>
          <w:rFonts w:ascii="宋体" w:hAnsi="宋体" w:eastAsia="宋体" w:cs="宋体"/>
          <w:color w:val="000"/>
          <w:sz w:val="28"/>
          <w:szCs w:val="28"/>
        </w:rPr>
        <w:t xml:space="preserve">回顾一年来的奋斗历程，我们有三方面深刻体会。</w:t>
      </w:r>
    </w:p>
    <w:p>
      <w:pPr>
        <w:ind w:left="0" w:right="0" w:firstLine="560"/>
        <w:spacing w:before="450" w:after="450" w:line="312" w:lineRule="auto"/>
      </w:pPr>
      <w:r>
        <w:rPr>
          <w:rFonts w:ascii="宋体" w:hAnsi="宋体" w:eastAsia="宋体" w:cs="宋体"/>
          <w:color w:val="000"/>
          <w:sz w:val="28"/>
          <w:szCs w:val="28"/>
        </w:rPr>
        <w:t xml:space="preserve">第一，只有解放思想才能推开机遇大门。没有思想大解放，就不会有改革大突破，更不会有经济大发展。去年以来，面对深化__农谷建设的新要求、新任务，面对经济开发区体量小、基础差的先天不足，我们大胆解放思想，坚决破除不合时宜的“陈芝麻烂谷子”，坚持用专业化、市场化、国际化的思路解决发展中的难题，圆满完成了“一年见雏形，三年基本建成”中最关键性的任务，短时间内就实现了经开区投资和效益的双倍增。实践告诉我们，只要有自我革新的勇气和胸怀，勇于冲破思想观念的束缚，就一定能抓住机遇，取得大突破、获得大发展。</w:t>
      </w:r>
    </w:p>
    <w:p>
      <w:pPr>
        <w:ind w:left="0" w:right="0" w:firstLine="560"/>
        <w:spacing w:before="450" w:after="450" w:line="312" w:lineRule="auto"/>
      </w:pPr>
      <w:r>
        <w:rPr>
          <w:rFonts w:ascii="宋体" w:hAnsi="宋体" w:eastAsia="宋体" w:cs="宋体"/>
          <w:color w:val="000"/>
          <w:sz w:val="28"/>
          <w:szCs w:val="28"/>
        </w:rPr>
        <w:t xml:space="preserve">第二，只有一流标准才能干出一流业绩。有什么样的标准，就有什么样的态度，就出什么样的成绩。去年，在庆祝改革开放40周年之际，全国农村改革论坛在我县召开，筹备如此高规格的全国性会议在我县历史上还是第一次，这不仅是对我们农村改革发展成果的一次集中展示，更是对我们工作作风、执行能力的一次大检阅。市委举全市之力，全县干部上下一心、密切配合，以最高标准、最严要求，圆满完成论坛筹备各项工作，交出了一份精彩答卷，受到了与会领导和嘉宾的高度肯定，不仅展示了太谷的风采，提高了太谷的知名度和美誉度，更激发了全县干部干事创业的信心。实践证明，只有一流标准才能干出一流业绩，太谷要在新起点上实现更大作为，必须永远坚持一流的工作标准。</w:t>
      </w:r>
    </w:p>
    <w:p>
      <w:pPr>
        <w:ind w:left="0" w:right="0" w:firstLine="560"/>
        <w:spacing w:before="450" w:after="450" w:line="312" w:lineRule="auto"/>
      </w:pPr>
      <w:r>
        <w:rPr>
          <w:rFonts w:ascii="宋体" w:hAnsi="宋体" w:eastAsia="宋体" w:cs="宋体"/>
          <w:color w:val="000"/>
          <w:sz w:val="28"/>
          <w:szCs w:val="28"/>
        </w:rPr>
        <w:t xml:space="preserve">第三，只有铁的担当才能扛起历史重任。幸福是奋斗出来的，成绩是干出来的。有多大担当才能干多大事业，尽多大责任才会有多大成就。“疾风知劲草，烈火见真金”，最近几年，面对繁重的改革发展任务，全县上下不退缩、不逃避，以踏石留印、抓铁有痕的精神，在推进两大省级战略、打好三大攻坚战等战场上取得了一次又一次的胜利。我们太谷的干部不仅想干事，而且敢干事、能干事，还能干成事!这种铁肩担当、永担重任的精神应该在每一个太谷干部和群众的血液中沉淀下来、传承下去。</w:t>
      </w:r>
    </w:p>
    <w:p>
      <w:pPr>
        <w:ind w:left="0" w:right="0" w:firstLine="560"/>
        <w:spacing w:before="450" w:after="450" w:line="312" w:lineRule="auto"/>
      </w:pPr>
      <w:r>
        <w:rPr>
          <w:rFonts w:ascii="宋体" w:hAnsi="宋体" w:eastAsia="宋体" w:cs="宋体"/>
          <w:color w:val="000"/>
          <w:sz w:val="28"/>
          <w:szCs w:val="28"/>
        </w:rPr>
        <w:t xml:space="preserve">以上三条共识，既需要我们长期坚持下去，更需要我们不断丰富和发展，使之成为今后推动太谷发展的不竭动力。</w:t>
      </w:r>
    </w:p>
    <w:p>
      <w:pPr>
        <w:ind w:left="0" w:right="0" w:firstLine="560"/>
        <w:spacing w:before="450" w:after="450" w:line="312" w:lineRule="auto"/>
      </w:pPr>
      <w:r>
        <w:rPr>
          <w:rFonts w:ascii="宋体" w:hAnsi="宋体" w:eastAsia="宋体" w:cs="宋体"/>
          <w:color w:val="000"/>
          <w:sz w:val="28"/>
          <w:szCs w:val="28"/>
        </w:rPr>
        <w:t xml:space="preserve">在肯定成绩的同时，也要清醒地看到我们的差距和不足。一是尽管两大省级战略建设取得了一定成效，但与担负的历史使命和要求相比，依然任重道远。二是文化旅游资源丰富，但产业发展相对滞后，城市基础设施建设欠账较多，民生领域还有不少短板，人民群众的幸福感、自豪感还不是很强。三是改革创新的意识不强、办法不多，制约发展的体制机制弊端尚未完全破除。四是一些党员干部的理念、能力、作风与新时代新要求还不适应，攻坚克难的勇气和劲头还不足等。以上这些仅仅是部分突出问题，其实这些问题还不够，难题还很多，差距还很大，我们要清醒认识、高度重视，进一步采取有力措施加以解决。</w:t>
      </w:r>
    </w:p>
    <w:p>
      <w:pPr>
        <w:ind w:left="0" w:right="0" w:firstLine="560"/>
        <w:spacing w:before="450" w:after="450" w:line="312" w:lineRule="auto"/>
      </w:pPr>
      <w:r>
        <w:rPr>
          <w:rFonts w:ascii="宋体" w:hAnsi="宋体" w:eastAsia="宋体" w:cs="宋体"/>
          <w:color w:val="000"/>
          <w:sz w:val="28"/>
          <w:szCs w:val="28"/>
        </w:rPr>
        <w:t xml:space="preserve">二、准确把握今年经济工作的总体思路和目标定位，努力在新起点上实现更大作为</w:t>
      </w:r>
    </w:p>
    <w:p>
      <w:pPr>
        <w:ind w:left="0" w:right="0" w:firstLine="560"/>
        <w:spacing w:before="450" w:after="450" w:line="312" w:lineRule="auto"/>
      </w:pPr>
      <w:r>
        <w:rPr>
          <w:rFonts w:ascii="宋体" w:hAnsi="宋体" w:eastAsia="宋体" w:cs="宋体"/>
          <w:color w:val="000"/>
          <w:sz w:val="28"/>
          <w:szCs w:val="28"/>
        </w:rPr>
        <w:t xml:space="preserve">20是中华人民共和国成立70周年，是全面建成小康社会的关键之年，是我县实现“三年进三位、三年攀新高”的决胜之年，做好今年经济工作意义重大。</w:t>
      </w:r>
    </w:p>
    <w:p>
      <w:pPr>
        <w:ind w:left="0" w:right="0" w:firstLine="560"/>
        <w:spacing w:before="450" w:after="450" w:line="312" w:lineRule="auto"/>
      </w:pPr>
      <w:r>
        <w:rPr>
          <w:rFonts w:ascii="宋体" w:hAnsi="宋体" w:eastAsia="宋体" w:cs="宋体"/>
          <w:color w:val="000"/>
          <w:sz w:val="28"/>
          <w:szCs w:val="28"/>
        </w:rPr>
        <w:t xml:space="preserve">从外部环境看，中国的发展崛起势不可挡，我国仍处于并将长期处于重要的战略机遇期。省委经济工作会上明确提出，要继续加大“以改促转”力度，大力推进开发区“二次创业”，全力支持实体经济发展。市委提出要下大力气打赢转型综改示范区改革创新、__农谷建设引领乡村振兴、与太原全面对接一体化“三个主动仗”，加快发展势能集聚，这些都为我们在更高起点、更大平台上谋划和推进发展提供了机遇和机会。从我们自身看。经过近年来的快速发展，区位、交通、生态、文化、教育等优势更加凸显，产业基础更加厚实，各种机遇纷至沓来。特别是随着两大省级战略的实施、国家级农高区的升建、撤县设区的获批，将使我们的优势更加凸显、潜力更加无限。只要我们抢抓机遇、乘势而为，就一定能够在新一轮的转型发展中赢得主动、取得辉煌。</w:t>
      </w:r>
    </w:p>
    <w:p>
      <w:pPr>
        <w:ind w:left="0" w:right="0" w:firstLine="560"/>
        <w:spacing w:before="450" w:after="450" w:line="312" w:lineRule="auto"/>
      </w:pPr>
      <w:r>
        <w:rPr>
          <w:rFonts w:ascii="宋体" w:hAnsi="宋体" w:eastAsia="宋体" w:cs="宋体"/>
          <w:color w:val="000"/>
          <w:sz w:val="28"/>
          <w:szCs w:val="28"/>
        </w:rPr>
        <w:t xml:space="preserve">2019年是中华人民共和国成立70周年，是全面建成小康社会的决胜之年。全县工作的总体要求是：以习近平新时代中国特色社会主义思想为指导，全面贯彻党的、十九届二中、三中全会精神，统筹推进“五位一体”总体布局，协调推进“四个全面”战略布局，深入贯彻习近平总书记视察__重要讲话精神，紧紧围绕省委“三大目标”、市委“四个目标”，瞄准“三年进三位、三年攀新高”奋斗目标，全力打好三大攻坚战，坚持新发展理念，坚持改革开放，坚持推动高质量发展，大力实施“一二三四五”战略，加快建设繁荣富饶、美丽幸福的新时代__，以优异成绩庆祝中华人民共和国成立70周年。</w:t>
      </w:r>
    </w:p>
    <w:p>
      <w:pPr>
        <w:ind w:left="0" w:right="0" w:firstLine="560"/>
        <w:spacing w:before="450" w:after="450" w:line="312" w:lineRule="auto"/>
      </w:pPr>
      <w:r>
        <w:rPr>
          <w:rFonts w:ascii="宋体" w:hAnsi="宋体" w:eastAsia="宋体" w:cs="宋体"/>
          <w:color w:val="000"/>
          <w:sz w:val="28"/>
          <w:szCs w:val="28"/>
        </w:rPr>
        <w:t xml:space="preserve">“一二三四五”战略，即：坚持一个统领，就是以党的建设为统领;推进两大任务，就是高标准推进__农谷、太谷经济技术开发区两大省级战略;谋求三个突破，就是在文旅融合、智慧城市、民生保障三个方面取得重大突破;增强四个动力，就是持续增强改革开放驱动力，科技创新带动力，项目建设拉动力，干事创业源动力;实现五个率先，就是率先建成最具影响力的国家级农高区、最具竞争力的高质量发展先行区、最具特色化的精品城市、最具引领性的乡村振兴示范区、最具幸福感的全面小康社会。</w:t>
      </w:r>
    </w:p>
    <w:p>
      <w:pPr>
        <w:ind w:left="0" w:right="0" w:firstLine="560"/>
        <w:spacing w:before="450" w:after="450" w:line="312" w:lineRule="auto"/>
      </w:pPr>
      <w:r>
        <w:rPr>
          <w:rFonts w:ascii="宋体" w:hAnsi="宋体" w:eastAsia="宋体" w:cs="宋体"/>
          <w:color w:val="000"/>
          <w:sz w:val="28"/>
          <w:szCs w:val="28"/>
        </w:rPr>
        <w:t xml:space="preserve">2019年，我县经济社会发展的主要预期目标是：地区生产总值增长7%以上;全社会固定资产投资增长8%以上;规模以上工业增加值增长7%以上;社会消费品零售总额增长8%以上;一般公共预算收入增长8%以上;城镇居民人均可支配收入增长7%以上;农村居民人均可支配收入增长8%以上。</w:t>
      </w:r>
    </w:p>
    <w:p>
      <w:pPr>
        <w:ind w:left="0" w:right="0" w:firstLine="560"/>
        <w:spacing w:before="450" w:after="450" w:line="312" w:lineRule="auto"/>
      </w:pPr>
      <w:r>
        <w:rPr>
          <w:rFonts w:ascii="宋体" w:hAnsi="宋体" w:eastAsia="宋体" w:cs="宋体"/>
          <w:color w:val="000"/>
          <w:sz w:val="28"/>
          <w:szCs w:val="28"/>
        </w:rPr>
        <w:t xml:space="preserve">【会议发言稿范文】五</w:t>
      </w:r>
    </w:p>
    <w:p>
      <w:pPr>
        <w:ind w:left="0" w:right="0" w:firstLine="560"/>
        <w:spacing w:before="450" w:after="450" w:line="312" w:lineRule="auto"/>
      </w:pPr>
      <w:r>
        <w:rPr>
          <w:rFonts w:ascii="宋体" w:hAnsi="宋体" w:eastAsia="宋体" w:cs="宋体"/>
          <w:color w:val="000"/>
          <w:sz w:val="28"/>
          <w:szCs w:val="28"/>
        </w:rPr>
        <w:t xml:space="preserve">根据县委“一二三四五”战略部署，结合内外经济形势和上级要求，今年我们要抓好以下五方面重点任务。</w:t>
      </w:r>
    </w:p>
    <w:p>
      <w:pPr>
        <w:ind w:left="0" w:right="0" w:firstLine="560"/>
        <w:spacing w:before="450" w:after="450" w:line="312" w:lineRule="auto"/>
      </w:pPr>
      <w:r>
        <w:rPr>
          <w:rFonts w:ascii="宋体" w:hAnsi="宋体" w:eastAsia="宋体" w:cs="宋体"/>
          <w:color w:val="000"/>
          <w:sz w:val="28"/>
          <w:szCs w:val="28"/>
        </w:rPr>
        <w:t xml:space="preserve">(一)抓好__农谷建设，率先建成最具影响力的国家级农高区。按照省委、省政府确定的__农谷“一年见雏形、三年基本建成”的目标要求，今年是农谷建成的关键之年，任务十分繁重、责任非常重大。通过两年多的建设，__农谷四梁八柱已经基本搭建完成，“一城三园五区”整体框架全面拉开，一批科技创新项目、示范基地、农业产业化项目启动实施，“两篇文章、十个突破”取得重大进展，古城院融合一体化发展等具体工作进入攻坚期。</w:t>
      </w:r>
    </w:p>
    <w:p>
      <w:pPr>
        <w:ind w:left="0" w:right="0" w:firstLine="560"/>
        <w:spacing w:before="450" w:after="450" w:line="312" w:lineRule="auto"/>
      </w:pPr>
      <w:r>
        <w:rPr>
          <w:rFonts w:ascii="宋体" w:hAnsi="宋体" w:eastAsia="宋体" w:cs="宋体"/>
          <w:color w:val="000"/>
          <w:sz w:val="28"/>
          <w:szCs w:val="28"/>
        </w:rPr>
        <w:t xml:space="preserve">习近平总书记视察__工作时指出的“有机旱作是__农业的一大传统技术特色，要坚持走有机旱作农业的路子，完善有机旱作农业技术体系，使有机旱作农业成为我国现代农业的重要品牌”。国发〔〕42号文件提出的“推进农业供给侧结构性改革，发展特色、精品农业，打造__农谷综合性、专业性科创中心”的要求。去年1月，国务院办公厅《关于推进农业高新技术产业示范区建设发展的指导意见》出台后，我们明确了以有机旱作农业为主题创建国家级农业高新技术产业示范区，这是落实总书记讲话精神的具体体现。目前，全国范围内只有陕西杨凌、山东东营两个国家级农高区。今年，科技部明确要求__农谷和南京白马区一起创建国家级农高区，这对__农谷的发展具有重大的战略意义。现在，申报工作已进入关键期，也就是说将在全国现代农业中有一席之地。为了实现基本建成__农谷，成功创建国家农高区，今年要在完善“一城三园五区”功能的基础上，重点建设总面积106.49平方公里，核心区面积6.59平方公里的农高区，在五个方面持续发力。</w:t>
      </w:r>
    </w:p>
    <w:p>
      <w:pPr>
        <w:ind w:left="0" w:right="0" w:firstLine="560"/>
        <w:spacing w:before="450" w:after="450" w:line="312" w:lineRule="auto"/>
      </w:pPr>
      <w:r>
        <w:rPr>
          <w:rFonts w:ascii="宋体" w:hAnsi="宋体" w:eastAsia="宋体" w:cs="宋体"/>
          <w:color w:val="000"/>
          <w:sz w:val="28"/>
          <w:szCs w:val="28"/>
        </w:rPr>
        <w:t xml:space="preserve">一是建设农谷科创城。以农大为核心，重点向北、向西扩张，形成远期4500亩规模，主要以有机旱作和功能食品(农业)领域的技术创新为主攻方向，以建设国家级农业科技创新中心建设为抓手，建设功能农业(食品)研究院、有机旱作农业应用技术研究中心、功能食品质量检验检测中心等科创平台，完善农谷人才公寓、国际学术交流中心、两岸青创园、双创空间等服务平台，引进和培育一批具有全球视野、国际水平的科技领军人才、高水平创新团队、高端科研院所，打造现代农业发展的“科技引擎”，建成农业科技成果研发总部。目前，整个区域已经规划了750亩建设用地，未来将成为一座科技新城。</w:t>
      </w:r>
    </w:p>
    <w:p>
      <w:pPr>
        <w:ind w:left="0" w:right="0" w:firstLine="560"/>
        <w:spacing w:before="450" w:after="450" w:line="312" w:lineRule="auto"/>
      </w:pPr>
      <w:r>
        <w:rPr>
          <w:rFonts w:ascii="宋体" w:hAnsi="宋体" w:eastAsia="宋体" w:cs="宋体"/>
          <w:color w:val="000"/>
          <w:sz w:val="28"/>
          <w:szCs w:val="28"/>
        </w:rPr>
        <w:t xml:space="preserve">二是建设科技孵化器。以建设__高新技术产业孵化园(巨鑫示范园、金谷园区)为核心，远期规划2万亩，重点布局科技孵化平台、中间试验平台、创意发展平台、装备制造平台、技术转让平台、农民培训平台和大数据服务平台，建设中试基地、众创空间等孵化器。目前已经规划亩建设用地，筹建__农民大学，建设南方食品两岸产业园、先正达综合服务平台等一批高新技术企业，打造农业高新企业集聚区，形成带动__、辐射全国的高新技术产业综合服务区、企业技术孵化地。</w:t>
      </w:r>
    </w:p>
    <w:p>
      <w:pPr>
        <w:ind w:left="0" w:right="0" w:firstLine="560"/>
        <w:spacing w:before="450" w:after="450" w:line="312" w:lineRule="auto"/>
      </w:pPr>
      <w:r>
        <w:rPr>
          <w:rFonts w:ascii="宋体" w:hAnsi="宋体" w:eastAsia="宋体" w:cs="宋体"/>
          <w:color w:val="000"/>
          <w:sz w:val="28"/>
          <w:szCs w:val="28"/>
        </w:rPr>
        <w:t xml:space="preserve">三是建设现代产业园。以国家现代农业产业园建设为抓手，围绕功能食品(农业)、设施农业、现代中药三大主导产业，不断拓展产业链条，建设红枣苗木、绿色养殖、设施农业、生物技术四个推广示范区，致力打造中国果蔬型番茄主产区番茄小镇、中国草莓硅谷巨鑫科技示范园、北方功能饮料研发中心南方食品园、北方林果良种苗木繁育中心海升基地，国内最大的种羊繁育基地保森牧业、智慧种养循环项目大北农绿色养殖园区等一批标准化生产园区，建成辐射带动全省特色农业新技术、新品种和新模式输出地。</w:t>
      </w:r>
    </w:p>
    <w:p>
      <w:pPr>
        <w:ind w:left="0" w:right="0" w:firstLine="560"/>
        <w:spacing w:before="450" w:after="450" w:line="312" w:lineRule="auto"/>
      </w:pPr>
      <w:r>
        <w:rPr>
          <w:rFonts w:ascii="宋体" w:hAnsi="宋体" w:eastAsia="宋体" w:cs="宋体"/>
          <w:color w:val="000"/>
          <w:sz w:val="28"/>
          <w:szCs w:val="28"/>
        </w:rPr>
        <w:t xml:space="preserve">四是建设三产融合区。以建设__农产品国际交易中心和农村产业融合发展示范区为抓手，完善功能食品深加工、特色农产品展示体验、线上线下交易、仓储物流、创意包装等功能，加快建设__农谷大数据中心和阿里巴巴et大脑。引进一批行业龙头企业，吸引一批服务机构入驻，加快建设一批产业融合项目，举办特色农业博览会，打造__农谷特色品牌，建成华北地区最具影响力的特色农产品技术输出中心、产品贸易中心、加工产业集聚区、三次产业融合示范区。</w:t>
      </w:r>
    </w:p>
    <w:p>
      <w:pPr>
        <w:ind w:left="0" w:right="0" w:firstLine="560"/>
        <w:spacing w:before="450" w:after="450" w:line="312" w:lineRule="auto"/>
      </w:pPr>
      <w:r>
        <w:rPr>
          <w:rFonts w:ascii="宋体" w:hAnsi="宋体" w:eastAsia="宋体" w:cs="宋体"/>
          <w:color w:val="000"/>
          <w:sz w:val="28"/>
          <w:szCs w:val="28"/>
        </w:rPr>
        <w:t xml:space="preserve">五是建设改革先行区。深化农村综合改革，争取在农村改革上形成一批可复制、可推广的典型经验，继续办好全国性的农村改革论坛，筹建__农谷农村改革研究院，建立三农理论智库，开展农村改革理论研究，建成服务农村改革的“智慧大脑”。</w:t>
      </w:r>
    </w:p>
    <w:p>
      <w:pPr>
        <w:ind w:left="0" w:right="0" w:firstLine="560"/>
        <w:spacing w:before="450" w:after="450" w:line="312" w:lineRule="auto"/>
      </w:pPr>
      <w:r>
        <w:rPr>
          <w:rFonts w:ascii="宋体" w:hAnsi="宋体" w:eastAsia="宋体" w:cs="宋体"/>
          <w:color w:val="000"/>
          <w:sz w:val="28"/>
          <w:szCs w:val="28"/>
        </w:rPr>
        <w:t xml:space="preserve">总之，__农谷就是要加快布局科技链、构筑创新链、延长产业链、提升价值链，让一切有利于创新发展的资源要素加快集聚，让一切市场主体能够施展才干、释放能量、实现价值，真正成为国家现代农业科技创新的资源库、创新发展的自由港。</w:t>
      </w:r>
    </w:p>
    <w:p>
      <w:pPr>
        <w:ind w:left="0" w:right="0" w:firstLine="560"/>
        <w:spacing w:before="450" w:after="450" w:line="312" w:lineRule="auto"/>
      </w:pPr>
      <w:r>
        <w:rPr>
          <w:rFonts w:ascii="宋体" w:hAnsi="宋体" w:eastAsia="宋体" w:cs="宋体"/>
          <w:color w:val="000"/>
          <w:sz w:val="28"/>
          <w:szCs w:val="28"/>
        </w:rPr>
        <w:t xml:space="preserve">(二)打造全省一流经开区，率先建成最具竞争力的高质量发展先行区。经开区是引领全县高质量发展的主战场，是“打粮食”的地方。通过一年多的建设，经开区发展取得了突出成就，发展势头很好，去年共引进项目14个，投资达到139亿元。未来要重点发展高端食品加工、农业机械装备、高端制造业、玛钢精密铸造、冷链仓储物流、高新技术等行业。要在强化产业发展支撑、基础设施支撑、机制体制支撑上持续用力。</w:t>
      </w:r>
    </w:p>
    <w:p>
      <w:pPr>
        <w:ind w:left="0" w:right="0" w:firstLine="560"/>
        <w:spacing w:before="450" w:after="450" w:line="312" w:lineRule="auto"/>
      </w:pPr>
      <w:r>
        <w:rPr>
          <w:rFonts w:ascii="宋体" w:hAnsi="宋体" w:eastAsia="宋体" w:cs="宋体"/>
          <w:color w:val="000"/>
          <w:sz w:val="28"/>
          <w:szCs w:val="28"/>
        </w:rPr>
        <w:t xml:space="preserve">强化产业发展支撑。产业是园区发展的基石，要把产业发展紧紧抓在手上，在提升传统产业级次、壮大新兴产业规模上下功夫。在提升传统产业方面，要更加珍惜改革开放40年成长起来的玛钢铸造行业这一富民产业，以改革再出发、创新再发展的思路，坚持走绿色集群式发展之路，创造太谷玛钢铸造产业新辉煌。要大力支持行业协会发挥作用，采取引进大集团并购，开展强强联合以及产业链上下游联合等方式，推进全行业集团化、规模化、标准化、品牌化、精细化、细分化发展，打造行业集聚、技术领先、分工细化的铸造产业集群。在壮大新兴产业方面，坚持走产业创新融合发展之路，发挥区域特色和比较优势，紧紧对接__农谷和全省转型综改示范区的产业发展，开展“飞地经济”合作和“腾笼换鸟”计划，引进一批战略性新兴产业和项目，加快形成农业机械装备、现代农副产品加工、商贸物流、新材料、新能源企业集群。在开发区的带动下，支持恒达园区走转型发展之路，加强与大企业、大集团合作，争取20万吨精密铸造项目达产达效。支持医药行业坚持走高端精品式发展之路，依托特色优势，推进精品战略、拓展新型业态、培育旗舰企业，打造知名品牌，加快形成行业集聚，加快打造传统中医药小镇，建成全国最具竞争力的现代经典国药生产基地、中药材集散基地和特色食品加工基地。</w:t>
      </w:r>
    </w:p>
    <w:p>
      <w:pPr>
        <w:ind w:left="0" w:right="0" w:firstLine="560"/>
        <w:spacing w:before="450" w:after="450" w:line="312" w:lineRule="auto"/>
      </w:pPr>
      <w:r>
        <w:rPr>
          <w:rFonts w:ascii="宋体" w:hAnsi="宋体" w:eastAsia="宋体" w:cs="宋体"/>
          <w:color w:val="000"/>
          <w:sz w:val="28"/>
          <w:szCs w:val="28"/>
        </w:rPr>
        <w:t xml:space="preserve">强化基础设施支撑。一流的基础设施才能承载一流的开发区。要坚持规划引领，强化多规合一和“亩产”意识，加快完善开发区总体规划、起步区详细规划、启动区的控制性详规，最大限度提高园区产出率;发挥建设投资公司作用，探索土地开发模式，鼓励和支持市场主体参与开发区基础设施建设，加快推动开发区承载力与综合竞争力提档升级;坚持问题导向，围绕制约项目发展的基础设施瓶颈，加大电力、供水、天然气、污水处理等基础设施保障能力，让项目进得来、建得快、早见效。</w:t>
      </w:r>
    </w:p>
    <w:p>
      <w:pPr>
        <w:ind w:left="0" w:right="0" w:firstLine="560"/>
        <w:spacing w:before="450" w:after="450" w:line="312" w:lineRule="auto"/>
      </w:pPr>
      <w:r>
        <w:rPr>
          <w:rFonts w:ascii="宋体" w:hAnsi="宋体" w:eastAsia="宋体" w:cs="宋体"/>
          <w:color w:val="000"/>
          <w:sz w:val="28"/>
          <w:szCs w:val="28"/>
        </w:rPr>
        <w:t xml:space="preserve">强化体制机制支撑。严格落实好支持民营企业发展各项政策，建设中小企业公共服务平台，构建有利于企业发展的宽松环境，增强中小微企业输血和造血功能。支持科技创新。加大对企业研发机构支持力度，加强企业家和科技人才队伍建设，支持建立行业院士工作站和标准委员会，加快构建以企业为主体、市场为导向、产学研相结合的创新体系，加快培育一批高新技术企业。搞好金融服务。开展中小企业规范化管理提升工程，用好__农谷五大基金和企业应急周转保障资金，发挥政银企融资平台作用，为企业提供专业化金融服务，支持企业上市融资。扶持本土中小微企业。创新管运模式。推进开发区管理与运营分离，面向市场引入专业化管理团队，真正实现“专业人干专业事”。深化放管服效改革。进一步做好向开发区授权工作，加强与相关职能部门联动，简化和创新服务方式，努力实现“零站式、零跑腿”服务。加大招商引资引智力度。依托市场需求、循环产业和龙头企业进行招商引资，瞄准大型国有企业、优势民营企业和科技创新企业，重点引进生产性实体项目，着力提升招商项目落地率，力争引进一批国内500强企业和成长型企业。加强目标绩效管理。树立以实绩论英雄的考核导向，真正把高绩效变成高能力、高水平、高效益。</w:t>
      </w:r>
    </w:p>
    <w:p>
      <w:pPr>
        <w:ind w:left="0" w:right="0" w:firstLine="560"/>
        <w:spacing w:before="450" w:after="450" w:line="312" w:lineRule="auto"/>
      </w:pPr>
      <w:r>
        <w:rPr>
          <w:rFonts w:ascii="宋体" w:hAnsi="宋体" w:eastAsia="宋体" w:cs="宋体"/>
          <w:color w:val="000"/>
          <w:sz w:val="28"/>
          <w:szCs w:val="28"/>
        </w:rPr>
        <w:t xml:space="preserve">(三)加快城市提档升级，率先建成最具特色化的精品城市。省委经济工作会提出“要把__中部盆地城市群一体化作为重大战略强力推进”，同时指出，“晋中要抓住太原晋中同城化契机，加快与省会太原的全面对接和一体化进程，围绕支撑转型综改示范区和__农谷建设，促进产城相融，提升公共服务，打造宜居城市，加快新型城镇化步伐”。太谷作为太原都市区重要发展组团，要立足撤县设区的大背景，发挥文旅、康养、生态等特色优势，加快与太原、晋中互补发展，打造城市群重要节点城市。</w:t>
      </w:r>
    </w:p>
    <w:p>
      <w:pPr>
        <w:ind w:left="0" w:right="0" w:firstLine="560"/>
        <w:spacing w:before="450" w:after="450" w:line="312" w:lineRule="auto"/>
      </w:pPr>
      <w:r>
        <w:rPr>
          <w:rFonts w:ascii="宋体" w:hAnsi="宋体" w:eastAsia="宋体" w:cs="宋体"/>
          <w:color w:val="000"/>
          <w:sz w:val="28"/>
          <w:szCs w:val="28"/>
        </w:rPr>
        <w:t xml:space="preserve">加快融入全省交通大格局。充分发挥大西、太焦两座高铁车站和太长、榆祁两条高速优势，全力配合做好太原至太谷磁悬浮规划建设前期工作，加快协调和推进太太路提质改造和晋中综合快速通道建设，实施好108、319两条国道提质改造工程，力争在年底实现20公里的农谷大道等3条重要通道建成通车，加快构建县域“三横四环五纵”的交通架构，全面融入四小时“京津冀经济圈”。</w:t>
      </w:r>
    </w:p>
    <w:p>
      <w:pPr>
        <w:ind w:left="0" w:right="0" w:firstLine="560"/>
        <w:spacing w:before="450" w:after="450" w:line="312" w:lineRule="auto"/>
      </w:pPr>
      <w:r>
        <w:rPr>
          <w:rFonts w:ascii="宋体" w:hAnsi="宋体" w:eastAsia="宋体" w:cs="宋体"/>
          <w:color w:val="000"/>
          <w:sz w:val="28"/>
          <w:szCs w:val="28"/>
        </w:rPr>
        <w:t xml:space="preserve">统筹推进古城新城建设。经过多年发展，目前我县城市框架已由“十二五”初的8.4平方公里拉大到24平方公里。要紧紧抓住撤县设区的契机，优化功能布局，加快提档升级。古城要坚持修旧如旧，强化历史风貌保护和文脉传承，尽快谋划启动开发，力争重现明清晋商古城繁华景象。在新城建设上，南城要以鑫港湾、田森汇为核心，加快商业布局开发;北城要以孟母文化养生健康城和__文化产业园为核心，大力发展文化旅游和康养产业。力争实现古城新城相得益彰、交相辉映。</w:t>
      </w:r>
    </w:p>
    <w:p>
      <w:pPr>
        <w:ind w:left="0" w:right="0" w:firstLine="560"/>
        <w:spacing w:before="450" w:after="450" w:line="312" w:lineRule="auto"/>
      </w:pPr>
      <w:r>
        <w:rPr>
          <w:rFonts w:ascii="宋体" w:hAnsi="宋体" w:eastAsia="宋体" w:cs="宋体"/>
          <w:color w:val="000"/>
          <w:sz w:val="28"/>
          <w:szCs w:val="28"/>
        </w:rPr>
        <w:t xml:space="preserve">积极打造新型智慧城市。发挥__农谷大数据中心作用，加快布设各类物联网感知终端，对城市各要素进行空间节点定位，通过大数据平台进行整合分析。以资源整合、服务融合为理念，探索建立智慧城市运营指挥中心，汇聚城市信息、分析城市指标，集城市日常运营、应急指挥、综合管理三大功能于一体。逐步在交通、政务、医疗、文化等方面实现“全城、全程数字化服务”，解决交通拥堵、办事排队等“城市病”，提升城市管理和服务能力，推进城乡建设由“规模扩张”向“品质提升”转变。</w:t>
      </w:r>
    </w:p>
    <w:p>
      <w:pPr>
        <w:ind w:left="0" w:right="0" w:firstLine="560"/>
        <w:spacing w:before="450" w:after="450" w:line="312" w:lineRule="auto"/>
      </w:pPr>
      <w:r>
        <w:rPr>
          <w:rFonts w:ascii="宋体" w:hAnsi="宋体" w:eastAsia="宋体" w:cs="宋体"/>
          <w:color w:val="000"/>
          <w:sz w:val="28"/>
          <w:szCs w:val="28"/>
        </w:rPr>
        <w:t xml:space="preserve">加快文旅融合发展步伐。以创建国家级卫生县城、园林城市、旅游城市、文明城市为抓手，强化生态、环保、环境综合整治，主动融入全省旅游大格局，推进休闲养生区、农事体验区、旅游集散区建设，积极培育一批体育健身、健康养生、度假疗养、生态休闲项目，建成一批特色小镇、传统村落、民宿农庄、采摘园区等精品景点，重点打造以“留住__”为主题的__文化产业园、以中医药文化为核心的广誉远中医药小镇、以养生养老为基础的孟母养生健康城和以特色文化旅游为载体的乐华城欢乐度假区，打响养生旅游品牌，建成省城太原最具生态魅力、文化、现代品位的后花园。</w:t>
      </w:r>
    </w:p>
    <w:p>
      <w:pPr>
        <w:ind w:left="0" w:right="0" w:firstLine="560"/>
        <w:spacing w:before="450" w:after="450" w:line="312" w:lineRule="auto"/>
      </w:pPr>
      <w:r>
        <w:rPr>
          <w:rFonts w:ascii="宋体" w:hAnsi="宋体" w:eastAsia="宋体" w:cs="宋体"/>
          <w:color w:val="000"/>
          <w:sz w:val="28"/>
          <w:szCs w:val="28"/>
        </w:rPr>
        <w:t xml:space="preserve">(四)深入实施乡村振兴战略，率先建成最具引领性的乡村振兴示范区。乡村振兴是新时代“三农”工作的总抓手，楼省长在调研农谷时指出“__农谷要在辐射带动上取得新突破，示范引领全省乡村振兴”。市委把争创全省乡村振兴示范市作为全年经济工作的“四个目标”之一。我县作为__农谷建设的承接地，全国农村改革论坛的举办地，实施好乡村振兴战略是义不容辞的责任。</w:t>
      </w:r>
    </w:p>
    <w:p>
      <w:pPr>
        <w:ind w:left="0" w:right="0" w:firstLine="560"/>
        <w:spacing w:before="450" w:after="450" w:line="312" w:lineRule="auto"/>
      </w:pPr>
      <w:r>
        <w:rPr>
          <w:rFonts w:ascii="宋体" w:hAnsi="宋体" w:eastAsia="宋体" w:cs="宋体"/>
          <w:color w:val="000"/>
          <w:sz w:val="28"/>
          <w:szCs w:val="28"/>
        </w:rPr>
        <w:t xml:space="preserve">发挥__农谷的牵引带动作用。坚持把国家级农高区建设和引领乡村振兴紧密结合起来，把农谷建设同发展现代农业、深化农村改革、促进农民增收等问题同思考、同谋划、同部署、同落实。既要上接天线，用足用好各项政策、平台、科技、资金、项目，又要下接地气，把优势资源转换为实实在在的真金白银，最终在推动发展农业产业，示范引领乡村振兴，做大做强县域经济上见真功、见实绩。</w:t>
      </w:r>
    </w:p>
    <w:p>
      <w:pPr>
        <w:ind w:left="0" w:right="0" w:firstLine="560"/>
        <w:spacing w:before="450" w:after="450" w:line="312" w:lineRule="auto"/>
      </w:pPr>
      <w:r>
        <w:rPr>
          <w:rFonts w:ascii="宋体" w:hAnsi="宋体" w:eastAsia="宋体" w:cs="宋体"/>
          <w:color w:val="000"/>
          <w:sz w:val="28"/>
          <w:szCs w:val="28"/>
        </w:rPr>
        <w:t xml:space="preserve">持续深化农村改革。加快农业供给侧结构性改革，做大做优四大主导产业，着力建设具有地方特色的有机旱作农业体系。在农村集体承包地确权颁证工作、农村集体产权制度改革全面完成的基础上，深化农村承包地“三权分置”改革，推动农村“三变改革”深层次破题，把制度建设贯穿其中，以完善产权制度和要素市场化配置为重点，积极推进供销社“生产、供销、信用”三位一体，农村“两权”抵押贷款，构建农业产业化联合体等多项改革，破除体制机制弊端，突破利益固化藩篱，充分激发农业农村发展新活力。</w:t>
      </w:r>
    </w:p>
    <w:p>
      <w:pPr>
        <w:ind w:left="0" w:right="0" w:firstLine="560"/>
        <w:spacing w:before="450" w:after="450" w:line="312" w:lineRule="auto"/>
      </w:pPr>
      <w:r>
        <w:rPr>
          <w:rFonts w:ascii="宋体" w:hAnsi="宋体" w:eastAsia="宋体" w:cs="宋体"/>
          <w:color w:val="000"/>
          <w:sz w:val="28"/>
          <w:szCs w:val="28"/>
        </w:rPr>
        <w:t xml:space="preserve">改善农村人居环境。改善农村人居环境，建设美丽宜居乡村，是实施乡村振兴战略的一项重要任务，事关广大农民根本福祉。近年来，我们紧紧聚焦农村垃圾、污水和村容村貌等突出问题，集中开展了“拆违治乱提质”城乡环境大整治攻坚行动、“农村环境集中整治”专项行动、创建国家卫生县城活动，特别是去年以举办全国农村改革论坛为契机，围绕农村道路、河道、改厕、绿化、垃圾处理、村容整治等进行建设，农村人居环境得到极大优化。论坛举办地阳邑小镇干净整洁、设施现代、富有特色的古风新貌给参会嘉宾留下了深刻印象。今年，全省人居环境现场会还将在晋中市召开，这既是压力、又是动力。</w:t>
      </w:r>
    </w:p>
    <w:p>
      <w:pPr>
        <w:ind w:left="0" w:right="0" w:firstLine="560"/>
        <w:spacing w:before="450" w:after="450" w:line="312" w:lineRule="auto"/>
      </w:pPr>
      <w:r>
        <w:rPr>
          <w:rFonts w:ascii="宋体" w:hAnsi="宋体" w:eastAsia="宋体" w:cs="宋体"/>
          <w:color w:val="000"/>
          <w:sz w:val="28"/>
          <w:szCs w:val="28"/>
        </w:rPr>
        <w:t xml:space="preserve">我们要深入学习浙江“千村示范、万村整治工程”经验，以我县确定的15个乡村振兴示范村为重点，坚持试点引领，全面推进，做好农村垃圾污水处理、厕所革命、村容村貌提升等工作，继续打好农村人居环境整治硬仗。</w:t>
      </w:r>
    </w:p>
    <w:p>
      <w:pPr>
        <w:ind w:left="0" w:right="0" w:firstLine="560"/>
        <w:spacing w:before="450" w:after="450" w:line="312" w:lineRule="auto"/>
      </w:pPr>
      <w:r>
        <w:rPr>
          <w:rFonts w:ascii="宋体" w:hAnsi="宋体" w:eastAsia="宋体" w:cs="宋体"/>
          <w:color w:val="000"/>
          <w:sz w:val="28"/>
          <w:szCs w:val="28"/>
        </w:rPr>
        <w:t xml:space="preserve">(五)坚决打好三大攻坚战，率先建成最具幸福感的全面小康社会。</w:t>
      </w:r>
    </w:p>
    <w:p>
      <w:pPr>
        <w:ind w:left="0" w:right="0" w:firstLine="560"/>
        <w:spacing w:before="450" w:after="450" w:line="312" w:lineRule="auto"/>
      </w:pPr>
      <w:r>
        <w:rPr>
          <w:rFonts w:ascii="宋体" w:hAnsi="宋体" w:eastAsia="宋体" w:cs="宋体"/>
          <w:color w:val="000"/>
          <w:sz w:val="28"/>
          <w:szCs w:val="28"/>
        </w:rPr>
        <w:t xml:space="preserve">坚决防范化解重大风险。今年1月21日，习近平总书记在省部级主要领导干部坚持底线思维着力防范化解重大风险专题研讨班开班式上发表重要讲话，特别强调了我们当前政治、经济、安全等领域面临的风险，要求我们加强斗争历练，增强斗争本领，永葆斗争精神。大家一定要深刻领会讲话精神，强化底线思维。就我县来讲，我们的政府性债务风险总体是可控的，但也决不能掉以轻心，要摸清底数，加强管理，自觉做到防患于未然。要进一步强化忧患意识、问题意识，做到早识别、早预警、早处置。深化扫黑除恶专项斗争，维护社会稳定，压实安全生产责任，严防重特大安全事故发生。以认真较真的态度、过硬落实的举措，树立一盘棋意识，不断形成工作合力，为太谷营造安全、稳定、宽松的发展环境。</w:t>
      </w:r>
    </w:p>
    <w:p>
      <w:pPr>
        <w:ind w:left="0" w:right="0" w:firstLine="560"/>
        <w:spacing w:before="450" w:after="450" w:line="312" w:lineRule="auto"/>
      </w:pPr>
      <w:r>
        <w:rPr>
          <w:rFonts w:ascii="宋体" w:hAnsi="宋体" w:eastAsia="宋体" w:cs="宋体"/>
          <w:color w:val="000"/>
          <w:sz w:val="28"/>
          <w:szCs w:val="28"/>
        </w:rPr>
        <w:t xml:space="preserve">坚决打好污染防治攻坚战。自觉把生态文明的思想贯穿到经济社会发展全过程。围绕做好绿色发展、生态修复、环境保护“三篇文章”，持续实施“煤改气”、“煤改电”工程，开展玛钢铸造行业“对标整改”工作，加快改善北六门断面水质项目建设进度，完成太谷一污、二污提效升级改造工程，开展乌马河人工湿地建设。坚决打赢碧水、蓝天、净土三大攻坚战。加快生态文明体制改革，探索建立市场化、多元化生态补偿机制，用改革的办法确保全县环境质量明显改善。</w:t>
      </w:r>
    </w:p>
    <w:p>
      <w:pPr>
        <w:ind w:left="0" w:right="0" w:firstLine="560"/>
        <w:spacing w:before="450" w:after="450" w:line="312" w:lineRule="auto"/>
      </w:pPr>
      <w:r>
        <w:rPr>
          <w:rFonts w:ascii="宋体" w:hAnsi="宋体" w:eastAsia="宋体" w:cs="宋体"/>
          <w:color w:val="000"/>
          <w:sz w:val="28"/>
          <w:szCs w:val="28"/>
        </w:rPr>
        <w:t xml:space="preserve">坚决夺取脱贫攻坚最后胜利。经过前几年的努力，我们的脱贫攻坚已经到了最后的冲刺阶段。在全县脱贫攻坚首战首胜、再战再胜的基础上，今年要全面完成剩余1916人脱贫任务。做好今年脱贫工作的关键就是要把巩固脱贫攻坚成效和防止返贫作为重点，绝不能一摘了之、一脱了事。要继续加大农村基础设施和公共服务的投入，进一步改善农村民生。着力解决影响“两不愁三保障”的突出问题，加快易地搬迁后续发展和拆旧复垦工作，用足用活土地增减挂政策，让贫困户搬得出、稳得住、能致富。持续引进和培育壮大农业龙头企业，不断提升对贫困人口的覆盖面和带动力，组建和发展好各类以贫困人口为主的专业合作社，继续发展农业、旅游、光伏、电商等农业项目和特色产业。进一步转变扶贫方式，加强扶贫责任落实，深化脱贫攻坚作风建设。坚持脱贫不脱责任、不脱政策、不脱帮扶、不脱监管，全面抓好巩固提升，确保脱贫攻坚决战决胜，筑牢全面建成小康社会的坚实基础。</w:t>
      </w:r>
    </w:p>
    <w:p>
      <w:pPr>
        <w:ind w:left="0" w:right="0" w:firstLine="560"/>
        <w:spacing w:before="450" w:after="450" w:line="312" w:lineRule="auto"/>
      </w:pPr>
      <w:r>
        <w:rPr>
          <w:rFonts w:ascii="宋体" w:hAnsi="宋体" w:eastAsia="宋体" w:cs="宋体"/>
          <w:color w:val="000"/>
          <w:sz w:val="28"/>
          <w:szCs w:val="28"/>
        </w:rPr>
        <w:t xml:space="preserve">【会议发言稿范文】六</w:t>
      </w:r>
    </w:p>
    <w:p>
      <w:pPr>
        <w:ind w:left="0" w:right="0" w:firstLine="560"/>
        <w:spacing w:before="450" w:after="450" w:line="312" w:lineRule="auto"/>
      </w:pPr>
      <w:r>
        <w:rPr>
          <w:rFonts w:ascii="宋体" w:hAnsi="宋体" w:eastAsia="宋体" w:cs="宋体"/>
          <w:color w:val="000"/>
          <w:sz w:val="28"/>
          <w:szCs w:val="28"/>
        </w:rPr>
        <w:t xml:space="preserve">坚持和加强党对经济工作的领导，提高驾驭新时代经济建设的能力和水平，确保全县经济始终沿着正确方向发展，以党的建设高质量为经济高质量发展提供坚强政治保证。</w:t>
      </w:r>
    </w:p>
    <w:p>
      <w:pPr>
        <w:ind w:left="0" w:right="0" w:firstLine="560"/>
        <w:spacing w:before="450" w:after="450" w:line="312" w:lineRule="auto"/>
      </w:pPr>
      <w:r>
        <w:rPr>
          <w:rFonts w:ascii="宋体" w:hAnsi="宋体" w:eastAsia="宋体" w:cs="宋体"/>
          <w:color w:val="000"/>
          <w:sz w:val="28"/>
          <w:szCs w:val="28"/>
        </w:rPr>
        <w:t xml:space="preserve">(一)坚持以党的建设为统领。习总书记指出，经济工作是党治国理政的中心工作，党中央必须对经济工作负总责、实施全面领导。全县各级党委要站到讲政治的高度，把增强“四个意识”、坚定“四个自信”、做到“两个维护”作为做好经济工作的基本要求。要全面加强对经济工作的领导，坚决扛起抓好经济工作的政治责任，要理直气壮抓经济，心无旁骛抓发展。加大对重大经济问题的研究谋划力度，重要问题要亲力亲为，关键改革要当好“施工队长”。领导干部要发挥表率作用，落实“一线工作法”，对基层和企业反映的问题，要立即研究、马上就办，不能议而不决、决而不动。</w:t>
      </w:r>
    </w:p>
    <w:p>
      <w:pPr>
        <w:ind w:left="0" w:right="0" w:firstLine="560"/>
        <w:spacing w:before="450" w:after="450" w:line="312" w:lineRule="auto"/>
      </w:pPr>
      <w:r>
        <w:rPr>
          <w:rFonts w:ascii="宋体" w:hAnsi="宋体" w:eastAsia="宋体" w:cs="宋体"/>
          <w:color w:val="000"/>
          <w:sz w:val="28"/>
          <w:szCs w:val="28"/>
        </w:rPr>
        <w:t xml:space="preserve">(二)增强改革开放驱动力。骆惠宁书记在今年全省经济工作会上指出，“推动转型发展，要求干部有担事的宽肩膀、谋事的好思路、成事的真本领”。要学会运用改革的思维，创新的思维去解决发展中的问题，不断增强推动经济发展的能力。很多干部身上存在的不是不想干的问题，而是不会干的问题。一些干部在经济转型发展过程中，碰到很多新问题，不会用市场经济的思维和知识去思考解决，仍然沿用老经验、老办法，不想“转”、不敢“转”、不会“转”，工作难以打开局面。在当前的形势下，必须要有创新的思维、创新的思路、创新的方法，才能干出创新的业绩。要善于学习，与时俱进，主动捧起书本、用好网络，学习先进地区在经济发展中的新理念、新方法、新路子，特别是市场经济方面的知识，切实提高自身软实力。要以“改革创新、奋发有为”大讨论活动为契机，把全县上下的积极性、主动性和创造性引导到干事创业上来，在更高层次上推进改革开放，创新发展理念、发展思路、发展举措和领导方式，着力解决好影响太谷发展的思想观念问题，激发广大干部群众以更高的斗志和热情推动太谷新一轮大发展。</w:t>
      </w:r>
    </w:p>
    <w:p>
      <w:pPr>
        <w:ind w:left="0" w:right="0" w:firstLine="560"/>
        <w:spacing w:before="450" w:after="450" w:line="312" w:lineRule="auto"/>
      </w:pPr>
      <w:r>
        <w:rPr>
          <w:rFonts w:ascii="宋体" w:hAnsi="宋体" w:eastAsia="宋体" w:cs="宋体"/>
          <w:color w:val="000"/>
          <w:sz w:val="28"/>
          <w:szCs w:val="28"/>
        </w:rPr>
        <w:t xml:space="preserve">(三)增强科技创新带动力。“科技是第一生产力”是颠扑不破的真理。谁掌握了先进科技，谁就掌握了发展主动权。当前，我们正在建设__农谷和经济开发区，面对现代农业、新兴产业中的许多新技术、新工艺，领导干部作为政策制定者和执行者必须要懂科技。要善于学习科技知识，对科技发展的趋势有准确把握;对我县玛钢铸造、中医药、现代农业、装备制造等主导产业中可能接触的新技术，要知晓其国内外发展现状;对新产业、新业态的发展要及时跟进。科技含量的高低往往决定着企业竞争力的大小，在引进、布局、发展产业时，要注重企业的科技含量;在开发产品、改进工艺的时候也要加大科技含量。要汇聚各方优秀人才，用好各类科技创新平台、加强中试基地建设，促进先进科技成果转化落地。持续增加高质量科技供给,不断提高科技创新对经济发展的贡献率。</w:t>
      </w:r>
    </w:p>
    <w:p>
      <w:pPr>
        <w:ind w:left="0" w:right="0" w:firstLine="560"/>
        <w:spacing w:before="450" w:after="450" w:line="312" w:lineRule="auto"/>
      </w:pPr>
      <w:r>
        <w:rPr>
          <w:rFonts w:ascii="宋体" w:hAnsi="宋体" w:eastAsia="宋体" w:cs="宋体"/>
          <w:color w:val="000"/>
          <w:sz w:val="28"/>
          <w:szCs w:val="28"/>
        </w:rPr>
        <w:t xml:space="preserve">(四)增强项目建设拉动力。项目建设关乎发展全局。我们能不能在新一轮发展中争得主动，突破重围，重点在产业，关键在投入，抓手在项目。全县各级各部门都要以省委“深化转型项目建设年”为契机，坚持以项目组织经济工作，统揽全局工作，一切围绕项目转，一切围绕项目干。要大力实施好总投资443亿元、年度投资72亿元的80个重点项目。党政主要负责同志要把招商引资、项目建设当做“一把手工程”来抓，按照“一企一清单”的办法，亲自上手解决好项目推进过程中的“难点、痛点、堵点”。要抓好支持民营企业发展“十六条”政策的落实落地，在完善政策落实机制上下功夫，改革创新招商引资方式方法，创优项目落地环境，以高质量的项目建设推动高质量转型发展。</w:t>
      </w:r>
    </w:p>
    <w:p>
      <w:pPr>
        <w:ind w:left="0" w:right="0" w:firstLine="560"/>
        <w:spacing w:before="450" w:after="450" w:line="312" w:lineRule="auto"/>
      </w:pPr>
      <w:r>
        <w:rPr>
          <w:rFonts w:ascii="宋体" w:hAnsi="宋体" w:eastAsia="宋体" w:cs="宋体"/>
          <w:color w:val="000"/>
          <w:sz w:val="28"/>
          <w:szCs w:val="28"/>
        </w:rPr>
        <w:t xml:space="preserve">(五)增强干事创业源动力。当前形势下，比黄金更重要的是信心，比认识更重要的是决心，比方法更关键的是干部的精气神。县委要继续在激励担当作为上拿实招、出硬招。要认真落实好《晋中市激励广大干部新时代新担当新作为建设高素质专业化干伍五年行动方案》及容错纠错、能上能下、四个区别对待“三个实施办法”。对在太谷经济社会建设发展中作出重大贡献的干部，要选树典型、表彰奖励、提拔重用。要坚决打破论资排辈等阻碍干部进步的藩篱，坚持以道德人品、能力才华、担当作为等作为选拔干部的标准。要注重干事导向，既要看过程更要看结果，大胆使用“干成事”的干部，热情保护“敢干事”的干部，坚决调整“不干事”的干部，让干部能够在制度和规矩的范围内放心放手干事创业，营造新时代新担当新作为的浓厚氛围。引导全县上下牢固树立“没有任何借口，没有任何理由”的执行态度和“功成不必在我、成功必须有我”的担当精神，真正做到“说了算、定了干、按期完”。</w:t>
      </w:r>
    </w:p>
    <w:p>
      <w:pPr>
        <w:ind w:left="0" w:right="0" w:firstLine="560"/>
        <w:spacing w:before="450" w:after="450" w:line="312" w:lineRule="auto"/>
      </w:pPr>
      <w:r>
        <w:rPr>
          <w:rFonts w:ascii="宋体" w:hAnsi="宋体" w:eastAsia="宋体" w:cs="宋体"/>
          <w:color w:val="000"/>
          <w:sz w:val="28"/>
          <w:szCs w:val="28"/>
        </w:rPr>
        <w:t xml:space="preserve">同志们，一分耕耘一分收获，高质量发展的号角已经吹响，我们应该清醒地认识到太谷目前面临着前所未有的战略性历史机遇，可以说，机不可失，时不再来;机不等我，时不我待。希望广大干部群众都要有强烈的使命感、责任感和紧迫感，都要为我们的美丽家园添砖加瓦，贡献自己的一份努力、一份辛劳和一份力量。做好今年经济工作任务艰巨、责任重大。前进的路途不会一帆风顺，机遇与挑战并存，动力与压力同在，逆水行舟、不进则退，欲求事成、唯有奋斗!让我们紧密地团结在以习近平同志为核心的党中央周围，在省委、市委的坚强领导下，坚定不移实施“一二三四五”战略，以奋力拼搏、争先进位的精神状态，以不辱使命、不负重托的责任担当，抓住用好经济发展“窗口期”、“机遇期”，不断拓展我县高质量转型发展新局面，为加快建设繁荣富饶、美丽幸福的新时代__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主要是贯彻省、市经济工作会议精神，总结去年经济工作，安排部署今年工作任务，动员全县广大干部群众，进一步认清形势，抢抓机遇，乘势而上，拼搏进取，努力实现更快更好发展，为实施“十一五”规划开好局、起好步，为今后一个时期的发展打下更加坚实的基础。刚才，我们隆重表彰了xx年度对加快**发展做出突出贡献的42位企业家，他们是**发展的功臣。在此，我代表县委、县政府，向受到表彰的企业家表示热烈祝贺!下面，根据县委、县政府研究的意见，我讲三个方面的问题。</w:t>
      </w:r>
    </w:p>
    <w:p>
      <w:pPr>
        <w:ind w:left="0" w:right="0" w:firstLine="560"/>
        <w:spacing w:before="450" w:after="450" w:line="312" w:lineRule="auto"/>
      </w:pPr>
      <w:r>
        <w:rPr>
          <w:rFonts w:ascii="宋体" w:hAnsi="宋体" w:eastAsia="宋体" w:cs="宋体"/>
          <w:color w:val="000"/>
          <w:sz w:val="28"/>
          <w:szCs w:val="28"/>
        </w:rPr>
        <w:t xml:space="preserve">刚刚过去的一年，是全县经济社会大发展、大跨越的重要一年。一年来，全县上下按照构建社会主义和谐社会的要求，认真落实科学发展观，进一步理清了发展思路，强化了发展措施，奋发有为、干事创业的氛围空前浓厚。</w:t>
      </w:r>
    </w:p>
    <w:p>
      <w:pPr>
        <w:ind w:left="0" w:right="0" w:firstLine="560"/>
        <w:spacing w:before="450" w:after="450" w:line="312" w:lineRule="auto"/>
      </w:pPr>
      <w:r>
        <w:rPr>
          <w:rFonts w:ascii="宋体" w:hAnsi="宋体" w:eastAsia="宋体" w:cs="宋体"/>
          <w:color w:val="000"/>
          <w:sz w:val="28"/>
          <w:szCs w:val="28"/>
        </w:rPr>
        <w:t xml:space="preserve">定位准，思路清。各乡镇按照全县工业强县、招商引资、农业产业化、城市化、旅游兴县五大战略和“一带、二业、三线”及两大环境建设的重点工作思路，紧密结合实际，创造性地开展工作，发展的思路更加清晰，重点更加突出，成效更加显著。</w:t>
      </w:r>
    </w:p>
    <w:p>
      <w:pPr>
        <w:ind w:left="0" w:right="0" w:firstLine="560"/>
        <w:spacing w:before="450" w:after="450" w:line="312" w:lineRule="auto"/>
      </w:pPr>
      <w:r>
        <w:rPr>
          <w:rFonts w:ascii="宋体" w:hAnsi="宋体" w:eastAsia="宋体" w:cs="宋体"/>
          <w:color w:val="000"/>
          <w:sz w:val="28"/>
          <w:szCs w:val="28"/>
        </w:rPr>
        <w:t xml:space="preserve">**镇、**镇、**镇、**乡大力推进园区建设，深入开展招商引资，成功引进、实施了一批大项目、好项目，工业经济迅猛发展;**镇充分发挥区位优势，在服务全县重点工程、重点项目建设的同时，加快建设黄河创业中心，工业经济、商贸经济快速发展;**镇加快旅游资源开发，同时利用黄河农场、胜利油田废旧厂房、院落引进工业项目，发展前景广阔;**乡突出发展生态旅游，取得了良好经济效益和社会效益，为全县旅游业发展带了头;县经济开发区大力加强园区基础设施建设，加快项目建设推进力度，并成功引进、实施了一批新上、扩建项目，呈现出强劲发展态势。</w:t>
      </w:r>
    </w:p>
    <w:p>
      <w:pPr>
        <w:ind w:left="0" w:right="0" w:firstLine="560"/>
        <w:spacing w:before="450" w:after="450" w:line="312" w:lineRule="auto"/>
      </w:pPr>
      <w:r>
        <w:rPr>
          <w:rFonts w:ascii="宋体" w:hAnsi="宋体" w:eastAsia="宋体" w:cs="宋体"/>
          <w:color w:val="000"/>
          <w:sz w:val="28"/>
          <w:szCs w:val="28"/>
        </w:rPr>
        <w:t xml:space="preserve">**办事处在大力发展现代渔业的同时，加快发展滨海旅游业，资源优势正在向发展优势转化;**办事处已完成新办公区规划，正在制定区域建设详细规划，并加大执法力度、规范管理行为，在职能发挥上实现了新突破，各项工作迈出了新步伐;县直各部门紧贴中心、服务大局，比效率、比贡献，争先进、创一流，形成了干事创业、共谋发展的浓厚氛围。可以说，刚刚过去的一年，全县各级各部门充分发挥自身优势，扎实做好结合文章，工作各有特色、都有突破，取得了明显成效。</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年以来，我们镇切实围绕年初制定的目标任务和工作思路，以营造优越的投资环境为突破口，大力发展个私经济，不断加快招商引资步伐，有力地推动了全镇经济的健康发展。月份，全镇共完成产品销售收入xx亿元，入库税金xxxx万元，分别同比增长xx和xx。回顾过去，我们着重狠抓了以下三项关键工作。</w:t>
      </w:r>
    </w:p>
    <w:p>
      <w:pPr>
        <w:ind w:left="0" w:right="0" w:firstLine="560"/>
        <w:spacing w:before="450" w:after="450" w:line="312" w:lineRule="auto"/>
      </w:pPr>
      <w:r>
        <w:rPr>
          <w:rFonts w:ascii="宋体" w:hAnsi="宋体" w:eastAsia="宋体" w:cs="宋体"/>
          <w:color w:val="000"/>
          <w:sz w:val="28"/>
          <w:szCs w:val="28"/>
        </w:rPr>
        <w:t xml:space="preserve">一、继续加大投入力度，扎实搞好园区载体建设。一是快速构筑镇区道路框架，拉开大开发、大开放场面。按照新编镇区规划，我镇的西北和西南一带将形成区。为使规划早日变成现实，我们在去年新辟路xx米的基础上，又投入xx多万元，将路向西延伸xx米，将路向北延伸xx米。同时，还准备投资xxxx多万元，建造一条公里长的路和一条公里长的南外环路，从而使整个工业园区形成个多平方公里的格局。目前，路、路已全线通车，路和路正在加紧施工。二是加快配套设施建设，推动园区建设进程。在搞好道路建设的同时，我镇还先后投入xx多万元，在路、路、路等处载种香樟xxxx多棵和万余株乔灌木，并在路铺设公里长的自来水管道和下水道，安装了xx盏新型路灯。为保障园区河道排水畅通，我们又投资xx多万元，浚疏了二条河道，累计挖工万多方，并在河道两侧修砌驳岸xxxx多米。目前一期工程水、电、路、通讯、绿化全部到位，消防、卫生等设施全面配套。截止月底，已有xx多家企业进驻，征用土地面积xx多亩，总投资额达亿元。在落户的xx多家企业，已有xx只项目已竣工并投入生产，另有只项目正在建设和筹备之中，这些项目全部建成并投产后，可为新增销售xx个亿。</w:t>
      </w:r>
    </w:p>
    <w:p>
      <w:pPr>
        <w:ind w:left="0" w:right="0" w:firstLine="560"/>
        <w:spacing w:before="450" w:after="450" w:line="312" w:lineRule="auto"/>
      </w:pPr>
      <w:r>
        <w:rPr>
          <w:rFonts w:ascii="宋体" w:hAnsi="宋体" w:eastAsia="宋体" w:cs="宋体"/>
          <w:color w:val="000"/>
          <w:sz w:val="28"/>
          <w:szCs w:val="28"/>
        </w:rPr>
        <w:t xml:space="preserve">二、不断增强亲商意识，放低门槛发展个私经济。一是积极沟通，真心亲商。就是平时主动靠近个私业主，积极为他们排忧解难。先后组织了三次个私业主座谈会，虚心听取他们的\'意见和建议，并尽力帮助他们解决困难。近半年来，我们共为个企业融资xxxx万，由总公司牵线搭桥为家企业及时购买了急需的生产设备，并为银达公司等一批企业与集团企业挂上钩，合作生产配套产品。二是主动出击，以私引私。月中旬，我们组织xx多个个私业主赴浙江柯桥布匹批发市场，举办工贸合作恳谈会。旨在让“两桥”的私营业主先做生意、加深友谊、再搞合作、共谋发展。通过我们拓出工业优势，现在已经有xx多名柯桥客商来考察洽谈，并签订了只投资项目。三是盘活存量，招商引私。积极动员行政村通过改造闲置老厂房、农机库和利用存量土地建造标准型厂房的办法，发展个私企业。近半年来，等村共改造老厂房xxxx平方米，利用存量土地新建厂房xxxx平方米，出租给xx名个私业主办厂。上下联动利用民资，促使全镇个私经济继续保持了较快的发展势头。月份，全镇共新批办个私企业xx家，其中新增私营企业xx家，新增注册资本xxxx万元。全镇私营企业累计已达xx家，注册资本增加到xx亿元。私营企业完成销售收入亿元，同比增长xx，上缴税金xxxx万元，同比增长xx，成为经济中的一支重要力量。</w:t>
      </w:r>
    </w:p>
    <w:p>
      <w:pPr>
        <w:ind w:left="0" w:right="0" w:firstLine="560"/>
        <w:spacing w:before="450" w:after="450" w:line="312" w:lineRule="auto"/>
      </w:pPr>
      <w:r>
        <w:rPr>
          <w:rFonts w:ascii="宋体" w:hAnsi="宋体" w:eastAsia="宋体" w:cs="宋体"/>
          <w:color w:val="000"/>
          <w:sz w:val="28"/>
          <w:szCs w:val="28"/>
        </w:rPr>
        <w:t xml:space="preserve">三、大力开展招商引资，努力拉长利用外资短腿。一是配强招商班子。为充入力量，我镇今年又增添名大学本科生，充实到镇“两资”办，并明确一名副总经理常年专职抓引资。同时，还投资万多元，添置了笔记本电脑，制作了多媒体招商片和投资指南手册。二是制订了一套委托招商办法。鉴于我镇引资渠道较为狭窄，缺乏一定的招商基础等实际，我们认真借鉴先进单位的成功经验，积极开展委托招商活动并制定了一套相关的激励办法。三是全方位出击招商引资。除了实行网上招商、委托招商外，我们还分别到广东、北京、南京等地举办招商洽谈会。通过外商和有关中介机构牵线，分别与xx多名台商、港商及欧美客商进行恳谈。四是大力开展以私引资。企业是招商引资的主体，我们积极鼓励和引导个私业主开展招商活动，通过建办合资企业，扩大经营范围，提升运行质量。通过采取各种有效措施，今年我镇利用外资取得了一定进展。一只xx万美元的台商独资项目，设备和资金将在月中旬到位；另外又新批办只合资、只独资项目，合同利用外资达xx万美元。其中，由我镇私营企业公司与美国公司合资建办的合资企业，投资总额达xx万美元，外资将在月中旬到帐，并于月份开工建设，项目建成后，可年产长毛绒布xxxx吨，产品出口欧美市场，年销售收入可达xx万美元。</w:t>
      </w:r>
    </w:p>
    <w:p>
      <w:pPr>
        <w:ind w:left="0" w:right="0" w:firstLine="560"/>
        <w:spacing w:before="450" w:after="450" w:line="312" w:lineRule="auto"/>
      </w:pPr>
      <w:r>
        <w:rPr>
          <w:rFonts w:ascii="宋体" w:hAnsi="宋体" w:eastAsia="宋体" w:cs="宋体"/>
          <w:color w:val="000"/>
          <w:sz w:val="28"/>
          <w:szCs w:val="28"/>
        </w:rPr>
        <w:t xml:space="preserve">在“加快利用两资，实施富民工程”方面，我镇虽然取得了一点成绩，但对照更高标准还有差距。下阶段，我们将一着不让抓好四项工作。</w:t>
      </w:r>
    </w:p>
    <w:p>
      <w:pPr>
        <w:ind w:left="0" w:right="0" w:firstLine="560"/>
        <w:spacing w:before="450" w:after="450" w:line="312" w:lineRule="auto"/>
      </w:pPr>
      <w:r>
        <w:rPr>
          <w:rFonts w:ascii="宋体" w:hAnsi="宋体" w:eastAsia="宋体" w:cs="宋体"/>
          <w:color w:val="000"/>
          <w:sz w:val="28"/>
          <w:szCs w:val="28"/>
        </w:rPr>
        <w:t xml:space="preserve">一要进一步加快基础设施建设，营造更加优越的投资环境。年内要在与交界处新辟一条路，并与路相沟通，同时要向北延伸开发路、向西延伸开发路、路，贯通环、路，使镇区道路形成“七横、四纵”的框架结构，为经济社会发展提供更大的发展空间。</w:t>
      </w:r>
    </w:p>
    <w:p>
      <w:pPr>
        <w:ind w:left="0" w:right="0" w:firstLine="560"/>
        <w:spacing w:before="450" w:after="450" w:line="312" w:lineRule="auto"/>
      </w:pPr>
      <w:r>
        <w:rPr>
          <w:rFonts w:ascii="宋体" w:hAnsi="宋体" w:eastAsia="宋体" w:cs="宋体"/>
          <w:color w:val="000"/>
          <w:sz w:val="28"/>
          <w:szCs w:val="28"/>
        </w:rPr>
        <w:t xml:space="preserve">二要拓宽思路抓引资，全力打开利用外资新局面。年内，我们将认真组织好次以上外出招商活动，主攻台资、日资和美资，努力使现有的只意向信息项目落实到位，确保完成xx万美元的引资任务。</w:t>
      </w:r>
    </w:p>
    <w:p>
      <w:pPr>
        <w:ind w:left="0" w:right="0" w:firstLine="560"/>
        <w:spacing w:before="450" w:after="450" w:line="312" w:lineRule="auto"/>
      </w:pPr>
      <w:r>
        <w:rPr>
          <w:rFonts w:ascii="宋体" w:hAnsi="宋体" w:eastAsia="宋体" w:cs="宋体"/>
          <w:color w:val="000"/>
          <w:sz w:val="28"/>
          <w:szCs w:val="28"/>
        </w:rPr>
        <w:t xml:space="preserve">三要高起点建好工业园区，着力培育地方经济特色。为吸引更多企业进区，准备在区内建造一个投资xxxx万，日处理能力达万吨的污水处理厂。同时，要积极鼓励一批高新技术企业进驻园区，全力引导现有一批企业加快科技创新、技术进步进程，不断提升产品档次和技术含量，努力把建设成为结构调整示范区。</w:t>
      </w:r>
    </w:p>
    <w:p>
      <w:pPr>
        <w:ind w:left="0" w:right="0" w:firstLine="560"/>
        <w:spacing w:before="450" w:after="450" w:line="312" w:lineRule="auto"/>
      </w:pPr>
      <w:r>
        <w:rPr>
          <w:rFonts w:ascii="宋体" w:hAnsi="宋体" w:eastAsia="宋体" w:cs="宋体"/>
          <w:color w:val="000"/>
          <w:sz w:val="28"/>
          <w:szCs w:val="28"/>
        </w:rPr>
        <w:t xml:space="preserve">四要深化发动再鼓励，推动利用民资再创新水平。我们将树立一批发展民营经济先进典型村、培育一批民营企业骨干，以塑树典型来带动整体，确保年内再新增私营企业xx家，推动个私经济发展再升温。</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今天专门抽出时间，专题研究循环经济工作，目的在于对加快我市循环经济发展进行再动员、再部署、再安排，迅速掀起一个循环经济建设的新高潮。刚才，冯书记代表市委、市政府作了一个很好的动员报告，充分肯定了前一阶段的工作，并对下一步的工作进行了较为详细的安排部署，希望同志们认真抓好落实。下面我再讲两个方面。</w:t>
      </w:r>
    </w:p>
    <w:p>
      <w:pPr>
        <w:ind w:left="0" w:right="0" w:firstLine="560"/>
        <w:spacing w:before="450" w:after="450" w:line="312" w:lineRule="auto"/>
      </w:pPr>
      <w:r>
        <w:rPr>
          <w:rFonts w:ascii="宋体" w:hAnsi="宋体" w:eastAsia="宋体" w:cs="宋体"/>
          <w:color w:val="000"/>
          <w:sz w:val="28"/>
          <w:szCs w:val="28"/>
        </w:rPr>
        <w:t xml:space="preserve">主要讲四个问题：</w:t>
      </w:r>
    </w:p>
    <w:p>
      <w:pPr>
        <w:ind w:left="0" w:right="0" w:firstLine="560"/>
        <w:spacing w:before="450" w:after="450" w:line="312" w:lineRule="auto"/>
      </w:pPr>
      <w:r>
        <w:rPr>
          <w:rFonts w:ascii="宋体" w:hAnsi="宋体" w:eastAsia="宋体" w:cs="宋体"/>
          <w:color w:val="000"/>
          <w:sz w:val="28"/>
          <w:szCs w:val="28"/>
        </w:rPr>
        <w:t xml:space="preserve">；有些同志甚至认为，这是市委、市政府在搞形象工程，是沽名钓誉。这些不正确的认识必须澄清，务必使全市人民的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高度统一起来。怎么认识和看待循环经济，我想最重要的就是要加强宣传，让循环经济知识走入寻常百姓家，让环保意识成为全民的共识。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宣传中要先进选准切入点，抓住兴奋点。一是要让全市人民认识到，发展循环经济是义马实现崛起的必由之路，是实现经济持续增长的根本保障，如果不发展循环经济，义马的未来将成为一座地下空城，成为一个工业垃圾城；二是要让全市人民了解循环经济与自己切身利益的紧密联系，如果不发展循环经济，我们呼吸的空气，我们吃的自来水，我们所居住的环境都会变得更加恶劣；三是鼓励全市人民都行动起来，自觉参与到循环经济建设中去，通过循环经济知识的普及，让市民和群众知道自己应当做些什么，平时应该怎么做，打一场循环经济的人民战争。</w:t>
      </w:r>
    </w:p>
    <w:p>
      <w:pPr>
        <w:ind w:left="0" w:right="0" w:firstLine="560"/>
        <w:spacing w:before="450" w:after="450" w:line="312" w:lineRule="auto"/>
      </w:pPr>
      <w:r>
        <w:rPr>
          <w:rFonts w:ascii="宋体" w:hAnsi="宋体" w:eastAsia="宋体" w:cs="宋体"/>
          <w:color w:val="000"/>
          <w:sz w:val="28"/>
          <w:szCs w:val="28"/>
        </w:rPr>
        <w:t xml:space="preserve">（二）突出重点，加快循环经济工程建设。循环经济是一个宽泛的概念，具体讲，他是一种经济社会发展的理想模式，并不是一项独立成章的工作，不是某一个部门、某一个人的具体任务，而是一项庞大的社会系统工程。但循环经济又是具体的，实在的，他需要通过一个一个有实实在在内容的载体来体现在我们的发展中，渗透到我们每个人的生活中。</w:t>
      </w:r>
    </w:p>
    <w:p>
      <w:pPr>
        <w:ind w:left="0" w:right="0" w:firstLine="560"/>
        <w:spacing w:before="450" w:after="450" w:line="312" w:lineRule="auto"/>
      </w:pPr>
      <w:r>
        <w:rPr>
          <w:rFonts w:ascii="宋体" w:hAnsi="宋体" w:eastAsia="宋体" w:cs="宋体"/>
          <w:color w:val="000"/>
          <w:sz w:val="28"/>
          <w:szCs w:val="28"/>
        </w:rPr>
        <w:t xml:space="preserve">我们抓循环经济建设，就必须搞清楚具体抓什么，应该怎么抓，思路必须清晰，重点必须突出，从而才能带动循环经济的全面发展。在去年循环经济工作会议上，我们提出了近期要实施的十项工程，这十大工程就是我们发展循环经济的突破口，就是我们当前必须牢牢把握的重点。第一项是推进清洁生产，建设循环型示范企业工程，目前这项工作我们正在有序推进。二是垃圾处理工程，垃圾处理厂的选址已经确定，已建成垃圾中转站个。计划再建垃圾中转站个；三是污水处理工程，今年元月份正式开工，目前已经完成全部工程量的。四是治理矿井疏干水工程，这项工作义煤集团已经开始启动。五是城市公厕建设工程，目前已建成个，计划再建个；六是城市集中供热、供气工程，目前正在按计划推进。七是土地复垦工程，北露天万亩复垦工程正在做扫尾工作，还启动了个空心村治理工程，其他工程正在建设。八是大气环境整治工程，对重点污染企业进行了集中治理，几个大企业已经安装了脱硫设施。正在按计划推进，拆除小锅炉台。九是农业标准化公示范工程，这项工作目前有关部门正在拿规划。十是生态环境建设工程，正在按计划推进。从工程进度来看，有些工程进展顺利，有的超出了计划进度，但还有一大部分工程速度滞后，进展不大，希望各有关单位高度重视起来，积极行动起来，确保工程按期推进。</w:t>
      </w:r>
    </w:p>
    <w:p>
      <w:pPr>
        <w:ind w:left="0" w:right="0" w:firstLine="560"/>
        <w:spacing w:before="450" w:after="450" w:line="312" w:lineRule="auto"/>
      </w:pPr>
      <w:r>
        <w:rPr>
          <w:rFonts w:ascii="宋体" w:hAnsi="宋体" w:eastAsia="宋体" w:cs="宋体"/>
          <w:color w:val="000"/>
          <w:sz w:val="28"/>
          <w:szCs w:val="28"/>
        </w:rPr>
        <w:t xml:space="preserve">在编制《循环经济建设规划》时，他们依据我市的工业基础、三大基地，结合世界上的前沿技术和产业前景，给我们定位了能源、煤化工、铬化工、建材与材料、城市基础设施、高效农业六大循环产业链条，也是六个循环经济建设体系。这六个体系是对义马发展循环经济的总体概括，也是我们工作的总纲领。</w:t>
      </w:r>
    </w:p>
    <w:p>
      <w:pPr>
        <w:ind w:left="0" w:right="0" w:firstLine="560"/>
        <w:spacing w:before="450" w:after="450" w:line="312" w:lineRule="auto"/>
      </w:pPr>
      <w:r>
        <w:rPr>
          <w:rFonts w:ascii="宋体" w:hAnsi="宋体" w:eastAsia="宋体" w:cs="宋体"/>
          <w:color w:val="000"/>
          <w:sz w:val="28"/>
          <w:szCs w:val="28"/>
        </w:rPr>
        <w:t xml:space="preserve">--&gt;对号入座，自觉承担起历史任务，多想办法，多动脑筋，克服一切困难，向前推进。第二个层面，是抓好新上项目建设，按我们目前手中的项目和正在建设的项目，要形成六个完整的产业循环链条，还远远不够，当务之急，迫切需要一大批适合我市实际，具有较高科技含量的项目来补充完善我们的循环链条，大家在下一步的.工作中，要把这些项目信息的了解、选择、确定作为一个重点来抓。第三个层面，是抓好基础性工作，在基础设施建设方面，要</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组织施工，科学安排工期，确保在雨季来临之前，实现大头落地。在组织好重点工程、重点项目建设的同时，坚持大小工作一起抓，大小工程一起上，切实抓好生态农业的规划建设、城市居民环保行动等细胞性工程，打牢循环经济发展的基础。</w:t>
      </w:r>
    </w:p>
    <w:p>
      <w:pPr>
        <w:ind w:left="0" w:right="0" w:firstLine="560"/>
        <w:spacing w:before="450" w:after="450" w:line="312" w:lineRule="auto"/>
      </w:pPr>
      <w:r>
        <w:rPr>
          <w:rFonts w:ascii="宋体" w:hAnsi="宋体" w:eastAsia="宋体" w:cs="宋体"/>
          <w:color w:val="000"/>
          <w:sz w:val="28"/>
          <w:szCs w:val="28"/>
        </w:rPr>
        <w:t xml:space="preserve">--&gt;，要以身做则；没有具体任务的单位，要积极参与到循环经济建设当中，为各项工程的推进</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一切便利，营造良好的外部环境。要注意调动社会各个层面、各级群众的积极性和主动性，特别是注意听取人大代表、政协委员、老干部、各届人士的意见和建议，从而形成全社会齐抓共管的生动局面。</w:t>
      </w:r>
    </w:p>
    <w:p>
      <w:pPr>
        <w:ind w:left="0" w:right="0" w:firstLine="560"/>
        <w:spacing w:before="450" w:after="450" w:line="312" w:lineRule="auto"/>
      </w:pPr>
      <w:r>
        <w:rPr>
          <w:rFonts w:ascii="宋体" w:hAnsi="宋体" w:eastAsia="宋体" w:cs="宋体"/>
          <w:color w:val="000"/>
          <w:sz w:val="28"/>
          <w:szCs w:val="28"/>
        </w:rPr>
        <w:t xml:space="preserve">--&gt;、凝聚力量、再创辉煌。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所谓二次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，就是要在现有的基础上，在较短的时间内，以更大的气魄、更大的胆略，大幅度提升产业档次，壮大产业规模，扩张经济总量，增强经济实力，实现更大、更快的跨越发展。</w:t>
      </w:r>
    </w:p>
    <w:p>
      <w:pPr>
        <w:ind w:left="0" w:right="0" w:firstLine="560"/>
        <w:spacing w:before="450" w:after="450" w:line="312" w:lineRule="auto"/>
      </w:pPr>
      <w:r>
        <w:rPr>
          <w:rFonts w:ascii="宋体" w:hAnsi="宋体" w:eastAsia="宋体" w:cs="宋体"/>
          <w:color w:val="000"/>
          <w:sz w:val="28"/>
          <w:szCs w:val="28"/>
        </w:rPr>
        <w:t xml:space="preserve">为什么现在提出“二次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”？主要是基于以下四个方面考虑：</w:t>
      </w:r>
    </w:p>
    <w:p>
      <w:pPr>
        <w:ind w:left="0" w:right="0" w:firstLine="560"/>
        <w:spacing w:before="450" w:after="450" w:line="312" w:lineRule="auto"/>
      </w:pPr>
      <w:r>
        <w:rPr>
          <w:rFonts w:ascii="宋体" w:hAnsi="宋体" w:eastAsia="宋体" w:cs="宋体"/>
          <w:color w:val="000"/>
          <w:sz w:val="28"/>
          <w:szCs w:val="28"/>
        </w:rPr>
        <w:t xml:space="preserve">（一）推进二次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是适应国家宏观政策变化的需要。随着我国入世最后过渡期限的到来，我国经济逐步进入一个全新的发展阶段，将严格按照完全市场经济的方式进行运作，实现与国际的全面接轨。目前，我国在发展观念、发展战略、经济社会运行机制上正在发生深刻变化，这个转变将会使整个经济社会发展发生重大变化。对东部、中部、西部国家将实施不同的发展战略。国家宏观调控力度不断加大，并将持续一段时间。形势的变化和政策的变化，要求我们必须适应这个变化，调整我们的发展战略。</w:t>
      </w:r>
    </w:p>
    <w:p>
      <w:pPr>
        <w:ind w:left="0" w:right="0" w:firstLine="560"/>
        <w:spacing w:before="450" w:after="450" w:line="312" w:lineRule="auto"/>
      </w:pPr>
      <w:r>
        <w:rPr>
          <w:rFonts w:ascii="宋体" w:hAnsi="宋体" w:eastAsia="宋体" w:cs="宋体"/>
          <w:color w:val="000"/>
          <w:sz w:val="28"/>
          <w:szCs w:val="28"/>
        </w:rPr>
        <w:t xml:space="preserve">（二）推进二次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是应对区域竞争的需要。目前，区域间的竞争越来越激烈，到处都在加快发展，我们省内个县市发展势头都很猛，特别是我们周边的县市发展力度更大、步子更快，我们一不小心、稍有松懈，就有落后的危险，所以必须实施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是义马发展现状决定的。应当说，我们义马的发展已经进入到一个新的平台，按照xx规划及本世纪头十年的发展规划，第一个翻一番的目标已经实现，××年经济总量、财政收入比年翻了一番，第二个翻一番的目标即将实现，可以说，我们是抓住了xx大后第一轮发展机遇，实现了第一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。在这样一个平台上，如何实现第三个翻一番，经济总量达到亿，跨入全国百强县市？唯一的办法就是推进二次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，发展发展再发展，加鞭加鞭再加鞭，一鼓作气，再创义马的辉煌。</w:t>
      </w:r>
    </w:p>
    <w:p>
      <w:pPr>
        <w:ind w:left="0" w:right="0" w:firstLine="560"/>
        <w:spacing w:before="450" w:after="450" w:line="312" w:lineRule="auto"/>
      </w:pPr>
      <w:r>
        <w:rPr>
          <w:rFonts w:ascii="宋体" w:hAnsi="宋体" w:eastAsia="宋体" w:cs="宋体"/>
          <w:color w:val="000"/>
          <w:sz w:val="28"/>
          <w:szCs w:val="28"/>
        </w:rPr>
        <w:t xml:space="preserve">（四）推进二次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是产业基础所决定的。经过建市以来全市人民的共同努力，我们义马目前初步形成了煤电能源、煤化工、铬盐三个支柱产业，应当说，是这三大产业支撑了义马目前这样的发展局面，我们要实现奋斗目标，关键的关键也在产业的培育。但是从目前情况看，我们的三大产业规模还比较小，档次还不够高，科技含量还比较低，竞争力还不强，这些问题不解决，我们的目标就难以实现。所以，产业基础和现状，决定了我们必须推进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怎么抓？概括起来，就是五个方面：</w:t>
      </w:r>
    </w:p>
    <w:p>
      <w:pPr>
        <w:ind w:left="0" w:right="0" w:firstLine="560"/>
        <w:spacing w:before="450" w:after="450" w:line="312" w:lineRule="auto"/>
      </w:pPr>
      <w:r>
        <w:rPr>
          <w:rFonts w:ascii="宋体" w:hAnsi="宋体" w:eastAsia="宋体" w:cs="宋体"/>
          <w:color w:val="000"/>
          <w:sz w:val="28"/>
          <w:szCs w:val="28"/>
        </w:rPr>
        <w:t xml:space="preserve">，就必须要有更解放的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、更宏大的气魄、更大的胆略，敢于谋大发展。这个做不到，二次</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就难以推进，发展就必然会滞后。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二是要做大煤电能源基地。目前能源基地规模太小，要进一步扩大原煤生产，要加快在建电厂的建设步伐，同时继续坚定不移地推进×电厂前期工作步伐，尽快建成投产。</w:t>
      </w:r>
    </w:p>
    <w:p>
      <w:pPr>
        <w:ind w:left="0" w:right="0" w:firstLine="560"/>
        <w:spacing w:before="450" w:after="450" w:line="312" w:lineRule="auto"/>
      </w:pPr>
      <w:r>
        <w:rPr>
          <w:rFonts w:ascii="宋体" w:hAnsi="宋体" w:eastAsia="宋体" w:cs="宋体"/>
          <w:color w:val="000"/>
          <w:sz w:val="28"/>
          <w:szCs w:val="28"/>
        </w:rPr>
        <w:t xml:space="preserve">三是要做大煤化工产业，打造全国一流的、大型的煤化工基地。以气化厂为基础，以现有下游产品项目为基础，加快气化厂二期扩建步伐，加快万吨甲醇建设进度，还要开工建设万吨甲醇和万吨甲醇项目，届时，全市甲醇产量达到万吨，在此基础上，再作一系列下游产品。同时，煤制油项目我们也要想方设法争到手，这样，煤化工基地有可能成为全国一流的煤化工基地。</w:t>
      </w:r>
    </w:p>
    <w:p>
      <w:pPr>
        <w:ind w:left="0" w:right="0" w:firstLine="560"/>
        <w:spacing w:before="450" w:after="450" w:line="312" w:lineRule="auto"/>
      </w:pPr>
      <w:r>
        <w:rPr>
          <w:rFonts w:ascii="宋体" w:hAnsi="宋体" w:eastAsia="宋体" w:cs="宋体"/>
          <w:color w:val="000"/>
          <w:sz w:val="28"/>
          <w:szCs w:val="28"/>
        </w:rPr>
        <w:t xml:space="preserve">四是做大铬盐产业。铬盐产业大家都比较关注，目前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蓝星集团已全面接管振兴化工厂，老厂的生产已恢复，红矾钾项目也准备启动，同时，他们也正在做万吨红矾钾的前期工作，铬盐产业因为我们掌握了中科院的技术，再加上</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蓝星的进入，有望成为义马的支柱产业和高新技术产业。</w:t>
      </w:r>
    </w:p>
    <w:p>
      <w:pPr>
        <w:ind w:left="0" w:right="0" w:firstLine="560"/>
        <w:spacing w:before="450" w:after="450" w:line="312" w:lineRule="auto"/>
      </w:pPr>
      <w:r>
        <w:rPr>
          <w:rFonts w:ascii="宋体" w:hAnsi="宋体" w:eastAsia="宋体" w:cs="宋体"/>
          <w:color w:val="000"/>
          <w:sz w:val="28"/>
          <w:szCs w:val="28"/>
        </w:rPr>
        <w:t xml:space="preserve">的基础。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w:t>
      </w:r>
    </w:p>
    <w:p>
      <w:pPr>
        <w:ind w:left="0" w:right="0" w:firstLine="560"/>
        <w:spacing w:before="450" w:after="450" w:line="312" w:lineRule="auto"/>
      </w:pPr>
      <w:r>
        <w:rPr>
          <w:rFonts w:ascii="宋体" w:hAnsi="宋体" w:eastAsia="宋体" w:cs="宋体"/>
          <w:color w:val="000"/>
          <w:sz w:val="28"/>
          <w:szCs w:val="28"/>
        </w:rPr>
        <w:t xml:space="preserve">做好经济工作，事关全县发展大局，事关全面建成小康社会目标能否顺利实现。下面是本站小编给大家整理的县经济工作会议</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俊华同志点评了乡镇巡察情况，武彪同志宣读了表彰决定，并举行了颁奖仪式，应该说过去一年大家工作很辛苦也很有成效，希望各地各部门以先进为标杆，再接再厉，再创佳绩。会议最后，建华同志还要作重要讲话，对做好今年经济工作提出明确要求，请大家认真学习领会，全面贯彻落实。下面，我先简要回顾一下去年全县经济工作，并就今年全县经济工作安排讲几点意见。</w:t>
      </w:r>
    </w:p>
    <w:p>
      <w:pPr>
        <w:ind w:left="0" w:right="0" w:firstLine="560"/>
        <w:spacing w:before="450" w:after="450" w:line="312" w:lineRule="auto"/>
      </w:pPr>
      <w:r>
        <w:rPr>
          <w:rFonts w:ascii="宋体" w:hAnsi="宋体" w:eastAsia="宋体" w:cs="宋体"/>
          <w:color w:val="000"/>
          <w:sz w:val="28"/>
          <w:szCs w:val="28"/>
        </w:rPr>
        <w:t xml:space="preserve">一、20xx年全县经济工作的主要特点</w:t>
      </w:r>
    </w:p>
    <w:p>
      <w:pPr>
        <w:ind w:left="0" w:right="0" w:firstLine="560"/>
        <w:spacing w:before="450" w:after="450" w:line="312" w:lineRule="auto"/>
      </w:pPr>
      <w:r>
        <w:rPr>
          <w:rFonts w:ascii="宋体" w:hAnsi="宋体" w:eastAsia="宋体" w:cs="宋体"/>
          <w:color w:val="000"/>
          <w:sz w:val="28"/>
          <w:szCs w:val="28"/>
        </w:rPr>
        <w:t xml:space="preserve">20xx年是“十三五”开局之年，是全面建成小康社会进入决胜阶段的第一年，也是资溪加快绿色崛起具有特殊意义的一年。刘奇省长11月29日亲临资溪视察指导，给我们极大的鼓舞和鞭策。省第十四次党代会、市第四次党代会胜利召开，指明了今后五年工作的总体方向和目标。县第十四次党代会胜利召开，进一步明确了资溪同步全面小康的路径和举措。</w:t>
      </w:r>
    </w:p>
    <w:p>
      <w:pPr>
        <w:ind w:left="0" w:right="0" w:firstLine="560"/>
        <w:spacing w:before="450" w:after="450" w:line="312" w:lineRule="auto"/>
      </w:pPr>
      <w:r>
        <w:rPr>
          <w:rFonts w:ascii="宋体" w:hAnsi="宋体" w:eastAsia="宋体" w:cs="宋体"/>
          <w:color w:val="000"/>
          <w:sz w:val="28"/>
          <w:szCs w:val="28"/>
        </w:rPr>
        <w:t xml:space="preserve">一年来，我们深入贯彻落实党的，xx届三中、四中、五中、六中全会和系列重要讲话精神，按照省市决策部署，坚持生态为本，发展为先，以新发展理念为引领，主动适应新常态，统筹做好稳增长、促改革、调结构、优生态、惠民生等各项工作，实现了“十三五”良好开局，全县经济运行呈现出“稳、优、新”的特点：</w:t>
      </w:r>
    </w:p>
    <w:p>
      <w:pPr>
        <w:ind w:left="0" w:right="0" w:firstLine="560"/>
        <w:spacing w:before="450" w:after="450" w:line="312" w:lineRule="auto"/>
      </w:pPr>
      <w:r>
        <w:rPr>
          <w:rFonts w:ascii="宋体" w:hAnsi="宋体" w:eastAsia="宋体" w:cs="宋体"/>
          <w:color w:val="000"/>
          <w:sz w:val="28"/>
          <w:szCs w:val="28"/>
        </w:rPr>
        <w:t xml:space="preserve">“稳”，主要体现在主要经济指标平稳增长。初步核算实现生产总值33.95亿元，同比增长8.6%;全社会固定资产投资完成21.29亿元，增长13.2%;社会消费品零售总额11亿元，增长11.7%;城镇居民人均可支配收入22136元，增长8.1%;农村居民人均可支配收入11605元，增长8.2%。需要说明的是，根据全面“营改增”的实际和上级调整优化收入计划的部署，20xx年财政总收入由年初预计完成6.01亿元调整为实际完成5亿元，同比下降了16.8%，但调整后税收收入占财政总收入比重达86.6%，财政收入质量更优，为下步发展奠定了更好的基础。</w:t>
      </w:r>
    </w:p>
    <w:p>
      <w:pPr>
        <w:ind w:left="0" w:right="0" w:firstLine="560"/>
        <w:spacing w:before="450" w:after="450" w:line="312" w:lineRule="auto"/>
      </w:pPr>
      <w:r>
        <w:rPr>
          <w:rFonts w:ascii="宋体" w:hAnsi="宋体" w:eastAsia="宋体" w:cs="宋体"/>
          <w:color w:val="000"/>
          <w:sz w:val="28"/>
          <w:szCs w:val="28"/>
        </w:rPr>
        <w:t xml:space="preserve">“优”，主要体现在产业结构持续优化。以实施产业“三创”(大觉山景区创5a，我县创建国家全域旅游示范区、国家有机产品认证示范区)为抓手，推动农旅加速融合。旅游发展由景点模式向全域模式加快转变，全县接待游客总数增长超过10%。完成规模以上工业增加值3.3亿元，增长9.1%，圣农食品实现税收近5000万元，以绿色食品加工为特色的低碳工业龙头昂起。</w:t>
      </w:r>
    </w:p>
    <w:p>
      <w:pPr>
        <w:ind w:left="0" w:right="0" w:firstLine="560"/>
        <w:spacing w:before="450" w:after="450" w:line="312" w:lineRule="auto"/>
      </w:pPr>
      <w:r>
        <w:rPr>
          <w:rFonts w:ascii="宋体" w:hAnsi="宋体" w:eastAsia="宋体" w:cs="宋体"/>
          <w:color w:val="000"/>
          <w:sz w:val="28"/>
          <w:szCs w:val="28"/>
        </w:rPr>
        <w:t xml:space="preserve">“新”，主要体现在城乡面貌焕然一新。资光高速竣工通车，真正圆了“高速梦”;大觉山景区全面提升，有望实现“5a梦”。创新提出百越新中式建筑风格，城乡规划建设让人眼前一亮。统筹城乡推进“一创一改五治”(创建省级文明城市，棚户区改造，治理农村生活垃圾、整治集镇环境、整治水域环境、整治路域环境、整治“两违”)，城乡环境变得干净整洁，被评为全省新农村建设工作先进县、全省农村清洁工程先进县。</w:t>
      </w:r>
    </w:p>
    <w:p>
      <w:pPr>
        <w:ind w:left="0" w:right="0" w:firstLine="560"/>
        <w:spacing w:before="450" w:after="450" w:line="312" w:lineRule="auto"/>
      </w:pPr>
      <w:r>
        <w:rPr>
          <w:rFonts w:ascii="宋体" w:hAnsi="宋体" w:eastAsia="宋体" w:cs="宋体"/>
          <w:color w:val="000"/>
          <w:sz w:val="28"/>
          <w:szCs w:val="28"/>
        </w:rPr>
        <w:t xml:space="preserve">一年来，重点抓了五个方面的工作：</w:t>
      </w:r>
    </w:p>
    <w:p>
      <w:pPr>
        <w:ind w:left="0" w:right="0" w:firstLine="560"/>
        <w:spacing w:before="450" w:after="450" w:line="312" w:lineRule="auto"/>
      </w:pPr>
      <w:r>
        <w:rPr>
          <w:rFonts w:ascii="宋体" w:hAnsi="宋体" w:eastAsia="宋体" w:cs="宋体"/>
          <w:color w:val="000"/>
          <w:sz w:val="28"/>
          <w:szCs w:val="28"/>
        </w:rPr>
        <w:t xml:space="preserve">一是全力稳增长，促进经济平稳发展。主动把握新常态，立足县情综合施策、精准发力。推出了一揽子政策。出台降成本优环境40条，累计为企业减负3000多万元;出台鼓励支持“双返双创”32条，激发创新创业活力;出台鼓励投资奖励扶持28条，进一步扩大对外开放。推进了一大批项目。积极上争支持，我县被纳入国家重点生态功能区，吉抚武铁路纳入国家“十三五”规划，资贵高速获得省政府立项批复，全年共争取上级项目资金7.1亿元。围绕补短板，精心谋划和落实了泸溪河水系综合治理、农村公路交通psl贷款项目等一批重大项目。出台新办法规范重点工程管理，大力推进79个重点项目续建新建。完善了一系列机制。结合推进大觉山创5a，建立健全县领导带班，县直部门值班，有关部门联合执法的合力帮促机制。结合创建省级文明城市，建立健全县领导包片，责任单位包路段的合力共创机制。结合开展棚户区改造，建立健全县领导挂点，乡镇场、居委会、棚改办、县直有关单位共同参与的合力推进机制。</w:t>
      </w:r>
    </w:p>
    <w:p>
      <w:pPr>
        <w:ind w:left="0" w:right="0" w:firstLine="560"/>
        <w:spacing w:before="450" w:after="450" w:line="312" w:lineRule="auto"/>
      </w:pPr>
      <w:r>
        <w:rPr>
          <w:rFonts w:ascii="宋体" w:hAnsi="宋体" w:eastAsia="宋体" w:cs="宋体"/>
          <w:color w:val="000"/>
          <w:sz w:val="28"/>
          <w:szCs w:val="28"/>
        </w:rPr>
        <w:t xml:space="preserve">二是致力优结构，推动产业加快升级。进一步做强特色、壮大规模，着力培育新动能。旅游业加快升级。大觉山景区新增投入近亿元用于软硬环境整治提升，已基本达到5a级标准。积极开展国家全域旅游示范区创建，乌石镇沿线休闲观光带呼之欲出。积极参与“江西风景独好”旅游宣传推介，成功举办面包白茶文化节、大觉山半程马拉松赛等一系列重大活动，资溪旅游人气持续爆棚。有机休闲农业加快升级。规划建设嵩市、马头山两个现代有机农业科技示范园。山夫生态农业园获评省级休闲农业示范点，一亩茶园基地获评全国生态茶园标准示范基地，我县创建国家有机产品认证示范区通过国家评审。沁菲茶叶、馨田茶业、一亩茶园等多家茶企的产品获得国内外金奖。低碳工业加快升级。进一步明确抚州、鹤城、高阜三个工业集中区发展定位，规划建设抚州、鹤城中小企业创业园，圣农食品二期加快建设，高阜毛竹产业集中区新增征地700余亩。积极构建现代服务业发展新平台。县电子商务孵化园建成开园。引进中国网库集团建设中国资溪面包产业基地受到市委、市政府充分肯定。申请国开行建设基金助力养生养老业，狮子山养老基地开工建设。九银资溪村镇银行、九江银行资溪支行正式营业，县信用联社成功改制为农商银行。着手规划“资溪面包”特色小镇。</w:t>
      </w:r>
    </w:p>
    <w:p>
      <w:pPr>
        <w:ind w:left="0" w:right="0" w:firstLine="560"/>
        <w:spacing w:before="450" w:after="450" w:line="312" w:lineRule="auto"/>
      </w:pPr>
      <w:r>
        <w:rPr>
          <w:rFonts w:ascii="宋体" w:hAnsi="宋体" w:eastAsia="宋体" w:cs="宋体"/>
          <w:color w:val="000"/>
          <w:sz w:val="28"/>
          <w:szCs w:val="28"/>
        </w:rPr>
        <w:t xml:space="preserve">三是努力树标杆，深化生态文明建设。为打造美丽中国的“江西样板”先行探索。深入实施生态工程。全面推进封山育林，编制“最美森林之乡”规划，全年造林绿化1.35万亩、改造提升森林景观20xx亩。不断提升生态优势。全面实施“河长制”“山长制”。严格落实环境保护十条禁令。创建国家生态县通过环保部考核验收。积极创新绿色制度。进一步完善领导干部生态文明建设责任审计方案，探索编制自然资源资产负债表，开展自然资源资产离任审计试点，深入探索环保、农业、水利、林业、城管等部门联合执法模式，继续在嵩市镇抚地村推进农村集体产权制度改革试点。</w:t>
      </w:r>
    </w:p>
    <w:p>
      <w:pPr>
        <w:ind w:left="0" w:right="0" w:firstLine="560"/>
        <w:spacing w:before="450" w:after="450" w:line="312" w:lineRule="auto"/>
      </w:pPr>
      <w:r>
        <w:rPr>
          <w:rFonts w:ascii="宋体" w:hAnsi="宋体" w:eastAsia="宋体" w:cs="宋体"/>
          <w:color w:val="000"/>
          <w:sz w:val="28"/>
          <w:szCs w:val="28"/>
        </w:rPr>
        <w:t xml:space="preserve">四是聚力促改革，持续增强发展活力。努力激活动力之源。深入推进“放管服”。全面衔接上级下放和取消的行政审批权力事项，进一步清理规范行政事业性收费项目。深入推进“三单一网”建设，政务服务网与省、市同步运行，政府部门权责清单和公共服务部门服务清单全面公开。试点开展行政许可权相对集中改革。实施行政执法“双随机、一公开”监管。突破重点改革。实施“五证合一”“一照一码”和“先照后证”。全面实施“营改增”。进一步深化财税体制改革，深化投融资体制改革。深化农业农村体制改革，农村土地确权登记工作基本完成，农村综合产权交易平台建设基本完成。进一步扩大对外开放。新引进一批生态旅游业、有机休闲农业和绿色有机食品、旅游工艺品加工项目，利用外资20xx万美元，出口创汇8100万美元。</w:t>
      </w:r>
    </w:p>
    <w:p>
      <w:pPr>
        <w:ind w:left="0" w:right="0" w:firstLine="560"/>
        <w:spacing w:before="450" w:after="450" w:line="312" w:lineRule="auto"/>
      </w:pPr>
      <w:r>
        <w:rPr>
          <w:rFonts w:ascii="宋体" w:hAnsi="宋体" w:eastAsia="宋体" w:cs="宋体"/>
          <w:color w:val="000"/>
          <w:sz w:val="28"/>
          <w:szCs w:val="28"/>
        </w:rPr>
        <w:t xml:space="preserve">五是合力惠民生，提高居民幸福指数。全年民生支出占财政总支出77.1%。推进脱贫攻坚。全面落实“321”帮扶机制，创新开展“百店助百户”精准扶贫行动，积极探索开展资产收益试点，强化农村低保制度与扶贫开发政策有效衔接，迈出三年脱贫的坚实第一步。办好民生实事。低保、社保、医保、社会救助保障、社会安居保障、失地农民保险等保障面稳步扩大，机关事业单位养老保险制度改革稳步推进。全县新增城镇就业2115人。建成人才公寓120套，改造农村危旧房289套，完成棚户区改造3.1万平方米。全面启动中心城区棚户区改造。发展社会事业。县公安业务用房投入使用，新建大觉山污水管网7.5公里，升级改造县道金欧线16.3公里、昌初线17公里，帮助2466名农村人口解决了饮水安全问题。城北新区幼儿园建成开园，新建泰伯小学顺利推进。扎实开展县级公立医院综合改革，全面改建新建村级卫生计生室。</w:t>
      </w:r>
    </w:p>
    <w:p>
      <w:pPr>
        <w:ind w:left="0" w:right="0" w:firstLine="560"/>
        <w:spacing w:before="450" w:after="450" w:line="312" w:lineRule="auto"/>
      </w:pPr>
      <w:r>
        <w:rPr>
          <w:rFonts w:ascii="宋体" w:hAnsi="宋体" w:eastAsia="宋体" w:cs="宋体"/>
          <w:color w:val="000"/>
          <w:sz w:val="28"/>
          <w:szCs w:val="28"/>
        </w:rPr>
        <w:t xml:space="preserve">二、今年经济工作的总体要求和目标</w:t>
      </w:r>
    </w:p>
    <w:p>
      <w:pPr>
        <w:ind w:left="0" w:right="0" w:firstLine="560"/>
        <w:spacing w:before="450" w:after="450" w:line="312" w:lineRule="auto"/>
      </w:pPr>
      <w:r>
        <w:rPr>
          <w:rFonts w:ascii="宋体" w:hAnsi="宋体" w:eastAsia="宋体" w:cs="宋体"/>
          <w:color w:val="000"/>
          <w:sz w:val="28"/>
          <w:szCs w:val="28"/>
        </w:rPr>
        <w:t xml:space="preserve">20xx年是实施“十三五”规划的重要一年，也是我们全面落实县第十四次党代会决策部署的第一个完整年份，更是党的召开的大喜之年，做好各项工作意义重大。当前，全县经济发展仍然存在不少困难和问题，主要：一是宏观经济下行压力较大，实体企业面临较大困难，融资难、融资贵问题突出，扩大有效投入、稳定经济增长难度较大;二是财力薄弱，调控能力小，保障水平低;三是基础设施建设欠账多，民生保障和社会事业发展基础薄弱，教育医疗、用水用电、文化体育等基本公共服务的水平与群众期待还有较大差距;四是部分党员干部小富即安、小进则满，求平求稳、因循守旧，缺乏适应新常态、迎接新挑战的能力素质和责任担当等。</w:t>
      </w:r>
    </w:p>
    <w:p>
      <w:pPr>
        <w:ind w:left="0" w:right="0" w:firstLine="560"/>
        <w:spacing w:before="450" w:after="450" w:line="312" w:lineRule="auto"/>
      </w:pPr>
      <w:r>
        <w:rPr>
          <w:rFonts w:ascii="宋体" w:hAnsi="宋体" w:eastAsia="宋体" w:cs="宋体"/>
          <w:color w:val="000"/>
          <w:sz w:val="28"/>
          <w:szCs w:val="28"/>
        </w:rPr>
        <w:t xml:space="preserve">新形势下，要切实解决好这些困难和问题，必须跳出资溪看资溪、立足全局谋突破。一要准确把握当前资溪发展呈现的阶段性新特征。新常态下，传统发展模式面临巨大困难和挑战，但对资溪来说，恰恰是加快绿色发展，实现跨越赶超的重大利好。经过全县上下十多年坚持不懈地打基础、优结构、蓄后劲、强动力，资溪绿色崛起的态势已经初步显现。二要准确把握当前资溪发展呈现的地域性新特征。资溪地处赣闽交界，过去是偏远山区，如今却是重要节点，随着资光高速建成通车，吉抚武铁路、资贵高速等项目加快推进，资溪不仅要在融入昌抚一体化中寻求应有位置，同时还要在对接海西中拓展新空间。三要准确把握当前资溪发展呈现的产业性新特征。资溪拥有突出的生态优势、丰富的资源优势、独特的人文优势。十多年来，全县上下甘于清贫、艰苦奋斗，大力构建以旅游业为主导，以有机休闲农业、绿色低碳工业、现代服务业为重点的绿色产业体系，为摆脱低端化、碎片化、低效化的发展模式，走中高端、集群化、绿色化的发展之路打下了坚实基础。只要我们切实把思想统一到县委、县政府对当前经济形势的分析判断上来，既清醒认识面临的困难和挑战，又充分看到有利条件和积极因素，找准角色，强化担当，坚持绿色发展，推进产业融合，就一定能够抓住新经济蓬勃发展的重大机遇，努力化后发优势为跨越优势，实现弯道超车、赶超发展。</w:t>
      </w:r>
    </w:p>
    <w:p>
      <w:pPr>
        <w:ind w:left="0" w:right="0" w:firstLine="560"/>
        <w:spacing w:before="450" w:after="450" w:line="312" w:lineRule="auto"/>
      </w:pPr>
      <w:r>
        <w:rPr>
          <w:rFonts w:ascii="宋体" w:hAnsi="宋体" w:eastAsia="宋体" w:cs="宋体"/>
          <w:color w:val="000"/>
          <w:sz w:val="28"/>
          <w:szCs w:val="28"/>
        </w:rPr>
        <w:t xml:space="preserve">做好今年经济工作，必须着重把握四个方面：一是紧抓发展第一要务。县第十四次党代会勾划了秀美、和谐、智慧、幸福的“纯净资溪”这张宏伟蓝图。我们必须紧紧围绕这一目标，牢牢抓住发展的“窗口期”，一步一个脚印，一年一个台阶，在不断提升发展质量的同时，持续做大经济总量，努力实现经济总量质量双提升。二是深化创新第一动力。新常态打破了对传统发展路径的依赖，为后发地区实现跨越发展提供了难得机遇。我们必须顺应经济发展的时代新潮流，集中力量和资源，突出健康休闲、养生养老、电子商务等重点，加快发展新产业、催生新业态、创造新模式，使新经济成为推动我县赶超发展的新能量。三是发挥生态第一优势。生态是资溪最大的财富、最大的品牌和最大的潜力，“生态立县、旅游强县、绿色发展”是实现资溪绿色崛起的科学决策，必须一以贯之抓到底。要进一步做好治山理水、显山露水文章，深入构建以旅游业为主导的绿色产业体系，坚定不移走经济发展与生态文明水平提高相辅相成、相得益彰的路子。四是保障民生第一目标。关注民生、重视民生、保障民生、改善民生，是党委、政府的神圣职责和终极目标。必须坚持以民生为导向，理清发展思路，研究发展举措，落实发展责任，及时解决老百姓最现实、最直接、最迫切的实际问题，最大限度满足城乡居民对民生事业的需求，让广大群众享受更多发展成果。</w:t>
      </w:r>
    </w:p>
    <w:p>
      <w:pPr>
        <w:ind w:left="0" w:right="0" w:firstLine="560"/>
        <w:spacing w:before="450" w:after="450" w:line="312" w:lineRule="auto"/>
      </w:pPr>
      <w:r>
        <w:rPr>
          <w:rFonts w:ascii="宋体" w:hAnsi="宋体" w:eastAsia="宋体" w:cs="宋体"/>
          <w:color w:val="000"/>
          <w:sz w:val="28"/>
          <w:szCs w:val="28"/>
        </w:rPr>
        <w:t xml:space="preserve">今年经济工作的总体要求是：全面贯彻落实党的，xx届三中、四中、五中、六中全会和省第十四次党代会、市第四次党代会以及中央、全省经济工作会议精神，深入贯彻落实系列重要讲话精神和治国理政新理念新思想新战略，坚持稳中求进工作总基调，牢固树立和贯彻落实新发展理念，主动适应新常态，坚定实施“生态立县、旅游强县、绿色发展”战略，以生态文明先行示范县建设为总抓手，大力推进全域旅游创建，积极深化改革开放，扎实完成脱贫攻坚任务，努力培育发展新动能，促进全县经济平稳持续健康发展，为建设秀美和谐智慧幸福的“纯净资溪”而努力拼搏，以优异成绩迎接党的胜利召开。县委提出全县经济发展的主要预期目标是：生产总值增长9.4%左右，财政总收入增长3.35%左右，固定资产投资增长13.2%左右，规模以上工业增加值增长6%左右，社会消费品零售总额增长13%左右，城镇居民人均可支配收入增长8.8%左右，农村居民人均可支配收入增长10%左右，完成上级下达的实际利用外资和外贸出口计划任务，完成上级下达的节能减排计划任务。</w:t>
      </w:r>
    </w:p>
    <w:p>
      <w:pPr>
        <w:ind w:left="0" w:right="0" w:firstLine="560"/>
        <w:spacing w:before="450" w:after="450" w:line="312" w:lineRule="auto"/>
      </w:pPr>
      <w:r>
        <w:rPr>
          <w:rFonts w:ascii="宋体" w:hAnsi="宋体" w:eastAsia="宋体" w:cs="宋体"/>
          <w:color w:val="000"/>
          <w:sz w:val="28"/>
          <w:szCs w:val="28"/>
        </w:rPr>
        <w:t xml:space="preserve">三、今年经济工作的主要任务</w:t>
      </w:r>
    </w:p>
    <w:p>
      <w:pPr>
        <w:ind w:left="0" w:right="0" w:firstLine="560"/>
        <w:spacing w:before="450" w:after="450" w:line="312" w:lineRule="auto"/>
      </w:pPr>
      <w:r>
        <w:rPr>
          <w:rFonts w:ascii="宋体" w:hAnsi="宋体" w:eastAsia="宋体" w:cs="宋体"/>
          <w:color w:val="000"/>
          <w:sz w:val="28"/>
          <w:szCs w:val="28"/>
        </w:rPr>
        <w:t xml:space="preserve">做好今年经济工作，既要抓住关键、重点突破，又要统筹兼顾、协调推进，重点抓好六个方面：</w:t>
      </w:r>
    </w:p>
    <w:p>
      <w:pPr>
        <w:ind w:left="0" w:right="0" w:firstLine="560"/>
        <w:spacing w:before="450" w:after="450" w:line="312" w:lineRule="auto"/>
      </w:pPr>
      <w:r>
        <w:rPr>
          <w:rFonts w:ascii="宋体" w:hAnsi="宋体" w:eastAsia="宋体" w:cs="宋体"/>
          <w:color w:val="000"/>
          <w:sz w:val="28"/>
          <w:szCs w:val="28"/>
        </w:rPr>
        <w:t xml:space="preserve">(一)突出项目带动，综合精准发力，保持经济平稳增长。资溪仍然是投资拉动型地区，稳增长关键要看投资。实施项目带动既是我们扩大投资的有效抓手，也是推动发展的重要引擎。一要大力推进项目建设。围绕补短板，深入研究宏观政策和上级“十三五”规划，主动对接赣闽合作和昌抚一体化，力争更多项目进入上级计划“盘子”。进一步健全一个重大项目、一名牵头领导、一套工作班子的全程推进机制，全面落实项目服务责任，扎实做好项目立项报批、规划设计、征地拆迁等前期工作，确保项目及时开工建设、早日投产见效。全年计划推进60个左右续建新建和前期工作重点项目，重点推进旅游项目建设和县城新自来水厂、供水管网、泰伯小学、城区高压走廊迁改、316国道升级改造等与群众生产生活紧密相关的民生项目。二要切实提高招商实效。要突出主导产业。积极引进景区开发、乡村旅游和绿色有机食品加工、木竹制品加工、旅游工艺品加工等项目。要突出现有客商和企业。切实搞好服务，帮扶已有企业发展壮大，扩大投资。要突出比较优势。资溪突出的生态优势在“发光”，但丰富的木竹资源却没有得到科学合理的开发利用，“靠山吃山”还有大量文章可做。要突出重点地区。主攻北京、上海、浙江、广东、福建等发达地区，主动承接产业梯度转移。要突出关键人物。资溪虽小，却拥有张齐生、吴乐斌、傅光明等数位行业顶尖人物，还有在外很多学界、政界、商界的成功人士。他们是难得的人才，更是丰富的宝藏。要虚心向他们学习和请教，充分发挥他们在行业内的领袖作用和影响力，引进一批人才和客商到资溪投资兴业。三要积极帮扶企业发展。要突出“融资难”帮扶实体企业。进一步健全政银企合作对接机制，搭建信息共享、资金对接平台，充分运用“财园信贷通、税贷通、财政惠农信贷通”、创业贴息贷款、政策性担保、建设基金等政策，多管齐下、加大力度帮助企业破解融资难题，重点支持大觉山创5a，九龙湖、御龙湾、法水森林温泉创4a，马头山、方家山景区加快开发。要加大扶持发展总部经济。允许“一业一策”“一企一策”，鼓励支持圣农食品、珍展鞋业、新云峰木业、大庄竹木等龙头企业做大做强，引导扶持交通物流业、建筑安装业等行业规范发展，借助“互联网+”做实做强一个特色小镇和两艘“航空母舰”(面包特色小镇和资溪有机农产品电子商务孵化园、中国资溪面包产业基地)。</w:t>
      </w:r>
    </w:p>
    <w:p>
      <w:pPr>
        <w:ind w:left="0" w:right="0" w:firstLine="560"/>
        <w:spacing w:before="450" w:after="450" w:line="312" w:lineRule="auto"/>
      </w:pPr>
      <w:r>
        <w:rPr>
          <w:rFonts w:ascii="宋体" w:hAnsi="宋体" w:eastAsia="宋体" w:cs="宋体"/>
          <w:color w:val="000"/>
          <w:sz w:val="28"/>
          <w:szCs w:val="28"/>
        </w:rPr>
        <w:t xml:space="preserve">(二)加快转型升级，推动产业融合，壮大发展新动能。实体经济始终是经济发展的坚实基础，是资溪特色产业的核心竞争力，任何时候都必须大力发展有型经济、有根产业、有税企业。我们顺应新经济发展趋势，不是简单地抛弃传统经济、放弃传统动能，而是要用新经济思维全面改造提升传统经济，丰富发展业态、创新发展模式。一要发展旅游产业新业态。去年我们打了一场大觉山创5a的攻坚战，今年我们要在巩固创5a成果的基础上，全力创建国家全域旅游示范区。会上已经将方案印给了大家，各地各部门务必要认真按照目标任务要求狠抓落实。我们要在抓好重点景区建设的同时，要突出铁路和高速公路沿线生态观光、国省道沿线养生度假、泸溪河和欧溪河沿线拓展休闲、旅游景区周边“农家乐”、特色村寨民俗民宿游等特色，串联全县重点景区，形成连点成线带面推进的全域开发态势。要积极帮扶“旅游+面包”“旅游+白茶”“旅游+体育”“旅游+健康养生”“旅游+乡村休闲”等业态发展壮大，不断丰富业态，提升产品品质。要积极顺应旅游产业发展新趋势，大力发展民宿旅游。财政计划4年整合资金2亿元左右用于相关基础设施建设，对达到标准的民宿示范点、民宿经营业主分别“以奖代补”并提供用地、税收和金融扶持。今年的重点主要是大觉山沿线和乌石沿线，力争达到500个以上民宿床位。要加强宣传营销，计划每月至少举办一次特色文化体育竞赛或旅游营销推介活动，进一步聚集旅游人气，推进“大觉山”争创“中国驰名商标”，提升旅游品牌形象。二要发展有机农业新模式。在深入推进我县创建国家有机产品认证示范区，“资溪白茶”争创“中国驰名商标”，大力推进嵩市、马头山两个现代有机农业科技示范园建设等重点工作的同时，着力研究做精做深做好“山上文章”，科学抚育森林，提高森林质量，同时积极扶持林下经济加快发展。要坚持生态优先、因地制宜，结合实施中低产(效)林改造、毛竹林抚育等林业项目，出台专门扶持政策，引导林农采取合资合作等多种方式，发展以中草药为主的林下种植，以竹林鸡为主的林下养殖，以森林景观开发为主的森林旅游，与有机白茶、稻米、竹笋、果蔬等特色产业一起，山上山下齐头并进，线上线下精准营销，促进资溪有机休闲农业加快向规模化、标准化、市场化、品牌化、产业化发展。三要发展低碳工业新集群。在积极推进抚州中小企业创业园、鹤城中小企业创业园规划建设的同时，重点推进高阜毛竹产业集中区建设，积极探索ppp模式建设高标准厂房和其他基础设施，“筑巢引凤”加快园区开发，为发展壮大竹木制品加工业搭好平台。要进一步完善加快毛竹产业发展的政策措施。坚持林农自愿原则，鼓励毛竹适度规模经营;坚持分类管理、合理采伐，落实垦复、施肥等技术措施，加强资源培育;坚持龙头带动，对规模较大的竹区，按照建设设施竹林的思路，统一规划、分步实施林道、游步道、毛竹堆场、蓄水池和凉亭、竹林休闲山庄等基础设施，改善提升综合经营条件;放开毛竹运输加工限制，积极盘活或引进一批毛竹精深加工项目，努力加粗加深毛竹产业链。四要发展服务产业新形态。要更加重视发展现代金融服务业。支持各类银行机构在我县设立分支机构，加强政策性担保机构建设，鼓励金融机构创新金融产品和服务，支持县域经济和特色产业发展。要着力培育壮大“有根型”交通物流业。结合316国道城区段升级改造规划建设大型现代物流园，重点支持冷链物流园建设。要积极培育养生养老业。结合生态休闲度假旅游发展，统筹规划和发展社区居家型、医养结合型、中高端疗养型养生养老机构。对手续齐全并符合建设规范的养老机构，分别给予建设用地、税费减免、资金奖补、金融保险、人才培养和用工就业、医疗服务、文化科研等扶持政策。</w:t>
      </w:r>
    </w:p>
    <w:p>
      <w:pPr>
        <w:ind w:left="0" w:right="0" w:firstLine="560"/>
        <w:spacing w:before="450" w:after="450" w:line="312" w:lineRule="auto"/>
      </w:pPr>
      <w:r>
        <w:rPr>
          <w:rFonts w:ascii="宋体" w:hAnsi="宋体" w:eastAsia="宋体" w:cs="宋体"/>
          <w:color w:val="000"/>
          <w:sz w:val="28"/>
          <w:szCs w:val="28"/>
        </w:rPr>
        <w:t xml:space="preserve">(三)优化城镇功能，强化建设管理，打造城乡秀美家园。统筹城乡一体发展，强化城乡规划建设管控，实现城乡良性互动、共同繁荣。一要科学规划引领。加快推行“多规合一”，健全以城带乡规划体系，深化城区分片区控制性详细规划，完善提升集镇总体规划、重点区域控制性详细规划和村庄建设规划。要统筹城市地上地下建设，深化“五线三管”、公共停车场、旅游基础设施等专项规划，同时严格规划审批程序，坚决查处违反规划的行为。要深入挖掘和推广百越新中式建筑风格，高度重视城乡总体风貌、街区建筑风格、沿街房屋色彩、节点建筑造型等的规划设计，坚决避免大填大挖破坏自然风貌，打造秀美精致的田园城镇。二要建设宜居家园。中心城区重点推进棚户区改造，完善城市路网，配套服务设施，推进城区污水管网、雨污分流和地下综合管道建设，提升县城承载能力;城东城南片区重点推进消防大队新营院、广播电视数字传输基地建设和面包特色小镇规划建设;城北片区重点推进泰伯小学和农民集中安置小区建设。要坚持以人为本、突出特色推进集镇建设，高阜镇推进镇村联动建设，嵩市镇推进有机小镇建设，马头山镇推进森林小镇建设，乌石镇推进休闲旅游示范小镇建设，高田乡推动撤乡建镇。要落实整洁美丽、和谐宜居和连点成线成片的要求，深入推进新农村建设，重点推进大觉山沿线村庄，资洵线沿线鹤城镇刘家山新村、下长兴村和乌石镇陈坊中心村、草坪美丽田园村和新月畲族村，高阜镇莒州田园村，石峡乡云溪民宿村等规划建设。三要严格建设管理。进一步加大力度推进省级文明城市创建，深入开展环境卫生、交通秩序、市容市貌、规划建设、行业服务等整治，推进中心城区片区联创共建;持续推进城乡环境综合整治，深化农村生活垃圾、集镇环境、水域环境、路域环境、“两违”等整治，全面加强农民建房规划管理。要更加重视城乡精神文明建设，注重发挥村规民约的教化、约束作用，推动移风易俗，形成积极向上的精神面貌。</w:t>
      </w:r>
    </w:p>
    <w:p>
      <w:pPr>
        <w:ind w:left="0" w:right="0" w:firstLine="560"/>
        <w:spacing w:before="450" w:after="450" w:line="312" w:lineRule="auto"/>
      </w:pPr>
      <w:r>
        <w:rPr>
          <w:rFonts w:ascii="宋体" w:hAnsi="宋体" w:eastAsia="宋体" w:cs="宋体"/>
          <w:color w:val="000"/>
          <w:sz w:val="28"/>
          <w:szCs w:val="28"/>
        </w:rPr>
        <w:t xml:space="preserve">(四)推进绿色发展，建设生态文明，争当“江西样板”典范。“生态立县”是历届县委、县政府和全县人民探索、实践生态文明建设的宝贵精神财富，“绿色发展”是资溪优势所在、希望所在。一要提升生态环境优势。落实国家重点生态功能区建设要求，制定并落实县域产业发展负面准入清单制度。深入推进封山育林，结合实施“山长制”，遵循林业发展规律，兼顾林业经济、社会、生态三大效益，编制林业分类经营总体规划，进一步提升森林系统生态功能，加快调整林业产业结构，推动建立比较完备的林业生态体系和比较发达的林业产业体系，进一步做强资溪林业。以高速公路、国省道、旅游公路为主要路段，以高速出口、集镇和中心村入口、景区入口为重要节点，实施“彩色资溪”绿化提升工程，推进最美森林之乡建设。深入实施“河长制”，严格保护饮用水源，启动泸溪河、欧溪河水系综合治理工程，抓好九龙湖国家湿地公园试点建设，不断提升水环境。二要强化生态环境整治。严格生态空间保护红线区划，切实守住水资源、耕地、生态三条环境保护红线。坚持预防为主、源头严控、过程严管、责任追究，加强环境监管能力建设，加大环境执法力度，对环境违法行为“零容忍”。深入探索生态环境保护多部门联合执法，深入推进水库水质污染、畜禽养殖污染、露天焚烧垃圾等专项整治，加大力度整顿和规范矿产资源开发秩序，引导花岗岩企业有序退出，确保20xx年底前全面关停花岗石开采企业。三要深化生态制度创新。探索建立自然保护区自然资产监督管理制度，推进编制自然资源资产负债表，进一步完善领导干部生态环境责任审计办法，开展领导干部自然资源资产离任审计，严格落实环境保护“党政同责”和“一岗双责”。积极参与抚州国家低碳城市试点建设，着力研究和探索开展林业碳汇交易试点。</w:t>
      </w:r>
    </w:p>
    <w:p>
      <w:pPr>
        <w:ind w:left="0" w:right="0" w:firstLine="560"/>
        <w:spacing w:before="450" w:after="450" w:line="312" w:lineRule="auto"/>
      </w:pPr>
      <w:r>
        <w:rPr>
          <w:rFonts w:ascii="宋体" w:hAnsi="宋体" w:eastAsia="宋体" w:cs="宋体"/>
          <w:color w:val="000"/>
          <w:sz w:val="28"/>
          <w:szCs w:val="28"/>
        </w:rPr>
        <w:t xml:space="preserve">(五)强化重点攻坚，深化农村改革，增强持续发展动力。坚持问题导向，推进重点改革。一要持续优化发展环境。继续深入推进降成本优环境专项行动，全面降成本、优环境，放宽市场准入，加大金融支持，进一步激发民间投资活力。加大减税降费力度，有效降低企业要素成本和制度性交易成本，着力振兴实体经济。稳妥处置“僵尸企业”，推动低层次的企业和产业转型升级。支持金融机构和企业通过自主协商加快处置不良贷款，降低企业负债水平。需要特别指出的是，全县企业总数较少，行政执法部门开展检查相对频繁，企业疲于应付，反映较大。必须强化服务意识，多指导帮助，少检查管理。如果出现“吃拿卡要”“小鬼难缠”等行为，必须严肃处理、严厉问责。二要加快推进关键改革。深化以“放管服”为重点的政府改革，及时衔接落实省市取消下放的行政审批事项，深入推进行政许可权相对集中试点改革，学习推广公安机关改革模式整合部门内部资源，减少审批层级，实现增强战斗力，便民利民目标。探索推进“互联网+政务”，加快网上审批系统升级改造和政务服务网的建设及应用，力争6月底前完成乡镇便民服务中心建设。探索设立旅游警察、旅游巡回法庭、市管旅游分局，完善“1+3”旅游市场监管和综合执法模式，着力解决多头执法的弊端。深化市场监管体制改革，推动“双随机、一公开”监管全覆盖。调整完善乡镇财政体制，进一步激发乡镇发展活力，释放乡镇发展潜力。推进财政专项资金管理改革，强化资金统筹使用。深化投融资体制改革，清理盘活国有资产资源，支持县投资公司、旅投公司打造成为集投融资和运营管理于一体的实体平台。三要深化农业农村改革。探索推进农村土地“三权分置”，有序推动土地流转，积极发展多种形式适度规模经营。深入推进农村集体资产产权制度改革试点，鼓励支持村委会通过集体自办、能人领办、入股联营等方式，开展多种形式的“村庄经营”，壮大村集体经济。深化林场管理体制改革，着力整合林场有效资源，“握拳”合力开发，促进森林资源培育和生态环境保护。推进农村综合产权交易市场建设，逐步将农村土地承包经营权、林权、农村集体经营性资产出让权等全部纳入交易范围。稳步深化供销社综合改革。</w:t>
      </w:r>
    </w:p>
    <w:p>
      <w:pPr>
        <w:ind w:left="0" w:right="0" w:firstLine="560"/>
        <w:spacing w:before="450" w:after="450" w:line="312" w:lineRule="auto"/>
      </w:pPr>
      <w:r>
        <w:rPr>
          <w:rFonts w:ascii="宋体" w:hAnsi="宋体" w:eastAsia="宋体" w:cs="宋体"/>
          <w:color w:val="000"/>
          <w:sz w:val="28"/>
          <w:szCs w:val="28"/>
        </w:rPr>
        <w:t xml:space="preserve">(六)大力改善民生，改进社会治理，持续增进人民福祉。更多更好地分享改革发展成果，让人民群众拥有更多获得感。一要推进脱贫攻坚。严格落实县乡村三级党政组织、各级党员干部帮扶责任，深入开展产业发展脱贫、社保兜底脱贫等17个扶贫专项行动。建立健全稳定脱贫长效机制，全面落实农村贫困人口大病医疗商业补充保障政策，防止因病致贫返贫，严防“被脱贫”“假脱贫”“数字脱贫”。二要办好民生事业。加快城区棚户区改造和农村危旧房改造，稳步推进易地扶贫搬迁工程，完成人才公寓建设，深入推进征地拆迁货币化安置。坚持新增财力重点向改善民生倾斜，办好省市统一部署的50件民生实事。实施全面参保计划，建立健全覆盖城乡的社会保障制度体系，进一步提高低保、社保、医保、社会救助保障、安居保障、失地农民保险等覆盖面和保障水平。完成城镇居民医疗保险和新农合整合工作，逐步将贫困人口纳入代缴范围，妥善处理被征地农民社会保障问题。深入推进机关事业单位养老保险制度改革工作，稳妥开展事业单位公车改革。积极落实就业援助政策，加快乡镇就业和社会保障服务中心建设，确保登记失业率控制在4.5%以内。三要提升公共服务。坚持教育优先发展，加大教育投入，确保通过义务教育均衡发展国家级认定。全面完成新一轮“户户通”项目，规划建设县体育中心、职工活动中心、青少年活动中心、档案馆，加强乡镇文化站、农家书屋等场馆站建设，广泛开展群众性文化体育活动。深化县级公立医院综合改革，探索与省市高水平医院合作模式，努力提升县人民医院医技医疗和综合管理水平。采取政府购买服务健全农村公共卫生服务网络，规划建设县妇幼保健医院、中医院。确保按照全市统一部署，完成乡镇卫生院、敬老院升级达标。四要确保和谐稳定。进一步强化社会治理，严厉打击违法犯罪行为，提升公平感和安全感。加快推进社会诚信建设，加快建立完善守信联合激励和失信联合惩戒制度。要严格落实安全生产责任制，加大安全生产隐患排查和整治力度，坚决遏制重特大事故发生。要提高食品药品安全监管能力，建立健全食品药品安全追溯体系，确保人民群众吃得安心、用得放心。</w:t>
      </w:r>
    </w:p>
    <w:p>
      <w:pPr>
        <w:ind w:left="0" w:right="0" w:firstLine="560"/>
        <w:spacing w:before="450" w:after="450" w:line="312" w:lineRule="auto"/>
      </w:pPr>
      <w:r>
        <w:rPr>
          <w:rFonts w:ascii="宋体" w:hAnsi="宋体" w:eastAsia="宋体" w:cs="宋体"/>
          <w:color w:val="000"/>
          <w:sz w:val="28"/>
          <w:szCs w:val="28"/>
        </w:rPr>
        <w:t xml:space="preserve">同志们，做好今年经济工作，意义重大、任务艰巨。让我们更加紧密地团结在以同志为核心的党中央周围，在市委、市政府的坚强领导下，凝心聚力、开拓进取，攻坚克难、真抓实干，为决胜全面建成小康社会、打造秀美和谐智慧幸福“纯净资溪”努力奋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通报了去年以来全市就业再就业工作情况和今年下半年的工作重点，并对起草《贯彻落实市委、市政府〈关于加快发展劳务经济决定〉的实施意见》进行了说明，大家分别对《实施意见》和《市发展劳务经济工作</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小组成员单位工作职责》进行了讨论。希望各部门按照这次会议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和市委、市政府的总体要求，履行职责，抓好落实，把再就业工作和发展劳务经济提高到一个新水平。下面，我讲三点意见：</w:t>
      </w:r>
    </w:p>
    <w:p>
      <w:pPr>
        <w:ind w:left="0" w:right="0" w:firstLine="560"/>
        <w:spacing w:before="450" w:after="450" w:line="312" w:lineRule="auto"/>
      </w:pPr>
      <w:r>
        <w:rPr>
          <w:rFonts w:ascii="宋体" w:hAnsi="宋体" w:eastAsia="宋体" w:cs="宋体"/>
          <w:color w:val="000"/>
          <w:sz w:val="28"/>
          <w:szCs w:val="28"/>
        </w:rPr>
        <w:t xml:space="preserve">的具体体现，是各部门服务大局、密切配合、锐意改革、扎实工作的结果，这项工作的稳步推进是对我市经济发展、社会稳定、深化改革的新贡献，市委、市政府是满意的。但我们必须保持清醒头脑，认清形势，要看到我市就业再就业工作面临的形势依然严峻，人们对提高就业质量、从事体面劳动提出了新的要求。构建和谐社会、解决三农问题、增加农民收入、促进下岗失业人员再就业是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各级政府的工作重心，必须提高到极端的高度来认识和把握。我市今年就业再就业的总体工作目标是，全市新增城镇就业1.4万人以上，下岗失业人员再就业1万人，新增农村劳动力转移就业7万人，着力解决城乡就业和农民增收两大民生问题。这个目标任务对于我们这样一个经济欠发达市来讲，可以说是艰巨的，但我相信通过扎实工作也是能够完成的。</w:t>
      </w:r>
    </w:p>
    <w:p>
      <w:pPr>
        <w:ind w:left="0" w:right="0" w:firstLine="560"/>
        <w:spacing w:before="450" w:after="450" w:line="312" w:lineRule="auto"/>
      </w:pPr>
      <w:r>
        <w:rPr>
          <w:rFonts w:ascii="宋体" w:hAnsi="宋体" w:eastAsia="宋体" w:cs="宋体"/>
          <w:color w:val="000"/>
          <w:sz w:val="28"/>
          <w:szCs w:val="28"/>
        </w:rPr>
        <w:t xml:space="preserve">--&gt;认识是一致的，发展劳务经济符合</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当前地少人多、农业并不发达的客观实际，要达到农民人均收入7000元的小康社会目标，必须注重劳务经济的贡献。劳动和社会保障局通过初步调查，</w:t>
      </w:r>
    </w:p>
    <w:p>
      <w:pPr>
        <w:ind w:left="0" w:right="0" w:firstLine="560"/>
        <w:spacing w:before="450" w:after="450" w:line="312" w:lineRule="auto"/>
      </w:pPr>
      <w:r>
        <w:rPr>
          <w:rFonts w:ascii="宋体" w:hAnsi="宋体" w:eastAsia="宋体" w:cs="宋体"/>
          <w:color w:val="000"/>
          <w:sz w:val="28"/>
          <w:szCs w:val="28"/>
        </w:rPr>
        <w:t xml:space="preserve">2008</w:t>
      </w:r>
    </w:p>
    <w:p>
      <w:pPr>
        <w:ind w:left="0" w:right="0" w:firstLine="560"/>
        <w:spacing w:before="450" w:after="450" w:line="312" w:lineRule="auto"/>
      </w:pPr>
      <w:r>
        <w:rPr>
          <w:rFonts w:ascii="宋体" w:hAnsi="宋体" w:eastAsia="宋体" w:cs="宋体"/>
          <w:color w:val="000"/>
          <w:sz w:val="28"/>
          <w:szCs w:val="28"/>
        </w:rPr>
        <w:t xml:space="preserve">年全市劳务收入已占农民人均纯收入的36％，折合每人760元，这个数字说明，劳务经济已成为我市农村经济发展的重要组成部分。全面建设小康社会，实现全市经济跨越式发展必须面对三大挑战，即“三农”问题、人力资源结构不合理问题和生态环境问题三大挑战，解决这一系列难题必须树立抓经济必抓劳务经济的观念，充分认识发展劳务经济是增加农民收入、加快积累过程的现实需要，也是致富奔小康、实现农村人口大规模转移的长远需要。二是加快发展劳务经济，是推广土地规模经营，实现农村经济结构深层次调整的战略选择。我市农村经济结构调整还处于浅层次、粗放型、小规模、低效益阶段，解决这一问题的关键是要大量减少农业人口，让少数人多种地，使土地集中在少数人手中实行规模经营，规模调整。三是加快发展劳务经济，是帮助农民转变观念，提高素质的重要途径。通过加快劳动力转移，使大批外出务工人员尤其是中青年，置身于经济发展的前沿，</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、文化、技能不断得到提高，综合素质会产生较大的飞跃。一部分优秀分子在积累了资金、掌握了技能之后，回乡或进城</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、领办企业，成为农民致富带头人或产业工人的一部分，对促进我市经济发展将会起到积极作用。为此，各部门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要进一步统一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、提高认识、增强责任感和使命感，把发展劳务经济作为富民强市，促进城乡经济协调发展的战略举措来抓。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做好我市就业再就业工作必须全面落实科学发展观，以建设和谐</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为目标，坚持在发展中解决就业的原则。从就业和经济增长的关系看，劳动力增长水平和生产率的提高是经济增长的两大基本要素，因此，解决就业问题直接关系到经济增长。就业再就业工作要以新增就业岗位和控制失业率为目标，扶持发展就业容量大的服务业和劳动密集型产业，加快发展第三产业，创造更多的就业岗位，挖掘就业潜力，拓展就业空间。要根据我市市情，突出“绿色就业、旅游就业、输出就业”三大品牌战略。要通过实施民心工程，深入开展就业援助行动，建立长效化、制度化、规范化的再就业援助体系。要统筹城乡就业培训，搞好就业服务。</w:t>
      </w:r>
    </w:p>
    <w:p>
      <w:pPr>
        <w:ind w:left="0" w:right="0" w:firstLine="560"/>
        <w:spacing w:before="450" w:after="450" w:line="312" w:lineRule="auto"/>
      </w:pPr>
      <w:r>
        <w:rPr>
          <w:rFonts w:ascii="宋体" w:hAnsi="宋体" w:eastAsia="宋体" w:cs="宋体"/>
          <w:color w:val="000"/>
          <w:sz w:val="28"/>
          <w:szCs w:val="28"/>
        </w:rPr>
        <w:t xml:space="preserve">“小老板”900个，开发社区就业岗位3000个，安置下岗失业人员30000人。有关部门要按照指导</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的要求抓好贯彻落实。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今后一个时期，我市发展劳务经济的总体要求是：贯彻落实中发[</w:t>
      </w:r>
    </w:p>
    <w:p>
      <w:pPr>
        <w:ind w:left="0" w:right="0" w:firstLine="560"/>
        <w:spacing w:before="450" w:after="450" w:line="312" w:lineRule="auto"/>
      </w:pPr>
      <w:r>
        <w:rPr>
          <w:rFonts w:ascii="宋体" w:hAnsi="宋体" w:eastAsia="宋体" w:cs="宋体"/>
          <w:color w:val="000"/>
          <w:sz w:val="28"/>
          <w:szCs w:val="28"/>
        </w:rPr>
        <w:t xml:space="preserve">2008</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2008</w:t>
      </w:r>
    </w:p>
    <w:p>
      <w:pPr>
        <w:ind w:left="0" w:right="0" w:firstLine="560"/>
        <w:spacing w:before="450" w:after="450" w:line="312" w:lineRule="auto"/>
      </w:pPr>
      <w:r>
        <w:rPr>
          <w:rFonts w:ascii="宋体" w:hAnsi="宋体" w:eastAsia="宋体" w:cs="宋体"/>
          <w:color w:val="000"/>
          <w:sz w:val="28"/>
          <w:szCs w:val="28"/>
        </w:rPr>
        <w:t xml:space="preserve">]两个一号文件、市委市政府《发展劳务经济的决定》和今天大家讨论的这个《实施意见》，以增加农民收入为核心，围绕“六个转变”，突出解决好外出就业苦于无门路、难于无技能、困于无保障的问题，强化组织引导，搞好就业服务，全力开创发展劳务经济的新局面。</w:t>
      </w:r>
    </w:p>
    <w:p>
      <w:pPr>
        <w:ind w:left="0" w:right="0" w:firstLine="560"/>
        <w:spacing w:before="450" w:after="450" w:line="312" w:lineRule="auto"/>
      </w:pPr>
      <w:r>
        <w:rPr>
          <w:rFonts w:ascii="宋体" w:hAnsi="宋体" w:eastAsia="宋体" w:cs="宋体"/>
          <w:color w:val="000"/>
          <w:sz w:val="28"/>
          <w:szCs w:val="28"/>
        </w:rPr>
        <w:t xml:space="preserve">络，形成政府统一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，劳动、教育部门牵头负责的输出培训工作格局；二要继续推进农村劳动力转移培训阳光工程，广泛深入开展针对农民转移就业需要的引导性、技能性、</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培训和农业科技培训。三要提高培训的针对性、实用性，要认真调查分析用工企业的用工需求、用工结构和技能要求，有针对性地开展培训。比如，我市铁矿业的发展必然需要大量不同层次的专业操作人员，这个市场有多大，我们应该认真研究利用好。总的要求是，要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以往工作的基础上，深入分析存在的问题，不断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经验，让农民通过培训真正提高素质，让这项</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和国家的惠民政策真正惠及于民，通过几年的努力，使我市的输出层次得到质的飞跃和提高。</w:t>
      </w:r>
    </w:p>
    <w:p>
      <w:pPr>
        <w:ind w:left="0" w:right="0" w:firstLine="560"/>
        <w:spacing w:before="450" w:after="450" w:line="312" w:lineRule="auto"/>
      </w:pPr>
      <w:r>
        <w:rPr>
          <w:rFonts w:ascii="宋体" w:hAnsi="宋体" w:eastAsia="宋体" w:cs="宋体"/>
          <w:color w:val="000"/>
          <w:sz w:val="28"/>
          <w:szCs w:val="28"/>
        </w:rPr>
        <w:t xml:space="preserve">--&gt;委政府、乡镇劳动保障事务站、新闻舆论的正面引导，使富余劳动力认识到有组织输出的益处所在。二是要与用工单位，特别是大公司、大企业集团建立紧密的合作伙伴关系，着重搞好定单定向输出。三是放开搞活职介，积极稳妥地发展各类劳务中介组织，凡是年输出500人以上的乡镇和民营机构都可申办劳务中介组织。四是要充分发挥劳动保障等部门、职业学校、在外务工能人的主导作用，通过政府部门的引导、职业学校的积极组织、在外能人的成建制带动提高组织化程度。</w:t>
      </w:r>
    </w:p>
    <w:p>
      <w:pPr>
        <w:ind w:left="0" w:right="0" w:firstLine="560"/>
        <w:spacing w:before="450" w:after="450" w:line="312" w:lineRule="auto"/>
      </w:pPr>
      <w:r>
        <w:rPr>
          <w:rFonts w:ascii="宋体" w:hAnsi="宋体" w:eastAsia="宋体" w:cs="宋体"/>
          <w:color w:val="000"/>
          <w:sz w:val="28"/>
          <w:szCs w:val="28"/>
        </w:rPr>
        <w:t xml:space="preserve">--&gt;，发布信息，拓展渠道，推动合作。二是积极探索国际劳务输出途径。我市国际劳务是个弱点，我们要多想办法、积极尝试，主动与有输出渠道的行业组织、职介机构取得联系，在积极稳妥的原则下，不断扩展我市的国际劳务。三是在抓输出的同时要重视抓好就地转移就业，从去年的情况看，我市就地转移就业的农民有一定幅度提高，主要原因是我市工矿业发展、公路交通建设、农业产业化和小城镇建设加快带动的优势。我们必须十分重视就地转移在促进农村劳动力就业中的作用，必须认识到随着我市农业产业化发展、基础设施建设、文明生态村建设、大避暑山庄旅游格局的形成，就近就地转移就业必然成为农村劳动力转移的又一重要渠道，应该给予高度重视，为农民创造应有的转移就业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四，从提高就业质量入手，使输出就业岗位由短期临时性就业向长期稳定性就业转变。提高就业质量实现相对稳定就业，是农村劳动力在转移就业过程中必然提出的`新要求。农民工输出的岗位多年来是苦、脏、累、险岗位，大多是临时性就业，没有长期保证，可以讲是朝夕有别，但是随着社会经济的不断发展，就业权力的有效保障、体面劳动、稳定就业的要求自然成为人们的新要求，这符合社会发展规律，也合情合理。为此，我们必须抓输出质量，把重点放在建立一批工资待遇较高、合同时间较长、专业化水平较高、生产生活条件较好的劳务合作上。</w:t>
      </w:r>
    </w:p>
    <w:p>
      <w:pPr>
        <w:ind w:left="0" w:right="0" w:firstLine="560"/>
        <w:spacing w:before="450" w:after="450" w:line="312" w:lineRule="auto"/>
      </w:pPr>
      <w:r>
        <w:rPr>
          <w:rFonts w:ascii="宋体" w:hAnsi="宋体" w:eastAsia="宋体" w:cs="宋体"/>
          <w:color w:val="000"/>
          <w:sz w:val="28"/>
          <w:szCs w:val="28"/>
        </w:rPr>
        <w:t xml:space="preserve">第五，从建立机制入手，使输出人员权益由无保障向有效维护转变。近年来，农民工一直是城市就业的弱势群体，合法权益得不到有效的维护和保障。去年以来，全国对清理拖欠农民工资问题进行了专项治理，取得了突出成效，但是不签定劳动合同、工作超时、不缴社会保险、工伤事故得不到补偿、子女上学得不到公平对待等问题仍然十分普遍，有的地方多年工资待遇不变，出现了“民工荒”。我市是输出型地区，但已经出现很多招工信息招不到人的现象，根本原因无非两方面，一是我们自身的经济发展了，务工与就地转移的收入相对缩小；二是外出打工的合法权益得不到有效保障。为此，我们要把维权问题重视起来，劳动保障部门要制定具体办法，工会部门要积极参与，要与输出地有关部门积极探索、密切配合、共同研究解决具体问题，探索建立维权机制，让农民工权益得到有效保障。</w:t>
      </w:r>
    </w:p>
    <w:p>
      <w:pPr>
        <w:ind w:left="0" w:right="0" w:firstLine="560"/>
        <w:spacing w:before="450" w:after="450" w:line="312" w:lineRule="auto"/>
      </w:pPr>
      <w:r>
        <w:rPr>
          <w:rFonts w:ascii="宋体" w:hAnsi="宋体" w:eastAsia="宋体" w:cs="宋体"/>
          <w:color w:val="000"/>
          <w:sz w:val="28"/>
          <w:szCs w:val="28"/>
        </w:rPr>
        <w:t xml:space="preserve">同样要树立自己的劳务品牌，抢先形成自己的品牌，在劳务市场上占领先机。我们常说，</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人口音纯正、勤劳质朴、为人正直，这是我们的品牌，但是必须在此基础上</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打造</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更响亮、更有影响力的品牌，我认为应该从三个方面去抓，一是通过培训去创品牌，二是通过政府引导去树品牌，三是通过后续化服务去亮品牌。我们要充分挖掘特色技能、工艺，通过能人和专业队伍带动，把具有特长的劳动力组成“人才方阵”，突出</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，错位发展，变一般化输出为特色化输出，把劳务“游击队”变成“专业化军团”，全方位推进品牌战略，形成“一县一品、一校一品”的格局，形成自己的劳务优势，最终占领市场，巩固市场、扩大市场。</w:t>
      </w:r>
    </w:p>
    <w:p>
      <w:pPr>
        <w:ind w:left="0" w:right="0" w:firstLine="560"/>
        <w:spacing w:before="450" w:after="450" w:line="312" w:lineRule="auto"/>
      </w:pPr>
      <w:r>
        <w:rPr>
          <w:rFonts w:ascii="宋体" w:hAnsi="宋体" w:eastAsia="宋体" w:cs="宋体"/>
          <w:color w:val="000"/>
          <w:sz w:val="28"/>
          <w:szCs w:val="28"/>
        </w:rPr>
        <w:t xml:space="preserve">--&gt;高度重视。各级各部门要从提高</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的执政能力和广大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员发挥先锋模范带头作用的着眼点出发，立足自身岗位，扎实为民谋民、办事，让老百姓切实感受到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的关怀和温暖。希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同心协力、开拓进取、扎实工作、甘于奉献，把我市的就业再就业和劳务经济工作抓紧抓实抓牢，推上一个新台阶。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区经济工作会议，主要是贯彻落实市委五届八次全会、全市经济工作会议、市人大市政协七届五次会议精神，总结示范区“”和20xx年工作，部署“十三五”时期和20xx年重点工作任务，动员全区上下凝心聚力，干事创业，努力实现科学发展新突破。会上，经发局就“十三五”规划编制情况进行了说明，印发了“十三五”规划;财政、建设、农牧、科技4个部门就做好今年经济工作，作了表态发言，制定了较为详细的计划和措施;春喜同志宣读了全区20xx年重点工程重点项目责任分工安排，希望大家切实抓好落实。下面，我讲三个方面的问题。</w:t>
      </w:r>
    </w:p>
    <w:p>
      <w:pPr>
        <w:ind w:left="0" w:right="0" w:firstLine="560"/>
        <w:spacing w:before="450" w:after="450" w:line="312" w:lineRule="auto"/>
      </w:pPr>
      <w:r>
        <w:rPr>
          <w:rFonts w:ascii="宋体" w:hAnsi="宋体" w:eastAsia="宋体" w:cs="宋体"/>
          <w:color w:val="000"/>
          <w:sz w:val="28"/>
          <w:szCs w:val="28"/>
        </w:rPr>
        <w:t xml:space="preserve">一、“”时期工作完成情况</w:t>
      </w:r>
    </w:p>
    <w:p>
      <w:pPr>
        <w:ind w:left="0" w:right="0" w:firstLine="560"/>
        <w:spacing w:before="450" w:after="450" w:line="312" w:lineRule="auto"/>
      </w:pPr>
      <w:r>
        <w:rPr>
          <w:rFonts w:ascii="宋体" w:hAnsi="宋体" w:eastAsia="宋体" w:cs="宋体"/>
          <w:color w:val="000"/>
          <w:sz w:val="28"/>
          <w:szCs w:val="28"/>
        </w:rPr>
        <w:t xml:space="preserve">过去的五年，是示范区成立的第一个五年，也是国家“”规划实施的五年。五年来，党工委管委会在市委市政府的坚强领导下，团结带领全区干部职工“二次创业”，加快推进黄蓝国家战略实施，加快推进农场改革，着力完善水电路气等基础设施，大力招商引资，积极解决历史遗留问题，全区经济和社会事业均取得了平稳较快发展。</w:t>
      </w:r>
    </w:p>
    <w:p>
      <w:pPr>
        <w:ind w:left="0" w:right="0" w:firstLine="560"/>
        <w:spacing w:before="450" w:after="450" w:line="312" w:lineRule="auto"/>
      </w:pPr>
      <w:r>
        <w:rPr>
          <w:rFonts w:ascii="宋体" w:hAnsi="宋体" w:eastAsia="宋体" w:cs="宋体"/>
          <w:color w:val="000"/>
          <w:sz w:val="28"/>
          <w:szCs w:val="28"/>
        </w:rPr>
        <w:t xml:space="preserve">(一)深化农场改革，科学谋划发展。根据《东营市国有农场管理体制改革指导意见》，完成黄河农场和畜禽良种场“两场”合并和改制，实现了新体制、新机制运转。根据市编委确定的管委会职责，制定了“三定方案”，科学设立工作机构，考聘选聘工作人员，建立健全工作制度，规范机关管理，为示范区改革发展构建起体制机制保障。综合考虑全市发展规划和示范区区位资源，经过反复论证，确立了建设“现代农牧区、新型工业园、生态小城镇”的发展定位。委托上海同济大学编制了“一区四园”总体规划，20xx年12月经市政府批复实施。委托中国林科院编制了生态建设等专业规划。委托中国石油大学编制了“十三五”规划纲要。</w:t>
      </w:r>
    </w:p>
    <w:p>
      <w:pPr>
        <w:ind w:left="0" w:right="0" w:firstLine="560"/>
        <w:spacing w:before="450" w:after="450" w:line="312" w:lineRule="auto"/>
      </w:pPr>
      <w:r>
        <w:rPr>
          <w:rFonts w:ascii="宋体" w:hAnsi="宋体" w:eastAsia="宋体" w:cs="宋体"/>
          <w:color w:val="000"/>
          <w:sz w:val="28"/>
          <w:szCs w:val="28"/>
        </w:rPr>
        <w:t xml:space="preserve">(二)坚持“打基础，谋长远”，完善了支撑载体。一是开展土地回收，进行整体开发。经过3年艰苦细致的工作，综合采用诉讼、评估、谈判回购等多种方式，收回土地8万多亩;协调解决争议土地5271亩，初步理顺了土地承包经营关系，为园区开发建设打下了基础。科学开发利用土地资源，投资5.18亿元，实施7.2万亩土地整理、8700亩高标准农田建设，完善了沟渠路林桥涵闸建设，提高了土地品级和利用效益，保证了开发建设需要。二是加强农田水利建设，完善田间配套。在市政府的大力支持下，实施了垦东灌区固定泵站、总干渠和东西干渠及部分田间配套工程，开挖生态河，疏浚咸水沟，建设强排站等，总投资1.35亿元，构建起了全区骨干灌排水系，逐步完善田间配套工程建设，为现代农业发展创造了条件。三是加快水电路气等基础设施配套。建设了综合服务区、正大项目区和低碳产业园10条35公里骨干道路，初步形成了以东八路为中轴、贯穿各园区的骨干交通网络;铺设自来水主管线20公里;建设了35kv变电站，架设电力高压线路68公里，实施居民小区电网改造;铺设天然气主管线65公里。产业园区水电路气骨干工程基本建成，提高了综合承载能力，为大项目落地提供了基础保障。</w:t>
      </w:r>
    </w:p>
    <w:p>
      <w:pPr>
        <w:ind w:left="0" w:right="0" w:firstLine="560"/>
        <w:spacing w:before="450" w:after="450" w:line="312" w:lineRule="auto"/>
      </w:pPr>
      <w:r>
        <w:rPr>
          <w:rFonts w:ascii="宋体" w:hAnsi="宋体" w:eastAsia="宋体" w:cs="宋体"/>
          <w:color w:val="000"/>
          <w:sz w:val="28"/>
          <w:szCs w:val="28"/>
        </w:rPr>
        <w:t xml:space="preserve">(三)坚持大项目带动，大力招商引资，扩大了经济总量。一是落地了正大(东营)现代农业科技生态园项目。项目占地8万亩，总投资20亿元，是我市最大的农业利用外资项目。主要开发建设优质农产品种植、畜牧养殖加工基地。其中，水稻种植8万亩，生猪养殖30万头，配套建设饲料厂、屠宰加工厂，形成完整的生猪养殖加工产业链。项目20xx年7月动工以来，已完成土地整理7.2万亩和水利、道路、电力骨干设施建设。种植水稻6万亩，建设了晒场、仓库及稻米烘干车间;一期10万头生猪养殖建设了3个养殖场;二期20万头暨30万头生猪产业链，正在编制规划，已累计完成投资11.9亿元。二是大力招商引资，落地了黄河口大闸蟹养殖示范园、一邦水稻高效体系产业园等7个产业项目。初步形成了生猪、水稻、种业产业3条产业链。</w:t>
      </w:r>
    </w:p>
    <w:p>
      <w:pPr>
        <w:ind w:left="0" w:right="0" w:firstLine="560"/>
        <w:spacing w:before="450" w:after="450" w:line="312" w:lineRule="auto"/>
      </w:pPr>
      <w:r>
        <w:rPr>
          <w:rFonts w:ascii="宋体" w:hAnsi="宋体" w:eastAsia="宋体" w:cs="宋体"/>
          <w:color w:val="000"/>
          <w:sz w:val="28"/>
          <w:szCs w:val="28"/>
        </w:rPr>
        <w:t xml:space="preserve">(四)强化科技支撑，深化种植结构调整，提高了农业经济效益。一是农业产业结构逐步优化。实施棉改粮、棉改稻，20xx年全区种植面积发展到9.99万亩，棉花压减到一成;水产养殖发展到2.5万亩。二是实施“渤海粮仓”科技示范工程，建设核心区1.2万亩，示范区7.2万亩，实施耐盐作物、肥料试验，试验地单产小麦547.82公斤、玉米488.73公斤、水稻641.5公斤，连续两年创全省最高产量。三是建设万亩良种繁育基地，繁育“青麦6号”、邯6172等小麦优良品种，配套建设了耐盐作物研发平台、物联网大数据采集系统，加快培育育繁推一体化种业产业。四是深化科技合作，搭建科技创新平台。累计实施科技推广项目13个，合作院所9家。一批科研成果、农业种植新模式、新品种等陆续得到推广应用，提高了农业产业层次和效益。</w:t>
      </w:r>
    </w:p>
    <w:p>
      <w:pPr>
        <w:ind w:left="0" w:right="0" w:firstLine="560"/>
        <w:spacing w:before="450" w:after="450" w:line="312" w:lineRule="auto"/>
      </w:pPr>
      <w:r>
        <w:rPr>
          <w:rFonts w:ascii="宋体" w:hAnsi="宋体" w:eastAsia="宋体" w:cs="宋体"/>
          <w:color w:val="000"/>
          <w:sz w:val="28"/>
          <w:szCs w:val="28"/>
        </w:rPr>
        <w:t xml:space="preserve">(五)坚持以人为本，持续改善民生，维护了社会稳定。一是提高了职工保险和工资待遇。职工社会保险缴费基数，由20xx年全省平均工资的60%，20xx年提高到100%，20xx年管理人员按实发工资缴纳;为273名“家属工”办理了社会保险;落实居民养老医疗保险，老家属生活补贴等，做好困难群体救助，构建起了较为完备的社会保障体系。企业职工建立了住房公积金制度。企业管理人员五年来工资增长近1倍。二加强社会管理。加强精神文明建设，荣获“市级文明单位”。人口和计生工作连续20xx年荣获全市“一等奖”。积极稳妥解决农场历史遗留问题，建设1080套棚户区改造工程和160套公租房;实施土地流转，落实职工生活地补偿;搭建职工就业创业服务平台，推荐300多名农工外出务工;实施民生实事项目，维修和新建场区道路22公里、排水设施8.7公里，建设职工活动中心、日间照料中心和公墓;投资57万元，实现城乡环卫一体化，改善了生产生活条件。三是加强油区治理，密切油地、区镇联系;加强国有资产管护，实施土地确权颁证;加强治安队伍建设，着力化解农场历史遗留问题和信访矛盾纠纷，维护了社会大局和谐稳定。</w:t>
      </w:r>
    </w:p>
    <w:p>
      <w:pPr>
        <w:ind w:left="0" w:right="0" w:firstLine="560"/>
        <w:spacing w:before="450" w:after="450" w:line="312" w:lineRule="auto"/>
      </w:pPr>
      <w:r>
        <w:rPr>
          <w:rFonts w:ascii="宋体" w:hAnsi="宋体" w:eastAsia="宋体" w:cs="宋体"/>
          <w:color w:val="000"/>
          <w:sz w:val="28"/>
          <w:szCs w:val="28"/>
        </w:rPr>
        <w:t xml:space="preserve">(六)着力加强党的建设，提高了党建和机关工作水平。认真谋划党建工作，优化设置了基层党支部，配齐配强党务工作者。扎实开展党的群众路线教育实践活动和“三严三实”专题教育，党内政治生活进一步规范，党员教育培训实现常态化。规范党员发展，充实党建工作力量，提高工作经费，推进了基层党组织标准化建设。狠抓党风廉政和作风建设，加强党员教育管理，党组织凝聚力进一步增强，为各项工作提供了坚强保障。工会、共青团、妇联组织立足岗位实际，积极开展工作，促进了党建和经济社会发展。加强制度建设，完善政务督查考核办法，量化指标，定期调度，有效确保了各项任务目标的落实;完善工作制度，建立政务办公内网，机关管理日臻规范。</w:t>
      </w:r>
    </w:p>
    <w:p>
      <w:pPr>
        <w:ind w:left="0" w:right="0" w:firstLine="560"/>
        <w:spacing w:before="450" w:after="450" w:line="312" w:lineRule="auto"/>
      </w:pPr>
      <w:r>
        <w:rPr>
          <w:rFonts w:ascii="宋体" w:hAnsi="宋体" w:eastAsia="宋体" w:cs="宋体"/>
          <w:color w:val="000"/>
          <w:sz w:val="28"/>
          <w:szCs w:val="28"/>
        </w:rPr>
        <w:t xml:space="preserve">20xx年，全区实现生产总值4.5亿元，同比增长12%，其中一产实现增加值3.23亿元，同比增长7.2%;实现财政总收入4412万元，同比减少12%;完成固定资产投资3.4亿元。</w:t>
      </w:r>
    </w:p>
    <w:p>
      <w:pPr>
        <w:ind w:left="0" w:right="0" w:firstLine="560"/>
        <w:spacing w:before="450" w:after="450" w:line="312" w:lineRule="auto"/>
      </w:pPr>
      <w:r>
        <w:rPr>
          <w:rFonts w:ascii="宋体" w:hAnsi="宋体" w:eastAsia="宋体" w:cs="宋体"/>
          <w:color w:val="000"/>
          <w:sz w:val="28"/>
          <w:szCs w:val="28"/>
        </w:rPr>
        <w:t xml:space="preserve">1.抓项目建设，着力壮大经济总量。正大现代农业科技生态园，一期10万头生猪养殖，建成3个养殖场;二期20万头暨30万头生猪产业链进行规划论证。种植水稻6万亩，总产2800万斤，产量较去年增产3成。一邦水稻高效体系产业园，建设了育苗中心，引进水稻新品种65个，繁育良种600亩，成立耐盐碱水稻研究所，开展优质耐盐水稻品种研发繁育，取得了良好的经济和社会效益。</w:t>
      </w:r>
    </w:p>
    <w:p>
      <w:pPr>
        <w:ind w:left="0" w:right="0" w:firstLine="560"/>
        <w:spacing w:before="450" w:after="450" w:line="312" w:lineRule="auto"/>
      </w:pPr>
      <w:r>
        <w:rPr>
          <w:rFonts w:ascii="宋体" w:hAnsi="宋体" w:eastAsia="宋体" w:cs="宋体"/>
          <w:color w:val="000"/>
          <w:sz w:val="28"/>
          <w:szCs w:val="28"/>
        </w:rPr>
        <w:t xml:space="preserve">2.深化改革创新，建设科技、融资、招商“三大平台”，取得较好成效。一是深入开展科技合作。建设了省农科院博士科研工作站、山东农业大学黄河三角洲(东营)生态循环农业试验示范基地、青岛农业大学耐盐作物育繁推一体化研发平台、山东省科学院椒样薄荷试验示范基地以及东营一邦耐盐碱水稻研究所等5个科研平台。实施“渤海粮仓”科技示范工程，建设核心区1.2万亩、示范区7.2万亩，建设研发中心，探索了种植新技术、新模式。建设万亩良种基地，加快培育育繁推一体化种业产业。二是开展投融资运营。将正大土地租赁收费权划拨给鑫源牧业公司，壮大公司实力和融资能力。运作实施保障房政策性贷款和威海银行融资合作，着力破解投融资瓶颈。三是大力开展招商引资。落地了黄河口大闸蟹养殖示范园项目，与多家公司洽谈农光互补、渔光互补、旅游观光、农产品加工等项目。</w:t>
      </w:r>
    </w:p>
    <w:p>
      <w:pPr>
        <w:ind w:left="0" w:right="0" w:firstLine="560"/>
        <w:spacing w:before="450" w:after="450" w:line="312" w:lineRule="auto"/>
      </w:pPr>
      <w:r>
        <w:rPr>
          <w:rFonts w:ascii="宋体" w:hAnsi="宋体" w:eastAsia="宋体" w:cs="宋体"/>
          <w:color w:val="000"/>
          <w:sz w:val="28"/>
          <w:szCs w:val="28"/>
        </w:rPr>
        <w:t xml:space="preserve">3.抓基础配套，着力提升承载能力。实施5000亩土地整平和700亩未利用地开发项目;加快水电路气等基础设施配套，建设了35kv变电站，架设高压线路18公里，改造台区3个;燃气、供水、污水处理厂工程办理了前期手续。</w:t>
      </w:r>
    </w:p>
    <w:p>
      <w:pPr>
        <w:ind w:left="0" w:right="0" w:firstLine="560"/>
        <w:spacing w:before="450" w:after="450" w:line="312" w:lineRule="auto"/>
      </w:pPr>
      <w:r>
        <w:rPr>
          <w:rFonts w:ascii="宋体" w:hAnsi="宋体" w:eastAsia="宋体" w:cs="宋体"/>
          <w:color w:val="000"/>
          <w:sz w:val="28"/>
          <w:szCs w:val="28"/>
        </w:rPr>
        <w:t xml:space="preserve">4.抓民生改善，着力提高群众生产生活水平。争取贴息贷款70万元，扶持职工创业;企业管理人员增资30%。实施民生实事，建设了日间照料中心和墓地;实现城乡环卫一体化。开展“一转双联”活动，着力做好困难职工家庭救济救助，促进了社会大局和谐稳定。</w:t>
      </w:r>
    </w:p>
    <w:p>
      <w:pPr>
        <w:ind w:left="0" w:right="0" w:firstLine="560"/>
        <w:spacing w:before="450" w:after="450" w:line="312" w:lineRule="auto"/>
      </w:pPr>
      <w:r>
        <w:rPr>
          <w:rFonts w:ascii="宋体" w:hAnsi="宋体" w:eastAsia="宋体" w:cs="宋体"/>
          <w:color w:val="000"/>
          <w:sz w:val="28"/>
          <w:szCs w:val="28"/>
        </w:rPr>
        <w:t xml:space="preserve">同志们，过去的五年是示范区经济社会发展打基础求突破的五年，经济、社会、党的建设各项事业较改制前均实现了巨大突破和跨越式发展，末较20xx年底，全区经济总量增长了3.7倍，固定资产投资增长了14倍，财政总收入增长了4.6倍，为十三五发展打下了良好基础。成绩来之不易，这是在市委市政府的正确领导下，全区上下攻坚克难，团结奋斗的结果。在此我代表示范区党工委管委会，向付出辛勤劳动的广大干部职工群众，向支持示范区工作的社会各界，表示崇高的敬意和衷心感谢!</w:t>
      </w:r>
    </w:p>
    <w:p>
      <w:pPr>
        <w:ind w:left="0" w:right="0" w:firstLine="560"/>
        <w:spacing w:before="450" w:after="450" w:line="312" w:lineRule="auto"/>
      </w:pPr>
      <w:r>
        <w:rPr>
          <w:rFonts w:ascii="宋体" w:hAnsi="宋体" w:eastAsia="宋体" w:cs="宋体"/>
          <w:color w:val="000"/>
          <w:sz w:val="28"/>
          <w:szCs w:val="28"/>
        </w:rPr>
        <w:t xml:space="preserve">在看到成绩的同时，我们也要清醒的认识到发展中还存在一些困难和瓶颈制约。管理体制仍不理顺，有些经济和社会管理职能难以发挥;产业结构单一，经济总量小，财税收入不稳定，财力严重不足;基本建设压力大，供水、供电、供气及道路设施不足，农田水利配套还不完善;规划和园区定位还不够明确;农场历史遗留问题较多，民生支出大，社会负担沉重。</w:t>
      </w:r>
    </w:p>
    <w:p>
      <w:pPr>
        <w:ind w:left="0" w:right="0" w:firstLine="560"/>
        <w:spacing w:before="450" w:after="450" w:line="312" w:lineRule="auto"/>
      </w:pPr>
      <w:r>
        <w:rPr>
          <w:rFonts w:ascii="宋体" w:hAnsi="宋体" w:eastAsia="宋体" w:cs="宋体"/>
          <w:color w:val="000"/>
          <w:sz w:val="28"/>
          <w:szCs w:val="28"/>
        </w:rPr>
        <w:t xml:space="preserve">二、“十三五”主要工作思路和任务目标</w:t>
      </w:r>
    </w:p>
    <w:p>
      <w:pPr>
        <w:ind w:left="0" w:right="0" w:firstLine="560"/>
        <w:spacing w:before="450" w:after="450" w:line="312" w:lineRule="auto"/>
      </w:pPr>
      <w:r>
        <w:rPr>
          <w:rFonts w:ascii="宋体" w:hAnsi="宋体" w:eastAsia="宋体" w:cs="宋体"/>
          <w:color w:val="000"/>
          <w:sz w:val="28"/>
          <w:szCs w:val="28"/>
        </w:rPr>
        <w:t xml:space="preserve">“十三五”时期，我们将立足现有发展基础，依托区位、资源和政策优势，促进农业转型升级，大力发展工业和服务业，构建以现代农业为基础，以绿色食品、现代生物、现代良种、先进装备制造、仓储物流五大产业为特色的综合性生态经济示范区。</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全面贯彻党的和xx届三中、四中、五中全会精神，以马克思列宁主义、毛泽东思想、邓小平理论、“三个代表”重要思想、科学发展观为指导，深入贯彻系列重要讲话精神，坚持发展第一要务，实施“1336工程”，即：以提高发展质量和效益为中心，以建设有重要影响的综合性低碳经济示范区为总体目标;围绕“增强实力、引领低碳和改善民生”三大任务;实施“农业现代化、新型工业化和新型城镇化”三大战略;强化“基础工程、科技创新、招商引资、体制改革、资金保障、人才队伍”六大支撑，以产业发展为主要抓手，走内涵发展和增量扩张并举之路，加快农业现代化转型升级，突出发展低碳工业和现代服务业，努力把示范区建设成为全市东部板块的重要增长极、沿海经济隆起带的重要支点和全区人民的幸福家园。</w:t>
      </w:r>
    </w:p>
    <w:p>
      <w:pPr>
        <w:ind w:left="0" w:right="0" w:firstLine="560"/>
        <w:spacing w:before="450" w:after="450" w:line="312" w:lineRule="auto"/>
      </w:pPr>
      <w:r>
        <w:rPr>
          <w:rFonts w:ascii="宋体" w:hAnsi="宋体" w:eastAsia="宋体" w:cs="宋体"/>
          <w:color w:val="000"/>
          <w:sz w:val="28"/>
          <w:szCs w:val="28"/>
        </w:rPr>
        <w:t xml:space="preserve">(二)主要经济指标。“十三五”时期，经济实现快速和健康发展，主要预期指标为：地区生产总值由“”末的4.5亿元，“十三五”末达到8.7亿元，年均增长14%左右;一般公共财政预算收入年均增长20%左右;社会固定资产投资年均增长15%左右。社会消费品零售总额年均增长15%左右，居民人均可支配收入年均增长8.7%左右，民生福祉较大提升，完成市政府下达的各项约束性指标。</w:t>
      </w:r>
    </w:p>
    <w:p>
      <w:pPr>
        <w:ind w:left="0" w:right="0" w:firstLine="560"/>
        <w:spacing w:before="450" w:after="450" w:line="312" w:lineRule="auto"/>
      </w:pPr>
      <w:r>
        <w:rPr>
          <w:rFonts w:ascii="宋体" w:hAnsi="宋体" w:eastAsia="宋体" w:cs="宋体"/>
          <w:color w:val="000"/>
          <w:sz w:val="28"/>
          <w:szCs w:val="28"/>
        </w:rPr>
        <w:t xml:space="preserve">(三)主要任务和措施。</w:t>
      </w:r>
    </w:p>
    <w:p>
      <w:pPr>
        <w:ind w:left="0" w:right="0" w:firstLine="560"/>
        <w:spacing w:before="450" w:after="450" w:line="312" w:lineRule="auto"/>
      </w:pPr>
      <w:r>
        <w:rPr>
          <w:rFonts w:ascii="宋体" w:hAnsi="宋体" w:eastAsia="宋体" w:cs="宋体"/>
          <w:color w:val="000"/>
          <w:sz w:val="28"/>
          <w:szCs w:val="28"/>
        </w:rPr>
        <w:t xml:space="preserve">1.促进农业现代化发展。以种植业和养殖业为基础，重点围绕畜牧、水稻、林业、种业、水产等几大产业，坚持以市场为导向，以效益为中心，重点发展农产品精深加工产业、农牧良种等产业，突出龙头企业带动作用，实行区域化布局、专业化生产、规模化建设、系列化加工、社会化服务、企业化管理、形成种养加、产供销一体化的经营体系，延伸农业产业链，促进农业产业升级。</w:t>
      </w:r>
    </w:p>
    <w:p>
      <w:pPr>
        <w:ind w:left="0" w:right="0" w:firstLine="560"/>
        <w:spacing w:before="450" w:after="450" w:line="312" w:lineRule="auto"/>
      </w:pPr>
      <w:r>
        <w:rPr>
          <w:rFonts w:ascii="宋体" w:hAnsi="宋体" w:eastAsia="宋体" w:cs="宋体"/>
          <w:color w:val="000"/>
          <w:sz w:val="28"/>
          <w:szCs w:val="28"/>
        </w:rPr>
        <w:t xml:space="preserve">2.推动工业突破式发展。基于示范区的区位优势和资源优势，大力招商引资，建立以绿色食品产业、现代生物产业、先进装备制造产业为主体，辅助发展电子信息、新能源、新材料等新兴产业的工业体系。通过5年左右的建设，将园区建设成为以协同进化、循环共生为特征的新型工业生产基地和特色鲜明、有较强辐射能力、可持续发展的低碳产业基地。</w:t>
      </w:r>
    </w:p>
    <w:p>
      <w:pPr>
        <w:ind w:left="0" w:right="0" w:firstLine="560"/>
        <w:spacing w:before="450" w:after="450" w:line="312" w:lineRule="auto"/>
      </w:pPr>
      <w:r>
        <w:rPr>
          <w:rFonts w:ascii="宋体" w:hAnsi="宋体" w:eastAsia="宋体" w:cs="宋体"/>
          <w:color w:val="000"/>
          <w:sz w:val="28"/>
          <w:szCs w:val="28"/>
        </w:rPr>
        <w:t xml:space="preserve">3.推进服务业跨越发展。依托示范区的区位优势和资源优势，以生态文明理念为指引，按照合理布局、产业集聚、集约发展、特色引领的原则，将示范区建设成为现代物流基地、生态旅游基地、休闲农业观光基地和现代农业科技服务基地。</w:t>
      </w:r>
    </w:p>
    <w:p>
      <w:pPr>
        <w:ind w:left="0" w:right="0" w:firstLine="560"/>
        <w:spacing w:before="450" w:after="450" w:line="312" w:lineRule="auto"/>
      </w:pPr>
      <w:r>
        <w:rPr>
          <w:rFonts w:ascii="宋体" w:hAnsi="宋体" w:eastAsia="宋体" w:cs="宋体"/>
          <w:color w:val="000"/>
          <w:sz w:val="28"/>
          <w:szCs w:val="28"/>
        </w:rPr>
        <w:t xml:space="preserve">4.强化基础设施、科技和金融支撑。按照统筹规划、合理布局、优化配套、适度超前的原则，提前谋划，完善基础设施。加强骨干道路建设、农田水利建设和小城镇基础设施建设，打造适度超前、功能完善、配套合理、协调发展、高效安全的基础设施支撑保障体系。发挥科技创新在社会经济中的引领作用，着力增强创新要素聚集能力和承载能力，建设创新型的经济示范区。加强与科研院所的合作，搭建科技创新平台，推进成果转化，推广新技术，培育新品种。强化金融支撑，以区属公司为载体，搭建投融资平台，开展土地、资产运营;争取政策性引导资金、产业基金等资本投资;运作ppp模式，吸引社会资本投资示范区开发建设。</w:t>
      </w:r>
    </w:p>
    <w:p>
      <w:pPr>
        <w:ind w:left="0" w:right="0" w:firstLine="560"/>
        <w:spacing w:before="450" w:after="450" w:line="312" w:lineRule="auto"/>
      </w:pPr>
      <w:r>
        <w:rPr>
          <w:rFonts w:ascii="宋体" w:hAnsi="宋体" w:eastAsia="宋体" w:cs="宋体"/>
          <w:color w:val="000"/>
          <w:sz w:val="28"/>
          <w:szCs w:val="28"/>
        </w:rPr>
        <w:t xml:space="preserve">三、20xx年主要工作安排</w:t>
      </w:r>
    </w:p>
    <w:p>
      <w:pPr>
        <w:ind w:left="0" w:right="0" w:firstLine="560"/>
        <w:spacing w:before="450" w:after="450" w:line="312" w:lineRule="auto"/>
      </w:pPr>
      <w:r>
        <w:rPr>
          <w:rFonts w:ascii="宋体" w:hAnsi="宋体" w:eastAsia="宋体" w:cs="宋体"/>
          <w:color w:val="000"/>
          <w:sz w:val="28"/>
          <w:szCs w:val="28"/>
        </w:rPr>
        <w:t xml:space="preserve">20xx年是“十三五”规划的开局之年，示范区工作总体思路是：深入贯彻党的xx届五中全会精神，坚持“创新、协调、绿色、开放、共享”理念，深入贯彻市委市政府决策部署，牢牢把握“改革创新，加快发展”工作总基调，以创建省级农业科技园为统领，以项目和平台建设为抓手，以质量和效益为中心，着力拉长产业链条，着力完善产业结构培育主导产业，着力加强生态建设，着力保障社会民生，推进“三产融合，四化同步”发展，推动经济转型升级，努力打造市属经济新的增长极。综合考虑各方面因素，社会生产总值预期增长14%，固定资产投资预期增长15%，财政总收入预期增长12%。</w:t>
      </w:r>
    </w:p>
    <w:p>
      <w:pPr>
        <w:ind w:left="0" w:right="0" w:firstLine="560"/>
        <w:spacing w:before="450" w:after="450" w:line="312" w:lineRule="auto"/>
      </w:pPr>
      <w:r>
        <w:rPr>
          <w:rFonts w:ascii="宋体" w:hAnsi="宋体" w:eastAsia="宋体" w:cs="宋体"/>
          <w:color w:val="000"/>
          <w:sz w:val="28"/>
          <w:szCs w:val="28"/>
        </w:rPr>
        <w:t xml:space="preserve">(一)持续加大投入，努力保持经济稳定增长。</w:t>
      </w:r>
    </w:p>
    <w:p>
      <w:pPr>
        <w:ind w:left="0" w:right="0" w:firstLine="560"/>
        <w:spacing w:before="450" w:after="450" w:line="312" w:lineRule="auto"/>
      </w:pPr>
      <w:r>
        <w:rPr>
          <w:rFonts w:ascii="宋体" w:hAnsi="宋体" w:eastAsia="宋体" w:cs="宋体"/>
          <w:color w:val="000"/>
          <w:sz w:val="28"/>
          <w:szCs w:val="28"/>
        </w:rPr>
        <w:t xml:space="preserve">1.坚持项目带动。充分发挥投资拉动经济增长的关键作用，坚定不移实施项目带动战略，20xx年重点实施总投资26.51亿元，年度投资15.89亿元的27个重点工程重点项目。各部门单位要按照任务分工，进一步细化建设内容，明确工作责任，“工作项目化、部署到人头，全员抓落实”。要制定有效措施，加大推进力度，规范工作程序，建设优质高效工程，确保不折不扣按期完成任务。</w:t>
      </w:r>
    </w:p>
    <w:p>
      <w:pPr>
        <w:ind w:left="0" w:right="0" w:firstLine="560"/>
        <w:spacing w:before="450" w:after="450" w:line="312" w:lineRule="auto"/>
      </w:pPr>
      <w:r>
        <w:rPr>
          <w:rFonts w:ascii="宋体" w:hAnsi="宋体" w:eastAsia="宋体" w:cs="宋体"/>
          <w:color w:val="000"/>
          <w:sz w:val="28"/>
          <w:szCs w:val="28"/>
        </w:rPr>
        <w:t xml:space="preserve">2.大力招商引资。要充分利用示范区土地和区位资源，大力开展招商引资，推进农光互补、渔光互补、光热大棚等项目落地建设，发展光电等新能源项目;推进综合服务区和低碳产业园招商，落地一批旅游观光、功能地产、农产品深加工、装备制造业项目;推进科研院所招商，开展盐碱地改良试验，做好耐盐品种培育和耐盐作物研发繁育推广，大力发展耐盐种业。各级各部门要高度重视招商环境建设，营造亲商环境，全力服务招商引资和项目建设，在规划设计、立项审批、用地保障、设施配套等方面建设“绿色通道”，保障项目顺利落地开工;要做好项目指导服务，对已建成项目，要真心实意搞好服务，努力降低企业水电等生产成本，支持企业扩大生产。任何部门单位不得干预企业正常的生产经营秩序。未经管委会批准，任何部门和个人不得到企业检查和收费，这要作为一项纪律来执行。</w:t>
      </w:r>
    </w:p>
    <w:p>
      <w:pPr>
        <w:ind w:left="0" w:right="0" w:firstLine="560"/>
        <w:spacing w:before="450" w:after="450" w:line="312" w:lineRule="auto"/>
      </w:pPr>
      <w:r>
        <w:rPr>
          <w:rFonts w:ascii="宋体" w:hAnsi="宋体" w:eastAsia="宋体" w:cs="宋体"/>
          <w:color w:val="000"/>
          <w:sz w:val="28"/>
          <w:szCs w:val="28"/>
        </w:rPr>
        <w:t xml:space="preserve">3.加快培育新型经营主体。要引导入园企业进一步提升产业层次，发展壮大自身实力，支持永盛公司、正大猪业和水稻公司、恒盛公司等创建市级农业龙头企业。要引导职工群众进行专业化、规模化经营，加快培育专业合作社和家庭农场，提高农业组织化程度。要强化品牌战略，加快培育生猪、水稻、良种等农业品牌，培育主导产业。</w:t>
      </w:r>
    </w:p>
    <w:p>
      <w:pPr>
        <w:ind w:left="0" w:right="0" w:firstLine="560"/>
        <w:spacing w:before="450" w:after="450" w:line="312" w:lineRule="auto"/>
      </w:pPr>
      <w:r>
        <w:rPr>
          <w:rFonts w:ascii="宋体" w:hAnsi="宋体" w:eastAsia="宋体" w:cs="宋体"/>
          <w:color w:val="000"/>
          <w:sz w:val="28"/>
          <w:szCs w:val="28"/>
        </w:rPr>
        <w:t xml:space="preserve">(二)坚持统筹协调，大力发展现代农业，全面推进综合服务区、低碳产业园开发建设，推动经济转型升级。</w:t>
      </w:r>
    </w:p>
    <w:p>
      <w:pPr>
        <w:ind w:left="0" w:right="0" w:firstLine="560"/>
        <w:spacing w:before="450" w:after="450" w:line="312" w:lineRule="auto"/>
      </w:pPr>
      <w:r>
        <w:rPr>
          <w:rFonts w:ascii="宋体" w:hAnsi="宋体" w:eastAsia="宋体" w:cs="宋体"/>
          <w:color w:val="000"/>
          <w:sz w:val="28"/>
          <w:szCs w:val="28"/>
        </w:rPr>
        <w:t xml:space="preserve">1.大力发展现代农业。今年的政府</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指出“畜牧业，坚持生态化发展方向，提高产业竞争力和畜产品附加值，加快现代畜牧业示范区发展”。这体现了市委市政府对示范区发展的关心和重视，为我们加快发展进一步指明了方向。农业方面要着力拉长产业链条，加快发展现代农业。</w:t>
      </w:r>
    </w:p>
    <w:p>
      <w:pPr>
        <w:ind w:left="0" w:right="0" w:firstLine="560"/>
        <w:spacing w:before="450" w:after="450" w:line="312" w:lineRule="auto"/>
      </w:pPr>
      <w:r>
        <w:rPr>
          <w:rFonts w:ascii="宋体" w:hAnsi="宋体" w:eastAsia="宋体" w:cs="宋体"/>
          <w:color w:val="000"/>
          <w:sz w:val="28"/>
          <w:szCs w:val="28"/>
        </w:rPr>
        <w:t xml:space="preserve">加快建设30万头生猪养殖加工全产业链。正大现代农业科技生态园要加快建设进度，一期10万头生猪养殖年内投产，要制定详细的建设计划和工作措施，倒排工期、倒逼任务：种猪场5月进猪，年内繁育种猪10000头;保育场、育肥一场3月底前完工，生活中心、消毒防疫中心7月底前完工，育肥二场10月底前完工。二期20万头生猪养殖暨30万头产业链，3月底前论证确定规划设计方案，6月份开工建设养殖场，同时，推动饲料厂和屠宰加工厂开工建设。真正发挥正大集团的资金和产业化优势，建设全市生猪养殖产业示范基地，打造全省重要的生猪养殖加工基地。</w:t>
      </w:r>
    </w:p>
    <w:p>
      <w:pPr>
        <w:ind w:left="0" w:right="0" w:firstLine="560"/>
        <w:spacing w:before="450" w:after="450" w:line="312" w:lineRule="auto"/>
      </w:pPr>
      <w:r>
        <w:rPr>
          <w:rFonts w:ascii="宋体" w:hAnsi="宋体" w:eastAsia="宋体" w:cs="宋体"/>
          <w:color w:val="000"/>
          <w:sz w:val="28"/>
          <w:szCs w:val="28"/>
        </w:rPr>
        <w:t xml:space="preserve">加快建设优质水稻研发、繁育、种植、加工、销售全产业链。正大项目指挥部要加快坝北1.2万亩土地交付，确保不误农时;支持正大水稻公司抓紧组织土地耕翻和引水泡田，筹备好水稻良种和农资，确保实现7.2万亩水稻种植，发挥规模化优势，实行机械化管理;稻米加工厂年内投产，实现种植加工销售一体化，提高经营效益。支持一邦公司利用好盐碱地水稻研究所开展良种繁育、推广良种良法;要利用好物联网技术和农产品质量追溯体系，进行规模化、精细化栽培管理;要加快电商平台建设，构建“网络+实体+市场”销售渠道，辐射带动周边。建成全市单片最大的水稻种植产业示范基地，培育示范区水稻品牌。</w:t>
      </w:r>
    </w:p>
    <w:p>
      <w:pPr>
        <w:ind w:left="0" w:right="0" w:firstLine="560"/>
        <w:spacing w:before="450" w:after="450" w:line="312" w:lineRule="auto"/>
      </w:pPr>
      <w:r>
        <w:rPr>
          <w:rFonts w:ascii="宋体" w:hAnsi="宋体" w:eastAsia="宋体" w:cs="宋体"/>
          <w:color w:val="000"/>
          <w:sz w:val="28"/>
          <w:szCs w:val="28"/>
        </w:rPr>
        <w:t xml:space="preserve">加快建设育繁推一体化种业产业。支持永盛农业公司要进一步完善公司制度，推行精细化管理，开展市场化运营，与山农大、青岛农大、省种业集团合作，加快万亩良种繁育基地建设，做好耐盐小麦良种研发、试验和繁育、推广。要实施好“渤海粮仓”科技示范工程，建设核心区1.2万亩，示范区6万亩，推进粮食高产创建，提升层次水平，深化与科研单位的合作，探索和积累盐碱地改良、粮食种植高产高效的新模式、新经验，提高粮食产量和经济效益。</w:t>
      </w:r>
    </w:p>
    <w:p>
      <w:pPr>
        <w:ind w:left="0" w:right="0" w:firstLine="560"/>
        <w:spacing w:before="450" w:after="450" w:line="312" w:lineRule="auto"/>
      </w:pPr>
      <w:r>
        <w:rPr>
          <w:rFonts w:ascii="宋体" w:hAnsi="宋体" w:eastAsia="宋体" w:cs="宋体"/>
          <w:color w:val="000"/>
          <w:sz w:val="28"/>
          <w:szCs w:val="28"/>
        </w:rPr>
        <w:t xml:space="preserve">加快建设黄河口大闸蟹示范园。支持恒盛农业科技公司抓紧组织标准化大闸蟹养殖池开发建设，建设高标准养殖池塘和稻蟹混养区;四分场要组织好土地迁占，确保生产秩序。要加快展销商务中心规划建设，构建完整的大闸蟹研发、养殖、加工销售产业链，进一步丰富示范区产业结构。</w:t>
      </w:r>
    </w:p>
    <w:p>
      <w:pPr>
        <w:ind w:left="0" w:right="0" w:firstLine="560"/>
        <w:spacing w:before="450" w:after="450" w:line="312" w:lineRule="auto"/>
      </w:pPr>
      <w:r>
        <w:rPr>
          <w:rFonts w:ascii="宋体" w:hAnsi="宋体" w:eastAsia="宋体" w:cs="宋体"/>
          <w:color w:val="000"/>
          <w:sz w:val="28"/>
          <w:szCs w:val="28"/>
        </w:rPr>
        <w:t xml:space="preserve">2.加快综合服务区建设。要加快运作保障房政策性贷款，破解建设资金瓶颈，保障棚户区改造工程和公租房项目顺利建设，确保6月底前完成职工购买部分楼房建设;加快小区配套工程和公共用房建设，确保11月底交付使用。要加快研究制定分房办法，调动和鼓励农场职工、居民购房，消化剩余房源，推动职工整体搬迁。要创新运作方式，运用好政策性贷款、基金、社会资本，加快供水、供气、污水处理工程建设，完善商业和生活配套设施，聚集城镇要素功能。要加快办公用房建设，完成办公搬迁，吸引和积聚人气。要运作功能地产招商，发展生态旅游和服务业项目，推动综合服务区商业开发和现代服务业发展。</w:t>
      </w:r>
    </w:p>
    <w:p>
      <w:pPr>
        <w:ind w:left="0" w:right="0" w:firstLine="560"/>
        <w:spacing w:before="450" w:after="450" w:line="312" w:lineRule="auto"/>
      </w:pPr>
      <w:r>
        <w:rPr>
          <w:rFonts w:ascii="宋体" w:hAnsi="宋体" w:eastAsia="宋体" w:cs="宋体"/>
          <w:color w:val="000"/>
          <w:sz w:val="28"/>
          <w:szCs w:val="28"/>
        </w:rPr>
        <w:t xml:space="preserve">3.加快低碳产业园开发。低碳产业园开发建设是示范区长远发展的财源。要结合全市新一轮规划修编，争取市政府明确定位，批复详规，尽快启动建设。要坚持工业立区、工业强区理念不动摇，坚定不移发展工业。要立足现有产业项目，不断拉长产业链条，增上加工项目。要深入研究国家政策，重点围绕农业研发机构和现代农业、农畜产品加工和装备制造项目，开展招商引资，落地2-3个工业项目，突破低碳产业园建设瓶颈。</w:t>
      </w:r>
    </w:p>
    <w:p>
      <w:pPr>
        <w:ind w:left="0" w:right="0" w:firstLine="560"/>
        <w:spacing w:before="450" w:after="450" w:line="312" w:lineRule="auto"/>
      </w:pPr>
      <w:r>
        <w:rPr>
          <w:rFonts w:ascii="宋体" w:hAnsi="宋体" w:eastAsia="宋体" w:cs="宋体"/>
          <w:color w:val="000"/>
          <w:sz w:val="28"/>
          <w:szCs w:val="28"/>
        </w:rPr>
        <w:t xml:space="preserve">(三)坚持改革创新，完善“融资、招商、科技”平台功能，增强发展引擎。</w:t>
      </w:r>
    </w:p>
    <w:p>
      <w:pPr>
        <w:ind w:left="0" w:right="0" w:firstLine="560"/>
        <w:spacing w:before="450" w:after="450" w:line="312" w:lineRule="auto"/>
      </w:pPr>
      <w:r>
        <w:rPr>
          <w:rFonts w:ascii="宋体" w:hAnsi="宋体" w:eastAsia="宋体" w:cs="宋体"/>
          <w:color w:val="000"/>
          <w:sz w:val="28"/>
          <w:szCs w:val="28"/>
        </w:rPr>
        <w:t xml:space="preserve">1.推进融资平台建设，着力破解融资瓶颈。要深入研究国家金融政策，运作保障房政策性贷款;深化与农发行、威海银行等金融机构的融资合作，多渠道筹集资金;创新资本运作方式，引进产业基金、投资基金，利用好带资建设、资产交易、ppp等模式，筹集发展急需资金。要加快存量建设用地、国有资产注入融资平台，开展投融资运营，确保年内融资1亿元，为经济社会发展提供强有力资金支撑。要切实加强财税征管，建立绩效考核制度，压缩办公经费和一般性支出，确保“刚性”支出和重点项目建设需要。</w:t>
      </w:r>
    </w:p>
    <w:p>
      <w:pPr>
        <w:ind w:left="0" w:right="0" w:firstLine="560"/>
        <w:spacing w:before="450" w:after="450" w:line="312" w:lineRule="auto"/>
      </w:pPr>
      <w:r>
        <w:rPr>
          <w:rFonts w:ascii="宋体" w:hAnsi="宋体" w:eastAsia="宋体" w:cs="宋体"/>
          <w:color w:val="000"/>
          <w:sz w:val="28"/>
          <w:szCs w:val="28"/>
        </w:rPr>
        <w:t xml:space="preserve">2.推进招商平台建设，着力做好资金项目争取。进一步强化招商工作力量，完善招商引资考核机制，探索给各局室分配招商任务，发动全员招商。要根据产业发展和基本建设需要，招引实施一批项目，做好优质项目的跟踪和推动。要抓住国家加大投资、拉动内需的有利时机，积极向上申报争取项目，做好“三争”工作。要给各局室，特别是经济发展部门分配工作任务，共同争取更多的资金项目。</w:t>
      </w:r>
    </w:p>
    <w:p>
      <w:pPr>
        <w:ind w:left="0" w:right="0" w:firstLine="560"/>
        <w:spacing w:before="450" w:after="450" w:line="312" w:lineRule="auto"/>
      </w:pPr>
      <w:r>
        <w:rPr>
          <w:rFonts w:ascii="宋体" w:hAnsi="宋体" w:eastAsia="宋体" w:cs="宋体"/>
          <w:color w:val="000"/>
          <w:sz w:val="28"/>
          <w:szCs w:val="28"/>
        </w:rPr>
        <w:t xml:space="preserve">3.推进科技平台建设，强化科技创新，推广成果应用。要进一步深化与科研院所的合作，不断丰富合作内容，开展新技术、新品种、新模式试验，推进产学研结合。实现科技示范、经济效益双丰收。要统筹科技创新平台、农业产业项目、“渤海粮仓”科技示范工程等资源，创建省级农业科技园，为现代农业发展探索路子，积累经验。</w:t>
      </w:r>
    </w:p>
    <w:p>
      <w:pPr>
        <w:ind w:left="0" w:right="0" w:firstLine="560"/>
        <w:spacing w:before="450" w:after="450" w:line="312" w:lineRule="auto"/>
      </w:pPr>
      <w:r>
        <w:rPr>
          <w:rFonts w:ascii="宋体" w:hAnsi="宋体" w:eastAsia="宋体" w:cs="宋体"/>
          <w:color w:val="000"/>
          <w:sz w:val="28"/>
          <w:szCs w:val="28"/>
        </w:rPr>
        <w:t xml:space="preserve">4.深化改革创新，不断增强发展活力。党中央国务院高度重视农垦改革，专门研究出台了《关于进一步推进农垦改革发展的意见》，我们要按照中央和省市的部署要求，不断深化农场改革，做好向上争取和职能理顺，争取农垦改革发展政策在示范区先试先行，不断提高管委会推动和服务经济社会发展的能力。黄河农工商实业公司、鑫源牧业公司、永盛农业科技公司要发挥作用，围绕基础设施建设、产业项目、科技项目等开展运营合作，不断壮大经济实力，实现企业化、集团化发展。</w:t>
      </w:r>
    </w:p>
    <w:p>
      <w:pPr>
        <w:ind w:left="0" w:right="0" w:firstLine="560"/>
        <w:spacing w:before="450" w:after="450" w:line="312" w:lineRule="auto"/>
      </w:pPr>
      <w:r>
        <w:rPr>
          <w:rFonts w:ascii="宋体" w:hAnsi="宋体" w:eastAsia="宋体" w:cs="宋体"/>
          <w:color w:val="000"/>
          <w:sz w:val="28"/>
          <w:szCs w:val="28"/>
        </w:rPr>
        <w:t xml:space="preserve">(四)坚持绿色发展，大力推进三年增绿计划和生态设施建设，着力改善生态环境</w:t>
      </w:r>
    </w:p>
    <w:p>
      <w:pPr>
        <w:ind w:left="0" w:right="0" w:firstLine="560"/>
        <w:spacing w:before="450" w:after="450" w:line="312" w:lineRule="auto"/>
      </w:pPr>
      <w:r>
        <w:rPr>
          <w:rFonts w:ascii="宋体" w:hAnsi="宋体" w:eastAsia="宋体" w:cs="宋体"/>
          <w:color w:val="000"/>
          <w:sz w:val="28"/>
          <w:szCs w:val="28"/>
        </w:rPr>
        <w:t xml:space="preserve">1.实施好“三年增绿”工程。按照全市三年增绿计划和示范区生态建设规划，重点实施农田林网、路域绿化、综合服务区绿化和苗圃提升工程，提高全区森林覆盖率。要实行项目化运作，加快立项、设计、招标等前期手续办理，运作好市农发行“三年增绿”计划融资贷款;各部门单位要按照责任分工，抓紧行动，抢赶工期和进度，确保圆满完成年度绿化任务。要做好区内古树名木的保护，搞好林业资源的管理和开发利用。林丰苗圃等林业项目，要提升建设标准和层次，做好白榆、柽柳等耐盐苗木和海棠等景观林木繁育，加快发展林业产业。</w:t>
      </w:r>
    </w:p>
    <w:p>
      <w:pPr>
        <w:ind w:left="0" w:right="0" w:firstLine="560"/>
        <w:spacing w:before="450" w:after="450" w:line="312" w:lineRule="auto"/>
      </w:pPr>
      <w:r>
        <w:rPr>
          <w:rFonts w:ascii="宋体" w:hAnsi="宋体" w:eastAsia="宋体" w:cs="宋体"/>
          <w:color w:val="000"/>
          <w:sz w:val="28"/>
          <w:szCs w:val="28"/>
        </w:rPr>
        <w:t xml:space="preserve">2.着力加强生态建设。生态是示范区的名片。我们要牢固树立“生态立区、生态强区”意识，在小城镇建设和入园招商项目建设上，始终坚持绿色、生态、环保理念，使用环保建材，综合利用太阳能、地热等自然资源;要加快建设综合服务区生活污水处理示范工程和湿地公园等生态设施，产业发展的同时维护和建设好生态环境，打造产业发展、环境优美、宜业宜居的生态园区。</w:t>
      </w:r>
    </w:p>
    <w:p>
      <w:pPr>
        <w:ind w:left="0" w:right="0" w:firstLine="560"/>
        <w:spacing w:before="450" w:after="450" w:line="312" w:lineRule="auto"/>
      </w:pPr>
      <w:r>
        <w:rPr>
          <w:rFonts w:ascii="宋体" w:hAnsi="宋体" w:eastAsia="宋体" w:cs="宋体"/>
          <w:color w:val="000"/>
          <w:sz w:val="28"/>
          <w:szCs w:val="28"/>
        </w:rPr>
        <w:t xml:space="preserve">3.着力推进城市公共安全、水气污染整治、乡村文明建设“三大专项”行动。要按照市委市政府的部署要求，狠抓涉农安全生产问题，做好农产品质量安全、森林防火、动物防疫等工作;要落实好油气管线隐患整治、道路交通隐患整治、拆违治乱整治专项行动任务;要加强建筑工地、企业项目安全生产监管，预防和减少安全生产事故。要做好项目环境评估审批，加强水气污染环境监测、检查，打击污染行为。要加强场区环境卫生整治，持续改善场区环境面貌和职工生活条件。通过“三大专项行动”的实施，营造良好的经济社会发展环境。</w:t>
      </w:r>
    </w:p>
    <w:p>
      <w:pPr>
        <w:ind w:left="0" w:right="0" w:firstLine="560"/>
        <w:spacing w:before="450" w:after="450" w:line="312" w:lineRule="auto"/>
      </w:pPr>
      <w:r>
        <w:rPr>
          <w:rFonts w:ascii="宋体" w:hAnsi="宋体" w:eastAsia="宋体" w:cs="宋体"/>
          <w:color w:val="000"/>
          <w:sz w:val="28"/>
          <w:szCs w:val="28"/>
        </w:rPr>
        <w:t xml:space="preserve">(五)加强基础设施建设，不断完善项目和城镇发展支撑载体</w:t>
      </w:r>
    </w:p>
    <w:p>
      <w:pPr>
        <w:ind w:left="0" w:right="0" w:firstLine="560"/>
        <w:spacing w:before="450" w:after="450" w:line="312" w:lineRule="auto"/>
      </w:pPr>
      <w:r>
        <w:rPr>
          <w:rFonts w:ascii="宋体" w:hAnsi="宋体" w:eastAsia="宋体" w:cs="宋体"/>
          <w:color w:val="000"/>
          <w:sz w:val="28"/>
          <w:szCs w:val="28"/>
        </w:rPr>
        <w:t xml:space="preserve">1.实施好农水会战工程。要精心组织，科学调度，服务保障产业项目建设。700亩未利用地开发工程要加快施工进度，确保4月底全面完工。5号支渠项目要做好施工前准备，3月中旬开标后，科学组织队伍施工，确保4月底完工，保证项目生产需要。要利用好农垦资源，实施农垦扶贫项目，建设良种基地道路和田间工程，完善田间配套设施，促进种植效益提升。</w:t>
      </w:r>
    </w:p>
    <w:p>
      <w:pPr>
        <w:ind w:left="0" w:right="0" w:firstLine="560"/>
        <w:spacing w:before="450" w:after="450" w:line="312" w:lineRule="auto"/>
      </w:pPr>
      <w:r>
        <w:rPr>
          <w:rFonts w:ascii="宋体" w:hAnsi="宋体" w:eastAsia="宋体" w:cs="宋体"/>
          <w:color w:val="000"/>
          <w:sz w:val="28"/>
          <w:szCs w:val="28"/>
        </w:rPr>
        <w:t xml:space="preserve">2.完善基础设施配套。要加快综合服务区供水、供气配套工程和生活污水处理示范工程建设，保障职工职工生活需要;根据园区建设需要，适时启动低碳产业园雨污排和道路工程建设;要做好基本建设项目招商，包装储备一批园区基础设施配套项目，招引社会资本投资建设。</w:t>
      </w:r>
    </w:p>
    <w:p>
      <w:pPr>
        <w:ind w:left="0" w:right="0" w:firstLine="560"/>
        <w:spacing w:before="450" w:after="450" w:line="312" w:lineRule="auto"/>
      </w:pPr>
      <w:r>
        <w:rPr>
          <w:rFonts w:ascii="宋体" w:hAnsi="宋体" w:eastAsia="宋体" w:cs="宋体"/>
          <w:color w:val="000"/>
          <w:sz w:val="28"/>
          <w:szCs w:val="28"/>
        </w:rPr>
        <w:t xml:space="preserve">3.科学开发利用土地资源。要加强土地管护和综合利用，提高土地收益。继续搞好土地确权颁证。组织完成正大项目区一、二、三期土地整理工程验收;启动四期工程建设。继续争取实施未利用地开发和高标准农田建设项目，推进土地整体开发、高效利用，提高土地品级。申报实施实施三分场、科研站260亩土地增减挂钩项目，盘活土地资源，实现土地由资源到资产，由资产到财政收入的转变，切实把土地资源优势转化为经济社会发展财富。</w:t>
      </w:r>
    </w:p>
    <w:p>
      <w:pPr>
        <w:ind w:left="0" w:right="0" w:firstLine="560"/>
        <w:spacing w:before="450" w:after="450" w:line="312" w:lineRule="auto"/>
      </w:pPr>
      <w:r>
        <w:rPr>
          <w:rFonts w:ascii="宋体" w:hAnsi="宋体" w:eastAsia="宋体" w:cs="宋体"/>
          <w:color w:val="000"/>
          <w:sz w:val="28"/>
          <w:szCs w:val="28"/>
        </w:rPr>
        <w:t xml:space="preserve">(六)全面加强党的建设，持续改善民生，努力维护示范区大局和谐稳定</w:t>
      </w:r>
    </w:p>
    <w:p>
      <w:pPr>
        <w:ind w:left="0" w:right="0" w:firstLine="560"/>
        <w:spacing w:before="450" w:after="450" w:line="312" w:lineRule="auto"/>
      </w:pPr>
      <w:r>
        <w:rPr>
          <w:rFonts w:ascii="宋体" w:hAnsi="宋体" w:eastAsia="宋体" w:cs="宋体"/>
          <w:color w:val="000"/>
          <w:sz w:val="28"/>
          <w:szCs w:val="28"/>
        </w:rPr>
        <w:t xml:space="preserve">1.突出主业，丰富内涵，全面加强党的建设。一是要牢固树立主业意识，全面落实管党治党责任，以党的建设统领经济社会发展全局。要扎实推进基层党组织标准化建设，选派机关优秀党员干部到支部挂职，调整一批基层干部，配强支部书记，优化支部班子，明确联络员工作职责，进一步加强基层党建工作力量。二是要精心组织开展学习党章，学习系列讲话，做合格党员，“</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提高党员干部的政治意识、党员意识;狠抓党支部书记和党员培训教育，不断提升党员队伍素质能力和工作创新活力。三是要进一步完善党内关怀机制，继续加大经费投入;开展好党员队伍调查分析，分类建立台账，有针对性的做好党员服务管理;通过设立“流动党支部”、党员进社区等做好区外党员的服务管理，进一步增强党组织的战斗力和凝聚力。要认真落实“三会一课”等制度，努力形成党内政治生活新常态。四是要加强非公有制企业党的建设，探索入园非公有制企业成立党组织，全面提升党建工作水平。</w:t>
      </w:r>
    </w:p>
    <w:p>
      <w:pPr>
        <w:ind w:left="0" w:right="0" w:firstLine="560"/>
        <w:spacing w:before="450" w:after="450" w:line="312" w:lineRule="auto"/>
      </w:pPr>
      <w:r>
        <w:rPr>
          <w:rFonts w:ascii="宋体" w:hAnsi="宋体" w:eastAsia="宋体" w:cs="宋体"/>
          <w:color w:val="000"/>
          <w:sz w:val="28"/>
          <w:szCs w:val="28"/>
        </w:rPr>
        <w:t xml:space="preserve">2.讲政治，守规矩，全面加强干部队伍建设。一是要牢固树立“看齐”意识。毛主席讲一个队伍经常是不大整齐的，所以就要常常喊看齐，看齐是原则，偏差是实际生活，有了偏差就喊看齐。中纪委强调，看齐是必须的，不看齐就出列。党工委管委会班子成员，要以身作则，以上率下，树立党员干部表率，发挥好示范引领作用。一般工作人员向局室长部门负责人看齐，局室长和部门负责人向党工委管委会领导班子看齐，党工委管委会领导班子向市委市政府看齐;全党向中央看齐。二是要以严和实的标准，加强党风廉政建设和作风建设，切实践行“三严三实”要求。坚持把规矩和纪律挺在前面，严格遵守党纪法规。推行党务政务公开，该保密的一定要保密，该公开的一定要公开，杜绝各种违规违纪行为。说话办事，一言一行自觉同党工委管委会保持一致，严肃工作纪律和财经纪律，从值班、考勤、用车、用房、报销等小事做起，从细节抓起，该讲的讲到位、该做的做到位，不该说的不说，不该做的不做。有令必行，令行禁止。坚决反对任何形式的“小圈子”、团团伙伙，发现一起查处一起。纪工委要加强执纪监督检查，狠抓工作纪律落实和不严不实问题整治。要增强执行纪律、执行制度的“刚性”，不管是谁，只要违规违纪必有说法，必做处理。三是要注重加强学习，不断提升素质能力。要学理论，学专业;学经验，学实践，尽快成为行家里手;要密切与市直部门的联系，及时掌握工作动向，做好政策资金项目争取工作;要向全市同行业、同领域的排头学习，奋起直追，争先进位，努力实现局室工作提高进步。四是要要坚定信心，勇于担当，敢于负责，脚踏实地，真抓实干，严格按要求完成各项任务，在干事创业中成长成才、有为有位。</w:t>
      </w:r>
    </w:p>
    <w:p>
      <w:pPr>
        <w:ind w:left="0" w:right="0" w:firstLine="560"/>
        <w:spacing w:before="450" w:after="450" w:line="312" w:lineRule="auto"/>
      </w:pPr>
      <w:r>
        <w:rPr>
          <w:rFonts w:ascii="宋体" w:hAnsi="宋体" w:eastAsia="宋体" w:cs="宋体"/>
          <w:color w:val="000"/>
          <w:sz w:val="28"/>
          <w:szCs w:val="28"/>
        </w:rPr>
        <w:t xml:space="preserve">3.贴民心，办实事，维护和谐稳定大局。一是不断增进职工福祉。按时足额缴纳职工和居民社会保险;20xx年起调整管理人员住房公积金缴费基数、落实管理人员子女入托报销政策。二是要积极推动就业创业。发挥职工就业创业平台作用，组织开展创业就业技术培训，推动职工就业创业;工会、妇联、共青团要积极争取就业创业扶持资金和政策，鼓励大众创业、万众创新。三是要实施好民生实事。职工日间照料中心、墓地等民生工程投入使用;深化“一转双联”活动，畅通职工诉求;整合各类资源构建困难群体救济救助体系，稳妥有序解决农场历史遗留问题。四是要加强社会管理。做好二孩全面放开新形势下的人口计生管理和服务;支持治安办工作，加强国资管护、油区管理和社会治安综合治理，维护社会大局稳定，推进平安示范区建设。支持工青妇老龄等群团积极开展工作，做好人民武装等工作，实现各项社会事业良好发展，促进社会和谐进步。</w:t>
      </w:r>
    </w:p>
    <w:p>
      <w:pPr>
        <w:ind w:left="0" w:right="0" w:firstLine="560"/>
        <w:spacing w:before="450" w:after="450" w:line="312" w:lineRule="auto"/>
      </w:pPr>
      <w:r>
        <w:rPr>
          <w:rFonts w:ascii="宋体" w:hAnsi="宋体" w:eastAsia="宋体" w:cs="宋体"/>
          <w:color w:val="000"/>
          <w:sz w:val="28"/>
          <w:szCs w:val="28"/>
        </w:rPr>
        <w:t xml:space="preserve">4.明确责任，细化分工，全面提高工作效率。“三定方案”的制定，明晰了局室和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但通过运行情况来看，有些单位和岗位忙忙碌碌，而有些工作量不饱满;有些工作推诿扯皮仍然很严重;有些工作落实不到位，工作效率依然不高。针对这些问题，大家要认真查摆，对对号、排排队，有则改之，无则加勉。一是各局室单位要进一步细化岗位职责，量化任务，明确分工，狠抓落实。二是要牢固树立一盘棋思想，牵头的部门和工作人员，要认真研究谋划工作，倾其全力，尽其所能，推动任务落实;继续实行月调度制度，及时调度工作进展，督查考核办公室要切实做好督查考核工作。三是讲，十次动员不如一次问责，对出现严重问题的，包括政治、经济、社会稳定等，要启动问责程序。党工委管委会将严肃查处不作为、乱作为、拉倒车、庸懒散、造谣传谣行为，发现问题严肃问责，视情节给予党纪、政纪处分，问题严重的要调整工作岗位。全体党员干部职工一定要牢固树立“功成不必在我，功成一定有我”的境界和原则，“苦干不苦熬”，在干事创业中实现人生价值。</w:t>
      </w:r>
    </w:p>
    <w:p>
      <w:pPr>
        <w:ind w:left="0" w:right="0" w:firstLine="560"/>
        <w:spacing w:before="450" w:after="450" w:line="312" w:lineRule="auto"/>
      </w:pPr>
      <w:r>
        <w:rPr>
          <w:rFonts w:ascii="宋体" w:hAnsi="宋体" w:eastAsia="宋体" w:cs="宋体"/>
          <w:color w:val="000"/>
          <w:sz w:val="28"/>
          <w:szCs w:val="28"/>
        </w:rPr>
        <w:t xml:space="preserve">同志们，示范区新一轮发展的序幕已经拉开，让我们在市委市政府的坚强领导下，凝聚全区职工群众智慧和力量，坚定信心、拼搏进取，众志成城、砥砺前行，为加快建设黄蓝经济示范区、打造市属经济新的增长极而努力奋斗!</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--&gt;[_TAG_h3]经济工作会议讲话稿篇十三</w:t>
      </w:r>
    </w:p>
    <w:p>
      <w:pPr>
        <w:ind w:left="0" w:right="0" w:firstLine="560"/>
        <w:spacing w:before="450" w:after="450" w:line="312" w:lineRule="auto"/>
      </w:pPr>
      <w:r>
        <w:rPr>
          <w:rFonts w:ascii="宋体" w:hAnsi="宋体" w:eastAsia="宋体" w:cs="宋体"/>
          <w:color w:val="000"/>
          <w:sz w:val="28"/>
          <w:szCs w:val="28"/>
        </w:rPr>
        <w:t xml:space="preserve">按照县第xx届人大第二次会议审议通过的国民经济和社会发展目标以及州委、州政府下达目标任务，全年预期实现地区生产总值93亿元，增长11%。固定资产投资68亿元，增长26%，其中，产业投资、民间投资分别为23.8亿元、14.5亿元，占固定资产投资比重较20xx年分别提高5个、2个百分点，即分别要达到35%和21.2%。社会消费品零售总额42亿元，增长12%。全县一般公共预算收入12.5亿元，增长10%以上，其中，地方一般公共预算本级收入6.84亿元，增长13%以上；地方一般公共预算支出33.8亿元，增长5%以上。金融机构人民币存贷款余额为218亿元，增长25%以上。城乡居民人均可支配收入分别为31220元、10390元，分别增长10.5%、11.5%。</w:t>
      </w:r>
    </w:p>
    <w:p>
      <w:pPr>
        <w:ind w:left="0" w:right="0" w:firstLine="560"/>
        <w:spacing w:before="450" w:after="450" w:line="312" w:lineRule="auto"/>
      </w:pPr>
      <w:r>
        <w:rPr>
          <w:rFonts w:ascii="宋体" w:hAnsi="宋体" w:eastAsia="宋体" w:cs="宋体"/>
          <w:color w:val="000"/>
          <w:sz w:val="28"/>
          <w:szCs w:val="28"/>
        </w:rPr>
        <w:t xml:space="preserve">为确保下半年经济持续平稳增长并圆满完成和超额完成全年目标任务，三季度末，全县地区生产总值必须达到57亿元，增长10%。围绕这个目标，1至9月份，需确保第一产业增长6%；第二产业增长14%（其中工业增长15%，建筑业增长11%）；第三产业增长8%。即支撑经济增长的主要经济指标规模以上工业增加值需完成16亿元，增长16%；固定资产投资49亿元，增长26%；社会消费品零售总额30亿元，增长12%；金融机构人民币存贷款余额200亿元，增长22%以上；全县一般公共预算收入9.4亿元，增长7%以上，其中，地方一般公共预算本级收入5.4亿元，增长18%以上。</w:t>
      </w:r>
    </w:p>
    <w:p>
      <w:pPr>
        <w:ind w:left="0" w:right="0" w:firstLine="560"/>
        <w:spacing w:before="450" w:after="450" w:line="312" w:lineRule="auto"/>
      </w:pPr>
      <w:r>
        <w:rPr>
          <w:rFonts w:ascii="宋体" w:hAnsi="宋体" w:eastAsia="宋体" w:cs="宋体"/>
          <w:color w:val="000"/>
          <w:sz w:val="28"/>
          <w:szCs w:val="28"/>
        </w:rPr>
        <w:t xml:space="preserve">1至7月份，规上工业增加值需完成11.8亿元，增速要达到13%，按6月份工业增加值来计算，规上工业总产值则需达到34.3亿元，增长14%；固定资产投资36.5亿元，增长26%；社会消费品零售总额23亿元，增长12%，其中批零住餐增速分别要达到13%、16%和13%、17%的增长；财政8项支出增速至少要达到20%以上的增长；金融机构人民币存贷款余额增速要达到22%的增长；电信业务和邮政业务总量分别增长15%和18%；建筑业增值税增长35%；全社会用电量增长6%，其中规上工业用电量要实现10%的增长。</w:t>
      </w:r>
    </w:p>
    <w:p>
      <w:pPr>
        <w:ind w:left="0" w:right="0" w:firstLine="560"/>
        <w:spacing w:before="450" w:after="450" w:line="312" w:lineRule="auto"/>
      </w:pPr>
      <w:r>
        <w:rPr>
          <w:rFonts w:ascii="宋体" w:hAnsi="宋体" w:eastAsia="宋体" w:cs="宋体"/>
          <w:color w:val="000"/>
          <w:sz w:val="28"/>
          <w:szCs w:val="28"/>
        </w:rPr>
        <w:t xml:space="preserve">下半年，要从以下5个方面抓好工作。</w:t>
      </w:r>
    </w:p>
    <w:p>
      <w:pPr>
        <w:ind w:left="0" w:right="0" w:firstLine="560"/>
        <w:spacing w:before="450" w:after="450" w:line="312" w:lineRule="auto"/>
      </w:pPr>
      <w:r>
        <w:rPr>
          <w:rFonts w:ascii="宋体" w:hAnsi="宋体" w:eastAsia="宋体" w:cs="宋体"/>
          <w:color w:val="000"/>
          <w:sz w:val="28"/>
          <w:szCs w:val="28"/>
        </w:rPr>
        <w:t xml:space="preserve">（一）提高农林牧渔业综合生产能力。农科局要抓好大春农作物中耕管理，实施好农业冬季开发。根据市场价格变化，合理调控生猪出栏和补栏，稳步推进肉牛养殖发展。突出抓好农产品加工项目的推进，加强与鑫榆农副产品公司生姜加工项目的对接，督促项目尽快开工建设。协调服务好天用食品加工原料（蔬菜）、工业辣椒、巴西菇等扶贫产业种植和市场销售工作，确保农业生产稳定。林业部门要突出抓好林业经济发展，充分利用投资、规划、土地、环保、资源利用、安全等法律法规和标准，建立健全木材经营加工市场准入机制，坚决取缔和淘汰落后产能，更加严厉打击违法违规行为，促进林业产业提质增效，提高对经济增长的贡献率。</w:t>
      </w:r>
    </w:p>
    <w:p>
      <w:pPr>
        <w:ind w:left="0" w:right="0" w:firstLine="560"/>
        <w:spacing w:before="450" w:after="450" w:line="312" w:lineRule="auto"/>
      </w:pPr>
      <w:r>
        <w:rPr>
          <w:rFonts w:ascii="宋体" w:hAnsi="宋体" w:eastAsia="宋体" w:cs="宋体"/>
          <w:color w:val="000"/>
          <w:sz w:val="28"/>
          <w:szCs w:val="28"/>
        </w:rPr>
        <w:t xml:space="preserve">（二）促进工业经济稳步增长。工信商务部门要牵头抓总主动对接10万吨锌60吨铟冶炼技改项目试生产前的各项工作，尤其是环保、消防审批问题，确保项目8月初顺利正式投入试生产。抓好县政府领导联系帮扶重点企业的跟踪问效，主动为企业发展提供支持和帮助，确保企业正常生产，努力增加产量产值。主动协调帮助解决停产、减产企业存在问题，着力推动企业实现复产、达产，形成新的工业增量。强化规上工业企业培育力度，切实抓好云锡文山锌冶炼、天用食品、鑫浩粮贸、恒源矿业本年新投产企业以及福马木业等规下转规上企业的申报和审批工作，确保下半年新投产规上工业企业新增工业总产值15亿元以上，并实现7月份单月规上工业总产值4.4月亿元、工业增加值1.7亿元，分别增长14%、17%的目标。</w:t>
      </w:r>
    </w:p>
    <w:p>
      <w:pPr>
        <w:ind w:left="0" w:right="0" w:firstLine="560"/>
        <w:spacing w:before="450" w:after="450" w:line="312" w:lineRule="auto"/>
      </w:pPr>
      <w:r>
        <w:rPr>
          <w:rFonts w:ascii="宋体" w:hAnsi="宋体" w:eastAsia="宋体" w:cs="宋体"/>
          <w:color w:val="000"/>
          <w:sz w:val="28"/>
          <w:szCs w:val="28"/>
        </w:rPr>
        <w:t xml:space="preserve">（三）促进固定资产投资有效增长。针对全年固定资产投资总规模缺口超过30亿元的问题，发改局要强化固定资产投资调度管理，紧盯全年目标任务，压实工作责任，细化目标任务，聚焦重点项目，在加快推进本年计划竣工、在建项目工程进度的基础上，着力提高新开工项目开工率，实现前三季度全年全部新开工项目开工率必须达到80%以上，在10月底前要实现全部开工。截止目前，全县本年计划新开工48个项目中还有24个未开工，年度计划投资29亿元，如按100%的开工率和70%的投资完成率来计，能产生约20亿元的投资，这样也还有超过10亿元的投资缺口。所以，必须抓好项目投资缺口增补工作，抓紧对1600余个新谋划项目的梳理，对本年度能够实现开工的项目，纳入年度新开工项目进行调度，扩大在库投资规模。统计部门要抓好项目统计入库工作，实现项目入库率与项目开工率一致。各行业主管部门要安排专人负责项目建设跟踪工作，在确保质量、安全的基础上，督促施工单位加快工程建设进度，形成更多投资实物量，并确保7月份单月完成投资6.8亿元，增长9.2%的目标。</w:t>
      </w:r>
    </w:p>
    <w:p>
      <w:pPr>
        <w:ind w:left="0" w:right="0" w:firstLine="560"/>
        <w:spacing w:before="450" w:after="450" w:line="312" w:lineRule="auto"/>
      </w:pPr>
      <w:r>
        <w:rPr>
          <w:rFonts w:ascii="宋体" w:hAnsi="宋体" w:eastAsia="宋体" w:cs="宋体"/>
          <w:color w:val="000"/>
          <w:sz w:val="28"/>
          <w:szCs w:val="28"/>
        </w:rPr>
        <w:t xml:space="preserve">建筑业是支撑我县经济增长的重要支柱产业。20xx年建筑业增加值约10亿元，占全县地区生产总值的比重达到10.6%。住建部门要认真贯彻落实各级政府关于促进建筑业持续健康发展的意见，优化资格和资质管理，制定建筑企业培育工作计划，加大建筑企业培育力度，在8月底前完成1户新增资质以上建筑企业的申报和审批，使全县资质以上建筑企业达到5户，扩大建筑业总量，实现建筑业总产值较快增长。</w:t>
      </w:r>
    </w:p>
    <w:p>
      <w:pPr>
        <w:ind w:left="0" w:right="0" w:firstLine="560"/>
        <w:spacing w:before="450" w:after="450" w:line="312" w:lineRule="auto"/>
      </w:pPr>
      <w:r>
        <w:rPr>
          <w:rFonts w:ascii="宋体" w:hAnsi="宋体" w:eastAsia="宋体" w:cs="宋体"/>
          <w:color w:val="000"/>
          <w:sz w:val="28"/>
          <w:szCs w:val="28"/>
        </w:rPr>
        <w:t xml:space="preserve">（四）促进服务业较快增长。工信商务部门要牵头抓总做好全面落实促进服务业发展倍增行动计划和省、州22条、23条促进经济持续健康发展中关于促进服务较快增长政策措施，进一步加大批发、零售、住宿、餐饮四大实物类消费行业限额以上企业监测分析和培育力度，扩大服务业统计范围，切实提高批发、零售、住宿、餐饮和其它服务业企业等第三产业的比重。住建局要统筹好年采矿360万吨及其配套工程等重点项目移民搬迁、棚户区改造项目推进与房地产开发进度的关系，督促好房地产企业加快在建项目工程进度，对新供地房地产开发项目要实现尽快开工建设，最大限度满足居民住房刚性需求。统计、工信商务、住建等部门要密切配合，年内需完成10户限额以上批零住餐和5户规模以上服务企业的预纳限纳规申报和审批工作，并确保7月份单月社会消费品零售总额完成3.7亿元，增长15.6%的目标。</w:t>
      </w:r>
    </w:p>
    <w:p>
      <w:pPr>
        <w:ind w:left="0" w:right="0" w:firstLine="560"/>
        <w:spacing w:before="450" w:after="450" w:line="312" w:lineRule="auto"/>
      </w:pPr>
      <w:r>
        <w:rPr>
          <w:rFonts w:ascii="宋体" w:hAnsi="宋体" w:eastAsia="宋体" w:cs="宋体"/>
          <w:color w:val="000"/>
          <w:sz w:val="28"/>
          <w:szCs w:val="28"/>
        </w:rPr>
        <w:t xml:space="preserve">（五）确保财政金融稳健运行。财税部门要强化征收工作，切实做到依法治税、应收尽收，确保财政收入增速、税收占比完成年初预算目标。有效落实积极的财政政策，加大对供给侧结构性改革、脱贫攻坚、生态环保等方面的投入力度，切实保障教育、文化、医疗卫生、社会保障与就业等支出，实现1至7月地方一般公共预算本级收入实现4.57亿元，增长26.8%；地方一般公共预算支出23.66亿元，增长20.5%的目标。进一步提高财政预算管理水平，强化防范化解政府债务风险，积极稳妥化解隐性债务存量。金融部门要紧紧围绕振兴实体经济、深化供给侧结构性改革，着力增强金融服务能力，使全县金融机构存贷比由目前的69%提高到75%以上。财政局要会同相关金融机构加快研究“助保贷”业务的开展，起草我县“助保贷”中小企业扶持计划实施方案并报政府常务会议研究后实施，进一步缓解中小微企业融资难、融资贵困难，促进中小微型企业快速发展，加快财源建设步伐。</w:t>
      </w:r>
    </w:p>
    <w:p>
      <w:pPr>
        <w:ind w:left="0" w:right="0" w:firstLine="560"/>
        <w:spacing w:before="450" w:after="450" w:line="312" w:lineRule="auto"/>
      </w:pPr>
      <w:r>
        <w:rPr>
          <w:rFonts w:ascii="宋体" w:hAnsi="宋体" w:eastAsia="宋体" w:cs="宋体"/>
          <w:color w:val="000"/>
          <w:sz w:val="28"/>
          <w:szCs w:val="28"/>
        </w:rPr>
        <w:t xml:space="preserve">同志们，下半年的经济工作，形势严峻、任务艰巨，不仅主要领导要亲自抓，特别是分管领导要用心抓、用心做，绝不能马虎了事。会后，各有关部门和单位必须按照今天的部署和安排，对标对表，不折不扣地抓好落实，确保圆满完成和超额完成全年经济发展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今天，我们在这里召开20xx年工业经济工作会议。会议的主要任务是，总结我区20xx年工业经济工作开展情况，分析形势，研究对策，安排部署20xx年的工业经济工作。</w:t>
      </w:r>
    </w:p>
    <w:p>
      <w:pPr>
        <w:ind w:left="0" w:right="0" w:firstLine="560"/>
        <w:spacing w:before="450" w:after="450" w:line="312" w:lineRule="auto"/>
      </w:pPr>
      <w:r>
        <w:rPr>
          <w:rFonts w:ascii="宋体" w:hAnsi="宋体" w:eastAsia="宋体" w:cs="宋体"/>
          <w:color w:val="000"/>
          <w:sz w:val="28"/>
          <w:szCs w:val="28"/>
        </w:rPr>
        <w:t xml:space="preserve">刚刚过去的20xx年是我区工业发展进程中极不平凡的一年，也是工业发展的又一个丰收年。工业总量、效益、结构、能耗等主要指标均实现历史性突破，取得了显著成绩，连续三年位居全市第一。在年初召开的自治区工业大会上，我区被评为内蒙古工业十强旗县第四名，科尔沁工业园区荣获内蒙古工业十强开发区第三名。这些成绩的取得，是区委、区政府正确领导，全区各方面大力支持、帮助的结果，是工业战线广大干部职工顽强拼搏、真抓实干的结果。刚才，××主任、××主任分别对20xx年全区工业经济和园区工作做了全面总结和客观分析，对20xx年的相关工作进行了安排和部署，我完全同意。下面，就做好今年的工业经济工作，我讲几点意见。</w:t>
      </w:r>
    </w:p>
    <w:p>
      <w:pPr>
        <w:ind w:left="0" w:right="0" w:firstLine="560"/>
        <w:spacing w:before="450" w:after="450" w:line="312" w:lineRule="auto"/>
      </w:pPr>
      <w:r>
        <w:rPr>
          <w:rFonts w:ascii="宋体" w:hAnsi="宋体" w:eastAsia="宋体" w:cs="宋体"/>
          <w:color w:val="000"/>
          <w:sz w:val="28"/>
          <w:szCs w:val="28"/>
        </w:rPr>
        <w:t xml:space="preserve">一、认清形势，增强工业经济发展的紧迫感和责任感</w:t>
      </w:r>
    </w:p>
    <w:p>
      <w:pPr>
        <w:ind w:left="0" w:right="0" w:firstLine="560"/>
        <w:spacing w:before="450" w:after="450" w:line="312" w:lineRule="auto"/>
      </w:pPr>
      <w:r>
        <w:rPr>
          <w:rFonts w:ascii="宋体" w:hAnsi="宋体" w:eastAsia="宋体" w:cs="宋体"/>
          <w:color w:val="000"/>
          <w:sz w:val="28"/>
          <w:szCs w:val="28"/>
        </w:rPr>
        <w:t xml:space="preserve">第一，深刻认识发展工业经济的重要意义。20xx年，是深入贯彻落实党的xx大精神的重要一年，更是实现我区经济社会又好又快发展、在自治区东部率先崛起的攻坚之年，做好工业经济工作意义十分重大。</w:t>
      </w:r>
    </w:p>
    <w:p>
      <w:pPr>
        <w:ind w:left="0" w:right="0" w:firstLine="560"/>
        <w:spacing w:before="450" w:after="450" w:line="312" w:lineRule="auto"/>
      </w:pPr>
      <w:r>
        <w:rPr>
          <w:rFonts w:ascii="宋体" w:hAnsi="宋体" w:eastAsia="宋体" w:cs="宋体"/>
          <w:color w:val="000"/>
          <w:sz w:val="28"/>
          <w:szCs w:val="28"/>
        </w:rPr>
        <w:t xml:space="preserve">一是培植财源、壮大经济规模的有效途径。实践已经证明，工业经济是财政收入的主要来源，是迅速壮大地区经济总量的必然选择。只有加快工业经济发展步伐，培育更多更强的工业企业，才能大幅增加财政收入，增强地方经济发展后劲。</w:t>
      </w:r>
    </w:p>
    <w:p>
      <w:pPr>
        <w:ind w:left="0" w:right="0" w:firstLine="560"/>
        <w:spacing w:before="450" w:after="450" w:line="312" w:lineRule="auto"/>
      </w:pPr>
      <w:r>
        <w:rPr>
          <w:rFonts w:ascii="宋体" w:hAnsi="宋体" w:eastAsia="宋体" w:cs="宋体"/>
          <w:color w:val="000"/>
          <w:sz w:val="28"/>
          <w:szCs w:val="28"/>
        </w:rPr>
        <w:t xml:space="preserve">二是解决农民增收难的有效途径。“三农”问题的根本出路在于农业产业化，而实现农业产业化，必须靠工业化来带动，农业产业化本身就是工业化的有效组成部分。今年，我区农民人均纯收入要达到6200元，比上年增加700元。这样的目标，仅靠农业本身是难以实现的，必须依靠工业化的带动。要大力发展一大批以农畜产品加工为主的龙头企业，使农户与大市场建立起稳定的供销关系，提高农畜产品的附加值，确保农民大幅增收。</w:t>
      </w:r>
    </w:p>
    <w:p>
      <w:pPr>
        <w:ind w:left="0" w:right="0" w:firstLine="560"/>
        <w:spacing w:before="450" w:after="450" w:line="312" w:lineRule="auto"/>
      </w:pPr>
      <w:r>
        <w:rPr>
          <w:rFonts w:ascii="宋体" w:hAnsi="宋体" w:eastAsia="宋体" w:cs="宋体"/>
          <w:color w:val="000"/>
          <w:sz w:val="28"/>
          <w:szCs w:val="28"/>
        </w:rPr>
        <w:t xml:space="preserve">三是带动城镇化进程和促进充分就业的有效途径。通过发展工业尤其是劳动密集型工业，可以创造更多的就业机会，缓解就业压力，促进充分就业。同时，还可促进农村富余劳动力向城镇和非农产业转移，加快由农民到城镇居民的转变，推动城镇化进程。因此，我们一定要从全区经济社会发展大局和实现可持续发展的高度来认识发展工业的重要性，重新审视工业、重视工业，强化工业主导地位，以积极负责的工作、开拓创新的精神和扎实深入的作风去发现问题、迎接挑战、解决矛盾、突破难关，不断开创工业经济工作新局面，确保我区工业经济再次增倍翻番。</w:t>
      </w:r>
    </w:p>
    <w:p>
      <w:pPr>
        <w:ind w:left="0" w:right="0" w:firstLine="560"/>
        <w:spacing w:before="450" w:after="450" w:line="312" w:lineRule="auto"/>
      </w:pPr>
      <w:r>
        <w:rPr>
          <w:rFonts w:ascii="宋体" w:hAnsi="宋体" w:eastAsia="宋体" w:cs="宋体"/>
          <w:color w:val="000"/>
          <w:sz w:val="28"/>
          <w:szCs w:val="28"/>
        </w:rPr>
        <w:t xml:space="preserve">第二，充分把握发展工业经济的有利因素。一是从总体来看。今年国内外经济发展的环境较好，有利因素依然较多，我国宏观调控成效显著，防止了经济大起大落，经济增长较快，效益较好。xx大胜利召开，对全国经济发展做出了全面部署，新一轮经济改革必将为经济增长增添新的动力。我区具备持续快速发展的基础和条件，工业经济快速发展总的基本态势不会改变。二是从项目建设情况来看。20xx年以及近期即将竣工投产的13个重点项目今年可新增销售收入130亿元，为我区全年工业经济指标的如期完成提供了强有力的保障。三是从新增规模以上工业企业情况来看。今年可新增规模以上企业15户，总数将达到90户。以上种种因素表明，我区的工业经济发展后劲依然十分充足。特别是工业园区基础设施建设的逐步完善，将有力推动我区项目招商引资再上新台阶。因此，区委、区政府科学制定了区属全部工业总产值、增加值和税金分别达到340亿元、130亿元和7亿元，三项指标再次实现翻番的目标，这是一个自加压力、乘势而上的目标，是经过努力一定可以达到的目标。</w:t>
      </w:r>
    </w:p>
    <w:p>
      <w:pPr>
        <w:ind w:left="0" w:right="0" w:firstLine="560"/>
        <w:spacing w:before="450" w:after="450" w:line="312" w:lineRule="auto"/>
      </w:pPr>
      <w:r>
        <w:rPr>
          <w:rFonts w:ascii="宋体" w:hAnsi="宋体" w:eastAsia="宋体" w:cs="宋体"/>
          <w:color w:val="000"/>
          <w:sz w:val="28"/>
          <w:szCs w:val="28"/>
        </w:rPr>
        <w:t xml:space="preserve">第三，冷静应对发展工业经济的严峻形势。随着国家宏观调控政策的重大调整，经济增长放缓的可能性加大，诱发市场波动的因素增加。我区经济在连续三年保持快速增长的同时，结构不合理、发展方式粗放、资源环境压力增大等深层次的矛盾仍然没有得到根本解决。在国家宏观调控政策调整和市场形势变化的双重作用下，工业经济运行面临的不确定因素增多。因此，要对今年形势的复杂性和不确定性有充分的估计，切实做好应对各种复杂局面的准备，圆满完成区委、区政府下达的各项指标。尤其要特别重视以下几个方面的情况：</w:t>
      </w:r>
    </w:p>
    <w:p>
      <w:pPr>
        <w:ind w:left="0" w:right="0" w:firstLine="560"/>
        <w:spacing w:before="450" w:after="450" w:line="312" w:lineRule="auto"/>
      </w:pPr>
      <w:r>
        <w:rPr>
          <w:rFonts w:ascii="宋体" w:hAnsi="宋体" w:eastAsia="宋体" w:cs="宋体"/>
          <w:color w:val="000"/>
          <w:sz w:val="28"/>
          <w:szCs w:val="28"/>
        </w:rPr>
        <w:t xml:space="preserve">一是国家货币调控政策趋紧。中央提出今年宏观调控的主要任务是防止经济增长由偏快转为过热，防止价格由结构性上涨演变为明显的通货膨胀。实行从紧的货币政策、继续控制固定资产投资过快增长、严格控制“双高”行业扩张，经济政策环境进一步趋紧。资金紧张的矛盾会更加突出，20xx年以来国家10次上调存款准备金率，6次提高存贷款利率，资金规模减少。今年国家将进一步从严控制信贷规模，紧缩性货币政策造成的直接和间接影响会进一步显现。目前我区中小企业缺少流动资金的现象十分严重，中科天元、通亚铝业、福阳再生、飓力恒实业、锦秀木业等企业的流动资金缺口达10亿元，严重制约了企业更好更快的发展。同时，从紧的货币政策将直接影响续建项目和新开工项目的资金筹措，从而影响项目的开工时间和进度。</w:t>
      </w:r>
    </w:p>
    <w:p>
      <w:pPr>
        <w:ind w:left="0" w:right="0" w:firstLine="560"/>
        <w:spacing w:before="450" w:after="450" w:line="312" w:lineRule="auto"/>
      </w:pPr>
      <w:r>
        <w:rPr>
          <w:rFonts w:ascii="宋体" w:hAnsi="宋体" w:eastAsia="宋体" w:cs="宋体"/>
          <w:color w:val="000"/>
          <w:sz w:val="28"/>
          <w:szCs w:val="28"/>
        </w:rPr>
        <w:t xml:space="preserve">二是能源原料价格大幅上涨。当前全社会通胀预期增强，能源原材料价格处于高位，并呈继续上涨趋势。年初，国际原油已突破100美元每桶。煤炭已较20xx年初每吨上涨80元左右。由于能源原材料等价格不断上涨，企业生产成本上升，造成部分企业利润减少和亏损增加。由于成本推动，今年水、电、运、油、气等价格上涨的可能性加大，将进一步加大企业生产经营压力。</w:t>
      </w:r>
    </w:p>
    <w:p>
      <w:pPr>
        <w:ind w:left="0" w:right="0" w:firstLine="560"/>
        <w:spacing w:before="450" w:after="450" w:line="312" w:lineRule="auto"/>
      </w:pPr>
      <w:r>
        <w:rPr>
          <w:rFonts w:ascii="宋体" w:hAnsi="宋体" w:eastAsia="宋体" w:cs="宋体"/>
          <w:color w:val="000"/>
          <w:sz w:val="28"/>
          <w:szCs w:val="28"/>
        </w:rPr>
        <w:t xml:space="preserve">三是国家产业准入政策的调整。我区以玉米加工为主的淀粉深加工业一定程度上属于资源消耗产业，以电解铝为原料的铝后加工业一定程度上属于高耗能产业，随着国家加紧优化产业结构，对“高耗能、高污染、资源性”产业的限制，将对我区淀粉深加工产业和铝后加工产业的项目建设以及这些产业今后的招商引资工作造成较大的冲击。</w:t>
      </w:r>
    </w:p>
    <w:p>
      <w:pPr>
        <w:ind w:left="0" w:right="0" w:firstLine="560"/>
        <w:spacing w:before="450" w:after="450" w:line="312" w:lineRule="auto"/>
      </w:pPr>
      <w:r>
        <w:rPr>
          <w:rFonts w:ascii="宋体" w:hAnsi="宋体" w:eastAsia="宋体" w:cs="宋体"/>
          <w:color w:val="000"/>
          <w:sz w:val="28"/>
          <w:szCs w:val="28"/>
        </w:rPr>
        <w:t xml:space="preserve">四是国家出口退税政策的调整。国家为了抑制过快增长的粮食出口，控制国内粮价继续上涨，决定从20xx年12月20日起取消玉米、小麦、大豆等84种原粮及其制粉的出口退税。此前，我国对玉米等原粮及其制粉产品实行13%的出口退税率。此次政策的调整将大大增加粮食产品的出口成本，尤其对我区淀粉制品的出口影响较大，将会在一定程度上制约我区的淀粉加工企业的快速发展。</w:t>
      </w:r>
    </w:p>
    <w:p>
      <w:pPr>
        <w:ind w:left="0" w:right="0" w:firstLine="560"/>
        <w:spacing w:before="450" w:after="450" w:line="312" w:lineRule="auto"/>
      </w:pPr>
      <w:r>
        <w:rPr>
          <w:rFonts w:ascii="宋体" w:hAnsi="宋体" w:eastAsia="宋体" w:cs="宋体"/>
          <w:color w:val="000"/>
          <w:sz w:val="28"/>
          <w:szCs w:val="28"/>
        </w:rPr>
        <w:t xml:space="preserve">二、把握重点，倾力推进新型工业化建设</w:t>
      </w:r>
    </w:p>
    <w:p>
      <w:pPr>
        <w:ind w:left="0" w:right="0" w:firstLine="560"/>
        <w:spacing w:before="450" w:after="450" w:line="312" w:lineRule="auto"/>
      </w:pPr>
      <w:r>
        <w:rPr>
          <w:rFonts w:ascii="宋体" w:hAnsi="宋体" w:eastAsia="宋体" w:cs="宋体"/>
          <w:color w:val="000"/>
          <w:sz w:val="28"/>
          <w:szCs w:val="28"/>
        </w:rPr>
        <w:t xml:space="preserve">第一，加快推进优势产业集群化，大力提升工业经济规模竞争力</w:t>
      </w:r>
    </w:p>
    <w:p>
      <w:pPr>
        <w:ind w:left="0" w:right="0" w:firstLine="560"/>
        <w:spacing w:before="450" w:after="450" w:line="312" w:lineRule="auto"/>
      </w:pPr>
      <w:r>
        <w:rPr>
          <w:rFonts w:ascii="宋体" w:hAnsi="宋体" w:eastAsia="宋体" w:cs="宋体"/>
          <w:color w:val="000"/>
          <w:sz w:val="28"/>
          <w:szCs w:val="28"/>
        </w:rPr>
        <w:t xml:space="preserve">20xx年，要坚定不移地实施“工业强区”战略，坚持产业多元、产业延伸、产业升级的发展方向，加快推进优势特色产业发展，努力使优势更优、特色更特、产业集中度更高、产业链条更长、市场份额更大，围绕淀粉化工、铝后加工、农畜产品加工、非资源四大主导产业，着力培育和发展具有科尔沁区特色的优势产业集群。</w:t>
      </w:r>
    </w:p>
    <w:p>
      <w:pPr>
        <w:ind w:left="0" w:right="0" w:firstLine="560"/>
        <w:spacing w:before="450" w:after="450" w:line="312" w:lineRule="auto"/>
      </w:pPr>
      <w:r>
        <w:rPr>
          <w:rFonts w:ascii="宋体" w:hAnsi="宋体" w:eastAsia="宋体" w:cs="宋体"/>
          <w:color w:val="000"/>
          <w:sz w:val="28"/>
          <w:szCs w:val="28"/>
        </w:rPr>
        <w:t xml:space="preserve">一是进一步延伸淀粉深加工产业。要重点抓好梅花生物科技现有生产项目的满产达效，味精、谷氨酸、复合肥等产品产量突破60万吨;强力推进40万吨氨基酸和120万吨复合肥项目建设进度，力争年底前实现部分投产。确保万顺达淀粉、顺通生物科技满负荷生产。力促中科天元醋酸项目上半年投产运营，全年生产醋酸10万吨、总溶剂1.2万吨。切实抓好通德公司6万吨淀粉、6万吨淀粉糖项目的开工建设，确保年底前投产。积极引进氨基酸、化工醇等淀粉深加工项目，提高产品的科技含量和附加值。20xx年，淀粉深加工产业总产值力争突破100亿元，实现税金4.3亿元。</w:t>
      </w:r>
    </w:p>
    <w:p>
      <w:pPr>
        <w:ind w:left="0" w:right="0" w:firstLine="560"/>
        <w:spacing w:before="450" w:after="450" w:line="312" w:lineRule="auto"/>
      </w:pPr>
      <w:r>
        <w:rPr>
          <w:rFonts w:ascii="宋体" w:hAnsi="宋体" w:eastAsia="宋体" w:cs="宋体"/>
          <w:color w:val="000"/>
          <w:sz w:val="28"/>
          <w:szCs w:val="28"/>
        </w:rPr>
        <w:t xml:space="preserve">二是进一步拓展铝制品深加工产业。要确保胶建铝业10万吨铝后加工、银河铝业10万吨铝合金锭深加工、通亚铝业5万吨铝型材、力源线缆5万吨铝杆和3万吨钢芯铝铰线等项目全面投产。力促黑龙江同禹傲思铝业15万吨铝板带箔等签约项目早日开工建设，力争年内形成部分产能。积极发展以铝板带箔为原料的模铸件、包装箔、铝合金轮毂等加工制造项目，加速铝加工产业向精深方向发展。20xx年，铝制品深加工产业总产值力争突破40亿元，实现税金5,000万元。</w:t>
      </w:r>
    </w:p>
    <w:p>
      <w:pPr>
        <w:ind w:left="0" w:right="0" w:firstLine="560"/>
        <w:spacing w:before="450" w:after="450" w:line="312" w:lineRule="auto"/>
      </w:pPr>
      <w:r>
        <w:rPr>
          <w:rFonts w:ascii="宋体" w:hAnsi="宋体" w:eastAsia="宋体" w:cs="宋体"/>
          <w:color w:val="000"/>
          <w:sz w:val="28"/>
          <w:szCs w:val="28"/>
        </w:rPr>
        <w:t xml:space="preserve">三是进一步壮大农畜产品深加工产业。要确保金锣食品屠宰生猪150万口以上、火腿肠及清真肠产量达到15万吨。力促燕京啤酒2月份全面投产,全年生产啤酒8万吨。扶持塞外菌业扩大基地规模，年加工食用菌1万吨。全力推进蒙古王酒业迁址扩建、清谷新禾葵花蛋白等项目建设，确保年内投产。积极引进肉牛、肉羊、蔬菜等深加工龙头企业，大力发展有机农产品加工业，打造绿色农畜产品加工基地。20xx年，农畜产品深加工产业总产值力争突破70亿元，实现税金1亿元。</w:t>
      </w:r>
    </w:p>
    <w:p>
      <w:pPr>
        <w:ind w:left="0" w:right="0" w:firstLine="560"/>
        <w:spacing w:before="450" w:after="450" w:line="312" w:lineRule="auto"/>
      </w:pPr>
      <w:r>
        <w:rPr>
          <w:rFonts w:ascii="宋体" w:hAnsi="宋体" w:eastAsia="宋体" w:cs="宋体"/>
          <w:color w:val="000"/>
          <w:sz w:val="28"/>
          <w:szCs w:val="28"/>
        </w:rPr>
        <w:t xml:space="preserve">四是进一步扩充非资源产业。要确保华洋铜业11万吨电工铜杆、10万吨阳极板和5万吨线缆达产达效，加快推进25万吨电解铜板项目的开工建设，尽快形成年加工铜制品65万吨的生产能力。力促霍煤碳素、国东锅炉满产达效，确保胶建长荣300万套子午线轮胎项目年底前投产。积极引进机械加工、汽车零部件组装、变压器生产、柴油发动机、农机具制造等项目，拓展非资源产业空间。20xx年，非资源产业总产值力争突破120亿元，实现税金2亿元。</w:t>
      </w:r>
    </w:p>
    <w:p>
      <w:pPr>
        <w:ind w:left="0" w:right="0" w:firstLine="560"/>
        <w:spacing w:before="450" w:after="450" w:line="312" w:lineRule="auto"/>
      </w:pPr>
      <w:r>
        <w:rPr>
          <w:rFonts w:ascii="宋体" w:hAnsi="宋体" w:eastAsia="宋体" w:cs="宋体"/>
          <w:color w:val="000"/>
          <w:sz w:val="28"/>
          <w:szCs w:val="28"/>
        </w:rPr>
        <w:t xml:space="preserve">五是进一步培育煤化工和硅砂加工产业。要依托全市丰富的煤炭资源，积极发展以合成氨、尿素为重点的煤化工产业。规范硅砂资源的综合开发利用，大力引进技术含量高的硅砂加工项目，逐步构筑多元化产业格局。</w:t>
      </w:r>
    </w:p>
    <w:p>
      <w:pPr>
        <w:ind w:left="0" w:right="0" w:firstLine="560"/>
        <w:spacing w:before="450" w:after="450" w:line="312" w:lineRule="auto"/>
      </w:pPr>
      <w:r>
        <w:rPr>
          <w:rFonts w:ascii="宋体" w:hAnsi="宋体" w:eastAsia="宋体" w:cs="宋体"/>
          <w:color w:val="000"/>
          <w:sz w:val="28"/>
          <w:szCs w:val="28"/>
        </w:rPr>
        <w:t xml:space="preserve">第二，加快推进园区高标准建设，大力提升工业经济内在竞争力</w:t>
      </w:r>
    </w:p>
    <w:p>
      <w:pPr>
        <w:ind w:left="0" w:right="0" w:firstLine="560"/>
        <w:spacing w:before="450" w:after="450" w:line="312" w:lineRule="auto"/>
      </w:pPr>
      <w:r>
        <w:rPr>
          <w:rFonts w:ascii="宋体" w:hAnsi="宋体" w:eastAsia="宋体" w:cs="宋体"/>
          <w:color w:val="000"/>
          <w:sz w:val="28"/>
          <w:szCs w:val="28"/>
        </w:rPr>
        <w:t xml:space="preserve">要按照高起点、大规模、集约化的发展要求和“一园多基地”的发展思路，重点抓好工业园区和“五小工业基地”规划建设工作。要把园区作为经济发展的“特区”，不断增强园区的发展活力，采取多元化投资方式，进一步加强项目平台建设，提高项目承载能力，整体推进工业园区建设。一是根据需要继续完善东区基础设施，保证园区内企业和项目的正常生产建设，满足主导产业发展的多样化需求;依据供热、电解铝供需状况发生的新变化和国家产业政策新要求，力促铝、电扩能改造。二是南区实施“北移东扩”战略，建成面积要达到12平方公里。充分利用现有土地资源，完成南区整体规划的修编工作，切实提高土地利用率。完成迎宾大街、禹鑫大街等街路的建设，修建红河大街和铝业大街两座公铁立交桥，同时完成排污、排水、绿化、亮化等基础设施配套工程。确保5万吨污水处理厂工程、木里图车站站场改造及10公里铁路专用线工程如期投入使用;完成地上供水工程，并建设日处理2万吨净水厂一座。加快推进4平方公里生活区开发建设，确保20xx年完成建筑面积10万平方米。抓住国家振兴东北老工业基地的机遇，主动承接沈阳、长春等地制造业产业转移，在南区规划建设占地5,000亩的科尔沁装备制造工业园，力争年内在农机制造、电器设备及器材等行业引进3-5户企业。同时加快商贸物流市场、新型服务业的发展，使其尽快形成设施完善、功能齐全、多元发展的独立经济体。三是完成园区整体环境评价工作，进一步提高循环经济示范园区水平。积极向上申报，争取进入自治区级工业园区行列。启动实施莫力庙苏木食品及轻工业产品加工基地建设的前期基础工作，力争在年内开始实施基础设施建设工作，打造工业经济发展第三极。逐步规划建设大林镇有机食品加工、育新镇有机蔬菜加工、余粮堡和钱家店镇肉牛加工产业基地，形成以工业园区为主体，“五小工业基地”为辅助的工业经济多极增长格局。20xx年，园区入驻企业要达到65户，成固定资产投资50亿元，实现总产值300亿元、税金6亿元。</w:t>
      </w:r>
    </w:p>
    <w:p>
      <w:pPr>
        <w:ind w:left="0" w:right="0" w:firstLine="560"/>
        <w:spacing w:before="450" w:after="450" w:line="312" w:lineRule="auto"/>
      </w:pPr>
      <w:r>
        <w:rPr>
          <w:rFonts w:ascii="宋体" w:hAnsi="宋体" w:eastAsia="宋体" w:cs="宋体"/>
          <w:color w:val="000"/>
          <w:sz w:val="28"/>
          <w:szCs w:val="28"/>
        </w:rPr>
        <w:t xml:space="preserve">第三，加快推进中小企业发展，大力提升工业经济基础竞争力</w:t>
      </w:r>
    </w:p>
    <w:p>
      <w:pPr>
        <w:ind w:left="0" w:right="0" w:firstLine="560"/>
        <w:spacing w:before="450" w:after="450" w:line="312" w:lineRule="auto"/>
      </w:pPr>
      <w:r>
        <w:rPr>
          <w:rFonts w:ascii="宋体" w:hAnsi="宋体" w:eastAsia="宋体" w:cs="宋体"/>
          <w:color w:val="000"/>
          <w:sz w:val="28"/>
          <w:szCs w:val="28"/>
        </w:rPr>
        <w:t xml:space="preserve">中小工业企业是我区工业经济的主体，也是全区国民经济的重要组成部分。因此，要积极用好用足国家、自治区全面支持中小企业发展的机遇和政策，在人才培训、营销网络、信息服务等多方面对中小企业进行全方位支持，特别要引导和鼓励中小企业主动融入和参与东北经济振兴，使中小企业在联合协作中发展壮大，以充分发挥中小企业在提升总量、扩大就业、增加财政收入等方面的重要作用。积极引导中小企业围绕全区优势特色产业搞延伸，围绕重点项目搞配套。要落实好自治区启动实施的\"一个产业带动百户中小企业工程\"，全力做好我区中小企业专项贴息资金的争取工作，重点支持科技型、成长型中小企业技术改造、技术创新的贷款贴息和补助，推进中小企业产品、产业结构调整和技术创新，促进中小企业向“专、精、特、新”方向发展。同时，要积极培育更多的成长性较好的中小企业，力争纳入正在实施的自治区中小企业\"千户百亿\"工程。积极开展中小企业信用评估工作，使中小企业在政策、资金、贷款、贴息等方面能够享受到更多的优惠和扶持。要按照国家中小企业发展基金管理办法和自治区中小企业技术进步专项基金管理办法的要求，积极申报和争取各种专项基金的支持。要进一步建立和完善中小企业社会化服务体系，切实抓好中小企业管理者和技术人员的培训工作，提高受训人员的覆盖面，努力为中小企业搭建创业基地和公共服务平台，为中小企业创造更优越的发展环境。</w:t>
      </w:r>
    </w:p>
    <w:p>
      <w:pPr>
        <w:ind w:left="0" w:right="0" w:firstLine="560"/>
        <w:spacing w:before="450" w:after="450" w:line="312" w:lineRule="auto"/>
      </w:pPr>
      <w:r>
        <w:rPr>
          <w:rFonts w:ascii="宋体" w:hAnsi="宋体" w:eastAsia="宋体" w:cs="宋体"/>
          <w:color w:val="000"/>
          <w:sz w:val="28"/>
          <w:szCs w:val="28"/>
        </w:rPr>
        <w:t xml:space="preserve">第四，加快推进管理技术创新，大力提升工业经济核心竞争力</w:t>
      </w:r>
    </w:p>
    <w:p>
      <w:pPr>
        <w:ind w:left="0" w:right="0" w:firstLine="560"/>
        <w:spacing w:before="450" w:after="450" w:line="312" w:lineRule="auto"/>
      </w:pPr>
      <w:r>
        <w:rPr>
          <w:rFonts w:ascii="宋体" w:hAnsi="宋体" w:eastAsia="宋体" w:cs="宋体"/>
          <w:color w:val="000"/>
          <w:sz w:val="28"/>
          <w:szCs w:val="28"/>
        </w:rPr>
        <w:t xml:space="preserve">一是大力推进企业技术创新。要加快构建以企业为主体，高校和科研院所为依托、政府积极推动的技术创新体系。采取有力措施，多途径引导社会资金投入项目研发。加大对企业创新的扶持力度，鼓励企业扩能升级，研发高新技术，培育自主品牌，加速科技成果的推广应用。要着力引导清谷新禾、飓力恒实业、大林型砂、铁人实业、锦秀木业、东北六药等传统优势企业加强技术改造，开发新产品，扩大市场份额，提升知名度，打造全国驰名商标。二是不断开发企业人才队伍。今年和今后一个时期，要把企业人才队伍建设列入全区人才队伍建设的整体规划，完善配套政策措施，加大实施力度。要积极培养，继续加大企业经营管理者培训活动，定期或不定期组织企业经营管理者外出参加学习，开拓视野，转变观念。区属各企业要充分认识到人才的重要性，要真心实意地引进各类企业管理和技术人才。区里将积极开展优秀企业经营管理者和企业专业技术人员的评选表彰活动。三是加速推进企业信息化。要根据企业的实际情况，有针对性地推进信息化。每个企业都必须找准自己的发展瓶颈，是成本问题、质量问题还是新产品开发问题，要找到影响全局的问题有的放失，采取不同模式推进信息化。大规模生产复杂产品的企业，要认真学习借鉴梅花味精集团以及广东溢达纺织公司推进信息化的成功经验。小规模生产简单产品的企业，管理问题显得比较突出，要通过实施信息化，完善自身管理制度，逐步提高自身竞争力。</w:t>
      </w:r>
    </w:p>
    <w:p>
      <w:pPr>
        <w:ind w:left="0" w:right="0" w:firstLine="560"/>
        <w:spacing w:before="450" w:after="450" w:line="312" w:lineRule="auto"/>
      </w:pPr>
      <w:r>
        <w:rPr>
          <w:rFonts w:ascii="宋体" w:hAnsi="宋体" w:eastAsia="宋体" w:cs="宋体"/>
          <w:color w:val="000"/>
          <w:sz w:val="28"/>
          <w:szCs w:val="28"/>
        </w:rPr>
        <w:t xml:space="preserve">第五，加快推进节能减排工作，大力提升工业经济综合竞争力</w:t>
      </w:r>
    </w:p>
    <w:p>
      <w:pPr>
        <w:ind w:left="0" w:right="0" w:firstLine="560"/>
        <w:spacing w:before="450" w:after="450" w:line="312" w:lineRule="auto"/>
      </w:pPr>
      <w:r>
        <w:rPr>
          <w:rFonts w:ascii="宋体" w:hAnsi="宋体" w:eastAsia="宋体" w:cs="宋体"/>
          <w:color w:val="000"/>
          <w:sz w:val="28"/>
          <w:szCs w:val="28"/>
        </w:rPr>
        <w:t xml:space="preserve">当前我区正处在经济社会快速发展时期，资源环境压力增大是不可避免得，但我们绝不能因为追求发展而过度消耗资源，牺牲环境，绝不能走先污染后治理的路子。必须坚持把节能减排作为工业和城镇环境保护的关键任务，坚决执行国家和自治区节能减排政策措施，把我区工业发展的基础建立在科学、持续、健康的环境之上。要采取强有力的措施，不断加大对现有污染源的整治力度。一是要用加快发展的办法解决能耗和污染问题。要进一步优化经济结构，加快发展现代服务业、劳动密集型产业、装备制造等低耗能产业、低排放产业，进一步优化工业经济内部结构，努力稀释能耗指标。二是切实提高高耗能产业市场准入条件，实施建设项目能耗审核制度，新上项目要达到该行业能耗国内先进水平。三是要在全区范围内推广梅花生物科技、万顺达淀粉、飓力恒实业等企业的先进经验，采取资金扶持、项目引导、目标责任管理等措施，加快转变资源开发利用方式，大力发展循环经济。梅花生物科技要在年内通过自治区级循环经济示范企业的评审。坚决淘汰落后的生产能力和工艺设备，强力推行清洁生产、节水节能、降污减排项目的实施，提高水资源利用率、废弃物综合利用率和其它资源集约利用率，做到增产与降耗并重，确保万元gdp综合能耗降低5%。金磊化工要实现达标排放，否则不得启动生产;九星水泥今年如不能实施技术改造，区政府将对企业实施整体关闭。对现有生产企业凡发现不能达标排放的，均实行停产整治，对新投产项目，凡配套环保设施不达标的，一律不得正式投产。同时今年区财政将安排200万元技改资金，重点投向现有企业的节能减排技改项目。以资源的综合开发、有效配置、循环利用为目标，逐步形成企业内部生产环节小循环、产业内部协作配套中循环、关联产业相互支撑大循环的经济发展格局，实现工业经济“好”字优先的发展目标。今年下半年，我区将召开全区节能减排工作经验交流现场会，各企业要在做好节能减排工作的过程中，注重总结经验，相互学习。</w:t>
      </w:r>
    </w:p>
    <w:p>
      <w:pPr>
        <w:ind w:left="0" w:right="0" w:firstLine="560"/>
        <w:spacing w:before="450" w:after="450" w:line="312" w:lineRule="auto"/>
      </w:pPr>
      <w:r>
        <w:rPr>
          <w:rFonts w:ascii="宋体" w:hAnsi="宋体" w:eastAsia="宋体" w:cs="宋体"/>
          <w:color w:val="000"/>
          <w:sz w:val="28"/>
          <w:szCs w:val="28"/>
        </w:rPr>
        <w:t xml:space="preserve">第六，加快推进优化服务环境，大力提升工业经济环境竞争力</w:t>
      </w:r>
    </w:p>
    <w:p>
      <w:pPr>
        <w:ind w:left="0" w:right="0" w:firstLine="560"/>
        <w:spacing w:before="450" w:after="450" w:line="312" w:lineRule="auto"/>
      </w:pPr>
      <w:r>
        <w:rPr>
          <w:rFonts w:ascii="宋体" w:hAnsi="宋体" w:eastAsia="宋体" w:cs="宋体"/>
          <w:color w:val="000"/>
          <w:sz w:val="28"/>
          <w:szCs w:val="28"/>
        </w:rPr>
        <w:t xml:space="preserve">在建项目是工业经济的明天，现有企业是工业经济的支撑。我区工业要保持总量持续倍增的发展势头，就要强化指导服务，突出抓好项目建设和企业生产两个关键环节。要以转变政府职能为核心，加快行政管理机制改革，正确处理政府与市场、政府与企业、政府与社会的关系，切实把政府职能转到经济调节、市场监督、社会管理与公共服务上来;切实帮助项目单位和企业解决好建设和生产过程中，依靠自身力量难以解决的问题。这是今年甚至更长时间工业经济持续高速增长的基础，务必要抓紧、抓好、抓出成效。</w:t>
      </w:r>
    </w:p>
    <w:p>
      <w:pPr>
        <w:ind w:left="0" w:right="0" w:firstLine="560"/>
        <w:spacing w:before="450" w:after="450" w:line="312" w:lineRule="auto"/>
      </w:pPr>
      <w:r>
        <w:rPr>
          <w:rFonts w:ascii="宋体" w:hAnsi="宋体" w:eastAsia="宋体" w:cs="宋体"/>
          <w:color w:val="000"/>
          <w:sz w:val="28"/>
          <w:szCs w:val="28"/>
        </w:rPr>
        <w:t xml:space="preserve">一是把好产业政策关。要认真研究国家产业政策，摸清吃透国家鼓励、支持和限制的政策边缘及其总体走向，为企业入驻提供有价值的决策咨询意见;协调解决企业或项目单位在办理准入、审批过程中遇到的关于立项、环保、土地、生产许可等方面出现的问题。切实做好梅花生物氨基酸、胶建子午线轮胎以及铜铝深加工等项目的立项审批以及中科天元和顺通生物酒精项目的生产许可证办理工作，确保项目顺利推进。要抓住通辽市被列入《东北地区振兴规划》的契机，科学制定相关产业发展规划，精心谋划后发优势。二是把好土地使用关。要严格按照国家的土地政策申报项目用地，并充分考虑土地的容积率、收益率等多种因素。目前，园区基础设施和企业投资密度比较低，今后要着力提高，确保有限的土地资源得到合理利用;要督促项目单位按照</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约定的目标进行建设，对只“圈”不建或建设缓慢的项目，要进行清理或专项推进，对力源线缆项目要限期竣工投产，对木糖醇项目的建设要重新予以确认，对包括顺通生物在内的有预留地的企业或项目，要确保按照已有协议开工建设，否则对闲置土地该收回的将依法收回;要根据工业发展的需求，及时做好工业用地的储备工作，解决工业发展用地不足的问题。三是把好环境保护关。要切实把环境保护作为工业发展的生命线，坚持环境评价一票否决，把追求环境效益摆上重要位置;要更加注重规范项目建设和企业生产行为，加快污染治理项目建设，更新节能环保设施，杜绝不达标排放的现象发生;要注重循环经济体系的建设和完善，增强产业关联度，提高资源利用水平。四是把好资金融通关。要多渠道争取国家在技术改造、产品研发等方面的资金投入，以及国家和自治区在发展中小企业、奖励节能降耗等方面的资金，逐步解决困扰中小企业发展的资金问题;要当好“红娘”，主动协调沟通银企双方资金供求信息，帮助他们建立“连心桥”;要积极探索引进国内外商业银行等投融资机构，丰富通辽的金融市场;要高度关注债券业发展态势，积极借助新的金融工具和金融产品为企业和政府融资引资。五是把好销售市场关。要加大政策扶持力度，鼓励企业进行技术革新和产品换代，开拓区内外市场。工商、税务、商务、质量技术监督等职能部门要各司其职，加强市场秩序整顿，加大打击和保护力度，创造更优良的市场环境，确保本地企业信誉和产品知识产权不受侵犯。确保燕京啤酒、蒙古王酒业、清谷新禾等知名企业的产品稳定进入市场，畅通销售渠道。六是把好安全生产关。要切实落实安全生产责任制，抓紧制定完善各企业、各主要环节的安全生产和</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要把安全生产宣传教育推向深入，推向重点企业和项目现场，大力营造安全生产文化氛围。要加强督促检查，及时发现和消除事故隐患，确保安全生产状况稳定好转，确保社会公共安全。当前要重点抓好项目建设工程安全防范和生产过程中的一些安全问题。</w:t>
      </w:r>
    </w:p>
    <w:p>
      <w:pPr>
        <w:ind w:left="0" w:right="0" w:firstLine="560"/>
        <w:spacing w:before="450" w:after="450" w:line="312" w:lineRule="auto"/>
      </w:pPr>
      <w:r>
        <w:rPr>
          <w:rFonts w:ascii="宋体" w:hAnsi="宋体" w:eastAsia="宋体" w:cs="宋体"/>
          <w:color w:val="000"/>
          <w:sz w:val="28"/>
          <w:szCs w:val="28"/>
        </w:rPr>
        <w:t xml:space="preserve">三、加强领导，确保完成各项工作任务</w:t>
      </w:r>
    </w:p>
    <w:p>
      <w:pPr>
        <w:ind w:left="0" w:right="0" w:firstLine="560"/>
        <w:spacing w:before="450" w:after="450" w:line="312" w:lineRule="auto"/>
      </w:pPr>
      <w:r>
        <w:rPr>
          <w:rFonts w:ascii="宋体" w:hAnsi="宋体" w:eastAsia="宋体" w:cs="宋体"/>
          <w:color w:val="000"/>
          <w:sz w:val="28"/>
          <w:szCs w:val="28"/>
        </w:rPr>
        <w:t xml:space="preserve">今年我区工业经济的任务十分繁重，工作中遇到的问题和困难会很多，我们必须用超常规的思维，采取强有力的措施，切实加强对工业经济的领导，确保完成工业经济的各项任务。</w:t>
      </w:r>
    </w:p>
    <w:p>
      <w:pPr>
        <w:ind w:left="0" w:right="0" w:firstLine="560"/>
        <w:spacing w:before="450" w:after="450" w:line="312" w:lineRule="auto"/>
      </w:pPr>
      <w:r>
        <w:rPr>
          <w:rFonts w:ascii="宋体" w:hAnsi="宋体" w:eastAsia="宋体" w:cs="宋体"/>
          <w:color w:val="000"/>
          <w:sz w:val="28"/>
          <w:szCs w:val="28"/>
        </w:rPr>
        <w:t xml:space="preserve">第一，要改进经济运行调度的方式和内容。在抓好工业经济运行指标调度的同时，要进一步改进调度方式，深入基层，贴近实际，从源头上研究影响经济运行的因素，分析经济运行中存在的矛盾和问题，探讨研究经济运行的规律，总结经济运行中好的经验做法，及时帮助企业解决生产经营中遇到的突出问题，确保经济运行的顺畅。特别是各镇苏木、街道办事处的领导干部要正确把握国家宏观经济政策，加强工业知识的学习，积极探索市场经济条件下开展工业工作的方式和方法，密切关注工业发展动态，引导好、服务好工业发展。要把产业培育、技术创新、重点企业作为调度组织经济运行中的重中之重。针对近年来我区工业投入较大的实际，要把如何使我区工业投入和已形成的生产能力发挥出最大效益作为当前经济运行调度的中心工作。今后，区里将进一步加大督导调度力度，对因工作不力，完不成计划进度，贻误发展机遇的全区通报批评，并严格追究主要负责人的责任。</w:t>
      </w:r>
    </w:p>
    <w:p>
      <w:pPr>
        <w:ind w:left="0" w:right="0" w:firstLine="560"/>
        <w:spacing w:before="450" w:after="450" w:line="312" w:lineRule="auto"/>
      </w:pPr>
      <w:r>
        <w:rPr>
          <w:rFonts w:ascii="宋体" w:hAnsi="宋体" w:eastAsia="宋体" w:cs="宋体"/>
          <w:color w:val="000"/>
          <w:sz w:val="28"/>
          <w:szCs w:val="28"/>
        </w:rPr>
        <w:t xml:space="preserve">第二，要完善考核指标体系。当前全区工业经济发展正处于历史的最佳期，好局面来之不易。我们要正确处理加快发展步伐与落实科学发展观、保持增长势头与执行宏观调控政策之间的关系，确保全年工业经济各项目标的实现。根据新形势，经区委、政府研究决定，从今年开始，逐步加大工业经济在镇苏木、街道综合考核中的权重，并将规模企业数量、产品销售收入、利税等内容纳入考核范围，同时在工业项目上要有较大的加分因素，进而激励全区上下比、学、赶、超，大上工业、大干工业的热情。刚才，我代表区政府与各镇苏木、街道办事处和重点企业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考核是一种手段，也代表了一种导向。各单位、各部门要认真领会文件精神，充分认识这次考核指标调整的目的和意义，加强组织领导，做好宣传发动，抓紧指标分解，明确专人负责，务必完成区里下达的任务指标。对完成任务较好的镇苏木、街道办事处和重点企业，区委、区政府在对其进行表彰的同时，还将适当给予物质奖励;对完不成任务且处于后三名的，在全区范围内通报批评。</w:t>
      </w:r>
    </w:p>
    <w:p>
      <w:pPr>
        <w:ind w:left="0" w:right="0" w:firstLine="560"/>
        <w:spacing w:before="450" w:after="450" w:line="312" w:lineRule="auto"/>
      </w:pPr>
      <w:r>
        <w:rPr>
          <w:rFonts w:ascii="宋体" w:hAnsi="宋体" w:eastAsia="宋体" w:cs="宋体"/>
          <w:color w:val="000"/>
          <w:sz w:val="28"/>
          <w:szCs w:val="28"/>
        </w:rPr>
        <w:t xml:space="preserve">第三，要狠抓工作落实。各镇苏木、街道办事处要结合本地实际，突出重点，着力扶持，加快工业发展。各企业要明确发展目标，切实组织好生产经营，努力开拓市场，尽快把企业做大做强。要加强基础工作，建立统计台帐，配备专职人员，严格按照《统计法》要求，及时准确上报有关数据和报表，不准虚报瞒报。对不按规定要求上报的镇苏木、街道办事处和企业，经委、统计局要责令其限期整改。同时，抓紧做好第一季度的工业经济运行，从一月份工业生产的运行情况下，各项工业指标的增长幅度是比较好的，但与全年目标按月进度要求比还有一定差距。因此，要狠抓月份的工业生产，科学调度生产要素，组织引导各企业开足马力，满负荷生产;“欠帐”较多的企业要采取措施，狠抓补欠，把目标安排到具体车间和产品，确保实现首季开门红，为完成全年任务争取主动。</w:t>
      </w:r>
    </w:p>
    <w:p>
      <w:pPr>
        <w:ind w:left="0" w:right="0" w:firstLine="560"/>
        <w:spacing w:before="450" w:after="450" w:line="312" w:lineRule="auto"/>
      </w:pPr>
      <w:r>
        <w:rPr>
          <w:rFonts w:ascii="宋体" w:hAnsi="宋体" w:eastAsia="宋体" w:cs="宋体"/>
          <w:color w:val="000"/>
          <w:sz w:val="28"/>
          <w:szCs w:val="28"/>
        </w:rPr>
        <w:t xml:space="preserve">同志们，新的上升期给工业带来重大历史机遇和庄严历史使命。我们要毫不动摇地坚持以科学发展观为指导，认真贯彻落实区委、区政府决策部署，坚持更高标准，追求更高水平，以更加饱满的热情、更加充足的干劲，开拓进取、扎实工作，使新的上升期成为我区工业实现更好更快发展的历史时期，成为工业在促进全区经济社会健康协调发展中发挥更大作用的历史时期，为构建和谐科尔沁做出新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--&gt;[_TAG_h3]经济工作会议讲话稿篇十五</w:t>
      </w:r>
    </w:p>
    <w:p>
      <w:pPr>
        <w:ind w:left="0" w:right="0" w:firstLine="560"/>
        <w:spacing w:before="450" w:after="450" w:line="312" w:lineRule="auto"/>
      </w:pPr>
      <w:r>
        <w:rPr>
          <w:rFonts w:ascii="宋体" w:hAnsi="宋体" w:eastAsia="宋体" w:cs="宋体"/>
          <w:color w:val="000"/>
          <w:sz w:val="28"/>
          <w:szCs w:val="28"/>
        </w:rPr>
        <w:t xml:space="preserve">政府经济作为整个国家行政管理体系的重要组成部分,是国家实现其各项施政方针的物质保障。下面是本站小编给大家整理的政府经济工作会议</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这次会议的主要任务是，深入贯彻党的和xx届三中、四中、五中全会精神，全面落实省、市委经济工作会议的各项决策部署，回顾总结过去一年全县经济工作，深入分析当前面临的形势，安排部署今年改革发展稳定各项任务，动员全县上下进一步凝聚共识和力量、明确目标和任务、激发热情和干劲，携手奋进，合力攻坚，努力在建设梯田产业强县和旅游文化名县、加快全面小康进程中展现新作为、取得新业绩。</w:t>
      </w:r>
    </w:p>
    <w:p>
      <w:pPr>
        <w:ind w:left="0" w:right="0" w:firstLine="560"/>
        <w:spacing w:before="450" w:after="450" w:line="312" w:lineRule="auto"/>
      </w:pPr>
      <w:r>
        <w:rPr>
          <w:rFonts w:ascii="宋体" w:hAnsi="宋体" w:eastAsia="宋体" w:cs="宋体"/>
          <w:color w:val="000"/>
          <w:sz w:val="28"/>
          <w:szCs w:val="28"/>
        </w:rPr>
        <w:t xml:space="preserve">刚才，宋县长回顾总结了去年工作，对今年经济社会发展各项工作做了具体安排，目标明确、重点突出、措施具体，针对性和操作性很强。同时，会议还兑现了x5年全县经济责任目标考核结果，书面印发了六个重点工作协调推进领导小组x6年工作要点，请各级各部门深入领会，准确把握，认真抓好贯彻落实。下面，我讲三个方面的意见：</w:t>
      </w:r>
    </w:p>
    <w:p>
      <w:pPr>
        <w:ind w:left="0" w:right="0" w:firstLine="560"/>
        <w:spacing w:before="450" w:after="450" w:line="312" w:lineRule="auto"/>
      </w:pPr>
      <w:r>
        <w:rPr>
          <w:rFonts w:ascii="宋体" w:hAnsi="宋体" w:eastAsia="宋体" w:cs="宋体"/>
          <w:color w:val="000"/>
          <w:sz w:val="28"/>
          <w:szCs w:val="28"/>
        </w:rPr>
        <w:t xml:space="preserve">一、坚持“一条主线”不动摇，以坚定的战略和创新的方略适应经济发展新常态</w:t>
      </w:r>
    </w:p>
    <w:p>
      <w:pPr>
        <w:ind w:left="0" w:right="0" w:firstLine="560"/>
        <w:spacing w:before="450" w:after="450" w:line="312" w:lineRule="auto"/>
      </w:pPr>
      <w:r>
        <w:rPr>
          <w:rFonts w:ascii="宋体" w:hAnsi="宋体" w:eastAsia="宋体" w:cs="宋体"/>
          <w:color w:val="000"/>
          <w:sz w:val="28"/>
          <w:szCs w:val="28"/>
        </w:rPr>
        <w:t xml:space="preserve">发展始终是我们党执政兴国的第一要务，也是解决一切经济和社会问题的关键所在。坚持“稳定增长、加快发展”这条主线不动摇，更是我们推动富民强县、实现全面小康的必由之路。当前，我们站在面向“十三五”的新起点上，要赢得更好更快的发展，需要以战略的眼光观大势，坚持既定的发展目标和工作思路，总结发展成就，把准时代脉搏，在认清形势中推进科学发展;需要以创新的思维谋全局，把握好中央和省、市政策导向，搞清楚庄浪自身发展特征，确保经济发展始终沿着正确的方向和轨道前行;需要以精准的举措干工作，深入研判面临的机遇挑战，紧紧盯住发展的重点难点，科学确定务实管用的工作思路和保证措施，全力以赴保持我县经济转型发展、社会和谐稳定的良好势头。</w:t>
      </w:r>
    </w:p>
    <w:p>
      <w:pPr>
        <w:ind w:left="0" w:right="0" w:firstLine="560"/>
        <w:spacing w:before="450" w:after="450" w:line="312" w:lineRule="auto"/>
      </w:pPr>
      <w:r>
        <w:rPr>
          <w:rFonts w:ascii="宋体" w:hAnsi="宋体" w:eastAsia="宋体" w:cs="宋体"/>
          <w:color w:val="000"/>
          <w:sz w:val="28"/>
          <w:szCs w:val="28"/>
        </w:rPr>
        <w:t xml:space="preserve">一要在总结成绩中坚定发展信心。去年以来，面对宏观经济下行压力加大、全县改革发展稳定任务繁重的形势，县委、县政府团结带领各级各部门和广大干部群众，认真贯彻落实省、市委各项决策部署，牢牢把握稳中求进总基调，积极适应经济发展新常态，统筹做好稳增长、调结构、促改革、惠民生、防风险各项工作，全县经济社会发展呈现出快进向好的态势。一是“1355”思路的研究确立，找准了全县发展关键路径。县委、县政府紧扣中央“四个全面”战略布局，准确把握省、市政策导向，紧密结合我县发展基础和潜在优势，在深入调研和广泛征求意见的基础上，提出了建设梯田产业强县和旅游文化名县的战略目标，确立了“1355”发展思路，并分行业制定了发展目标、工作重点、主要任务和保障措施，为全县经济社会发展优化了思路、明确了方向、扭住了关键，既在发扬成绩中保持了整体工作的连续性，又在紧跟形势中体现了与时俱进的创新性，有力指导全县各项工作打开了新局面、取得了好成绩。特别是我县在加快政府职能转变、优化政务环境、激发市场活力等方面，落实中央决策部署成效显著，作为全省唯一的县受到了国务院办公厅和省政府办公厅的通报表扬。二是产业开发的持续推进，推动了县域经济稳定增长。围绕做大做强富民产业，积极打造以苹果、洋芋、畜牧产业为主的现代农业发展平台，大力实施果园标准化管理“五个三”提升工程，有效推进洋芋产业扩大种薯繁育规模，积极引导畜牧产业走“畜-沼-果”相结合的路子，发展的质量和效益显著提升;积极打造以循环经济产业园区为主的地方工业发展平台，完成了核心区“一纵四横”道路基础工程，签约引进了五限吉国际商贸城等一批大型工贸企业;积极打造以关山大景区建设为主的旅游文化发展平台，启动实施了“七个一”工程，景区框架已经全面拉开，并列入全市“十三五”规划重点建设盘子，全县经济发展呈现出多业态并举、多元化发展、多极点增长的崭新格局。三是项目建设的有力支撑，促进了城乡面貌显著改善。全面完成了130个年度重点项目建设任务，完成投资55.23亿元，同比增长19.4%;建成总量400亿元的动态项目库，储备前期项目598个，编制完成70亿元的项目本子，落实了今年将要实施的10多个过亿元重大项目，高质量完成了“十三五”规划编制。依托重大项目支撑，全年路、水、电、气、房等基础设施建设全面提标，制约发展的瓶颈问题加快解决;县城、18个小城镇和19个新农村示范村建设品位全面提升，全县城乡面貌发生了显著变化。四是精准扶贫的深入实施，带动了民生福祉全面提升。认真对接省、市“1+17”、“2+19”精准扶贫</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精心制定了我县“2+20”实施方案;突出产业扶贫、基础扶贫和教育扶贫，实施精准扶贫项目5类33个，其中整村推进项目25个，完成投资11.48亿元，全县25个村2万人基本脱贫。持续加大民生领域投入，认真措办各类惠民实事，全县用于民计民生方面的支出达13.5亿元，占财政总支出的73.1%;协调发展社会事业，大力改善城乡教育、医疗、文化等基础条件，启动实施教育事业“四名工程”，国家卫生县城通过验收评估，县、乡、村三级公共服务体系不断健全，社会保障水平进一步提升;全面落实信访维稳和安全生产党政同责、“一岗双责”，建立健全立体化治安防控体系，全县社会大局和谐稳定。五是干部队伍的团结实干，创造了心齐气顺良好局面。认真贯彻党要管党、从严治党各项要求，严格落实党风廉政建设“两个责任”，深入开展“三严三实”专题教育，持续整顿软弱涣散党组织，各级党组织的战斗堡垒作用和党员干部的先锋模范作用充分发挥，引领和服务发展的能力进一步提升。县四大班子精诚团结、靠前指挥，乡镇部门团结协作、合力攻坚，干部群众拼搏奋进、各尽其能，汇聚了创业实干、竞相发展的强大合力，全县整体工作呈现出持续求进、不断向好的良好势头。</w:t>
      </w:r>
    </w:p>
    <w:p>
      <w:pPr>
        <w:ind w:left="0" w:right="0" w:firstLine="560"/>
        <w:spacing w:before="450" w:after="450" w:line="312" w:lineRule="auto"/>
      </w:pPr>
      <w:r>
        <w:rPr>
          <w:rFonts w:ascii="宋体" w:hAnsi="宋体" w:eastAsia="宋体" w:cs="宋体"/>
          <w:color w:val="000"/>
          <w:sz w:val="28"/>
          <w:szCs w:val="28"/>
        </w:rPr>
        <w:t xml:space="preserve">二要在研判形势中把握发展主动。回顾过去，是为了展望未来。综合研判当前宏观经济形势，机遇与挑战同在;科学分析我县发展现状，优势与短板共存。但总体上看，我们仍处于大有可为的战略机遇期、发展加速期。一是有各级政策的大力支持。当前和今后一个时期，全国经济仍将保持“三期叠加、稳中有进”的鲜明特征，经济进入中高增速通道、产业进入转型升级阶段、动力进入新旧转换时期，特别是随着“一带一路”战略的深入实施、向西开放步伐的不断加快、供给侧结构性改革的全面推进，国家支持贫困地区、革命老区、中西部地区的各项利好政策将加快释放，各类项目资金将重点倾斜。同时，省上丝绸之路经济带黄金段建设、“3341”项目工程、“6873”交通突破行动、“6363”水利保障行动和市上“十大支撑工程”大力推进，全省“1+17”、全市“2+19”精准扶贫方案加快落地，等等。整个“十三五”时期，我县将迎来基础设施、产业开发、民生建设等领域的一系列重大机遇，所有这些利好政策和投资导向，都为我们在破解发展瓶颈、增强发展动力、厚植发展优势方面争资金、上项目带来了机遇、搭建了平台、创造了可能。二是有良好的现实发展基础。近年来，在县委、县政府的坚强领导下，全县广大干部群众奋力攻坚、务实苦干，在经济社会发展的许多方面已经奠定了厚积薄发、翻身赶超的坚实基础。特别是去年以来，我们通过优化思路、挖潜优势、调优结构、重点突破，打造了现代农业、地方工业和旅游文化“三大发展平台”，强化了统筹协调推进“五位一体”建设的重大项目支撑，全县产业结构趋于合理，后发优势初步显现，综合实力不断提升，产业开发、城乡建设、民生改善的经济效益和社会效益，都呈上升之势，初步具备了由量变到质变、由转型促升级的条件。三是有干部群众的合力推动。我县历来有党员带头大干、干部群众实干、自强不息苦干的优良传统，铸造了享誉省内外的“庄浪精神”，这是党的群众路线和“三严三实”要求在庄浪的生动实践，是我们干事创业的宝贵财富和精神动力，特别是在梯田产业强县和旅游文化名县建设加快推进、全面建成小康社会进入决胜阶段的关键时期，全县上下盼发展、思发展、抓发展的氛围越来越浓，干部群众想干事、善干事、干成事的劲头越来越足，凝聚了创业实干的共识，形成了创新突破的合力，必将为我们进一步加快发展步伐提供充足的动力和坚强的保障。</w:t>
      </w:r>
    </w:p>
    <w:p>
      <w:pPr>
        <w:ind w:left="0" w:right="0" w:firstLine="560"/>
        <w:spacing w:before="450" w:after="450" w:line="312" w:lineRule="auto"/>
      </w:pPr>
      <w:r>
        <w:rPr>
          <w:rFonts w:ascii="宋体" w:hAnsi="宋体" w:eastAsia="宋体" w:cs="宋体"/>
          <w:color w:val="000"/>
          <w:sz w:val="28"/>
          <w:szCs w:val="28"/>
        </w:rPr>
        <w:t xml:space="preserve">三要在创新驱动中保持发展定力。x6年，是“十三五”的开局之年，也是全面深化结构性改革、大力推进脱贫攻坚的关键一年。今年经济工作的总体要求是：全面贯彻党的和xx届三中、四中、五中全会精神，以邓小平理论、“三个代表”重要思想、科学发展观为指导，深入学习贯彻系列重要讲话精神，牢固树立创新、协调、绿色、开放、共享的发展理念，按照中央“五位一体”总体布局、“四个全面”战略布局和省、市委经济工作及扶贫开发工作会议的统一部署，紧扣我县建设梯田产业强县和旅游有文化名县战略目标，坚持“1355”总体发展思路，以提高发展的质量和效益为中心，实施创新驱动谋全局，攻坚“一号工程”扣大局，围绕重大项目抓布局，彰显县域优势启新局，推动全县经济社会发展取得新突破、上升新台阶，为“十三五”时期全县经济实力快速增长、全面小康目标如期实现奠定坚实基础。</w:t>
      </w:r>
    </w:p>
    <w:p>
      <w:pPr>
        <w:ind w:left="0" w:right="0" w:firstLine="560"/>
        <w:spacing w:before="450" w:after="450" w:line="312" w:lineRule="auto"/>
      </w:pPr>
      <w:r>
        <w:rPr>
          <w:rFonts w:ascii="宋体" w:hAnsi="宋体" w:eastAsia="宋体" w:cs="宋体"/>
          <w:color w:val="000"/>
          <w:sz w:val="28"/>
          <w:szCs w:val="28"/>
        </w:rPr>
        <w:t xml:space="preserve">――实施创新驱动谋全局。充分认识从“要素驱动”、“投资驱动”转向创新驱动，是适应把握引领经济发展新常态的第一动力。当前，我们要把创新发展作为贯彻“五大发展理念”、提高发展质量效益的核心关键，在深入研究国家发展取向、调控方向、产业导向的基础上，结合全县总体发展思路，做到工作谋划创新、落实机制创新、推进方法创新，确保各项决策举措更接地气，更有针对性、可行性，真正以创新的理念和方式推动各项任务落实。具体工作中，要用创新的思维、战略的眼光、长远的考量，统筹谋划全县“五位一体”建设，坚守发展、生态、民生三条底线，正确处理城乡互动、三产联动、局部突破与整体提升的关系，努力在变中求新、新中求进、进中突破，提升传统产业，培育新兴产业，转换发展动能。</w:t>
      </w:r>
    </w:p>
    <w:p>
      <w:pPr>
        <w:ind w:left="0" w:right="0" w:firstLine="560"/>
        <w:spacing w:before="450" w:after="450" w:line="312" w:lineRule="auto"/>
      </w:pPr>
      <w:r>
        <w:rPr>
          <w:rFonts w:ascii="宋体" w:hAnsi="宋体" w:eastAsia="宋体" w:cs="宋体"/>
          <w:color w:val="000"/>
          <w:sz w:val="28"/>
          <w:szCs w:val="28"/>
        </w:rPr>
        <w:t xml:space="preserve">――攻坚“一号工程”扣大局。切实把脱贫攻坚作为全县的头等大事和“一号工程”来抓，准确把握实现全面小康是全党“十三五”时期的最大政治任务，进一步认识抓好精准扶贫精准脱贫是全省、全市工作的重中之重，是压倒一切的大局。不论是思想上还是行动上，都要强化“一号意识”，今年全县各项工作都要向脱贫攻坚这个大局靠拢，作决策、上项目、用干部优先考虑扶贫，县四大班子主要领导包抓乡镇也向关山乡镇调整，集中人力、财力、精力进行攻坚，切实形成举全县之力抓脱贫的鲜明导向、浓厚氛围和实干行动。</w:t>
      </w:r>
    </w:p>
    <w:p>
      <w:pPr>
        <w:ind w:left="0" w:right="0" w:firstLine="560"/>
        <w:spacing w:before="450" w:after="450" w:line="312" w:lineRule="auto"/>
      </w:pPr>
      <w:r>
        <w:rPr>
          <w:rFonts w:ascii="宋体" w:hAnsi="宋体" w:eastAsia="宋体" w:cs="宋体"/>
          <w:color w:val="000"/>
          <w:sz w:val="28"/>
          <w:szCs w:val="28"/>
        </w:rPr>
        <w:t xml:space="preserve">――围绕重大项目抓布局。要把全县各项重点工作落实在重大项目上，转化为具体的经济社会发展典型。而且要特别注重项目和典型的空间布局，综合考虑省市导向、我县实际、项目性质和群众意愿，集中力量办大事，在重点区域和关键领域建设一批能够代表全县工作水平、能在全省全市树立典型的标志性工程，尤其要把已经明确的十大过亿元项目建成精品工程。在项目布点时，要着重向产业开发基地和前沿、商贸流通中心和要道、扶贫一线乡镇和农村倾斜，着力培育富民强县新支点、新动能。</w:t>
      </w:r>
    </w:p>
    <w:p>
      <w:pPr>
        <w:ind w:left="0" w:right="0" w:firstLine="560"/>
        <w:spacing w:before="450" w:after="450" w:line="312" w:lineRule="auto"/>
      </w:pPr>
      <w:r>
        <w:rPr>
          <w:rFonts w:ascii="宋体" w:hAnsi="宋体" w:eastAsia="宋体" w:cs="宋体"/>
          <w:color w:val="000"/>
          <w:sz w:val="28"/>
          <w:szCs w:val="28"/>
        </w:rPr>
        <w:t xml:space="preserve">――彰显县域优势启新局。我们必须抓住国家和省、市的政策机遇，全力打响庄浪梯田、庄浪旅游、庄浪苹果三张“特色名片”，积极构建现代农业、地方工业、旅游文化“三大发展平台”，补齐基础设施、城乡建设、社会事业三个短板，在充分挖掘优势资源和发展潜力中统筹推进经济、政治、文化、社会、生态文明和党的建设各项事业，使我县发展的底子更实、活力更足、空间更广，走好特色路，打好优势牌，全面开启“十三五”工作新局面。</w:t>
      </w:r>
    </w:p>
    <w:p>
      <w:pPr>
        <w:ind w:left="0" w:right="0" w:firstLine="560"/>
        <w:spacing w:before="450" w:after="450" w:line="312" w:lineRule="auto"/>
      </w:pPr>
      <w:r>
        <w:rPr>
          <w:rFonts w:ascii="宋体" w:hAnsi="宋体" w:eastAsia="宋体" w:cs="宋体"/>
          <w:color w:val="000"/>
          <w:sz w:val="28"/>
          <w:szCs w:val="28"/>
        </w:rPr>
        <w:t xml:space="preserve">对以上总体要求，大家要从三个层面提高认识、准确把握：</w:t>
      </w:r>
    </w:p>
    <w:p>
      <w:pPr>
        <w:ind w:left="0" w:right="0" w:firstLine="560"/>
        <w:spacing w:before="450" w:after="450" w:line="312" w:lineRule="auto"/>
      </w:pPr>
      <w:r>
        <w:rPr>
          <w:rFonts w:ascii="宋体" w:hAnsi="宋体" w:eastAsia="宋体" w:cs="宋体"/>
          <w:color w:val="000"/>
          <w:sz w:val="28"/>
          <w:szCs w:val="28"/>
        </w:rPr>
        <w:t xml:space="preserve">这是“认识新常态、辩证看趋势”的根本要求。经济新常态下,要求增速要换挡、结构要转型、动力要转换，但绝不意味着允许失速、推倒重来、非此即彼、从一个极端走向另一个极端，应当坚持的还要坚持，应当作为的必须作为，应当落实的必须落实，这是客观经济规律。我们继续坚持“1355”发展思路，是对中央和省、市要求的准确把握，是紧密联系庄浪实际对稳增长与调结构动态平衡关系的辩证分析，也注意了实施半年多时间以来的反响和成效。落实这个总体要求，有利于保持全县发展战略的稳定性、目标重点的一贯性、攻坚措施的有效性。各级各部门要准确领会县委决策意图，紧盯目标不松劲，一张蓝图绘到底，确保全县经济稳中有进、转中有升，切实做到换挡不失速、调速不减势、量增质更优。</w:t>
      </w:r>
    </w:p>
    <w:p>
      <w:pPr>
        <w:ind w:left="0" w:right="0" w:firstLine="560"/>
        <w:spacing w:before="450" w:after="450" w:line="312" w:lineRule="auto"/>
      </w:pPr>
      <w:r>
        <w:rPr>
          <w:rFonts w:ascii="宋体" w:hAnsi="宋体" w:eastAsia="宋体" w:cs="宋体"/>
          <w:color w:val="000"/>
          <w:sz w:val="28"/>
          <w:szCs w:val="28"/>
        </w:rPr>
        <w:t xml:space="preserve">这是“贯彻新理念、改革供给侧”的迫切需要。“五大发展理念”，特别是处于“牛鼻子”地位的创新发展理念，是“十三五”乃至今后一个时期全国经济发展必须全方位贯彻、全过程落实的理念;抓好供给侧结构性改革，是中央科学认识当前经济结构失衡、供需错配的深层症结后选择的治理良方，着眼点在供给侧，发力点在结构性，突破点在抓改革，目标指向是提高发展的质量和效益，实现途径是去产能、去库存、去杠杆、降成本、补短板。我们的“1355”总体发展思路和年度发展要求，全面贯彻了中央和省市关于树立新理念、推进供给侧改革的最新要求，各级各部门要围绕提高发展的质量和效益，在调整产业结构、改革体制机制方面，壮士断腕的事要真做、排忧解难的事要多做、盘活要素的事要精做;在培育增长点、保持中高速增长方面，要把基础设施建设的欠账尽快补起来，把旅游文化等新兴产业加快壮大起来，把大众创业、万众创新的活力全面激发出来。</w:t>
      </w:r>
    </w:p>
    <w:p>
      <w:pPr>
        <w:ind w:left="0" w:right="0" w:firstLine="560"/>
        <w:spacing w:before="450" w:after="450" w:line="312" w:lineRule="auto"/>
      </w:pPr>
      <w:r>
        <w:rPr>
          <w:rFonts w:ascii="宋体" w:hAnsi="宋体" w:eastAsia="宋体" w:cs="宋体"/>
          <w:color w:val="000"/>
          <w:sz w:val="28"/>
          <w:szCs w:val="28"/>
        </w:rPr>
        <w:t xml:space="preserve">这是“彰显新作为、打开新局面”的重要遵循。我们要求以“1355”思路为统揽，“实施创新驱动谋全局、攻坚‘一号工程’扣大局、围绕重大项目抓布局、彰显县域优势启新局”，是在坚持既定战略不动摇的前提下，立足于发挥我县特色农业产业和旅游文化资源等优势，着眼于尽快改变传统发展模式和路径、正确认识创新创业的领域和主体、切实把新的理念贯穿于一切工作全过程，提出的创新途径和发展要求。综合考虑了致胜全局的统筹性、紧跟大局的政治性、科学布局的关键性、事关开局的重要性。各级各部门要结合各自实际，切实把精准扶贫、现代农业、旅游文化作为抓主抓重、带动全局的关键突破口，把项目建设、基础设施、教育事业、地方工业、生态建设作为统筹协调推进“五位一体”建设的着力重点，加快培育发展新动力、大力拓展发展新空间、着力构建产业新体系、全力打造发展新优势，努力在新的一年里干出新成绩、展现大作为，为我县与全省、全市同步建成全面小康社会奠定基础。</w:t>
      </w:r>
    </w:p>
    <w:p>
      <w:pPr>
        <w:ind w:left="0" w:right="0" w:firstLine="560"/>
        <w:spacing w:before="450" w:after="450" w:line="312" w:lineRule="auto"/>
      </w:pPr>
      <w:r>
        <w:rPr>
          <w:rFonts w:ascii="宋体" w:hAnsi="宋体" w:eastAsia="宋体" w:cs="宋体"/>
          <w:color w:val="000"/>
          <w:sz w:val="28"/>
          <w:szCs w:val="28"/>
        </w:rPr>
        <w:t xml:space="preserve">二、围绕“三大突破、五项重点”抓提升，以攻坚的行动和一流的业绩争创改革发展新成就</w:t>
      </w:r>
    </w:p>
    <w:p>
      <w:pPr>
        <w:ind w:left="0" w:right="0" w:firstLine="560"/>
        <w:spacing w:before="450" w:after="450" w:line="312" w:lineRule="auto"/>
      </w:pPr>
      <w:r>
        <w:rPr>
          <w:rFonts w:ascii="宋体" w:hAnsi="宋体" w:eastAsia="宋体" w:cs="宋体"/>
          <w:color w:val="000"/>
          <w:sz w:val="28"/>
          <w:szCs w:val="28"/>
        </w:rPr>
        <w:t xml:space="preserve">在加快实现“三个突破”方面：</w:t>
      </w:r>
    </w:p>
    <w:p>
      <w:pPr>
        <w:ind w:left="0" w:right="0" w:firstLine="560"/>
        <w:spacing w:before="450" w:after="450" w:line="312" w:lineRule="auto"/>
      </w:pPr>
      <w:r>
        <w:rPr>
          <w:rFonts w:ascii="宋体" w:hAnsi="宋体" w:eastAsia="宋体" w:cs="宋体"/>
          <w:color w:val="000"/>
          <w:sz w:val="28"/>
          <w:szCs w:val="28"/>
        </w:rPr>
        <w:t xml:space="preserve">一是聚焦小康目标，抓好最大任务，在加快脱贫攻坚上创新突破。全县上下要紧盯x8年整县脱贫、20xx年建成全面小康社会的目标，认真贯彻落实省、市、县委的决策部署，心中强化“一号意识”，手中抓好具体落实，思想上再加压，行动上再加力，作风上再加强，整合一切资源，凝聚一切力量，全力以赴打赢脱贫攻坚战。要围绕“扶持谁”的问题，着力提高脱贫攻坚精准度。精准管理是精准施策的前提和关键，各乡镇、各有关部门要高度重视，切实把建档立卡和大数据平台建设作为一项长期的基础性工作做细做实，为提高脱贫攻坚的精准度提供准确依据。全面落实省上出台的《脱贫攻坚“853”挂图作业实施意见》，对全县大数据平台建设扎实进行“回头看”，经常查漏补缺、认真校对信息、动态核准录入，真正做到“平台8个准”“村村5张图”“户户3本账”，确保大数据平台信息采集准确、统计分析可靠，确保实现扶贫对象进、出、退的精准管理。要围绕“怎么扶”的问题，着力提升脱贫工作成效。按照“五个一批”要求，认真研究对接省、市调整后的“1+17”、“2+19”方案，进一步充实完善好我县“2+20”精准扶贫方案，整合项目资金，聚合扶贫力量，因地制宜、因村施策、因户扶持，确保年内顺利完成23个贫困村、2.4万贫困人口的脱贫任务。要紧盯生产生活条件改善，坚持整村组、连片区推进，持续打好以通村公路为牵引的基础设施建设攻坚战，确保高质量完成年度建设任务。要紧扣贫困群众稳定增收，精准分析贫困村、贫困户的现状和基础，采取产业扶持到户和新型经营主体带动等方式，持续打好以农民增收为主的富民产业攻坚战，特别要用好县财政划拨的5000万产业扶贫专项资金，重点扶持发展种薯繁育、畜牧养殖、中药材种植等短平快项目，帮助贫困户快速致富。要牢固树立脱贫靠自立、致富靠科技的思想，培育脱贫致富典型村和典型户，形成可复制、可推广的经验，推动面上工作;同时树立“扶贫不扶懒”的鲜明导向，坚决纠正一些贫困户“等人送小康”的心态，既从思想上引导教育，又建立退出机制，有效调动兴家致富积极性，使广大群众成为脱贫攻坚的主体力量。要围绕“谁来扶”的问题，着力推动脱贫措施落实。强化脱贫责任落实，调整和组建脱贫攻坚领导小组、脱贫攻坚成效考核领导小组、精准脱贫大数据管理平台建设领导小组，进一步健全“七位一体”责任落实体系，逐级签订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将任务分解到人，压力传导到位。发挥帮扶的助推力，推进“双联”行动与脱贫攻坚深度融合，对驻村工作队和联村单位、联户干部实行精细化、台账式管理，保证时间、任务、责任、监督四个到位，督促各级各部门把帮扶重点放在协调项目、培训技能、发展产业上，让群众真切感受到帮扶的助力作用。从严落实乡镇领导班子和领导干部经济社会发展实绩《考核办法》，严格执行县级领导包抓、干部驻村、督促检查等各项制度，加强激励奖惩，对脱贫任务完成得好的要大张旗鼓地表彰，对完不成任务、拖了全县后腿的要严肃追责。当前，省、市对我县x5年度精准扶贫精准脱贫考核工作已经开始，各级各部门一定要高度重视，做好完善提高工作，确保我县在全省考核中取得好位次。</w:t>
      </w:r>
    </w:p>
    <w:p>
      <w:pPr>
        <w:ind w:left="0" w:right="0" w:firstLine="560"/>
        <w:spacing w:before="450" w:after="450" w:line="312" w:lineRule="auto"/>
      </w:pPr>
      <w:r>
        <w:rPr>
          <w:rFonts w:ascii="宋体" w:hAnsi="宋体" w:eastAsia="宋体" w:cs="宋体"/>
          <w:color w:val="000"/>
          <w:sz w:val="28"/>
          <w:szCs w:val="28"/>
        </w:rPr>
        <w:t xml:space="preserve">二是聚焦特色优势，做强支柱产业，在提升农业效益上创新突破。坚持用工业化思维谋划发展农业，持续推进苹果主导产业和洋芋、畜牧、育苗、中药材等其他区域特色产业扩量、提质、创牌、增效，走产出高效、绿色安全、资源节约、环境友好的农业现代化道路。要优化升级苹果产业。坚持品种多样、早晚熟搭配，新植补植优质苹果基地11.1万亩，推广大苗栽植，多发展矮化密植园和短枝型果园。扎实推进标准化管理“五个三”工程，稳步扩大欧盟标准示范园、国家级苹果生产基地、市级标准化果园，生产更多优质苹果，全面提升苹果产业的开发层次和增收效益。进一步加快苹果产业品牌化步伐，培育更多的贮存、加工型龙头企业，积极申报国家地理标志保护产品，在北京、上海等大城市建办苹果专卖店，扩大农超对接，发展电子商务，切实提升庄浪苹果品牌知名度和市场竞争力。要做大做强洋芋产业。持续扩大种薯基地规模，建成全省一流的脱毒种薯繁育中心;加快引进“雾培法”原原种培育技术，全面提升种薯繁育效能;建办一批马铃薯深加工企业，如洋芋面条、淀粉涂料、薯条薯片等企业，形成以“庄薯3号”优良品种繁育、储藏、加工、销售为主的一体化产业链条，有效拓展我县马铃薯系列产品的市场占有率，全面提高助农增收效益。要加快发展畜牧产业。突出畜牧养殖业在现代农业中的基础地位，坚持走种养结合、循环发展的路子，各乡镇至少新建一户以上养殖龙头企业，有一半以上的村建成养殖小区，带动农户大力发展规模养殖，推进养殖业快速壮大，切实提升畜牧产业在农业产业中的地位和比重。同时，要因地制宜发展育苗、中药材、油用牡丹、紫皮大蒜等区域特色产业，进一步拓宽农民增收渠道;深入推进“33111”工程，培训认定一批务果能手、畜牧养殖能手、种薯繁育能手和务工能手，为发展现代农业提供智力支持和人才保障;持续加大良种良法及旱作农业推广，通过农业技术创新、生产组织方式创新、农业经营主体创新，着力加强农业供给侧结构性改革，不断提高农业供给体系质量和效益，确保主粮稳产丰收、特色产业盈利创收。</w:t>
      </w:r>
    </w:p>
    <w:p>
      <w:pPr>
        <w:ind w:left="0" w:right="0" w:firstLine="560"/>
        <w:spacing w:before="450" w:after="450" w:line="312" w:lineRule="auto"/>
      </w:pPr>
      <w:r>
        <w:rPr>
          <w:rFonts w:ascii="宋体" w:hAnsi="宋体" w:eastAsia="宋体" w:cs="宋体"/>
          <w:color w:val="000"/>
          <w:sz w:val="28"/>
          <w:szCs w:val="28"/>
        </w:rPr>
        <w:t xml:space="preserve">三是聚焦潜力挖掘，打造新增长极，在发展旅游文化上创新突破。立足我县历史文化悠久、旅游资源丰富的比较优势，切实把旅游文化产业作为优化升级现代服务业的首位工程，作为稳增长、调结构、释放新需求、创造新供给的重要着力点，瞄准旅游文化市场需求，深入推进“七个一”工程，加快旅游、文化、养生深度融合发展。要加快推进大景区建设。编制完成大景区建设规划，为综合开发和高品位建设提供科学指导。积极筹措项目和资金，建成大景区主干道65公里，在通往景区道路两侧和面山建成油菜花观赏园1万亩以上、葵花观光园1万亩以上、薰衣草x0亩;开建庄浪水洛古城文化园，建成云崖避暑养生园养老服务中心，完成陈家洞石窟危岩体加固，进一步完善大景区吃、住、行、游、购、娱等旅游要素和功能配套。要积极发展乡村旅游。加快关山林缘区旅游专业村规划编制，在关山乡镇和通往景区的两条公路沿线建设一批特色民俗乡村、特色农家庄园和农家乐，其中在关山4乡镇建成10个以上的乡村旅游示范点，因地制宜开展各具特色的“乡村游”体验活动，打造马尾荷包、麦秆画、根雕等有内涵的特色旅游文化产品，真正让游客能够吃上农家饭、住上农家屋，充分体验庄浪民俗文化和乡村风情。要全力做好宣传推介。制定《关山大景区宣传推介方案》、《关于全面加强旅游工作的实施意见》，制作《神奇关山、魅力庄浪》电视专题片，适时在省、市电视媒体播出;开展大景区最佳形象宣传标语有奖征集活动，围绕兰州、西安、银川3个中心城市，积极开展全方位、多层次、广覆盖、有热度的宣传推介活动;扶持培育旅游文化企业，举行实景演出、大景区摄影、微电影拍摄等精品文艺创作活动，筹办大型旅游节会，鼓励民间力量参与开发，全面提升关山大景区的知名度和影响力。要深入推进融合发展。创新旅游与现代农业、地方工业、商贸服务业深度融合的方式方法，依托关山大景区和苹果、洋芋、畜牧等优势产业，加快发展商贸物流、现代金融、电子商务等产业，培育发展信息快递、仓储配送等配套产业以及网购、直销等新的消费业态，形成贴近“三农”、突出小微企业、扶持“双创”群体的产业链，促进第三产业快速发展。</w:t>
      </w:r>
    </w:p>
    <w:p>
      <w:pPr>
        <w:ind w:left="0" w:right="0" w:firstLine="560"/>
        <w:spacing w:before="450" w:after="450" w:line="312" w:lineRule="auto"/>
      </w:pPr>
      <w:r>
        <w:rPr>
          <w:rFonts w:ascii="宋体" w:hAnsi="宋体" w:eastAsia="宋体" w:cs="宋体"/>
          <w:color w:val="000"/>
          <w:sz w:val="28"/>
          <w:szCs w:val="28"/>
        </w:rPr>
        <w:t xml:space="preserve">在持续抓好“五项重点”方面：</w:t>
      </w:r>
    </w:p>
    <w:p>
      <w:pPr>
        <w:ind w:left="0" w:right="0" w:firstLine="560"/>
        <w:spacing w:before="450" w:after="450" w:line="312" w:lineRule="auto"/>
      </w:pPr>
      <w:r>
        <w:rPr>
          <w:rFonts w:ascii="宋体" w:hAnsi="宋体" w:eastAsia="宋体" w:cs="宋体"/>
          <w:color w:val="000"/>
          <w:sz w:val="28"/>
          <w:szCs w:val="28"/>
        </w:rPr>
        <w:t xml:space="preserve">一是突出项目支撑，实施标志工程，在扩大有效投资上持续用力。发展抓项目、工作靠项目。各级各部门要坚持把重大项目建设作为经济工作的核心，作为扩大有效投资的重要载体，作为优化产业结构、培育优势产业的有力抓手，分行业、分领域加大项目建设力度，拉动投资、支撑发展。要科学谋划抓争取。各级各部门要抢抓国家和省、市政策叠加机遇，尤其要把握好我县在落实中央决策部署方面受到国务院通报表扬、将受到多项激励的有利契机，进一步增强争项目、抓发展的责任感和主动性。紧扣实施“十三五”规划，结合县域优势和发展需求，科学论证、精准对接，重点在通乡通村公路、水库建设及流域治理、信息基础设施和传统产业转型升级、战略性新兴产业发展以及富民多元产业培育等方面争取国家和省、市的更多支持，确保全县储备重大项目500项以上，项目库动态保持在400亿元以上，编制完成100亿元以上的项目本子，推进项目建设有序接替和滚动发展，有效提高项目的落地率。要加强管理抓建设。今年，全县共实施重点项目181个，计划投资79.12亿元，比去年增长54.8%，是近年来建设规模最大、投资增长最快的一年，项目建设的形势很好、劲头很足。各级各部门要及时应对和解决项目在谋划争取、规划审批中的一些疑难节点问题，对今年实施的重点建设项目，尤其是对20个过亿元项目，要尽快办理用地、规划、能评、环评和稳评等相关手续，着力解决项目建设中的困难问题，推动各大项目早落地、早建成。要尽快健全完善ppp模式投资公共基础设施项目的审批核准办法和程序，畅通社会资本便捷、高效进入公共基础设施建设领域的通道，充分发挥投资对经济增长的关键作用。严格落实项目建设包抓责任制，抓住项目实施的每一个环节和程序，加大督促和监管力度，尽好各方责任，把好质量关口，守好廉洁底线，力争项目规模、资金到位、建设速度和工程质量“四提高”，确保每一个项目优质、规范、安全，发挥最大经济和社会效益。要依托项目抓典型。围绕“三个突破”和“五项重点”工作，按照“各级有示范、行行有亮点、处处有典型”的要求，依托项目支撑，放宽眼界视野、发挥比较优势、凸显地域特色，争取在今年谋划抓建一批在全市、全省有影响的重大典型和标志性工程，带动和促进全县整体工作多点开花、全面提升。</w:t>
      </w:r>
    </w:p>
    <w:p>
      <w:pPr>
        <w:ind w:left="0" w:right="0" w:firstLine="560"/>
        <w:spacing w:before="450" w:after="450" w:line="312" w:lineRule="auto"/>
      </w:pPr>
      <w:r>
        <w:rPr>
          <w:rFonts w:ascii="宋体" w:hAnsi="宋体" w:eastAsia="宋体" w:cs="宋体"/>
          <w:color w:val="000"/>
          <w:sz w:val="28"/>
          <w:szCs w:val="28"/>
        </w:rPr>
        <w:t xml:space="preserve">二是突出基础设施，破解发展瓶颈，在改善城乡面貌上持续用力。着眼制约发展的瓶颈问题和群众生产生活难题，统筹推进全县基础条件和人居环境改善。要加快改善城乡基础条件。持续完善交通道路网络，全力配合好平天高速、庄静高速庄浪段建设工作，继续加大通乡、通村油路硬化路和梯田产业路建设力度，在畅通我县对外通道上取得实质性突破，有效提高全县路网密度，改善群众出行条件，助推产业开发，活跃城乡经济。持续推进民生水利建设，加快花崖河水库建设进度，实施南坪水厂改扩建、高效节水灌溉、抗旱应急水源配套、河堤治理等工程，改造提升4处人饮工程，全面加快水资源合理开发利用。大力实施国家坡耕地水土流失综合治理工程和基本口粮田建设工程，抓好土地整理和劣质梯田改造，综合整治小流域，为全县农业产业开发和防洪减灾提供有效保障。加快农村新能源和城乡电网、信息网络建设，建成沼气集中供气工程1处，改造升级电网线路143公里，行政村宽带网络覆盖率达到98%以上，城区4g网络实现全覆盖。要加快推进新型城镇化。以《庄浪县县城总体规划(x1-2030)》为统揽，加强与丝绸之路经济带黄金段建设“13685”、华夏文明传承创新区建设“1313”工程等重大规划的对接与配套，修订完善全县新型城镇化发展规划，科学编制好控制性详细规划和各行业专项规划，统筹空间、规模、产业三大结构和规划、建设、管理三大环节，推进城镇与农村、开发建设与环境保护、产城融合与人的城镇化相协调的城乡一体发展。县城建设要按照生产空间集约高效、生活空间宜居适度、生态空间山清水秀的要求，精品化建设重点城建项目、精细化加强市政管理，持续加大老城区改造和南城区开发力度。加宽改造迎宾北桥、拆除重建新昌桥，开建紫荆路，切实缓解城区交通压力，提升县城中心区的承载力;继续加大紫荆山公园改造提升力度，在山顶选址建设文化娱乐和体育运动场所，配套完善公共服务设施，在二郎山南北两侧合理规划建设油菜花观赏园、苹果采摘园，以紫荆山公园整体品位和美丽程度的提升，有效促进县城文化品位和靓丽程度的提升。加快南城区中医院、思源学校、商住小区等工程建设进度，不断提升新区的人流物流活力。小城镇建设要按照“规划一次到位、逐年分期建设、地上地下结合、注重工程质量”的原则，紧扣给排水管网、路网、绿化、市场等重点，加快完善基础配套，提升建设品位，切实增强城镇的集聚和带动功能。新农村建设要参照赵墩梨湾因势改造、南湖石峡整体搬迁、南湖寺门城郊结合三种模式，提高规划层次和建设档次，注重挖掘地域特色和传统文化，让村庄留得住绿水青山、记得住乡愁，真正建成一批村村优美、家家创业、处处和谐、人人幸福的美丽乡村。要加快文明有序环境建设。强化规划的科学指导和刚性约束，突出生态环境优先、开发强度合理、城乡一体发展三个关键环节，着力推进经济社会、城乡建设、土地利用、生态保护等规划“多规合一”;大力开展“城镇管理提升年”活动，制定《庄浪县城违法建设处理实施方案》，继续实行严厉、精细、到位的城镇管理，加大综合执法和拆违治乱力度，彻底杜绝城乡乱修乱建行为;加强路网管网、绿化亮化、健身娱乐、交通指挥系统等公共设施的建设及管护，严抓细管，加强巡查，切实解决交通混乱、占道经营、噪音扰民等突出问题，不断提高城镇管理和乡村治理的规范化、精细化水平;深入开展城乡环境卫生综合整治，大力实施城镇背街小巷清理工程、乡村环境提升工程和文明新风工程，努力营造文明有序的城乡人居环境。</w:t>
      </w:r>
    </w:p>
    <w:p>
      <w:pPr>
        <w:ind w:left="0" w:right="0" w:firstLine="560"/>
        <w:spacing w:before="450" w:after="450" w:line="312" w:lineRule="auto"/>
      </w:pPr>
      <w:r>
        <w:rPr>
          <w:rFonts w:ascii="宋体" w:hAnsi="宋体" w:eastAsia="宋体" w:cs="宋体"/>
          <w:color w:val="000"/>
          <w:sz w:val="28"/>
          <w:szCs w:val="28"/>
        </w:rPr>
        <w:t xml:space="preserve">三是突出教育事业，改善民计民生，在构建和谐社会上持续用力。按照坚守底线、突出重点、完善制度、引导预期的要求，提高公共服务共建能力和共享水平，使广大人民群众有更多获得感。要突出抓好教育事业。全力实施“四名”工程，深入开展“教育质量提升年”和“课堂教学改革深化年”活动，加强教师队伍建设，狠抓教育教学管理，在准确把握上级政策的基础上积极创新，把树立本地典型和学习外地经验结合起来，有计划、有重点地“走出去、请进来”，着力培育一批知名校长、教育标兵、教育新秀和学科能手，不断提升全县教育教学管理水平。进一步改善办学条件，加快“全面改薄”项目建设进度，完成县一中图书大楼续建，实施县职教中心搬迁工程，优化城区学校布局，确保顺利通过国家县域义务教育均衡发展评估认定。要统筹发展社会事业。深化县级公立医院综合改革，扎实推进分级诊疗、支付方式改革和医师多点执业，启动实施县医院新址规划，加快中医院住院及门诊医技综合楼建设进度，建成一批乡镇卫生院业务用房和标准化村卫生室，着力提升卫生服务管理水平。认真落实计划生育各项政策，提高优质服务水平，促进人口均衡发展。着力完善公共文化服务体系，实施教育健身“一村一场”工程，推进基层综合性文化服务中心建设，丰富公共文化供给内容，满足城乡群众精神文化需求。要着力提升社会保障水平。持续办好省、市、县列惠民实事，在义务教育、基本医疗、基本养老等公共服务方面加大倾斜，重视推进城乡社会救助体系建设，完善最低生活保障、特困人员供养、残疾人扶助等兜底性制度，全面执行国家和省、市的各项提标政策，认真落实被征地农民养老保险制度，进一步织密织牢社会保障网络。</w:t>
      </w:r>
    </w:p>
    <w:p>
      <w:pPr>
        <w:ind w:left="0" w:right="0" w:firstLine="560"/>
        <w:spacing w:before="450" w:after="450" w:line="312" w:lineRule="auto"/>
      </w:pPr>
      <w:r>
        <w:rPr>
          <w:rFonts w:ascii="宋体" w:hAnsi="宋体" w:eastAsia="宋体" w:cs="宋体"/>
          <w:color w:val="000"/>
          <w:sz w:val="28"/>
          <w:szCs w:val="28"/>
        </w:rPr>
        <w:t xml:space="preserve">四是突出地方工业，积极招大引强，在扩张规模总量上持续用力。各级各部门要解放思想、转变观念，切实增强发展地方工业的胆识和魄力，大力推进工业强县战略，全力抓好工业经济发展。要加快循环经济产业园区建设。以增强承载能力和优化硬件环境为目标，组建园区投资公司，抓好核心区工业用地储备征收工作，不断优化园区功能布局、完善基础设施、创新投融资机制，6月底前完成“一纵四横”路网主干道路铺油、绿化和公用设施配备等工作，引导现有企业出城入园、新上项目落地投产，争取在建设全县工业经济核心区上迈出关键性步伐。要大力引进新的工业项目。抢抓省上实施“中国制造20xx”甘肃行动纲要、“互联网+”行动计划和战略性新兴产业总体攻坚战的机遇，创新举措，加强对接，全力争取，确保前期工业项目库总量动态保持在亿元以上;以生态环保、绿色高效为方向，以产业支撑、招商引资为抓手，围绕果、薯、畜三大产业，依托“兰洽会”、“西洽会”、“西交会”、金果博览会等重要节会和平台，引进培育一批精深加工、贮藏保鲜、畜禽养殖、包装运输等龙头企业，争取年内引进3个亿元以上招商项目，着力构建发展集约、资源节约、绿色环保的生态工业体系。要扶优做强现有企业。坚持以市场为导向、企业为主体，全面落实中央和省、市帮助企业降低成本的政策措施，扶持现有企业及时调整生产经营方式，抓好技术升级和扩能改造，加大新产品开发和名优品牌打造力度，有效增加产品附加值，提升企业竞争力。加快万泉光伏发电项目和新型能源汽车推广中心建设，实施庄浪风力发电项目，着力培育壮大新兴产业，增强工业经济发展活力。金融部门要进一步加大对地方工业的信贷支持力度，力争全县贷、存款比例达到70%以上。要创优工业发展环境。下功夫转变政府职能，减少审批事项和环节，在市场、用地、用工、服务等方面制定优惠政策，加强企业维权保护和治乱减负工作，促进企业踊跃投资、有序生产、公平竞争，形成政府依法监管、企业守法经营的良好局面。同时，认真落实国家和省、市、县扶持小微企业发展的各项政策措施，突出地方特色，继承传统工艺，积极开发乡土产品，通过做大龙头企业、完善加工网点、发展电子商务，形成大众创业、万众创新的格局。</w:t>
      </w:r>
    </w:p>
    <w:p>
      <w:pPr>
        <w:ind w:left="0" w:right="0" w:firstLine="560"/>
        <w:spacing w:before="450" w:after="450" w:line="312" w:lineRule="auto"/>
      </w:pPr>
      <w:r>
        <w:rPr>
          <w:rFonts w:ascii="宋体" w:hAnsi="宋体" w:eastAsia="宋体" w:cs="宋体"/>
          <w:color w:val="000"/>
          <w:sz w:val="28"/>
          <w:szCs w:val="28"/>
        </w:rPr>
        <w:t xml:space="preserve">五是突出生态建设，筑牢安全屏障，在优化发展环境上持续用力。各级各部门要牢固树立绿色发展的新理念，认真研究、科学规划、积极对接，全力争取实施生态建设项目，切实处理好经济发展同生态环境保护的关系，努力优化全县生态，实现经济社会全面协调可持续发展。要加强生态环境建设。积极实施绿色能源示范县项目和新一轮退耕还林工程，按照“针叶阔叶混交、乔灌草合理搭配、高中低立体栽植”的模式，以县城、乡镇、村庄绿化为依托，以公路、河渠、沟道绿化为重点，加大生态造林和乡村道路绿化力度，创建3个国家级生态乡镇、4个省级生态乡镇，完成国家级生态示范县年度建设任务。要加强生态保护修复。持续推进天然林保护、三北防护林等重点工程，认真落实环境保护目标管理和责任追究制度，实行最严格的能源、耕地和水资源管理制度，实施化肥、农药零增长计划，大力整治农村面源污染，加大对工业企业、城乡环境污染的综合整治力度，对城乡生活垃圾以及废旧农膜进行分类收集、循环利用、及时清运、集中处理，努力建设资源节约型、环境友好型社会。要健全生态文明体系。完善污染物排放许可证制度，健全污染防治区域联动、环境保护市场体系、环境影响评价、清洁生产审核、环境信息公开制度，对各类环境违法违规行为“零容忍”，有效巩固生态建设成果。采取宣传教育和创建生态文明单位等多种方式，不断提高全县群众的生态道德、环境责任和绿色消费意识，努力形成亲近自然、崇尚文明的生活理念和社会风尚。</w:t>
      </w:r>
    </w:p>
    <w:p>
      <w:pPr>
        <w:ind w:left="0" w:right="0" w:firstLine="560"/>
        <w:spacing w:before="450" w:after="450" w:line="312" w:lineRule="auto"/>
      </w:pPr>
      <w:r>
        <w:rPr>
          <w:rFonts w:ascii="宋体" w:hAnsi="宋体" w:eastAsia="宋体" w:cs="宋体"/>
          <w:color w:val="000"/>
          <w:sz w:val="28"/>
          <w:szCs w:val="28"/>
        </w:rPr>
        <w:t xml:space="preserve">三、强化“五个保障”促落实，以优良的作风和稳定的环境巩固和谐发展新局面</w:t>
      </w:r>
    </w:p>
    <w:p>
      <w:pPr>
        <w:ind w:left="0" w:right="0" w:firstLine="560"/>
        <w:spacing w:before="450" w:after="450" w:line="312" w:lineRule="auto"/>
      </w:pPr>
      <w:r>
        <w:rPr>
          <w:rFonts w:ascii="宋体" w:hAnsi="宋体" w:eastAsia="宋体" w:cs="宋体"/>
          <w:color w:val="000"/>
          <w:sz w:val="28"/>
          <w:szCs w:val="28"/>
        </w:rPr>
        <w:t xml:space="preserve">“十三五”能不能开好局、起好步，关键在党领导经济社会发展的能力和水平。全县各级党组织，特别是广大党员领导干部，要深刻认识加强和改善党领导经济工作的重要性，切实负起责任，进一步提升党建引领发展的科学化、制度化和专业化水平，在科学谋划中驾驭全局，在抢抓机遇中攻坚克难，在勇于担当中真抓实干，在创新推动中服务发展，确保中央和省、市、县委的各项决策部署全面落到实处。</w:t>
      </w:r>
    </w:p>
    <w:p>
      <w:pPr>
        <w:ind w:left="0" w:right="0" w:firstLine="560"/>
        <w:spacing w:before="450" w:after="450" w:line="312" w:lineRule="auto"/>
      </w:pPr>
      <w:r>
        <w:rPr>
          <w:rFonts w:ascii="宋体" w:hAnsi="宋体" w:eastAsia="宋体" w:cs="宋体"/>
          <w:color w:val="000"/>
          <w:sz w:val="28"/>
          <w:szCs w:val="28"/>
        </w:rPr>
        <w:t xml:space="preserve">一是强化党风廉政保障。良好的政治生态，是确保全县各项工作有力推进、经济社会健康持续发展的重要条件。各级党组织要从严抓好本级本单位的党风廉政建设，全面创优发展环境和干事环境，切实为全县改革发展提供正能量。要始终抓牢责任主体。各级党组织要牢固树立抓党建是最大政绩的理念，在党的建设各领域、各环节、各方面都要贯穿和体现全面从严的要求;党组织书记要做管党治党的书记，当好第一责任人，对党负责，对本级本单位、本部门本行业的政治生态负责，对干部健康成长负责;班子成员要牢记自己的党员身份和党内职务，认真履行“一岗双责”，无论是抓业务还是抓党建，都要首先想到对党忠诚、为党尽责、对岗负责。要层层传导责任压力。健全完善落实主体责任的制度机制，细化实化责任落实的具体举措，严格执行“三述”制度、报告制度、约谈制度，逐级敲警钟、严防范，逐人交责任、压担子，切实加强督促指导，定期开展检查考核，把责任压力传导给班子每一名成员，传递给每一级党组织负责同志，确保责任压力有效传导、工作扎实到位。要继续把问责作为全面从严治党的重要抓手，坚持“一案双查”，对执行党的路线方针政策不力，管党治党主体责任缺失、监督责任缺位、给党的事业造成严重损害的单位、乡镇和部门要严肃追究责任，既追究主体责任、监督责任，又追究领导责任、党组织的责任，以问责的常态倒逼全面从严治党主体责任落实。要全面促进勤政廉政。各级党组织和全体党员干部要聚焦责任传导、问题整改、重要节点、问责倒逼“四个关键”，从细节入手，驰而不息地纠改“四风”问题。要严格按照中央落实“八项规定”的最新要求，进一步强化执纪问责，对违反规定的人和事，发现一起、查处一起、通报一起、追责一起，以铁面问责防止干部违纪违规，切实发挥惩戒震慑作用，努力为实现今年各项目标任务提供坚强有力的党风廉政保证。</w:t>
      </w:r>
    </w:p>
    <w:p>
      <w:pPr>
        <w:ind w:left="0" w:right="0" w:firstLine="560"/>
        <w:spacing w:before="450" w:after="450" w:line="312" w:lineRule="auto"/>
      </w:pPr>
      <w:r>
        <w:rPr>
          <w:rFonts w:ascii="宋体" w:hAnsi="宋体" w:eastAsia="宋体" w:cs="宋体"/>
          <w:color w:val="000"/>
          <w:sz w:val="28"/>
          <w:szCs w:val="28"/>
        </w:rPr>
        <w:t xml:space="preserve">二是强化干部作风保障。优良的作风、严明的纪律是事业成功的保证。各级各部门都要高度重视作风纪律建设，着力打造风正劲足的干事创业环境。要守住党纪党规的基本底线。各级党委要坚持把纪律建设摆在更加突出的位置，做到纪严于法、纪在法前，切实以严明的纪律、严格的标准、严厉的措施约束党员领导干部。要深入开展党章党规党纪学习、宣传和教育活动，引导和督促广大党员干部增强纪律意识、养成纪律自觉，真正把党章党规党纪刻在心上，始终绷紧尊崇党章、遵守党纪的思想之弦。要时刻关注党员干部思想动态、工作表现和作风状况，发现问题及时开展思想引导、及时进行提醒教育、及时依纪予以纠正，督促他们严格按照党章党规党纪的要求来约束自己的言行举止，真正做知规知纪的明白人、遵规守纪的践行者。要始终把严明政治纪律和政治规矩摆在首位，严格执行廉洁自律《准则》和纪律处分《条例》，切实强化权力运行制约和监督，用执纪的严肃性保障党纪党规的权威性，让广大党员干部在思想和行动上始终敬畏纪律的底线。要保持清正廉洁的为政本色。各级党组织和全体党员干部，都要切实强化廉政学习，牢固树立党章意识、自信意识、纪律意识和基层意识，严格自我要求，时刻严守党的政治纪律和政治规矩;牢记做人的根本和底线，培养健康向上的生活情趣，始终保持高尚的品德和廉洁的操守，做忠诚、干净、担当的好党员、好干部。要坚持以正立身、以正束行，切实增强公信力和号召力，不断赢得民心支持，凝聚干事创业的正能量;坚持依法用权、廉洁用权、公正用权，做到不以私情废公事;自觉接受监督，把自己置于组织和群众的监督之下，真心诚意地听取各方面的意见建议，切实养成习惯在约束和监督下干事的新常态。要具备务实担当的干事魄力。现在，全面建成小康社会蓝图已经绘就，“十三五”规划实施帷幕已经拉开，我们不干谁来干，我们不抓谁来抓，我们不担当谁来担当!希望大家牢固树立有权必有责、有权必担当的意识，分清楚什么是组织要求的、什么是组织禁止的、什么是群众期盼的、什么是该干的而且是应该干好的，始终保持一种强烈的事业心和责任感，面对矛盾和问题要敢抓敢管、敢于碰硬，面对重大原则问题要立场坚定、旗帜鲜明，面对改革发展深层次矛盾问题要迎难而上、攻坚克难，真正作一名大气有为、敢于担当的党员干部，切实在全县营造崇尚实干、敬业肯干、埋头苦干的良好氛围。</w:t>
      </w:r>
    </w:p>
    <w:p>
      <w:pPr>
        <w:ind w:left="0" w:right="0" w:firstLine="560"/>
        <w:spacing w:before="450" w:after="450" w:line="312" w:lineRule="auto"/>
      </w:pPr>
      <w:r>
        <w:rPr>
          <w:rFonts w:ascii="宋体" w:hAnsi="宋体" w:eastAsia="宋体" w:cs="宋体"/>
          <w:color w:val="000"/>
          <w:sz w:val="28"/>
          <w:szCs w:val="28"/>
        </w:rPr>
        <w:t xml:space="preserve">三是强化基层组织保障。领导班子有凝聚力，干部队伍有战斗力，是确保各项工作有力推进、取得实效的先决条件。各级各部门要结合开展“</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按照“1245”(即开展基层党建“规范推进年”活动，完善责任考核和领导包抓两项机制，做到党员管理、组织设置、制度落实、载体创新四个规范，实现思想教育、能力素质、基础保障、典型培育、人才队伍五个提升)党建工作思路，抓好基层组织建设，不断提高基层党建工作规范化、精细化、务实化水平。要坚持民主集中制。各级班子的主要负责人，要带头维护班子团结，认真落实党的地方委员会《工作条例》，健全党委议事决策机制，推进党内民主，坚持重大问题集体讨论决定，重大决策部署广泛听取各方面的意见建议，切实提高决策的科学性和权威性。要鲜明选人用人导向。严格执行中央《推进领导干部能上能下实施意见》和省委《实施细则》，坚持“凭实绩用人、靠实干进步”的选人用人导向，进一步完善干部政绩考核评价体系和奖惩机制，着力在脱贫攻坚、项目建设、产业开发、保障民生、维护稳定的工作一线锻炼识别干部，大力选拔政治强、业务精、实绩好、敢担当、作风正的优秀干部，切实增强领导班子的整体功能。要夯实基层组织基础。创新基层党组织设置办法，建立健全网络化组织体系，抓好基层党组织带头人队伍建设，特别是要抓好村级班子队伍建设，完善培养选拔、教育培训、实践锻炼、工作生活待遇等制度，持续整顿村级软弱涣散班子，切实发挥农村党建助推精准脱贫、企业党建助推生产经营、非公和社会领域党建助推“双创”、机关党建服务发展的作用。要形成团结干事合力。各级领导干部要亲力亲为，切实把指导、推动和示范作用体现在研究谋划、任务落实、督促检查各个环节，进一步靠实责任，做到心中有数，肩上有责，形成全县一盘棋、上下一个音、同心抓发展、合力求突破的良好氛围。</w:t>
      </w:r>
    </w:p>
    <w:p>
      <w:pPr>
        <w:ind w:left="0" w:right="0" w:firstLine="560"/>
        <w:spacing w:before="450" w:after="450" w:line="312" w:lineRule="auto"/>
      </w:pPr>
      <w:r>
        <w:rPr>
          <w:rFonts w:ascii="宋体" w:hAnsi="宋体" w:eastAsia="宋体" w:cs="宋体"/>
          <w:color w:val="000"/>
          <w:sz w:val="28"/>
          <w:szCs w:val="28"/>
        </w:rPr>
        <w:t xml:space="preserve">四是强化安全生产保障。安全发展才是科学发展。各级各部门必须如履薄冰地抓紧抓好安全生产，千万不能麻痹大意，千万不能失职缺位。要认真开展经常性安全生产大检查。坚持党政同责、一岗双责，将本辖区本领域安全生产监管的重点和难点网格化、具体化，明确监管的步骤、标准，努力解决潜在的隐患查不出、查出的隐患长期得不到整改等问题，加大检查力度，提高检查效能。要采取直奔基层、直接进入现场等方式，适时开展突击性检查，对非法生产经营行为和安全隐患进行严打严查严治，努力做到全覆盖、零容忍、严执法、重实效。要不断强化安全隐患排查治理。牢固树立“隐患就是事故”的防范理念，坚持“谁主管、谁排查、谁整改”和属地管理原则，按照“排查要认真、整治要坚决、成果要巩固、杜绝新隐患”的要求，全面开展安全生产隐患排查整治，完善企业自查、自报、自改，行业部门专门监督管理、跟踪落实，政府挂牌督办、追究问责的安全隐患排查治理长效机制，绝不放过任何一个漏洞、绝不丢掉任何一个盲点、绝不留下任何一个死角，坚决把事故消除在萌芽状态，真正切断事故源头。要深化重点行业领域专项整治。坚持标本兼治、重在治本的原则，突出道路交通、建筑施工、食品药品、学校、消防等重点行业领域，紧紧抓住源头管理和过程监管两个关键环节，严格执行现场检查，督促责任单位、企业认真落实各项规定，开展集中整治，坚决遏制各类重特大事故发生。要加大技、物投入，切实做好重大事故灾难的监测、防治、应急救援等工作，不断提高城乡安全保障和应急处突能力。要深入推进打非治违专项行动。强化监察、监管部门和执法机构联合执法机制，主动出击，定期组织专项行动，坚决惩处打击各类非法违法行为，严格实行停产整顿、关闭取缔、上限处罚、追究法律责任“四个一律”的打击治理措施，始终对非法、违法行为保持高压态势，对相关责任人一查到底，绝不姑息，切实做到对安全隐患的“零容忍”，对工作不落实、措施不到位行为的“零容忍”，对发生责任事故不严肃追责的“零容忍”，确保全县安全生产形势持续稳定，经济发展和群众生产生活平安有序。</w:t>
      </w:r>
    </w:p>
    <w:p>
      <w:pPr>
        <w:ind w:left="0" w:right="0" w:firstLine="560"/>
        <w:spacing w:before="450" w:after="450" w:line="312" w:lineRule="auto"/>
      </w:pPr>
      <w:r>
        <w:rPr>
          <w:rFonts w:ascii="宋体" w:hAnsi="宋体" w:eastAsia="宋体" w:cs="宋体"/>
          <w:color w:val="000"/>
          <w:sz w:val="28"/>
          <w:szCs w:val="28"/>
        </w:rPr>
        <w:t xml:space="preserve">五是强化社会管理保障。稳定是压倒一切的大局,是发展的前提。关于社会管理和维护稳定工作，中央和省、市要求很严，社会敏感度高，一旦出问题，不仅要面对上级的“一票否决”，更严重的是会伤害群众感情、破坏发展环境。各级各部门必须真抓严管。要积极主动担责任。按照“属地管理”和“谁主管、谁负责”的原则，进一步明确各级干部的“一岗双责”职责，切实把信访维稳工作时刻放在心里、牢牢抓在手上，在排查摸底上做到既实又细，在应对处置上做到既快又妥，在宣传教育上做到既广又深，全力抓好本乡镇、本部门或者分管领域的矛盾问题化解和综治维稳工作。要超前介入抓预防。全面落实重大事项社会稳定风险评估机制，切实把稳定风险评估作为各级各部门做决策、定措施、上项目的前置程序和刚性门槛，确保不损害群众利益、不引发矛盾、不发生公共安全事件;要积极开展矛盾纠纷排查化解，规范信访工作程序，畅通群众诉求表达、利益协调和权益保障渠道，努力做到矛盾在第一时间化解、事件在第一现场处置，真正把各类问题处置在萌芽状态，从源头上减少矛盾纠纷和信访问题。要措施得力善解决。按照“事要解决”的总体要求，严格落实信访联席会议制度和领导包案制度，采取“一案一策”、“一人一策”的办法，对于有合理诉求的就地解决合理诉求，属于违法行为的依法进行处理，切实防范群体性突发事件，全力保障人民群众正常生产生活秩序和群众合法权益。这里需要强调的是，对于涉及土地征用、房屋拆迁、企业改制、环境污染治理以及涉法涉诉等领域的群体性上访，及时、主动处理，稳妥、高效解决，决不能使简单问题复杂化，引发不稳定因素。要创新治理促和谐。全面落实依法治县各项措施，坚持系统治理、综合治理、源头治理多管齐下，加强社会管理创新，推动社会治理关口前移，实行网格化管理，认真做好新形势下的群众工作，有效防范突发性公共安全事件，尤其要密切关注新形势下的网络舆情监管，正确引导和严肃查处两手抓，严厉打击各类违法犯罪，切实做到依法治理、舆论引导和社会面管控“三同步”，全力维护群众切身利益和全县和谐稳定大局，为全县经济社会发展创优环境、汇聚力量。</w:t>
      </w:r>
    </w:p>
    <w:p>
      <w:pPr>
        <w:ind w:left="0" w:right="0" w:firstLine="560"/>
        <w:spacing w:before="450" w:after="450" w:line="312" w:lineRule="auto"/>
      </w:pPr>
      <w:r>
        <w:rPr>
          <w:rFonts w:ascii="宋体" w:hAnsi="宋体" w:eastAsia="宋体" w:cs="宋体"/>
          <w:color w:val="000"/>
          <w:sz w:val="28"/>
          <w:szCs w:val="28"/>
        </w:rPr>
        <w:t xml:space="preserve">同志们，做好今年各项工作任务艰巨，责任重大，使命光荣。我们一定要在省、市坚强领导下，按照这次会议的部署和要求，团结带领全县广大干部群众，坚定信心，迎难而上，以更加饱满的热情、更加务实的作风、更加扎实的工作，为实现全县“十三五”发展良好开局、加快全面建成小康社会做出新的更大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--&gt;[_TAG_h3]经济工作会议讲话稿篇十六</w:t>
      </w:r>
    </w:p>
    <w:p>
      <w:pPr>
        <w:ind w:left="0" w:right="0" w:firstLine="560"/>
        <w:spacing w:before="450" w:after="450" w:line="312" w:lineRule="auto"/>
      </w:pPr>
      <w:r>
        <w:rPr>
          <w:rFonts w:ascii="宋体" w:hAnsi="宋体" w:eastAsia="宋体" w:cs="宋体"/>
          <w:color w:val="000"/>
          <w:sz w:val="28"/>
          <w:szCs w:val="28"/>
        </w:rPr>
        <w:t xml:space="preserve">这次会议的主要目的是，分析全市矿产资源开发潜力，确定今后一个时期矿业经济发展思路，推进矿业经济大发展快发展。为开好这次会议，有关部门在会前做了大量调查研究，形成了《__矿业经济发展规划三年实施方案（征求意见稿）》，出台了《__市矿业权交易细则》、《__市绿色矿山建设实施方案》，市政府也召开座谈会，广泛听取有关县（区）、部门，特别是矿业企业和地勘单位的意见建议，梳理出涉地、涉矿、涉林、立项等30个问题，有关部门要根据各自职能，限期办结，抓好落实。</w:t>
      </w:r>
    </w:p>
    <w:p>
      <w:pPr>
        <w:ind w:left="0" w:right="0" w:firstLine="560"/>
        <w:spacing w:before="450" w:after="450" w:line="312" w:lineRule="auto"/>
      </w:pPr>
      <w:r>
        <w:rPr>
          <w:rFonts w:ascii="宋体" w:hAnsi="宋体" w:eastAsia="宋体" w:cs="宋体"/>
          <w:color w:val="000"/>
          <w:sz w:val="28"/>
          <w:szCs w:val="28"/>
        </w:rPr>
        <w:t xml:space="preserve">近年来，市委市政府高度重视矿业经济发展，一批矿产开发项目加快推进，对经济的拉动作用逐步显现。但目前看，我市矿业经济发展还处于起步阶段，丰富的矿产资源储量与对财政的贡献率还不相适应，壮大矿业经济的任务十分紧迫。当前，__正处于加快发展、加速崛起的重要时期，正处于全面建成小康社会的关键时期。今后一个时期，发展矿业经济的指导思想是：实施“一个战略”，坚持“四个结合”，以“三大一延伸”为主攻方向，构建“一个产业体系”。即，坚定不移实施“矿业富市”战略，坚持统筹规划和重点布局相结合、资源开发和生态保护相结合、循环利用和科技创新相结合、优质服务与强化管理相结合的原则，在保护中开发，在开发中保护，以“找大矿、选大商、做大规模、延伸产业链”为主攻方向，加快培育具有__特色的环境友好型矿业产业体系，提高矿业对经济发展带动力和财政增收贡献率，为全市经济跨越发展提供强力支撑。力争从2013年到2015年，全市矿业总产值分别达到40亿元、67亿元和100亿元，年均增长50%。利税分别实现7.6亿元、10.4亿元和18.5亿元，年均增长45%。初步实现由资源型矿业经济向加工型矿业经济转变，形成主导产业与配套产业相互促进、协调发展的良性格局。下面，我讲几点意见。</w:t>
      </w:r>
    </w:p>
    <w:p>
      <w:pPr>
        <w:ind w:left="0" w:right="0" w:firstLine="560"/>
        <w:spacing w:before="450" w:after="450" w:line="312" w:lineRule="auto"/>
      </w:pPr>
      <w:r>
        <w:rPr>
          <w:rFonts w:ascii="宋体" w:hAnsi="宋体" w:eastAsia="宋体" w:cs="宋体"/>
          <w:color w:val="000"/>
          <w:sz w:val="28"/>
          <w:szCs w:val="28"/>
        </w:rPr>
        <w:t xml:space="preserve">矿业经济支撑力强、贡献率高、延展度大，发展矿业经济既是当务之急，更是长远之举，是市委市政府着眼战略和全局作出的重大决策。第一，发展矿业经济，是放大资源优势、增强综合实力的必然选择。矿产资源是不可再生资源，谁掌握了资源，就抢占了发展的制高点和主动权。我市矿产勘查工作始于上世纪50年代中期，截至目前，发现矿产地600多处，矿产种类95种，占全省的71.1%，探明储量37种，占全省的47.4%，潜在经济价值3万亿元左右。有16种矿产储量居全省首位，大多宝山铜矿为东北地区最大，翠宏山铁多金属矿为我省第二大铁矿。我省矿产资源总体规划共划分出8个矿业经济区，其中我市境内有4个重点开采区。国家出台的“找矿突破战略行动”纲要中，多宝山地区被确定为铜矿找矿远景区，将在勘查资金投入等方面给予支持。可以说，这样的资源优势在全省绝无仅有，是我市最大的优势和发展潜力，也是壮大经济总量、增强综合实力的重要依托和强劲动力。第二，发展矿业经济，是增加财政收入、实现“矿业富市”战略的必经途径。从我市目前的财税收入结构上看，20__年，全市矿业经济产值29.6 亿元，利税6.3亿元，占全市全口径财政收入比重为18.5%，采矿业税收占全市税收比重超过四分之一。全市地方企业新增增加值超千万元的7户企业中矿业企业有4户，增加值4.5亿元，占全市的14.8%。利税增加超千万元的7户企业中矿业企业5户，实现利税6.2亿元，占全市的45%。我市推进的重点矿产开发项目中，多宝山铜多金属矿投产仅4个月，就实现产值5.3亿元、利税2.4亿元，对全市工业经济增长起到了重要的拉动作用。20__年，三道湾子岩金矿实现产值5.5亿元、利税4.5亿元，成为爱辉区的重要财源。近年来，嫩江、逊克和爱辉区财政收入大幅增长，其中矿权出让价款分成收入和税费收入占了相当大比重，已经成为增加地方财政收入重要支撑。第三，发展矿业经济，是培育支柱产业、优化经济结构的内在要求。目前，我市三次产业占gdp比重分别为46.2%、17%、36.8%，三次产业比重不合理，特别是工业经济总量小、层次低、链条短，成为增强经济总体实力的“短板”。20__年，我市根据资源禀赋和发展基础，确定今后一个时期重点发展“五大产业”，其中矿产支柱产业是见效最快、回报最高、潜力最大的产业，可以提升第二产业比重。加快矿产资源开发，将矿业经济培育成我市的支柱产业，对促进结构调整，提高经济整体运行质量和效益具有重要意义。</w:t>
      </w:r>
    </w:p>
    <w:p>
      <w:pPr>
        <w:ind w:left="0" w:right="0" w:firstLine="560"/>
        <w:spacing w:before="450" w:after="450" w:line="312" w:lineRule="auto"/>
      </w:pPr>
      <w:r>
        <w:rPr>
          <w:rFonts w:ascii="宋体" w:hAnsi="宋体" w:eastAsia="宋体" w:cs="宋体"/>
          <w:color w:val="000"/>
          <w:sz w:val="28"/>
          <w:szCs w:val="28"/>
        </w:rPr>
        <w:t xml:space="preserve">当前，随着新型工业化、城镇化进程不断加快，矿产资源产品需求越来越大，优势矿产的市场前景十分广阔，发展矿业经济适逢其时。各地各部门一定要从战略和全局的高度，将矿产资源开发利用摆上重要议事日程，抢抓机遇、加快推进、科学谋划、合理利用，努力创造最大的经济和社会效益。</w:t>
      </w:r>
    </w:p>
    <w:p>
      <w:pPr>
        <w:ind w:left="0" w:right="0" w:firstLine="560"/>
        <w:spacing w:before="450" w:after="450" w:line="312" w:lineRule="auto"/>
      </w:pPr>
      <w:r>
        <w:rPr>
          <w:rFonts w:ascii="宋体" w:hAnsi="宋体" w:eastAsia="宋体" w:cs="宋体"/>
          <w:color w:val="000"/>
          <w:sz w:val="28"/>
          <w:szCs w:val="28"/>
        </w:rPr>
        <w:t xml:space="preserve">加快矿业经济发展，必须立足于我市矿产资源禀赋和发展现状，找准影响和制约矿业经济发展的重点和难点。目前看，我市矿业经济发展的突出问题可以概括为“小、少、慢、短”。所谓“小”，就是矿产经济总量小，截至20__年底，与矿业开发相关的煤炭、建材和冶金3大行业，实现增加值14.7亿元，仅占全市生产总值的4%。企业规模小，除2家大型企业、4家中型企业外，其余均为小型企业。所谓“少”，就是探矿权转成采矿权的成果少。而且与我市富集的矿产资源相比，建成的矿产企业少，仅有煤矿29家、矿泉水7家、金矿2家、铁矿5家、铜矿3家，有些企业资源还面临枯竭。所谓“慢”，就是审批慢、推进慢，受体制机制影响，矿产开发项目管理严格、程序复杂、期限较长，而且一些企业圈而不探、探转采环节多，影响了矿产开发项目推进速度。有些部门、企业对于矿产项目前期审批程序不熟悉，也在一定程度上影响了项目推进速度。所谓“短”，就是产业链条短，上下游产业不配套，基本上是以出售原矿和初级矿产品为主，矿产综合利用程度低。针对这些问题，我们要采取有效措施，突出关键环节，为矿业经济发展创造良好条件。</w:t>
      </w:r>
    </w:p>
    <w:p>
      <w:pPr>
        <w:ind w:left="0" w:right="0" w:firstLine="560"/>
        <w:spacing w:before="450" w:after="450" w:line="312" w:lineRule="auto"/>
      </w:pPr>
      <w:r>
        <w:rPr>
          <w:rFonts w:ascii="宋体" w:hAnsi="宋体" w:eastAsia="宋体" w:cs="宋体"/>
          <w:color w:val="000"/>
          <w:sz w:val="28"/>
          <w:szCs w:val="28"/>
        </w:rPr>
        <w:t xml:space="preserve">（一）要做大矿产经济总量，在矿产开发项目建设上实现突破。没有矿业经济总量，就谈不上提高矿业经济效益，更谈不上对地方财政的贡献，做大矿产经济规模是当务之急。矿产勘探是矿产资源开发的前提。要加强与地勘部门合作，加大勘查详查力度，尽快拿出最新最准的翔实数据。抓住国家实施“找矿突破战略行动”契机，积极争取列入国家找矿试点，加快我市矿产资源勘查和开发步伐。同时，要积极与俄阿州、萨哈共和国合作，推进境外资源合作开发。要以重大产业项目为支撑，快速扩充产业规模，积极发育关联性大、带动性强的龙头骨干企业。按照三年实施方案，到2015年，全市谋划矿产开发项目69个，总投资153.5亿元，总产值过百亿元。今年，纳入市重点的矿产资源开发项目13个，总投资95.5亿元，年度计划投资28亿元，预计今年建成投产5个，明年和后年投产8个，至少可增加产值40亿元、税金7.5亿元，不仅能够促进矿业经济规模扩张，拉动地方经济发展，企业也会获得可观的经济效益。要尽快推进多宝山铜矿二期、翠宏山铁多金属矿、争光岩金矿、东安岩金矿、宝发煤矿建设进度，完成金三角煤矿竣工验收，加快铜山、文革山探转采工作，尽快将资源优势转化为现实生产力。</w:t>
      </w:r>
    </w:p>
    <w:p>
      <w:pPr>
        <w:ind w:left="0" w:right="0" w:firstLine="560"/>
        <w:spacing w:before="450" w:after="450" w:line="312" w:lineRule="auto"/>
      </w:pPr>
      <w:r>
        <w:rPr>
          <w:rFonts w:ascii="宋体" w:hAnsi="宋体" w:eastAsia="宋体" w:cs="宋体"/>
          <w:color w:val="000"/>
          <w:sz w:val="28"/>
          <w:szCs w:val="28"/>
        </w:rPr>
        <w:t xml:space="preserve">（二）加大选商力度，在引进战略投资者上实现突破。加强与具有先进技术和雄厚实力的战略合作伙伴对接，吸引社会资金参与矿产资源开发，是实现矿业经济快速扩张的根本途径。要树立开放意识，不能仅靠市域内现有企业，更不能坐在家里等商上门，要在扶持现有企业发展壮大的同时，积极“走出去”、“请进来”，招大商，引强企，上大项目。要加大对重点成矿带、紧缺矿种、潜力矿种的勘探力度，全面掌握优势矿产资源的种类、分布、储量、品位及经济价值，充实完善招商项目库，为寻求战略合作者打下基础。要注重从招商向选商转变，在引进企业时，把好准入关，严格审查其投资实力、开发能力和管理水平，真正引进有实力、有技术、有担当、重诚信的大型企业集团。要摸清国内外行业领先的矿产企业投资信息，多渠道了解企业投资意向，努力促成合作开发。要坚持“保大压小、总量控制”，引导和支持矿产骨干企业通过联合重组、上市融资、技术改造，整合优势资源，做大企业规模，尽快培植一批成长性好、核心竞争力强、规模效益突出的矿业经济“航母”。</w:t>
      </w:r>
    </w:p>
    <w:p>
      <w:pPr>
        <w:ind w:left="0" w:right="0" w:firstLine="560"/>
        <w:spacing w:before="450" w:after="450" w:line="312" w:lineRule="auto"/>
      </w:pPr>
      <w:r>
        <w:rPr>
          <w:rFonts w:ascii="宋体" w:hAnsi="宋体" w:eastAsia="宋体" w:cs="宋体"/>
          <w:color w:val="000"/>
          <w:sz w:val="28"/>
          <w:szCs w:val="28"/>
        </w:rPr>
        <w:t xml:space="preserve">（三）加快推进步伐，在矿产项目建设速度上实现突破。只有项目快推进、快建设，才能促进矿产资源快转化、快见效。各地各相关部门、矿产开发企业要认真研究掌握国家和省国土、林业、环保、煤管等部门的审批程序，精心准备各项报件，积极协调争取，加快审批速度，避免“走弯路”。同时，我市部分地方还存在行政区矿权与森工施业区林权、农垦土地所有权交叉问题，比如宋集屯煤矿，逊克县霍吉河金多金属矿、高松山岩金矿等项目，农场的林地、森工施业区的林木归农垦森工，办理前期还需要他们的支持。要有区域发展的胸怀和境界，舍得拿出优势资源，懂得让出眼前利益，以资源换产业，以存量换增量，加强与辖区内农垦、森工的沟通联系，合理确定矿产收益分成比例，建立利益共享机制，共同招商，共同向上争取，实现多方联动，互利双赢。</w:t>
      </w:r>
    </w:p>
    <w:p>
      <w:pPr>
        <w:ind w:left="0" w:right="0" w:firstLine="560"/>
        <w:spacing w:before="450" w:after="450" w:line="312" w:lineRule="auto"/>
      </w:pPr>
      <w:r>
        <w:rPr>
          <w:rFonts w:ascii="宋体" w:hAnsi="宋体" w:eastAsia="宋体" w:cs="宋体"/>
          <w:color w:val="000"/>
          <w:sz w:val="28"/>
          <w:szCs w:val="28"/>
        </w:rPr>
        <w:t xml:space="preserve">（四）延长产业链条，在提高综合开发效益上实现突破。产业链条决定资源利用水平，影响综合开发效益。要通过研发和引进核心技术，在深度开发、综合利用上做文章，在延伸产业链条、提高产品档次上下功夫，推动矿业经济向精细化、专业化、终端化发展。围绕化工、冶金、新能源、新材料等产业，发挥骨干龙头企业示范带动作用，新上一批矿产精深加工配套项目，将产业链条拉长，努力打造定位明确、关联度强、竞争有序的矿产经济板块。要打造矿产资源精深加工园区，坚持走集约发展之路。目前，我市年产铜精粉4万吨，铜山、文革山等铜矿建成后，产量可达8万吨以上，满足建设铜冶炼项目的政策要求，要超前谋划建设有色金属冶炼加工园。依托三道湾子及争光、东安等项目，有效整合岩金资源，筹建系列岩金产品精深加工项目。要引导各类矿产开发企业综合开发资源，有效利用矿产组份，吃干榨净，增加综合开发效益。</w:t>
      </w:r>
    </w:p>
    <w:p>
      <w:pPr>
        <w:ind w:left="0" w:right="0" w:firstLine="560"/>
        <w:spacing w:before="450" w:after="450" w:line="312" w:lineRule="auto"/>
      </w:pPr>
      <w:r>
        <w:rPr>
          <w:rFonts w:ascii="宋体" w:hAnsi="宋体" w:eastAsia="宋体" w:cs="宋体"/>
          <w:color w:val="000"/>
          <w:sz w:val="28"/>
          <w:szCs w:val="28"/>
        </w:rPr>
        <w:t xml:space="preserve">矿业经济发展涉及诸多环节，每个环节抓得不到位，都会影响矿业经济发展。各地各部门要加强组织领导，落实推进责任，为矿业经济健康持续发展提供强力保障。一是强化政策引导。发展矿业经济，资源是基础，政策是关键。会后，市政府将出台鼓励矿产资源勘查开采有关规定，各地各部门要认真抓好落实。对引进大企业、大财团到我市进行矿产资源开发、矿山恢复治理的单位和个人，根据项目投资额度和对地方的回报情况，给予奖励。对产品附加值高、技术先进的矿产开发及深加工项目，优先协助办理核准、备案和申报上级资金扶持。积极帮助企业协调金融机构，加大对矿产资源生产加工企业的信贷支持力度。二是强化环境保护。目前，我市个别矿山生态破坏和环境污染严重，如不加大保护和治理力度，不仅使我们引以为傲的青山绿水遭受破坏，更会贻祸子孙后代。各地各部门要严格审查环评要件，从源头上防止破坏环境行为发生。对新建矿山，要实行高门槛准入，必须符合国家环境和生态功能建设要求，并引导企业有效利用资源，发展循环经济，打造绿色矿山。对生产矿山，要严格落实生态恢复治理主体责任，保护矿山生态。对废弃矿山，要鼓励社会各界参与环境治理，凡经批准立项的单位或个人，优先享有土地使用权。三是强化资源监管。近年来，虽然我市不断加大对破坏矿产资源行为打击力度，但私采盗采等现象仍屡禁不止。比如，高松山岩金矿的探矿权人在短短几个月内，就盗采2400多吨岩金矿石，价值287万元，不仅造成税费流失，也给生态环境和生产安全造成隐患。各地各部门要加强对开采勘查单位的野外一线监管，对偷采盗采、以采代探、越界开采、无证勘查等违法行为要严查，从快、从速、从狠处理。对圈而不探、达不到规定年度投资强度、不按时开工等行为，也要加大处罚力度。四是强化安全整治。随着我市矿山企业的不断增多，开发规模的不断扩大，危险系数也在不断提高，要时刻紧绷安全生产这根弦，丝毫放松不得。要严格落实安全生产相关法律法规，加强对矿山企业的安全检查和动态监管，进一步提高矿山企业安全生产管理水平。对重大隐患实行政府挂牌和跟踪督办，明确整改期限。对可能发生重大安全事故的.矿山企业，要立即停产整顿，达不到规定标准，一律不得恢复生产，从源头上遏制重特大事故的发生。五是强化人才支撑。从目前看，不论是相关管理部门，还是资源开发企业，专业人才短缺现象都比较严重，特别在资源储备、项目谋划、立项审批、产品研发等方面，对一些专业知识和审批流程弄不明白、说不清楚。要加快建立技术合作和人才交流机制，加强与省内外地勘部门、知名企业、科研院所对接，培养引进一批了解国际市场、掌握先进技术、熟悉审批流程的高层次、复合型专业人才，为我市矿业经济发展提供人才和智力支撑。</w:t>
      </w:r>
    </w:p>
    <w:p>
      <w:pPr>
        <w:ind w:left="0" w:right="0" w:firstLine="560"/>
        <w:spacing w:before="450" w:after="450" w:line="312" w:lineRule="auto"/>
      </w:pPr>
      <w:r>
        <w:rPr>
          <w:rFonts w:ascii="宋体" w:hAnsi="宋体" w:eastAsia="宋体" w:cs="宋体"/>
          <w:color w:val="000"/>
          <w:sz w:val="28"/>
          <w:szCs w:val="28"/>
        </w:rPr>
        <w:t xml:space="preserve">同志们，矿业是实现__跨越发展的源动力，振兴矿业经济，是我们着眼现实、放眼未来的战略选择。全市上下要充分认识矿业经济发展的重大意义，尽快将资源优势转化为经济优势，为加快实现“矿业富市”战略提供强力支撑！</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经济工作会议讲话稿篇十七</w:t>
      </w:r>
    </w:p>
    <w:p>
      <w:pPr>
        <w:ind w:left="0" w:right="0" w:firstLine="560"/>
        <w:spacing w:before="450" w:after="450" w:line="312" w:lineRule="auto"/>
      </w:pPr>
      <w:r>
        <w:rPr>
          <w:rFonts w:ascii="宋体" w:hAnsi="宋体" w:eastAsia="宋体" w:cs="宋体"/>
          <w:color w:val="000"/>
          <w:sz w:val="28"/>
          <w:szCs w:val="28"/>
        </w:rPr>
        <w:t xml:space="preserve">市委九届四次全体扩大会议刚刚结束，市委、政府立即召开这次全市经济工作会议，就是要把大家的思想、认识、行动进一步凝聚到推进改革创新的总体部署上来，动员全市上下团结一致，开拓进取，扎实工作，全力推动我市经济社会持续健康发展。下面，我讲几点意见。</w:t>
      </w:r>
    </w:p>
    <w:p>
      <w:pPr>
        <w:ind w:left="0" w:right="0" w:firstLine="560"/>
        <w:spacing w:before="450" w:after="450" w:line="312" w:lineRule="auto"/>
      </w:pPr>
      <w:r>
        <w:rPr>
          <w:rFonts w:ascii="宋体" w:hAnsi="宋体" w:eastAsia="宋体" w:cs="宋体"/>
          <w:color w:val="000"/>
          <w:sz w:val="28"/>
          <w:szCs w:val="28"/>
        </w:rPr>
        <w:t xml:space="preserve">一、关于今年的经济工作</w:t>
      </w:r>
    </w:p>
    <w:p>
      <w:pPr>
        <w:ind w:left="0" w:right="0" w:firstLine="560"/>
        <w:spacing w:before="450" w:after="450" w:line="312" w:lineRule="auto"/>
      </w:pPr>
      <w:r>
        <w:rPr>
          <w:rFonts w:ascii="宋体" w:hAnsi="宋体" w:eastAsia="宋体" w:cs="宋体"/>
          <w:color w:val="000"/>
          <w:sz w:val="28"/>
          <w:szCs w:val="28"/>
        </w:rPr>
        <w:t xml:space="preserve">今年以来，面对严峻复杂的经济形势，在市委的坚强领导下，全市上下认真贯彻落实科学发展观，全力以赴稳增长、调结构、惠民生，全面落实加快发展的各项措施，经济运行稳中向好，社会事业全面进步，经济社会发展实现良好开局。</w:t>
      </w:r>
    </w:p>
    <w:p>
      <w:pPr>
        <w:ind w:left="0" w:right="0" w:firstLine="560"/>
        <w:spacing w:before="450" w:after="450" w:line="312" w:lineRule="auto"/>
      </w:pPr>
      <w:r>
        <w:rPr>
          <w:rFonts w:ascii="宋体" w:hAnsi="宋体" w:eastAsia="宋体" w:cs="宋体"/>
          <w:color w:val="000"/>
          <w:sz w:val="28"/>
          <w:szCs w:val="28"/>
        </w:rPr>
        <w:t xml:space="preserve">经济发展稳中有进。地区生产总值从一季度的8.6%、二季度的9.1%、到三季度的9.6%，呈逐步加快态势，预计全年达到450亿元，增长10%;固定资产投资从一、二季度的18.1%、到三季度的20.1%，稳中有升，预计全年完成458亿元，增长20%;完成地方公共财政预算收入29.96亿元，增长13%;城镇居民人均可支配收入达到22560元，农民人均纯收入达到8950元，分别增长11.2%和12.3%;城镇登记失业率为3.51%;单位gdp能耗超额完成自治区下达指标，下降4.5%;cod、二氧化硫、氮氧化物和氨氮四项主要污染物分别消减1095吨、11847吨、8791吨和155吨，均按自治区下达目标完成任务。</w:t>
      </w:r>
    </w:p>
    <w:p>
      <w:pPr>
        <w:ind w:left="0" w:right="0" w:firstLine="560"/>
        <w:spacing w:before="450" w:after="450" w:line="312" w:lineRule="auto"/>
      </w:pPr>
      <w:r>
        <w:rPr>
          <w:rFonts w:ascii="宋体" w:hAnsi="宋体" w:eastAsia="宋体" w:cs="宋体"/>
          <w:color w:val="000"/>
          <w:sz w:val="28"/>
          <w:szCs w:val="28"/>
        </w:rPr>
        <w:t xml:space="preserve">三次产业协调推进。重点工业项目稳步推进，实施新建、技改工业项目226个，完成投资241亿元，丽珠医药、福华冶金技改等52个项目建成投产。预计全市规模以上工业实现增加值200亿元，增长12.1%。粮食生产实现10连增，被科技部确定为国家农业科技园区，平罗农村土地经营管理制度改革试验区建设顺利通过农业部中期评估。旅游和物流取得新成就，惠农陆港口岸列入自治区试验区建设“8+1”方案，星海湖被评为中国文化旅游新地标，我市被列入“中国文化旅游示范基地”。</w:t>
      </w:r>
    </w:p>
    <w:p>
      <w:pPr>
        <w:ind w:left="0" w:right="0" w:firstLine="560"/>
        <w:spacing w:before="450" w:after="450" w:line="312" w:lineRule="auto"/>
      </w:pPr>
      <w:r>
        <w:rPr>
          <w:rFonts w:ascii="宋体" w:hAnsi="宋体" w:eastAsia="宋体" w:cs="宋体"/>
          <w:color w:val="000"/>
          <w:sz w:val="28"/>
          <w:szCs w:val="28"/>
        </w:rPr>
        <w:t xml:space="preserve">项目建设进展有序。实施111个重点项目，完成投资207亿元。大地循环经济产业园、石嘴山火车站等19个项目顺利竣工。充实完善项目储备库，共储备项目339个，计划总投资4263亿元。争取国家、自治区各类资金64亿元，同比增长20.1%。引进实施招商项目284个，实际到位资金389.2亿元，同比增长31.2%。</w:t>
      </w:r>
    </w:p>
    <w:p>
      <w:pPr>
        <w:ind w:left="0" w:right="0" w:firstLine="560"/>
        <w:spacing w:before="450" w:after="450" w:line="312" w:lineRule="auto"/>
      </w:pPr>
      <w:r>
        <w:rPr>
          <w:rFonts w:ascii="宋体" w:hAnsi="宋体" w:eastAsia="宋体" w:cs="宋体"/>
          <w:color w:val="000"/>
          <w:sz w:val="28"/>
          <w:szCs w:val="28"/>
        </w:rPr>
        <w:t xml:space="preserve">城乡统筹步伐加快。组织实施了一批街路改造工程，建设特色街区5条，改造老旧小区22万平方米，被列为国家智慧城市试点。实施旧村整治25个、改造农村危房2500户，重点小城镇和幸福村庄建设不断加快。简滨、红赛等公路建设顺利推进，城乡路网体系不断完善。</w:t>
      </w:r>
    </w:p>
    <w:p>
      <w:pPr>
        <w:ind w:left="0" w:right="0" w:firstLine="560"/>
        <w:spacing w:before="450" w:after="450" w:line="312" w:lineRule="auto"/>
      </w:pPr>
      <w:r>
        <w:rPr>
          <w:rFonts w:ascii="宋体" w:hAnsi="宋体" w:eastAsia="宋体" w:cs="宋体"/>
          <w:color w:val="000"/>
          <w:sz w:val="28"/>
          <w:szCs w:val="28"/>
        </w:rPr>
        <w:t xml:space="preserve">生态环境继续优化。推进以全国文明城市创建为主的“六城联创”，成功创建国家森林城市。累计投入5.8亿元，全力开展主干道路大整治大绿化。实施了35个重点林业生态项目，完成绿化造林10万亩。加大污染治理力度，淘汰落后产能185万吨，煤炭经营集中区全部实现封闭管理。</w:t>
      </w:r>
    </w:p>
    <w:p>
      <w:pPr>
        <w:ind w:left="0" w:right="0" w:firstLine="560"/>
        <w:spacing w:before="450" w:after="450" w:line="312" w:lineRule="auto"/>
      </w:pPr>
      <w:r>
        <w:rPr>
          <w:rFonts w:ascii="宋体" w:hAnsi="宋体" w:eastAsia="宋体" w:cs="宋体"/>
          <w:color w:val="000"/>
          <w:sz w:val="28"/>
          <w:szCs w:val="28"/>
        </w:rPr>
        <w:t xml:space="preserve">内陆开放成效明显。启动实施了10个重大专项，加快试验区建设。促进宁夏与天津两省市政府高层形成对接机制，周边物流通道进一步畅通，组建成立石嘴山联合学院，与约旦亚喀巴经济特区、法国帕亥勒蒙尼亚市缔结为友好城市。创新融资方式，日晶新能源、天润新能源和绿恒科技在天交所成功挂牌。</w:t>
      </w:r>
    </w:p>
    <w:p>
      <w:pPr>
        <w:ind w:left="0" w:right="0" w:firstLine="560"/>
        <w:spacing w:before="450" w:after="450" w:line="312" w:lineRule="auto"/>
      </w:pPr>
      <w:r>
        <w:rPr>
          <w:rFonts w:ascii="宋体" w:hAnsi="宋体" w:eastAsia="宋体" w:cs="宋体"/>
          <w:color w:val="000"/>
          <w:sz w:val="28"/>
          <w:szCs w:val="28"/>
        </w:rPr>
        <w:t xml:space="preserve">人民生活持续改善。市级用于民生事业投入达31.4亿元，占公共财政预算支出的73%。棚户区改造建成安置房7504套，60万平方米，廉租房、公共租赁、经济适用住房2894套，15.4万平方米。荣获“全国最佳教育公平示范城市”称号，被列入创建国家公共文化服务体系示范区、全国职业培训示范城市和百家职业技能振兴活动城市。</w:t>
      </w:r>
    </w:p>
    <w:p>
      <w:pPr>
        <w:ind w:left="0" w:right="0" w:firstLine="560"/>
        <w:spacing w:before="450" w:after="450" w:line="312" w:lineRule="auto"/>
      </w:pPr>
      <w:r>
        <w:rPr>
          <w:rFonts w:ascii="宋体" w:hAnsi="宋体" w:eastAsia="宋体" w:cs="宋体"/>
          <w:color w:val="000"/>
          <w:sz w:val="28"/>
          <w:szCs w:val="28"/>
        </w:rPr>
        <w:t xml:space="preserve">应当说，在今年国内外复杂多变的宏观经济形势下，取得这样的成绩十分不易。面对工业下行的巨大压力，我们始终坚持把提升发展质量放在首位，坚持推进结构调整，研究出台了工业产业升级和结构调整实施方案，狠抓优势特色产业培育和技改升级，推动工业四大产业集群发展；更加注重协调运行，定期分析经济运行形势，及时出台电价补贴、相互采购、贷款贴息等政策，兑现扶持资金5.1亿元，减免税收3.5亿元，全力帮扶企业稳定生产和恢复生产，有力促进了工业经济不断向好。面对投资乏力的严峻形势，完善“六个一”工作机制，先后组织三批重点项目集中开工，努力形成更多实物投资。深入开展项目研究，充实储备项目库，为明年乃至今后的发展夯实了基础。修订完善《石嘴山市招商引资优惠政策》，市、县区领导带头外出招商，一批新项目引进建设，有力促进了结构优化，支撑了转型发展。面对财政下滑的极大困难，进一步加强财源培植和税收征管，多方协调，争取自治区保持神华宁煤集团市属企业现行核算和税收管理方式不变、上调宁夏电力公司所属各单位增值税预征率等政策，进一步规范煤炭经营户税收征管秩序，努力挖潜增收，将部分常年游离于税收征管体系之外的煤炭经营户纳入监管范围，确保了税收稳定。财政收入逐月稳步回升，9月份彻底扭转了负增长的不利局面。面对民生刚性需求不断扩大的主要矛盾，坚持民生投入只增不减，全力推进棚户区改造建设，深入实施创业就业工程，加快教育、文化、卫生等社会事业发展，提高社会治理水平，不断完善和创新社会保障制度，完成十件民生实事，得到了全市人民的充分肯定和认可。实践证明，我们的措施行之有效，成果明显，及时化解了发展中出现的新问题、新矛盾，确保了全市经济社会持续健康发展。</w:t>
      </w:r>
    </w:p>
    <w:p>
      <w:pPr>
        <w:ind w:left="0" w:right="0" w:firstLine="560"/>
        <w:spacing w:before="450" w:after="450" w:line="312" w:lineRule="auto"/>
      </w:pPr>
      <w:r>
        <w:rPr>
          <w:rFonts w:ascii="宋体" w:hAnsi="宋体" w:eastAsia="宋体" w:cs="宋体"/>
          <w:color w:val="000"/>
          <w:sz w:val="28"/>
          <w:szCs w:val="28"/>
        </w:rPr>
        <w:t xml:space="preserve">同时，我们也要清醒的看到，当前我市经济结构不优的根本矛盾仍未转变，二产过重、一三产发展缓慢的现状没有根本改观，结构调整的任务还十分繁重；新的经济增长点培育不够，缺少大项目支撑，投资接续能力仍然不足；财政、金融、房地产等领域仍有潜在风险隐患；民生需求扩大与经济发展不足的矛盾日益突出。对此，我们必须高度重视，在明年的工作中认真加以解决。</w:t>
      </w:r>
    </w:p>
    <w:p>
      <w:pPr>
        <w:ind w:left="0" w:right="0" w:firstLine="560"/>
        <w:spacing w:before="450" w:after="450" w:line="312" w:lineRule="auto"/>
      </w:pPr>
      <w:r>
        <w:rPr>
          <w:rFonts w:ascii="宋体" w:hAnsi="宋体" w:eastAsia="宋体" w:cs="宋体"/>
          <w:color w:val="000"/>
          <w:sz w:val="28"/>
          <w:szCs w:val="28"/>
        </w:rPr>
        <w:t xml:space="preserve">二、明年经济工作的总体要求和目标任务</w:t>
      </w:r>
    </w:p>
    <w:p>
      <w:pPr>
        <w:ind w:left="0" w:right="0" w:firstLine="560"/>
        <w:spacing w:before="450" w:after="450" w:line="312" w:lineRule="auto"/>
      </w:pPr>
      <w:r>
        <w:rPr>
          <w:rFonts w:ascii="宋体" w:hAnsi="宋体" w:eastAsia="宋体" w:cs="宋体"/>
          <w:color w:val="000"/>
          <w:sz w:val="28"/>
          <w:szCs w:val="28"/>
        </w:rPr>
        <w:t xml:space="preserve">明年是深入贯彻落实xx届三中全会精神，全面深化改革的第一年，推进改革创新的任务重大而又艰巨。明年进入到“”规划的第四年，对于全面完成“”规划至关重要。全市上下对此必须要有充分的认识，要正确把握经济走向，进一步坚定发展信心，切实增强责任意识、使命意识、创新意识，全力落实好明年的各项工作任务。</w:t>
      </w:r>
    </w:p>
    <w:p>
      <w:pPr>
        <w:ind w:left="0" w:right="0" w:firstLine="560"/>
        <w:spacing w:before="450" w:after="450" w:line="312" w:lineRule="auto"/>
      </w:pPr>
      <w:r>
        <w:rPr>
          <w:rFonts w:ascii="宋体" w:hAnsi="宋体" w:eastAsia="宋体" w:cs="宋体"/>
          <w:color w:val="000"/>
          <w:sz w:val="28"/>
          <w:szCs w:val="28"/>
        </w:rPr>
        <w:t xml:space="preserve">做好明年经济工作的总体要求是：全面贯彻落实党的及xx届三中全会、自治区党委十一届三次全会和市委九届四次全体会议精神，围绕主题主线，坚持稳中求进，抢抓内陆开放型经济试验区建设、老工业基地调整改造和实施资源型城市可持续发展规划重大机遇，深化改革，扩大开放，营造“两优”投资发展环境，坚定不移推进产业、民生、生态转型发展，深入实施“五大战略”，加快推进“六项攻坚工程”，为建设开放富裕和谐美丽新型工业城市、在全区率先全面建成小康社会奠定更加坚实的基础。</w:t>
      </w:r>
    </w:p>
    <w:p>
      <w:pPr>
        <w:ind w:left="0" w:right="0" w:firstLine="560"/>
        <w:spacing w:before="450" w:after="450" w:line="312" w:lineRule="auto"/>
      </w:pPr>
      <w:r>
        <w:rPr>
          <w:rFonts w:ascii="宋体" w:hAnsi="宋体" w:eastAsia="宋体" w:cs="宋体"/>
          <w:color w:val="000"/>
          <w:sz w:val="28"/>
          <w:szCs w:val="28"/>
        </w:rPr>
        <w:t xml:space="preserve">主要预期目标是：地区生产总值增长10%左右；全社会固定资产投资增长20%左右；地方公共财政预算收入同比增长12%;城镇居民人均可支配收入和农民人均纯收入分别增长11%和12%;城镇登记失业率控制在4.5%以内；完成自治区下达单位gdp节能和主要污染物减排指标。</w:t>
      </w:r>
    </w:p>
    <w:p>
      <w:pPr>
        <w:ind w:left="0" w:right="0" w:firstLine="560"/>
        <w:spacing w:before="450" w:after="450" w:line="312" w:lineRule="auto"/>
      </w:pPr>
      <w:r>
        <w:rPr>
          <w:rFonts w:ascii="宋体" w:hAnsi="宋体" w:eastAsia="宋体" w:cs="宋体"/>
          <w:color w:val="000"/>
          <w:sz w:val="28"/>
          <w:szCs w:val="28"/>
        </w:rPr>
        <w:t xml:space="preserve">确定这样的指标，是基于以下几个方面考虑：一是从外部形势来看，世界经济仍将延续缓慢复苏态势，国家将经济增长指标控制在合理区间，确定明年的经济增长指标为7.5%左右，自治区也将增长指标调整到10%左右，保持高增长的压力越来越大，我们必须把发展目标从追求增长速度逐步向追求发展质量和效益方向转变，向完善公共服务和加强生态建设方向转变。二是从阶段目标来看，我们确定了在全区率先全面建成小康社会的目标，完成“”规划目标迫在眉睫，我们的年度目标必须以阶段性目标为参照，要在合理区间内尽可能将增长指标定的稍高一些，确保年度目标与阶段目标之间的协调一致，防止顾此失彼。三是从发展实际来看，随着我市转型升级的不断深入，在新增产能与淘汰落后的交替阶段，必须要在发展速度与发展质量中作出选择，这是一个阵痛的阶段，也是一个不可避免的过程，我们宁可牺牲一些速度，也要把经济结构调过来，注重长远发展。四是从拉动增长因素来看，目前我市投资拉动的能力明显不足，民间投资潜力的释放是一个渐进过程，不能过高预期明年的投资拉动作用。消费方面一直是我市的一块短板，一方面外流现象严重，一方面受人口基数的制约，依靠消费增长的拉动作用有限。同时，综合考虑我市劳动力优势减弱，发展指标基数相对较大等原因，要求我们必须合理确定明年的发展目标，确保经济社会实现持续健康发展。</w:t>
      </w:r>
    </w:p>
    <w:p>
      <w:pPr>
        <w:ind w:left="0" w:right="0" w:firstLine="560"/>
        <w:spacing w:before="450" w:after="450" w:line="312" w:lineRule="auto"/>
      </w:pPr>
      <w:r>
        <w:rPr>
          <w:rFonts w:ascii="宋体" w:hAnsi="宋体" w:eastAsia="宋体" w:cs="宋体"/>
          <w:color w:val="000"/>
          <w:sz w:val="28"/>
          <w:szCs w:val="28"/>
        </w:rPr>
        <w:t xml:space="preserve">三、关于明年经济工作的主要任务</w:t>
      </w:r>
    </w:p>
    <w:p>
      <w:pPr>
        <w:ind w:left="0" w:right="0" w:firstLine="560"/>
        <w:spacing w:before="450" w:after="450" w:line="312" w:lineRule="auto"/>
      </w:pPr>
      <w:r>
        <w:rPr>
          <w:rFonts w:ascii="宋体" w:hAnsi="宋体" w:eastAsia="宋体" w:cs="宋体"/>
          <w:color w:val="000"/>
          <w:sz w:val="28"/>
          <w:szCs w:val="28"/>
        </w:rPr>
        <w:t xml:space="preserve">完成明年各项任务目标，我们要集中精力推动以下五个方面工作：</w:t>
      </w:r>
    </w:p>
    <w:p>
      <w:pPr>
        <w:ind w:left="0" w:right="0" w:firstLine="560"/>
        <w:spacing w:before="450" w:after="450" w:line="312" w:lineRule="auto"/>
      </w:pPr>
      <w:r>
        <w:rPr>
          <w:rFonts w:ascii="宋体" w:hAnsi="宋体" w:eastAsia="宋体" w:cs="宋体"/>
          <w:color w:val="000"/>
          <w:sz w:val="28"/>
          <w:szCs w:val="28"/>
        </w:rPr>
        <w:t xml:space="preserve">(一)大力调整产业结构。当前我市正处在转型升级的关键阶段，经济增速放缓，下行压力增大，加快推进产业转型升级，大势所趋，刻不容缓。要围绕启动实施《产业转型升级和结构调整工作方案》，坚持做强二产、做活三产、做精一产，打好产业结构调整攻坚战，努力提高经济发展质量和水平，打造石嘴山经济升级版。</w:t>
      </w:r>
    </w:p>
    <w:p>
      <w:pPr>
        <w:ind w:left="0" w:right="0" w:firstLine="560"/>
        <w:spacing w:before="450" w:after="450" w:line="312" w:lineRule="auto"/>
      </w:pPr>
      <w:r>
        <w:rPr>
          <w:rFonts w:ascii="宋体" w:hAnsi="宋体" w:eastAsia="宋体" w:cs="宋体"/>
          <w:color w:val="000"/>
          <w:sz w:val="28"/>
          <w:szCs w:val="28"/>
        </w:rPr>
        <w:t xml:space="preserve">工业抓集群发展。石嘴山的工业企业大都小而散，特色优势产业缺乏竞争力，必须走集群发展的路子，坚持创新驱动，强化工业经济运行协调，在培育、延伸、壮大上下功夫、做文章，以优质增量调存量，促进产业结构调整升级。一是发展四大产业集群。抓住石嘴山“国家级老工业城市转型示范区”，被列入为自治区产业转型升级和结构调整十大任务的机遇，围绕新材料、装备制造、冶金、电石化工四大产业集群，深入实施“双龙工程”，扎实推进工业三个重大专项，做优存量，做大增量，力争规模以上工业增加值增长12%以上。从明年起，市财政每年安排1亿元产业转型升级和结构调整专项资金，用于重大项目扶持。为鼓励发展优势项目和特色项目，对列入国家、自治区的重大项目减免城市配套费，提供用地保障，给予贷款贴息，并优先申报国家和自治区的专项资金。二是加大项目建设力度。把技术改造和创新驱动作为传统产业优化升级的重要抓手，跟踪实施好大地轮胎、国电大武口2×350mw热电联产、申银特钢二期、力帆凯马汽车、金晶玻璃、墨星能源煤焦油深加工、科捷锂电材料、华仪风电等29个重点新兴产业项目，完成投资112亿元；抓好中色东方、西北煤机、煜林化工等194个传统产业技改项目，加快12个循环化改造项目建设，完成技改投资135亿元，确保工业投资占全社会固定资产投资的60%以上；全力对接大唐国际火电、电投低热值煤发电、宁夏凯添能源煤制天然气、明阳集团光伏发电等20个项目前期，争取早日开工建设。三是突出产业龙头培育。龙头企业是决定一个产业发展的关键，发展好一个龙头企业，就能带动形成一个产业链条。要对现有企业按竞争力进行分类施策，鼓励有实力的企业通过兼并重组、产业整合、上市融资等实现超常规发展，有计划地在每个主导产业上培育1-3家龙头企业，形成产业领军集团。支持中色东方、大地化工、申银特钢等向百亿元企业迈进。新增规模以上企业20家。四是抓好园区扩区调位。坚持高起点规划、高水平建设、高效率推进、高标准管理，完善配套四个开发区道路、供排水、供电供气等基础设施，提高产业承载能力和服务水平。按照主业突出、特色鲜明、优势互补的原则，优化开发区功能布局，推动差异化发展。全力推动淄山工业园、科技孵化园等专业园区建设，争取生态经济开发区列入全国循环化改造试点。</w:t>
      </w:r>
    </w:p>
    <w:p>
      <w:pPr>
        <w:ind w:left="0" w:right="0" w:firstLine="560"/>
        <w:spacing w:before="450" w:after="450" w:line="312" w:lineRule="auto"/>
      </w:pPr>
      <w:r>
        <w:rPr>
          <w:rFonts w:ascii="宋体" w:hAnsi="宋体" w:eastAsia="宋体" w:cs="宋体"/>
          <w:color w:val="000"/>
          <w:sz w:val="28"/>
          <w:szCs w:val="28"/>
        </w:rPr>
        <w:t xml:space="preserve">三产抓提档升级。服务业是我市产业结构中的短板，也是支撑未来经济持续健康发展的潜力所在。一要引进项目发展商贸物流业。重点培育和引进房地产、商贸流通和现代物流业重大项目，带动住宿、餐饮、娱乐和其他服务业快速发展。重点加快石嘴山国际建材城、西部吉运物流园、红星美凯龙商贸综合体、万博汽修汽配城、宏泰商业广场等项目建设，积极引进全球全国知名连锁销售企业，大力发展高档次、高规格的餐饮服务业，鼓励建设星级宾馆，培育一批经营有特色、服务有品位的名店、名小吃和名街区。二要依托特色发展文化旅游业。坚定不移地围绕沙湖做足做活旅游文章，按照“观景沙湖、休闲星海”理念，加快澜波湾、星海银河、五七干校文化园、北武当生态旅游区、中华奇石山等景区建设，积极推进泰华山水葡萄小镇建设。要重点发展奇石观赏、休闲度假、回族风情等特色旅游，打造精品旅游线路，提升旅游吸引力。同时着力营造好服务软环境，争取吸引沙湖百万游客在我市观光消费，带动相关产业发展。三要立足优势发展口岸经济。深入与天津市的沟通对接，进一步完善惠农陆港功能，加快津宁国际物流园区建设步伐，积极引进北方国际集团等国际性贸易企业，着力打造以惠农陆港为中心经天津港的出海大通道。</w:t>
      </w:r>
    </w:p>
    <w:p>
      <w:pPr>
        <w:ind w:left="0" w:right="0" w:firstLine="560"/>
        <w:spacing w:before="450" w:after="450" w:line="312" w:lineRule="auto"/>
      </w:pPr>
      <w:r>
        <w:rPr>
          <w:rFonts w:ascii="宋体" w:hAnsi="宋体" w:eastAsia="宋体" w:cs="宋体"/>
          <w:color w:val="000"/>
          <w:sz w:val="28"/>
          <w:szCs w:val="28"/>
        </w:rPr>
        <w:t xml:space="preserve">农业抓持续增收。中央经济工作会议把切实保障国家粮食安全作为明年经济工作的首要任务。我市粮食连续多年增产之后，生产成本上升，品种退化造成卖粮难问题时有发生，必须引起高度重视。一是提高综合生产能力。强力推进百万亩盐碱地改良工程，抓好灌区续建配套、沟道整治等项目实施，年内建设高标准农田10万亩，改造中低产田15万亩，改善灌溉面积20万亩，新增节水灌溉面积12万亩，夯实农业发展基础，使其成为保增产、促增收的重要保障。二是提高优质增效能力。高标准推进国家农业科技园区和农产品精深加工基地建设，建成8个现代农业科技示范园。围绕龙头企业调结构、打品牌、拓市场、建基地、带农户，推动制种、清真牛羊肉、水产、蔬菜等产业区域化布局、规模化发展，全市制种面积达到13.5万亩，牛羊饲养量达到300万只(头)。实施良种选育和推广工程，提高农民精耕细作和田间管理水平，重点抓好高产、优质水稻新品种示范应用，扩大优质水稻示范基地建设规模。三是提高社会化服务能力。积极培育新型农业经营主体，年内培育家庭农场50家，专业大户1000户，全市土地流转面积达到50万亩以上。提升农村专业合作经济组织发展水平，新培育农村专业合作经济组织20个以上，为农户提供低成本、便利化服务，辐射带动农户4万户，推动现代农业再上新台阶。</w:t>
      </w:r>
    </w:p>
    <w:p>
      <w:pPr>
        <w:ind w:left="0" w:right="0" w:firstLine="560"/>
        <w:spacing w:before="450" w:after="450" w:line="312" w:lineRule="auto"/>
      </w:pPr>
      <w:r>
        <w:rPr>
          <w:rFonts w:ascii="宋体" w:hAnsi="宋体" w:eastAsia="宋体" w:cs="宋体"/>
          <w:color w:val="000"/>
          <w:sz w:val="28"/>
          <w:szCs w:val="28"/>
        </w:rPr>
        <w:t xml:space="preserve">(二)加快推进新型城镇化。城镇化是现代化的必由之路，也是推动区域协调发展的有力支撑。要以新型城镇化为统领，坚持以人为本，优化布局，加快推进城乡一体化进程，形成城市、城镇、乡村合理布局、功能互补、协同发展的格局。</w:t>
      </w:r>
    </w:p>
    <w:p>
      <w:pPr>
        <w:ind w:left="0" w:right="0" w:firstLine="560"/>
        <w:spacing w:before="450" w:after="450" w:line="312" w:lineRule="auto"/>
      </w:pPr>
      <w:r>
        <w:rPr>
          <w:rFonts w:ascii="宋体" w:hAnsi="宋体" w:eastAsia="宋体" w:cs="宋体"/>
          <w:color w:val="000"/>
          <w:sz w:val="28"/>
          <w:szCs w:val="28"/>
        </w:rPr>
        <w:t xml:space="preserve">优化城镇规划布局。结合《宁夏空间发展战略规划》对我市的功能定位，围绕“三城三镇”总体发展思路，对我市已编制完成的总体规划、专项规划和重点区域规划进行调整，年内完成修编。要充分考虑乡镇、村庄产业结构、地理位置、民族构成等因素，全面完成《全市村镇布局规划》。要加大规划的执法力度，切实维护规划的严肃性、科学性和连续性。</w:t>
      </w:r>
    </w:p>
    <w:p>
      <w:pPr>
        <w:ind w:left="0" w:right="0" w:firstLine="560"/>
        <w:spacing w:before="450" w:after="450" w:line="312" w:lineRule="auto"/>
      </w:pPr>
      <w:r>
        <w:rPr>
          <w:rFonts w:ascii="宋体" w:hAnsi="宋体" w:eastAsia="宋体" w:cs="宋体"/>
          <w:color w:val="000"/>
          <w:sz w:val="28"/>
          <w:szCs w:val="28"/>
        </w:rPr>
        <w:t xml:space="preserve">提高城镇建设水平。完善城镇功能，大力改善居住区环境，不断提升城镇建设水平。加快推进大武口城市功能扩容提质、惠农城区街路改造、平罗旧城改造等项目建设，实施城市街貌亮化和道路硬化工程，完成20万平方米老旧小区改造，提升城市综合服务功能。扎实推进智慧城市创建，完善基础数据库，建成市、县、乡、村四级信息网络体系，完成4g宽带网络建设并投入运营。全力推进与柳州东化、中基浩泰等企业合作项目，完善环星海湖区域基础设施，实施环湖景观绿化工程，加快水域及航道治理，在环湖区域和房地产开发密集区及时规划配建学校、医院、商场等公共服务设施，聚集环星海湖区域人气。抓好黄渠桥镇、姚伏镇2个重点小城镇和潮湖雅园、阳光家园等10个幸福村庄建设及2500户农村危房改造。大力推进石银同城化公路、109黄河大桥、简滨公路等公路建设，畅通市内外通道。</w:t>
      </w:r>
    </w:p>
    <w:p>
      <w:pPr>
        <w:ind w:left="0" w:right="0" w:firstLine="560"/>
        <w:spacing w:before="450" w:after="450" w:line="312" w:lineRule="auto"/>
      </w:pPr>
      <w:r>
        <w:rPr>
          <w:rFonts w:ascii="宋体" w:hAnsi="宋体" w:eastAsia="宋体" w:cs="宋体"/>
          <w:color w:val="000"/>
          <w:sz w:val="28"/>
          <w:szCs w:val="28"/>
        </w:rPr>
        <w:t xml:space="preserve">提高城镇管理水平。城镇管理水平是城镇现代文明的具体体现。要结合创建全国文明城市的有利时机，深入实施素质提升工程，完成好公共环境整治、公共秩序整治和公共关系建设三大任务，为跻身全国文明城市创造条件。要加大城市建成区私搭乱建现象整治力度，增加公厕数量，对背街小巷卫生死角集中整治，彻底改善城市形象。重点实施农村环境连片整治项目，增添各村镇垃圾清运车和垃圾箱，充分利用各县区现有垃圾填埋场作用，实现村镇垃圾集中处理。完善村镇供排水管道建设，启用红果子镇、星海镇等中心城镇污水处理厂，逐步实现中心城镇集中供热。</w:t>
      </w:r>
    </w:p>
    <w:p>
      <w:pPr>
        <w:ind w:left="0" w:right="0" w:firstLine="560"/>
        <w:spacing w:before="450" w:after="450" w:line="312" w:lineRule="auto"/>
      </w:pPr>
      <w:r>
        <w:rPr>
          <w:rFonts w:ascii="宋体" w:hAnsi="宋体" w:eastAsia="宋体" w:cs="宋体"/>
          <w:color w:val="000"/>
          <w:sz w:val="28"/>
          <w:szCs w:val="28"/>
        </w:rPr>
        <w:t xml:space="preserve">(三)加强生态文明建设。生态文明是石嘴山的城市名片，是打造美丽石嘴山的重要抓手，也是我们增强区域竞争力的重要任务，必须持之以恒推进。</w:t>
      </w:r>
    </w:p>
    <w:p>
      <w:pPr>
        <w:ind w:left="0" w:right="0" w:firstLine="560"/>
        <w:spacing w:before="450" w:after="450" w:line="312" w:lineRule="auto"/>
      </w:pPr>
      <w:r>
        <w:rPr>
          <w:rFonts w:ascii="宋体" w:hAnsi="宋体" w:eastAsia="宋体" w:cs="宋体"/>
          <w:color w:val="000"/>
          <w:sz w:val="28"/>
          <w:szCs w:val="28"/>
        </w:rPr>
        <w:t xml:space="preserve">加大生态建设力度。改善生态，对提升我市城市品位和优化投资环境意义重大，我们要持续加大生态建设力度，巩固提升国家森林城市创建成果。要科学规划，因地制宜，在每个县区规划建设一个3000亩左右的市民休闲森林公园，高标准完成30个庄点绿化，全年完成植树造林10万亩。继续推进贺兰山东麓防洪体系建设，加快实施武当庙小流域水土保持综合治理工程、大武口沟中小河流治理、阴历沟、柳条沟生态水库等工程，全面改善水生态环境。深入实施主干道路大整治大绿化工程，完成主干道路两侧绿化350公里，绿化面积2万亩以上，拆除主干道路沿线整治范围内违章建筑、废弃建筑，完成高速公路城市过境段广告牌清理，彻底改善主干道路沿线环境。</w:t>
      </w:r>
    </w:p>
    <w:p>
      <w:pPr>
        <w:ind w:left="0" w:right="0" w:firstLine="560"/>
        <w:spacing w:before="450" w:after="450" w:line="312" w:lineRule="auto"/>
      </w:pPr>
      <w:r>
        <w:rPr>
          <w:rFonts w:ascii="宋体" w:hAnsi="宋体" w:eastAsia="宋体" w:cs="宋体"/>
          <w:color w:val="000"/>
          <w:sz w:val="28"/>
          <w:szCs w:val="28"/>
        </w:rPr>
        <w:t xml:space="preserve">加强大气污染防治。要认真抓好《大气污染防治三年行动计划》落实，以可吸入颗粒物和细颗粒物防治为重点，全面推进二氧化硫、氮氧化物等多种污染物的协同控制。强化预警应急能力建设，建立和完善环境空气监测网络，实现pm2.5监测全覆盖，并实时发布数据。加强工业园区、城乡结合部等重点区域、重点污染源综合治理，应用在线监控技术，对电石、铁合金等重点污染源实施24小时监控。炭素、活性炭企业要采取新技术对烟气余热进行污染治理和综合回收利用，新建项目必须配套建设烟气余热、废渣等综合利用项目。持续推进煤炭市场整治，提高已建成储煤仓使用率，有效防止粉尘污染。</w:t>
      </w:r>
    </w:p>
    <w:p>
      <w:pPr>
        <w:ind w:left="0" w:right="0" w:firstLine="560"/>
        <w:spacing w:before="450" w:after="450" w:line="312" w:lineRule="auto"/>
      </w:pPr>
      <w:r>
        <w:rPr>
          <w:rFonts w:ascii="宋体" w:hAnsi="宋体" w:eastAsia="宋体" w:cs="宋体"/>
          <w:color w:val="000"/>
          <w:sz w:val="28"/>
          <w:szCs w:val="28"/>
        </w:rPr>
        <w:t xml:space="preserve">加快淘汰落后产能。刘慧主席在全区经济工作会上强调，推进产业结构调整和转型升级，不仅要有“进”，而且要有“退”;化解落后产能、节能降耗，中央是下了决心的，自治区将采取强有力的措施。各县区、市工信局必须按照自治区分解的目标任务，不打折扣，不找理由，抓紧谋划，坚决完成。要通过严格市场准入及差别电价政策，形成产业转型的“倒逼”机制，加大落后产能淘汰力度。年内淘汰和关停铁合金、电石、炭素、活性炭、碳化硅等行业落后产能56万吨。力争三年内淘汰不符合国家产业政策的电石、铁合金、碳化硅三个行业落后产能110万吨，较20xx年节约标煤150万吨。用于上大压小置换的炉型，在新项目建成投产后要全部淘汰，能耗限额超标和环保不达标的炭素、活性炭企业逐步关停淘汰，力促落后产能退出市场，提升产业发展层次。坚决落实节能减排目标责任制，确保年内单位gdp综合能耗下降3.34%以上。</w:t>
      </w:r>
    </w:p>
    <w:p>
      <w:pPr>
        <w:ind w:left="0" w:right="0" w:firstLine="560"/>
        <w:spacing w:before="450" w:after="450" w:line="312" w:lineRule="auto"/>
      </w:pPr>
      <w:r>
        <w:rPr>
          <w:rFonts w:ascii="宋体" w:hAnsi="宋体" w:eastAsia="宋体" w:cs="宋体"/>
          <w:color w:val="000"/>
          <w:sz w:val="28"/>
          <w:szCs w:val="28"/>
        </w:rPr>
        <w:t xml:space="preserve">深化行政体制改革。我们要按照自治区的安排部署，提前谋划，认真组织，确保完成机构改革和行政审批制度改革两大任务。一是全面完成市、县区政府机构改革任务。要进一步优化政府组织结构和职能，理顺部门职责关系，最大限度地解决部门职能交叉和职能分散问题。要加快事业单位分类改革，推动公办事业单位与主管部门理顺关系和去行政化，逐步建立事业单位法人治理结构。要进一步理顺市与辖区权责关系，明晰不同层级政府职责重点和承担的责任，确保权责一致。二是深化行政审批制度改革。进一步简政放权，全面清理各部门行政审批和各种收费事项，切实减少政府对经济活动及市场主体的干预和限制，减轻企业负担，最大限度激发市场和社会活力。对国务院、自治区已经明确取消、转移、下放的行政审批事项，要认真做好落实、承接和再下放工作；对现有行政审批事项继续进行严格清理，最大限度予以减少和下放；确需审批、核准、备案的项目，要全部纳入大厅办理，撤并外设分厅，杜绝“体外循环”，真正把政务大厅办成群众办事的“超市”。对所有行政审批事项要推行并联审批，进行流程优化限时办结。</w:t>
      </w:r>
    </w:p>
    <w:p>
      <w:pPr>
        <w:ind w:left="0" w:right="0" w:firstLine="560"/>
        <w:spacing w:before="450" w:after="450" w:line="312" w:lineRule="auto"/>
      </w:pPr>
      <w:r>
        <w:rPr>
          <w:rFonts w:ascii="宋体" w:hAnsi="宋体" w:eastAsia="宋体" w:cs="宋体"/>
          <w:color w:val="000"/>
          <w:sz w:val="28"/>
          <w:szCs w:val="28"/>
        </w:rPr>
        <w:t xml:space="preserve">深化经济体制改革。要以推动经济转型为目标，加快推进国企、财税、金融等改革，为经济社会发展提供体制保障。一是推进市属国有企业改革。全面落实市委、政府《关于市属国有企业重组整合的意见》，采取合并整合、重组改制、有序退出、扶持壮大等举措，着力打造以星瀚、矿业、九柱、善道、文化旅游五大产业集团。要进一步完善国有资产管理体制，以管资本为主，充分授予市属国有企业经营决策权，健全经营业绩考核和投资重大损失责任追究制度，防止国有资产流失，确保国有资产保值增值。要积极推动市属国有企业建立现代企业制度，规范管理人员薪酬水平、职务待遇。个别需要处理遗留问题仍在部门暂时保留的企业，在明年底一律推向市场。二是深化财税体制改革。改进预算管理制度，创新预算编制方式，实施全面规范、公开透明的预算制度，逐步对本级财政、本级部门、“三公”经费预决算公开。加强非税收入征管，优化支出结构，强力推进增收节支。认真落实国家结构性减税政策，积极做好营业税改增值税工作。三是加快投融资体制改革。创新融资模式，推进直接融资。推动企业发行城投债、短期融资券、中小企业私募债等债券募集资金。争取星瀚集团发行8亿元城投债，西北骏马进入证监会上市审核“绿色通道”，2—3家企业在场外股权交易市场挂牌上市。要强化对民间融资的监管，切实维护正常的金融秩序。四是控制和化解政府债务风险。中央和自治区经济工作会议都强调要把此项工作作为经济工作的重要任务。市财政要会同审计部门尽快研究，提出对我市政府性债务进行有效调控和管理的具体意见，对市、县区举债空间进行科学核定，明确乡镇一律不能借债，强化风险控制、量力而行的理念，切实把政府债务纳入科学使用、规范管理的轨道。</w:t>
      </w:r>
    </w:p>
    <w:p>
      <w:pPr>
        <w:ind w:left="0" w:right="0" w:firstLine="560"/>
        <w:spacing w:before="450" w:after="450" w:line="312" w:lineRule="auto"/>
      </w:pPr>
      <w:r>
        <w:rPr>
          <w:rFonts w:ascii="宋体" w:hAnsi="宋体" w:eastAsia="宋体" w:cs="宋体"/>
          <w:color w:val="000"/>
          <w:sz w:val="28"/>
          <w:szCs w:val="28"/>
        </w:rPr>
        <w:t xml:space="preserve">深化文化体制改革。我们要以创建国家公共文化服务体系示范区为契机，大力推进文化体制改革，促进文化事业繁荣发展。一是加快文化事业单位体制机制改革。制定吸引社会力量参与公益文化事业建设有关政策，鼓励、支持民营文艺团体、民间文艺社团和农民自办文化。加大社会文艺团队扶持培育力度，推行社会文艺团队“星级化”目标管理机制，实现每个行政村(社区)都有特色社会民间文艺团队。二是健全完善社会力量参与公共文化服务激励机制。鼓励社会力量通过兴办实体、提供设施等形式参与公共文化服务，健全政府采购与演出补贴制度，通过政府资助、志愿服务等多种形式，确保专业文艺院团和社会文艺团队参与公益演出。三是积极探索公共文化体育设施向社会开放的有效办法和管理机制。逐步将各类学校、企事业单位图书馆、文体场馆设施等公共资源面向社会开放，抓好市图书馆数字化系统改造、非物质文化遗产保护中心等项目建设，争取公共文化服务体系示范区创建西部标准70%任务达标。另外，自治区将设立文化体制改革和发展专项资金用于支持文化体制改革，各县区、各有关部门要加强对接沟通，积极申报、争取项目和资金支持。</w:t>
      </w:r>
    </w:p>
    <w:p>
      <w:pPr>
        <w:ind w:left="0" w:right="0" w:firstLine="560"/>
        <w:spacing w:before="450" w:after="450" w:line="312" w:lineRule="auto"/>
      </w:pPr>
      <w:r>
        <w:rPr>
          <w:rFonts w:ascii="宋体" w:hAnsi="宋体" w:eastAsia="宋体" w:cs="宋体"/>
          <w:color w:val="000"/>
          <w:sz w:val="28"/>
          <w:szCs w:val="28"/>
        </w:rPr>
        <w:t xml:space="preserve">深入推进内陆开放。推进内陆开放型经济试验区建设，是当前和今后全市经济社会发展的重中之重，要以三年行动计划和10个重大专项为抓手，加快推进内陆开放型经济试验区建设，力争各项工作取得突破。一是进一步加强对外交流合作。强化与周边地市在资源、产业等领域的开发合作，主动融入呼包银榆、丝绸之路经济带，推进跨区域产业协作和重大基础设施建设，实现优势互补、互利共赢。深化与环渤海、长三角、珠三角等东中部地区的合作，有序承接东中部地区产业转移。加大“走出去”力度，鼓励支持企业、商会开展对外经贸、科技等方面交流活动，拓宽发展平台。认真筹办中阿友好城市合作论坛，探索组建中阿国际技术和产业转移中心，加强与友好城市的交流合作。二是加快推进和落实10个重大专项。紧紧围绕三年行动计划及分工方案，加快推进10个重大专项，制定年度推进计划，细化分解任务，明确完成时限，狠抓督促落实。加快推进重大专项所列项目建设，成熟一批、开工一批、建设一批，着力提高资金到位率、项目开工率、建成达效率，力争早日发挥效益。严格落实重大专项领导包抓责任制，把试验区建设纳入全市目标责任制考核体系，加大考核力度，严格兑现奖惩，力促各重大专项取得明显进展。</w:t>
      </w:r>
    </w:p>
    <w:p>
      <w:pPr>
        <w:ind w:left="0" w:right="0" w:firstLine="560"/>
        <w:spacing w:before="450" w:after="450" w:line="312" w:lineRule="auto"/>
      </w:pPr>
      <w:r>
        <w:rPr>
          <w:rFonts w:ascii="宋体" w:hAnsi="宋体" w:eastAsia="宋体" w:cs="宋体"/>
          <w:color w:val="000"/>
          <w:sz w:val="28"/>
          <w:szCs w:val="28"/>
        </w:rPr>
        <w:t xml:space="preserve">(五)持续不断改善民生。要坚持以人为本、民生优先，把更多的财力、物力投入到惠民富民上，更好满足群众需求，实现发展成果更多更公平惠及全市人民。明年要继续办好10件民生实事。</w:t>
      </w:r>
    </w:p>
    <w:p>
      <w:pPr>
        <w:ind w:left="0" w:right="0" w:firstLine="560"/>
        <w:spacing w:before="450" w:after="450" w:line="312" w:lineRule="auto"/>
      </w:pPr>
      <w:r>
        <w:rPr>
          <w:rFonts w:ascii="宋体" w:hAnsi="宋体" w:eastAsia="宋体" w:cs="宋体"/>
          <w:color w:val="000"/>
          <w:sz w:val="28"/>
          <w:szCs w:val="28"/>
        </w:rPr>
        <w:t xml:space="preserve">促进就业创业。深入开展全民创业行动，全年城镇新增就业1.8万人。加大创业基地建设力度，开展就业技能培训活动，提高全民就业创业能力。深入实施“育龙工程”，找准服务着力点，为小微企业发展提供更多服务，促进稳定就业。扎实开展创业大赛、技能大赛等评选表彰活动，营造全民创业氛围。依托联合学院等拓展校企合作，借助企业的实训基地、技术优势，努力培养稳定的技能型、实用型专业人才，提高各类毕业生就业率，实现学校人才效益和企业经济效益双赢。发挥优势产业吸纳能力，创造更多的就业岗位，促使化解淘汰落后产能的企业职工顺利实现转岗就业，做好社会政策托底工作。</w:t>
      </w:r>
    </w:p>
    <w:p>
      <w:pPr>
        <w:ind w:left="0" w:right="0" w:firstLine="560"/>
        <w:spacing w:before="450" w:after="450" w:line="312" w:lineRule="auto"/>
      </w:pPr>
      <w:r>
        <w:rPr>
          <w:rFonts w:ascii="宋体" w:hAnsi="宋体" w:eastAsia="宋体" w:cs="宋体"/>
          <w:color w:val="000"/>
          <w:sz w:val="28"/>
          <w:szCs w:val="28"/>
        </w:rPr>
        <w:t xml:space="preserve">完善社会保障。要健全城乡社会保障制度，扩大参保缴费覆盖面，突出抓好零就业人员和移民参加社会保险，做好城镇职工、城乡居民养老、医疗保险关系转移接续工作。巩固城乡居民大病保险工作成果，全力保障城乡居民医疗待遇水平。大力推进创建全国卫生城市进程，实施健康宁夏全民行动。继续加强基层基本公共卫生服务，落实基本公共卫生服务项目，提高服务均等化水平。积极防控重大传染病，推进免疫规划工作。加强全市优势医学专科和推进中医药服务能力建设，加快实现“病有良医”的工作目标。</w:t>
      </w:r>
    </w:p>
    <w:p>
      <w:pPr>
        <w:ind w:left="0" w:right="0" w:firstLine="560"/>
        <w:spacing w:before="450" w:after="450" w:line="312" w:lineRule="auto"/>
      </w:pPr>
      <w:r>
        <w:rPr>
          <w:rFonts w:ascii="宋体" w:hAnsi="宋体" w:eastAsia="宋体" w:cs="宋体"/>
          <w:color w:val="000"/>
          <w:sz w:val="28"/>
          <w:szCs w:val="28"/>
        </w:rPr>
        <w:t xml:space="preserve">加快棚户区改造。棚户区改造既是一项重大的民生工程，也是一项民心工程。按照“两年基本完成，三年彻底完成”的总体部署，各县区、相关部门要强化责任意识，确保每一个片区有人抓、有人管。针对世纪大道两侧等尚未挂牌出让且拆迁量较大、投资成本较高的城市棚户区，要确定合理价格出让给开发企业，提高企业参与棚户区改造的积极性；针对尚未进行房屋征收、土地出让的棚户区改造片区，要加快方案审定、规划设计、招投标等前期工作，按照“无冬闲”工作部署，确保20xx年xx月底具备开工建设条件。各部门在依法行政的同时，要建立绿色通道，提高办事效率，为项目按期开工争取时间。对完不成任务的辖区政府、市直相关部门包片包抓的责任人和开发企业，政府将依据棚户区责任追究办法严肃处理。</w:t>
      </w:r>
    </w:p>
    <w:p>
      <w:pPr>
        <w:ind w:left="0" w:right="0" w:firstLine="560"/>
        <w:spacing w:before="450" w:after="450" w:line="312" w:lineRule="auto"/>
      </w:pPr>
      <w:r>
        <w:rPr>
          <w:rFonts w:ascii="宋体" w:hAnsi="宋体" w:eastAsia="宋体" w:cs="宋体"/>
          <w:color w:val="000"/>
          <w:sz w:val="28"/>
          <w:szCs w:val="28"/>
        </w:rPr>
        <w:t xml:space="preserve">抓好移民安置工作。要继续做好移民安置工作，严格按照自治区移民政策和年度工作任务，加快推进移民安置房及配套设施建设。要创新移民安置方式，逐步扩大插花安置。要高度重视已搬迁移民的教育引导、技能培训、产业培育、创业就业、管理服务和社会保障等工作，确保广大移民能够尽快融入当地社会，真正实现“搬得出、稳得住、管得好，逐步能致富”。</w:t>
      </w:r>
    </w:p>
    <w:p>
      <w:pPr>
        <w:ind w:left="0" w:right="0" w:firstLine="560"/>
        <w:spacing w:before="450" w:after="450" w:line="312" w:lineRule="auto"/>
      </w:pPr>
      <w:r>
        <w:rPr>
          <w:rFonts w:ascii="宋体" w:hAnsi="宋体" w:eastAsia="宋体" w:cs="宋体"/>
          <w:color w:val="000"/>
          <w:sz w:val="28"/>
          <w:szCs w:val="28"/>
        </w:rPr>
        <w:t xml:space="preserve">四、抓好当前几项工作</w:t>
      </w:r>
    </w:p>
    <w:p>
      <w:pPr>
        <w:ind w:left="0" w:right="0" w:firstLine="560"/>
        <w:spacing w:before="450" w:after="450" w:line="312" w:lineRule="auto"/>
      </w:pPr>
      <w:r>
        <w:rPr>
          <w:rFonts w:ascii="宋体" w:hAnsi="宋体" w:eastAsia="宋体" w:cs="宋体"/>
          <w:color w:val="000"/>
          <w:sz w:val="28"/>
          <w:szCs w:val="28"/>
        </w:rPr>
        <w:t xml:space="preserve">岁末年初，各方面的工作任务都很重，要注意统筹兼顾，确保今年工作有个好结尾，明年工作有个好开局。特别是当前，要注意抓好以下几项工作：</w:t>
      </w:r>
    </w:p>
    <w:p>
      <w:pPr>
        <w:ind w:left="0" w:right="0" w:firstLine="560"/>
        <w:spacing w:before="450" w:after="450" w:line="312" w:lineRule="auto"/>
      </w:pPr>
      <w:r>
        <w:rPr>
          <w:rFonts w:ascii="宋体" w:hAnsi="宋体" w:eastAsia="宋体" w:cs="宋体"/>
          <w:color w:val="000"/>
          <w:sz w:val="28"/>
          <w:szCs w:val="28"/>
        </w:rPr>
        <w:t xml:space="preserve">(一)做好困难群众生活保障。年关将至，各县区、各部门、各单位要深入基层走访慰问，切实解决好困难群众特别是城乡低保对象、生活困难的城镇失业人员、残疾人员、优抚对象等弱势群体的生产、生活问题，要严格按照有关政策，落实各项救助措施，切实解决困难群众的实际困难。民政、工会、残联等有关部门要在“两节”前组织好对困难群众的慰问救助工作，使他们真正感受到党和政府的温暖。</w:t>
      </w:r>
    </w:p>
    <w:p>
      <w:pPr>
        <w:ind w:left="0" w:right="0" w:firstLine="560"/>
        <w:spacing w:before="450" w:after="450" w:line="312" w:lineRule="auto"/>
      </w:pPr>
      <w:r>
        <w:rPr>
          <w:rFonts w:ascii="宋体" w:hAnsi="宋体" w:eastAsia="宋体" w:cs="宋体"/>
          <w:color w:val="000"/>
          <w:sz w:val="28"/>
          <w:szCs w:val="28"/>
        </w:rPr>
        <w:t xml:space="preserve">(二)抓好无冬闲活动。开展无冬闲项目建设是赢得建设时间、争取工作主动采取的必要措施。当前，除了要完成今年各项重点项目的收尾工作外，更重要的是要做好明年重点建设项目规划设计、征地拆迁等前期工作，为明年的工作做好充足准备。各县区、各部门要超前谋划，确保明年3月份各重点项目全面启动。</w:t>
      </w:r>
    </w:p>
    <w:p>
      <w:pPr>
        <w:ind w:left="0" w:right="0" w:firstLine="560"/>
        <w:spacing w:before="450" w:after="450" w:line="312" w:lineRule="auto"/>
      </w:pPr>
      <w:r>
        <w:rPr>
          <w:rFonts w:ascii="宋体" w:hAnsi="宋体" w:eastAsia="宋体" w:cs="宋体"/>
          <w:color w:val="000"/>
          <w:sz w:val="28"/>
          <w:szCs w:val="28"/>
        </w:rPr>
        <w:t xml:space="preserve">(三)积极开展招商引资。招商引资是落实项目的前提和基础。当前，各个企业正在制定明年的发展战略，确定投资方向及领域，各县区、各部门要抓住当前的有利时机，围绕我市形成的产业链、资金链、设备链和资源链，积极主动地去了解信息，捕捉信息，利用开春前这段时间，加强同外地企业的联系，主动上门，寻找合作契机，推动北方国际贸易服务中心、中节能环保、中电新能源、西子控股装备、徐工机械制造、中粮可乐及小麦加工、雨润农产品加工基地等项目早日落地。同时，现在也是国家、自治区及相关厅局对明年资金、项目进行分配的时候，各县区、各部门要加大向上争取力度，使我市有更多的项目进入国家和自治区的盘子。</w:t>
      </w:r>
    </w:p>
    <w:p>
      <w:pPr>
        <w:ind w:left="0" w:right="0" w:firstLine="560"/>
        <w:spacing w:before="450" w:after="450" w:line="312" w:lineRule="auto"/>
      </w:pPr>
      <w:r>
        <w:rPr>
          <w:rFonts w:ascii="宋体" w:hAnsi="宋体" w:eastAsia="宋体" w:cs="宋体"/>
          <w:color w:val="000"/>
          <w:sz w:val="28"/>
          <w:szCs w:val="28"/>
        </w:rPr>
        <w:t xml:space="preserve">(四)切实做好安全生产工作。近期中石化青岛东黄输油管道泄漏爆燃特别重大事故给我们敲响了警钟，、李建华书记、刘慧主席都做出了重要批示，加之当前及后几个月，各级“两会”都要陆续召开，元旦、春节也已临近，保持安全稳定的环境极为重要。各县区、各部门及企业主要负责人要保持高度的责任心和政治敏锐性，克服麻痹思想和侥幸心理，时刻绷紧安全这根弦，始终保持如履薄冰紧迫感，不能有一丝一毫的松懈，及时采取科学的工作手段和有效的工作措施，切实将各项安全制度和措施落到实处。</w:t>
      </w:r>
    </w:p>
    <w:p>
      <w:pPr>
        <w:ind w:left="0" w:right="0" w:firstLine="560"/>
        <w:spacing w:before="450" w:after="450" w:line="312" w:lineRule="auto"/>
      </w:pPr>
      <w:r>
        <w:rPr>
          <w:rFonts w:ascii="宋体" w:hAnsi="宋体" w:eastAsia="宋体" w:cs="宋体"/>
          <w:color w:val="000"/>
          <w:sz w:val="28"/>
          <w:szCs w:val="28"/>
        </w:rPr>
        <w:t xml:space="preserve">做好明年的经济工作，对贯彻市委九届四次全会精神、推进经济社会持续健康发展具有重要意义。让我们在市委的正确领导下，坚定信心、凝聚力量、攻坚克难，扎实做好各项工作，为建设开放富裕和谐美丽新型工业城市、在全区率先全面建成小康社会而不懈奋斗！</w:t>
      </w:r>
    </w:p>
    <w:p>
      <w:pPr>
        <w:ind w:left="0" w:right="0" w:firstLine="560"/>
        <w:spacing w:before="450" w:after="450" w:line="312" w:lineRule="auto"/>
      </w:pPr>
      <w:r>
        <w:rPr>
          <w:rFonts w:ascii="黑体" w:hAnsi="黑体" w:eastAsia="黑体" w:cs="黑体"/>
          <w:color w:val="000000"/>
          <w:sz w:val="34"/>
          <w:szCs w:val="34"/>
          <w:b w:val="1"/>
          <w:bCs w:val="1"/>
        </w:rPr>
        <w:t xml:space="preserve">经济工作会议讲话稿篇十八</w:t>
      </w:r>
    </w:p>
    <w:p>
      <w:pPr>
        <w:ind w:left="0" w:right="0" w:firstLine="560"/>
        <w:spacing w:before="450" w:after="450" w:line="312" w:lineRule="auto"/>
      </w:pPr>
      <w:r>
        <w:rPr>
          <w:rFonts w:ascii="宋体" w:hAnsi="宋体" w:eastAsia="宋体" w:cs="宋体"/>
          <w:color w:val="000"/>
          <w:sz w:val="28"/>
          <w:szCs w:val="28"/>
        </w:rPr>
        <w:t xml:space="preserve">一年之计在于春，天道酬勤，人勤春早。今天，区委、区政府在这里召开全区经济工作会议，主要任务是深入贯彻落实中央和全省经济工作会议、省委十届二次全会、市委九届二次全会以及省、市、区“两会”精神，总结成绩，表彰先进，分析形势，部署工作，动员全区上下坚定不移落实五大发展行动，奋力推动雨山新一轮大发展大提升。等会，泽能书记还将作重要讲话，希望大家认真学习领会，抓好贯彻落实。我先讲三点意见：</w:t>
      </w:r>
    </w:p>
    <w:p>
      <w:pPr>
        <w:ind w:left="0" w:right="0" w:firstLine="560"/>
        <w:spacing w:before="450" w:after="450" w:line="312" w:lineRule="auto"/>
      </w:pPr>
      <w:r>
        <w:rPr>
          <w:rFonts w:ascii="宋体" w:hAnsi="宋体" w:eastAsia="宋体" w:cs="宋体"/>
          <w:color w:val="000"/>
          <w:sz w:val="28"/>
          <w:szCs w:val="28"/>
        </w:rPr>
        <w:t xml:space="preserve">一、去年经济发展总体平稳、稳中有进，实现了“十三五”良好开局</w:t>
      </w:r>
    </w:p>
    <w:p>
      <w:pPr>
        <w:ind w:left="0" w:right="0" w:firstLine="560"/>
        <w:spacing w:before="450" w:after="450" w:line="312" w:lineRule="auto"/>
      </w:pPr>
      <w:r>
        <w:rPr>
          <w:rFonts w:ascii="宋体" w:hAnsi="宋体" w:eastAsia="宋体" w:cs="宋体"/>
          <w:color w:val="000"/>
          <w:sz w:val="28"/>
          <w:szCs w:val="28"/>
        </w:rPr>
        <w:t xml:space="preserve">过去的一年, 面对复杂的宏观形势、艰巨的转型任务、罕见的洪涝灾害等多重压力，在市委、市政府的坚强领导下，我们牢固树立和践行五大发展理念，以推进供给侧结构性改革为主线，以转型发展加速年、绿色发展推进年、建设管理升级年、文旅融合攻坚年、社会治理深化年、基层基础夯实年等“六年”活动为抓手，聚精会神抓项目、一心一意谋发展，经济社会保持了平稳较快发展，顺利实现了“十三五”良好开局。在今年2月3日全市项目建设年暨招商引资服务企业动员大会上，我区重点项目“四督四保”考评位居全市第一，荣获招商引资工作一等奖(三区第一)、服务企业促进地产品销售奖，在全市20个招商引资优质项目中有3个项目入列，大获全胜，取得了大满贯。</w:t>
      </w:r>
    </w:p>
    <w:p>
      <w:pPr>
        <w:ind w:left="0" w:right="0" w:firstLine="560"/>
        <w:spacing w:before="450" w:after="450" w:line="312" w:lineRule="auto"/>
      </w:pPr>
      <w:r>
        <w:rPr>
          <w:rFonts w:ascii="宋体" w:hAnsi="宋体" w:eastAsia="宋体" w:cs="宋体"/>
          <w:color w:val="000"/>
          <w:sz w:val="28"/>
          <w:szCs w:val="28"/>
        </w:rPr>
        <w:t xml:space="preserve">(一)坚持稳增长、调结构并重，发展成效量质齐升。全年实现地区生产总值177亿元，增长11.1%;财政收入14.92亿元，增长7.77%;固定资产投资281亿元，增长10.2%;社会消费品零售总额70.11亿元，增长12%。新增规模以上工业企业22家，总数达144家;实现规模以上工业增加值36.9亿元、增长16.5%。完成战略性新兴产业产值29.9亿元，增长21.5%，超年度奋斗目标3.5个百分点。服务业增加值占gdp比重达到69.5%，比上年提升0.6个百分点。青年电商园被认定为省级现代服务业集聚区、第二批“安徽青年创业园”，江东工业设计等3家企业获批省级工业设计中心。采石地区5a级旅游景区景观质量等级评定通过省级评审。向山独立工矿区改造搬迁项目获国家立项。</w:t>
      </w:r>
    </w:p>
    <w:p>
      <w:pPr>
        <w:ind w:left="0" w:right="0" w:firstLine="560"/>
        <w:spacing w:before="450" w:after="450" w:line="312" w:lineRule="auto"/>
      </w:pPr>
      <w:r>
        <w:rPr>
          <w:rFonts w:ascii="宋体" w:hAnsi="宋体" w:eastAsia="宋体" w:cs="宋体"/>
          <w:color w:val="000"/>
          <w:sz w:val="28"/>
          <w:szCs w:val="28"/>
        </w:rPr>
        <w:t xml:space="preserve">(二)坚持扩增量、优存量并行，发展后劲明显增强。新签约亿元以上工业项目50个、新开工34个、竣工22个，引进产业基金3支。7个市“调转促”重点项目、70个市重点调度项目、182个区重点建设项目累计完成投资190.2亿元，其中世界村橡塑新材料、奥瑟亚焦油精制、埃斯科特钢、金雪驰润滑油、泰盛高档生活用纸等5个年产值10亿元以上重大工业项目先后竣工、部分投产。兑现服务企业政策扶持资金7000余万元，为中小企业担保融资4.5亿元，推进企业兼并重组4家，15个亿元以上技改项目完成投资11亿元。</w:t>
      </w:r>
    </w:p>
    <w:p>
      <w:pPr>
        <w:ind w:left="0" w:right="0" w:firstLine="560"/>
        <w:spacing w:before="450" w:after="450" w:line="312" w:lineRule="auto"/>
      </w:pPr>
      <w:r>
        <w:rPr>
          <w:rFonts w:ascii="宋体" w:hAnsi="宋体" w:eastAsia="宋体" w:cs="宋体"/>
          <w:color w:val="000"/>
          <w:sz w:val="28"/>
          <w:szCs w:val="28"/>
        </w:rPr>
        <w:t xml:space="preserve">(三)坚持抓改革、促创新并举，发展动力加速转换。加快“放管服”改革，深入实施“3+2”清单管理。商事制度改革持续深化，全民创业和营商环境进一步优化，新发展各类市场主体2200余户。全面完成5519农户、22174.92亩土地确权登记颁证任务。加大创新主体培育力度，新增科技“小巨人”企业和高新技术企业各5家，“新三板”挂牌企业3家，省级民营科技企业2家。加大研发平台建设力度，新组建安全应急产业展示推广中心、上海交大低碳新材料研究中心等五大“双创”平台，新增市级工程技术研究中心4家。加大招才引智力度，培育高层次人才团队2家、高层次产业创新团队3家，华创智能等3家企业负责人入选全省第二批“特支计划”创新创业领军人才，小马创意等2家企业负责人获评“全省战略性新兴产业技术领军人才”。质量品牌升级工程扎实推进，新申报省著名商标3件、省名牌产品1个，16家企业入选全市民营企业100强，甬兴模塑公司荣获首届区长质量奖。</w:t>
      </w:r>
    </w:p>
    <w:p>
      <w:pPr>
        <w:ind w:left="0" w:right="0" w:firstLine="560"/>
        <w:spacing w:before="450" w:after="450" w:line="312" w:lineRule="auto"/>
      </w:pPr>
      <w:r>
        <w:rPr>
          <w:rFonts w:ascii="宋体" w:hAnsi="宋体" w:eastAsia="宋体" w:cs="宋体"/>
          <w:color w:val="000"/>
          <w:sz w:val="28"/>
          <w:szCs w:val="28"/>
        </w:rPr>
        <w:t xml:space="preserve">(四)坚持惠民生、保和谐并进，发展成果共建共享。城镇新增就业1.2万人，城乡居民收入增长较快，分别达48927元和24450元，分别增长7.5%和9.1%。投入28.7亿元，完成33项民生工程、10件民生实事，改造11个棚户区(城中村)、5个老旧小区，建成安置房6500多套，1.5万户城乡居民居住环境得到改善。教育、卫生、文化、社会保障等公共服务体系进一步完善，安全生产、信访维稳、食药品监管等工作得到持续加强，防汛抗洪救灾夺取全面胜利，社会大局和谐稳定。</w:t>
      </w:r>
    </w:p>
    <w:p>
      <w:pPr>
        <w:ind w:left="0" w:right="0" w:firstLine="560"/>
        <w:spacing w:before="450" w:after="450" w:line="312" w:lineRule="auto"/>
      </w:pPr>
      <w:r>
        <w:rPr>
          <w:rFonts w:ascii="宋体" w:hAnsi="宋体" w:eastAsia="宋体" w:cs="宋体"/>
          <w:color w:val="000"/>
          <w:sz w:val="28"/>
          <w:szCs w:val="28"/>
        </w:rPr>
        <w:t xml:space="preserve">过去的一年，经济下行压力增大，各种风险矛盾增多，取得这样的成绩十分不易。这是我们在市委、市政府的正确领导下，团结带领全区人民扎实苦干、团结奋斗的结果。特别是，我区各类生产经营单位顶住市场压力，培育内生动力，增创核心竞争力，创造了大量创新成果和良好的经济社会效益。今天获表彰的“工业二十强”、“服务业二十强”、“现代农业十佳”和众多的突出贡献企业，以及一批在创业创新、项目建设、品牌发展等方面做出突出成绩的优秀企业和优秀企业家，就是其中的佼佼者。在此，我谨代表区委、区政府向你们表示祝贺，并向所有为雨山建设发展做出突出贡献的单位和个人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总结成绩的同时，我们也清醒看到经济发展中存在的诸多困难和问题。主要是：经济下行压力仍在持续，实体经济还比较困难，民间投资意愿下降;对我区来说，体量不大、结构不优、发展不快、项目不多、支撑不足、债务沉重、要素制约等矛盾和问题仍较突出，区域竞争愈加激烈，转型任务十分艰巨;城区建设管理任务加重，资源环境承载压力增大;公共服务体系不够完善，社会治理能力和民生保障工作亟待加强;一些干部适应经济发展新常态的能力水平和担当精神还有差距，政府工作作风和服务效能还不令人满意。对这些问题，我们要高度重视，远谋近施，精准施策，有效应对和积极化解。</w:t>
      </w:r>
    </w:p>
    <w:p>
      <w:pPr>
        <w:ind w:left="0" w:right="0" w:firstLine="560"/>
        <w:spacing w:before="450" w:after="450" w:line="312" w:lineRule="auto"/>
      </w:pPr>
      <w:r>
        <w:rPr>
          <w:rFonts w:ascii="宋体" w:hAnsi="宋体" w:eastAsia="宋体" w:cs="宋体"/>
          <w:color w:val="000"/>
          <w:sz w:val="28"/>
          <w:szCs w:val="28"/>
        </w:rPr>
        <w:t xml:space="preserve">二、科学研判当前经济形势，进一步明确今年工作的总体要求</w:t>
      </w:r>
    </w:p>
    <w:p>
      <w:pPr>
        <w:ind w:left="0" w:right="0" w:firstLine="560"/>
        <w:spacing w:before="450" w:after="450" w:line="312" w:lineRule="auto"/>
      </w:pPr>
      <w:r>
        <w:rPr>
          <w:rFonts w:ascii="宋体" w:hAnsi="宋体" w:eastAsia="宋体" w:cs="宋体"/>
          <w:color w:val="000"/>
          <w:sz w:val="28"/>
          <w:szCs w:val="28"/>
        </w:rPr>
        <w:t xml:space="preserve">今年是党的召开之年、实施“十三五”规划的重要一年、供给侧结构性改革的深化之年，也是区四大班子换届后全面履职的开局之年，做好今年经济工作具有特殊的重要性。中央和全省经济工作会议以及市委九届二次全会对当前经济形势作出了一系列重要判断，我们要跳出雨山看雨山，观大势、务全局，因势而谋，顺势而动，牢牢把握发展的主动权。从宏观经济形势来看，今年宏观环境依然错综复杂，世界经济复杂性、不稳定性、不确定性仍将进一步凸显，短期增长态势尚需观察，还可能出现一些出乎意料的“黑天鹅事件”;国内经济形势总的特点是缓中趋稳、稳中向好，但经济发展仍然面临多重困难和挑战，存在重大结构性失衡、实体经济结构性供需矛盾失衡、金融和实体经济失衡、房地产和实体经济失衡等问题。</w:t>
      </w:r>
    </w:p>
    <w:p>
      <w:pPr>
        <w:ind w:left="0" w:right="0" w:firstLine="560"/>
        <w:spacing w:before="450" w:after="450" w:line="312" w:lineRule="auto"/>
      </w:pPr>
      <w:r>
        <w:rPr>
          <w:rFonts w:ascii="宋体" w:hAnsi="宋体" w:eastAsia="宋体" w:cs="宋体"/>
          <w:color w:val="000"/>
          <w:sz w:val="28"/>
          <w:szCs w:val="28"/>
        </w:rPr>
        <w:t xml:space="preserve">在看清风险挑战的同时，我们更要捕捉有利机遇。从宏观政策来看，中央明确提出，今年财政政策更加积极有效，货币政策稳健中性，同时还提出不少针对性强、含金量高的新举措。比如，研究新设一些自贸区，加快智能制造示范区建设，支持企业市场化、法治化债转股，设立国家战略性产业发展基金，完善支持资源枯竭、产业衰退地区转型政策，支持加工贸易向中西部地区梯度转移，允许地方政府在法定权限范围内制定招商引资优惠政策，等等。我省提出等高对接苏浙沪，争创自贸区，建设国家生态文明先行示范区，实施皖江示范区建设展期规划，健全拥江发展两岸联动机制，等等。我市就贯彻落实锦斌书记来马调研提出的“三个走在前列”要求，密集推出了一系列有力度的政策措施，包括开展“项目建设年”活动、推进制造业升级行动、细化战新基地建设、加强重点产业招商，等等。尤其是，市里把全市六大战新基地之一的智能装备(机器人)基地放在我区，作为我区的“一号工程”，给予了“三不政策”(对其他载体该产业招商项目不制止、不支持、不考核)。这些为我们推动转型发展提供了难得的政策机遇。从区域发展来看，长三角城市群、促进中部地区崛起、皖江示范区展期、芜马城市组群等多重战略叠加，使我区的区位交通优势进一步凸显，要素集聚能力进一步提升，也为我区扩大开放、借力发展增添了新优势。从我区自身来看，随着“324”转型升级计划持续深入推进，“调转促”八大工程扎实有效实施，一批重大工业项目先后落地、竣工投产，智能装备(机器人)、节能环保等战略性新兴产业加快培育，发展后劲不断增强，为做好今年工作打下了较好基础。</w:t>
      </w:r>
    </w:p>
    <w:p>
      <w:pPr>
        <w:ind w:left="0" w:right="0" w:firstLine="560"/>
        <w:spacing w:before="450" w:after="450" w:line="312" w:lineRule="auto"/>
      </w:pPr>
      <w:r>
        <w:rPr>
          <w:rFonts w:ascii="宋体" w:hAnsi="宋体" w:eastAsia="宋体" w:cs="宋体"/>
          <w:color w:val="000"/>
          <w:sz w:val="28"/>
          <w:szCs w:val="28"/>
        </w:rPr>
        <w:t xml:space="preserve">总的来说，挑战和机遇并存，机遇大于挑战。我们要全面贯彻落实中央和省、市的决策部署，抢抓机遇、迎难而上、扎实苦干，把雨山发展推向更高水平。工作中，要重点把握以下几个方面要求：</w:t>
      </w:r>
    </w:p>
    <w:p>
      <w:pPr>
        <w:ind w:left="0" w:right="0" w:firstLine="560"/>
        <w:spacing w:before="450" w:after="450" w:line="312" w:lineRule="auto"/>
      </w:pPr>
      <w:r>
        <w:rPr>
          <w:rFonts w:ascii="宋体" w:hAnsi="宋体" w:eastAsia="宋体" w:cs="宋体"/>
          <w:color w:val="000"/>
          <w:sz w:val="28"/>
          <w:szCs w:val="28"/>
        </w:rPr>
        <w:t xml:space="preserve">一是更加突出稳中求进工作总基调。稳中求进工作总基调不仅是做好经济工作的方法论，更是治国理政的重要原则。稳是主基调，是大局，但稳不是无所作为，不是不敢作为，而是要在关键领域积极进取，在把握度的前提下奋发有为。对我区而言，抓“稳”，就是要确保经济增长稳、社会大局稳、政策实施稳、安全环保稳。抓“进”，就是要锐意进取，奋发有为。市委九届二次全会期间，魏尧书记在督查我区项目建设时，希望我们不要藏着掖着，在聚焦工业特别是战新产业发展方面为全市做出更大贡献。市“两会”期间，魏尧书记专程到雨山代表团参加审议并作了重要讲话，要求我们全力聚焦项目建设、不断改善城乡环境、着力夯实基层基础。去年12月份，左俊市长在我区调研，对我们提出了“着力打造全市首善之区，做东向发展的标兵”的战略要求。无论是为我市全力推动“三个走在前列”多做贡献，还是打造首善之区、做东向发展的标兵，都要求我们积极进取，拉高标杆，向东看、往东比，加快发展步伐。</w:t>
      </w:r>
    </w:p>
    <w:p>
      <w:pPr>
        <w:ind w:left="0" w:right="0" w:firstLine="560"/>
        <w:spacing w:before="450" w:after="450" w:line="312" w:lineRule="auto"/>
      </w:pPr>
      <w:r>
        <w:rPr>
          <w:rFonts w:ascii="宋体" w:hAnsi="宋体" w:eastAsia="宋体" w:cs="宋体"/>
          <w:color w:val="000"/>
          <w:sz w:val="28"/>
          <w:szCs w:val="28"/>
        </w:rPr>
        <w:t xml:space="preserve">二是更加突出适应把握引领经济新常态。认识、把握、引领新常态是当前和今后一个时期做好经济工作的大逻辑。对此，必须认识到位，切实摆脱速度情结、换挡焦虑，勇闯结构调整关口，绝不能再走单纯依赖要素投入、增量扩能的老路。必须把握得当，不能把新常态作为一个避风港，作为不干事的理由，要更好发挥主观能动性，创造性地推动发展。必须引领有为，坚持以改革突破制约、以创新转换动能、以实干争取主动，推动经济发展向形态更高级、分工更优化、结构更合理迈进。</w:t>
      </w:r>
    </w:p>
    <w:p>
      <w:pPr>
        <w:ind w:left="0" w:right="0" w:firstLine="560"/>
        <w:spacing w:before="450" w:after="450" w:line="312" w:lineRule="auto"/>
      </w:pPr>
      <w:r>
        <w:rPr>
          <w:rFonts w:ascii="宋体" w:hAnsi="宋体" w:eastAsia="宋体" w:cs="宋体"/>
          <w:color w:val="000"/>
          <w:sz w:val="28"/>
          <w:szCs w:val="28"/>
        </w:rPr>
        <w:t xml:space="preserve">三是更加突出用新发展理念统领发展全局。新理念为我们明确了今后经济社会发展的思路和着力点。要把新发展理念作为指挥棒，符合的就坚决贯彻、切实坚持，不符合的就坚决纠正、彻底摒弃。要把五大发展行动作为总抓手，一体谋划、一体部署、一体推进，贯穿于经济社会发展全过程和各领域。</w:t>
      </w:r>
    </w:p>
    <w:p>
      <w:pPr>
        <w:ind w:left="0" w:right="0" w:firstLine="560"/>
        <w:spacing w:before="450" w:after="450" w:line="312" w:lineRule="auto"/>
      </w:pPr>
      <w:r>
        <w:rPr>
          <w:rFonts w:ascii="宋体" w:hAnsi="宋体" w:eastAsia="宋体" w:cs="宋体"/>
          <w:color w:val="000"/>
          <w:sz w:val="28"/>
          <w:szCs w:val="28"/>
        </w:rPr>
        <w:t xml:space="preserve">四是更加突出推进供给侧结构性改革。破解经济结构性矛盾，矫正要素配置扭曲，必须从供给侧、结构性改革上想办法，努力实现供求关系新的动态均衡。供给侧结构性改革，最终目的是满足需求，主攻方向是提高供给质量，根本途径是深化改革。我们要结合实际，继续通过服务好马钢去产能和转型升级，推进钢城融合，寻求合作共赢;在引导企业技改升级、促进产业优化重组、降低企业成本、加强政府性债务管理、发展战略性新兴产业等方面持续加力，务求实效。</w:t>
      </w:r>
    </w:p>
    <w:p>
      <w:pPr>
        <w:ind w:left="0" w:right="0" w:firstLine="560"/>
        <w:spacing w:before="450" w:after="450" w:line="312" w:lineRule="auto"/>
      </w:pPr>
      <w:r>
        <w:rPr>
          <w:rFonts w:ascii="宋体" w:hAnsi="宋体" w:eastAsia="宋体" w:cs="宋体"/>
          <w:color w:val="000"/>
          <w:sz w:val="28"/>
          <w:szCs w:val="28"/>
        </w:rPr>
        <w:t xml:space="preserve">三、抓主抓重，奋力推进经济社会持续健康发展</w:t>
      </w:r>
    </w:p>
    <w:p>
      <w:pPr>
        <w:ind w:left="0" w:right="0" w:firstLine="560"/>
        <w:spacing w:before="450" w:after="450" w:line="312" w:lineRule="auto"/>
      </w:pPr>
      <w:r>
        <w:rPr>
          <w:rFonts w:ascii="宋体" w:hAnsi="宋体" w:eastAsia="宋体" w:cs="宋体"/>
          <w:color w:val="000"/>
          <w:sz w:val="28"/>
          <w:szCs w:val="28"/>
        </w:rPr>
        <w:t xml:space="preserve">关于今年工作，区委九届三次全会和区“两会”已经作了全面安排。春节前后，区委、区政府根据中央和省、市的新部署、新要求，对经济工作又作了进一步的研究和谋划，制定了我区贯彻xx届六中全会精神开创全面从严治党新局面的实施意见、贯彻落实《安徽省五大发展行动计划》的实施意见、贯彻落实“三个走在前列”的实施意见，提出了制造业升级、文化强区、生态强区、健康雨山四个行动计划和“项目建设年”活动、智能装备(机器人)产业基地建设、文明创建“四整治四提升”行动、“两平台一机制”建设五个</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这三个实施意见、四个行动计划、五个工作方案，既有目标任务、也有措施保障，很具体、很全面，指导性、操作性都很强，是做好今年及今后一个时期工作的重要遵循。各级各部门要按照各自职责分工，抓好贯彻落实。</w:t>
      </w:r>
    </w:p>
    <w:p>
      <w:pPr>
        <w:ind w:left="0" w:right="0" w:firstLine="560"/>
        <w:spacing w:before="450" w:after="450" w:line="312" w:lineRule="auto"/>
      </w:pPr>
      <w:r>
        <w:rPr>
          <w:rFonts w:ascii="宋体" w:hAnsi="宋体" w:eastAsia="宋体" w:cs="宋体"/>
          <w:color w:val="000"/>
          <w:sz w:val="28"/>
          <w:szCs w:val="28"/>
        </w:rPr>
        <w:t xml:space="preserve">下面，我着重强调四个方面工作：</w:t>
      </w:r>
    </w:p>
    <w:p>
      <w:pPr>
        <w:ind w:left="0" w:right="0" w:firstLine="560"/>
        <w:spacing w:before="450" w:after="450" w:line="312" w:lineRule="auto"/>
      </w:pPr>
      <w:r>
        <w:rPr>
          <w:rFonts w:ascii="宋体" w:hAnsi="宋体" w:eastAsia="宋体" w:cs="宋体"/>
          <w:color w:val="000"/>
          <w:sz w:val="28"/>
          <w:szCs w:val="28"/>
        </w:rPr>
        <w:t xml:space="preserve">(一)抓住“项目建设年”这个牛鼻子，全力推进产业体系转型升级</w:t>
      </w:r>
    </w:p>
    <w:p>
      <w:pPr>
        <w:ind w:left="0" w:right="0" w:firstLine="560"/>
        <w:spacing w:before="450" w:after="450" w:line="312" w:lineRule="auto"/>
      </w:pPr>
      <w:r>
        <w:rPr>
          <w:rFonts w:ascii="宋体" w:hAnsi="宋体" w:eastAsia="宋体" w:cs="宋体"/>
          <w:color w:val="000"/>
          <w:sz w:val="28"/>
          <w:szCs w:val="28"/>
        </w:rPr>
        <w:t xml:space="preserve">抓经济发展就是要抓产业，抓产业就是要抓项目。要牢固树立发展为要、项目至上的理念，把心思和精力聚焦到项目上来，一切围绕项目转，一切围绕项目干。根据全市统一部署，我们从今年开始，连续三年在全区开展“项目建设年”活动，努力在全区上下掀起项目建设的新热潮，以项目建设支撑全区新一轮大发展大提升。今年全区围绕新型工业、商贸服务业、农林水利、文化旅游、社会民生、基础设施等领域，组织实施重点项目170个，总投资1013亿元，年度计划投资226亿元，其中进入市重点项目库83个，市重点调度项目库11个。这170个项目就是全年经济工作的主抓手。我们要坚持去年推进项目建设的好经验、好做法，继续实行一个领导牵头、一个专班跟进、一幅作战地图、一个推进计划“四个一”机制，完善“四督四保”制度，压紧压实各方责任，强化督查调度考核，确保“项目建设年”活动取得实效。一要聚焦“一号工程”抓项目。市委、市政府首次明确我区主攻国家级智能装备制造(机器人)战新基地建设，并且市政府主要领导批示要求我区将其作为“一号工程”来推进。市里还制定了相关配套政策和工作方案，组建了由市政府常务副市长牵头，一名市政府副秘书长联系，市发改委对口服务的推进组和招商小组，帮助我区一道推进。这对我区来说是重大机遇，必须作为头等大事抓紧抓好。我区的基地建设方案已经印发，要按照既定部署，加快推进基地建设规划编制，科技研发、检测检验、人才培育、投融资等四大平台建设，全力抓好现有企业提升、在建项目推进和精准招商引智，确保基地全年产值突破50亿元、固定资产投资达6亿元。此项工作由泽能书记和我领衔，恩春和红燕副区长牵头，雨山经济开发区是责任主体，相关部门各负其责。二要突出结构调整抓项目。大力实施制造业升级行动计划，坚持以“三重一创”为引领，在抓好“一号工程”的同时，继续重视节能环保、新材料、电子信息、现代化工、安全应急等战新产业发展，积极推进汽车用钢深加工、海洋装备用钢两个专项，确保全年战新产业产值增长20%。实施精准招商、科学招商，力争新引进亿元以上工业项目54个，续建和当年新建的招商引资工业项目完成投资37亿元;加快传统产业改造升级，全年完成技改投资43亿元，推进实施兼并重组企业5户。作为主城区，在聚焦工业的同时，也要统筹抓好现代服务业、文化旅游和现代都市农业项目。三要坚持创新引领抓项目。实施“四个培育”，力争全年新增高新技术企业6家，高新技术产业增加值达到12亿元;招引高层次科技人才团队3个;培育科技“小巨人”企业8家;新增工程技术研究中心、重点实验室、院士工作站、产业技术创新战略联盟等研发机构3家。四要强化要素保障抓项目。重点是土地、融资等方面保障。要强化集约节约用地，全年新供工业用地800亩、力争1000亩，清理盘活闲置土地300亩、力争500亩，完成土地整治200亩，争取标准化厂房使用率达到90%以上。重视抓好直接融资工作，新增“新三板”挂牌企业1家，完成股改企业4家，股票融资2亿元，债券融资10亿元。</w:t>
      </w:r>
    </w:p>
    <w:p>
      <w:pPr>
        <w:ind w:left="0" w:right="0" w:firstLine="560"/>
        <w:spacing w:before="450" w:after="450" w:line="312" w:lineRule="auto"/>
      </w:pPr>
      <w:r>
        <w:rPr>
          <w:rFonts w:ascii="宋体" w:hAnsi="宋体" w:eastAsia="宋体" w:cs="宋体"/>
          <w:color w:val="000"/>
          <w:sz w:val="28"/>
          <w:szCs w:val="28"/>
        </w:rPr>
        <w:t xml:space="preserve">(二)抓住文明创建“四整治四提升”这个突破口，全力推进建设管理水平升级</w:t>
      </w:r>
    </w:p>
    <w:p>
      <w:pPr>
        <w:ind w:left="0" w:right="0" w:firstLine="560"/>
        <w:spacing w:before="450" w:after="450" w:line="312" w:lineRule="auto"/>
      </w:pPr>
      <w:r>
        <w:rPr>
          <w:rFonts w:ascii="宋体" w:hAnsi="宋体" w:eastAsia="宋体" w:cs="宋体"/>
          <w:color w:val="000"/>
          <w:sz w:val="28"/>
          <w:szCs w:val="28"/>
        </w:rPr>
        <w:t xml:space="preserve">今年是第五届全国文明城市复查之年，我们将迎来文明城市创建的“大考”。作为中心城区，我区责任重大、任务艰巨，必须以文明创建“四整治四提升”行动为突破口，全面加强城市规划建设管理，奋力打造全市首善之区，为我市实现全国文明城市“四连冠”做出更大贡献。</w:t>
      </w:r>
    </w:p>
    <w:p>
      <w:pPr>
        <w:ind w:left="0" w:right="0" w:firstLine="560"/>
        <w:spacing w:before="450" w:after="450" w:line="312" w:lineRule="auto"/>
      </w:pPr>
      <w:r>
        <w:rPr>
          <w:rFonts w:ascii="宋体" w:hAnsi="宋体" w:eastAsia="宋体" w:cs="宋体"/>
          <w:color w:val="000"/>
          <w:sz w:val="28"/>
          <w:szCs w:val="28"/>
        </w:rPr>
        <w:t xml:space="preserve">我区“四整治四提升”行动方案及12个子方案即将印发，区委、区政府还将召开大会进行专题部署，各级各有关部门要立足于早，抓细、抓小、抓好落实。这里，作个简要强调。一是老旧小区改造整治行动。下大力气推进8个老旧小区改造，涉及49栋楼、居民2565户，其中对设计院小区、机电小区等5个小区进行综合整治，对马纺小区、雨东村小区进行基础设施改造，对平湖老旧片区进行功能性整治。对纳入改造的老旧小区，要全面清查登记各类违建，坚决依法拆除到位。要尽快排出整治任务，把配套资金、进度计划等统筹好，抓紧下达，尽快实施。二是棚户区改造整治行动，实施棚改项目15个共2566户。要抓紧排好任务计划，坚持依法合规，严格按程序规范操作，确保按时间节点有序推进。三是水系和公厕改造整治行动。水系改造方面，配合市相关部门实施中心城区水环境综合治理项目，分五年对全区10条水系19处水体实施综合治理，提标改扩建9座排涝泵站。今年对黄家塘、永丰河2条水系黑臭水体进行治理，启动山河村、九华、梅山河3条水系整治和采石河堤防治理，对南村、梅山、九华、陈家、石船5个泵站进行改造。在我区范围改造公厕18座，新建公厕7座。四是农村生活垃圾整治行动，进一步健全“户分类、村收集、乡镇(街道)转运、市处理”的农村生活垃圾整治运作模式，实现城乡垃圾治理全覆盖。五是“数字化城管”提升行动，依托“村居大管家”平台，整合信息平台、整合资源力量，推进数字城管进村居，实现资源共享、全民共治。六是重点道路市容环境整治和管理提升行动，重点实施印山路、湖南路、江东大道、湖东路、红旗路5条主干道和微山路、钟山路、昆仑路、军民路、育才路5条二级干道环境提升，包括拆除违法建设、市政设施提升、园林绿化提档、交通设施改造、空间秩序整治、空中线缆整治、公用设施更新、市容秩序整治、公益广告设置等9个方面内容。同时，结合老旧小区改造、城市危房除险加固、道路路面破损修复等，对区管道路和背街小巷市容环境一并进行整治提升。七是物业管理和集贸市场管理提升行动。健全物业管理监管机制，实行物业评级奖补、专业化管理模式，规范物业公司运营行为，重点提升老旧小区和安置房小区物业管理水平。新建安心市场、万家花园市场2个标准化市场，健全集贸市场管理长效机制。八是环境空气质量提升行动，巩固提升突出环境问题专项整治成果，加强源头治理，强化监管执法。</w:t>
      </w:r>
    </w:p>
    <w:p>
      <w:pPr>
        <w:ind w:left="0" w:right="0" w:firstLine="560"/>
        <w:spacing w:before="450" w:after="450" w:line="312" w:lineRule="auto"/>
      </w:pPr>
      <w:r>
        <w:rPr>
          <w:rFonts w:ascii="宋体" w:hAnsi="宋体" w:eastAsia="宋体" w:cs="宋体"/>
          <w:color w:val="000"/>
          <w:sz w:val="28"/>
          <w:szCs w:val="28"/>
        </w:rPr>
        <w:t xml:space="preserve">在“四整治四提升”行动推进中，要注重与城镇规划建设管理“六项行动”、“两治三改”专项行动、森林城市创建、美丽乡村建设、爱国卫生运动等重点工作有机结合，统筹推进。把这些工作做好了，文明创建和城市建设管理的“硬件”问题基本上得以解决。“软件”方面，今年主要围绕打造全市首善之区目标，统筹抓好文化强区、生态强区、健康雨山建设等工作，力争实现硬件与软件并重，物质与精神并举，推动文明创建常态化，打造文明城区升级版。</w:t>
      </w:r>
    </w:p>
    <w:p>
      <w:pPr>
        <w:ind w:left="0" w:right="0" w:firstLine="560"/>
        <w:spacing w:before="450" w:after="450" w:line="312" w:lineRule="auto"/>
      </w:pPr>
      <w:r>
        <w:rPr>
          <w:rFonts w:ascii="宋体" w:hAnsi="宋体" w:eastAsia="宋体" w:cs="宋体"/>
          <w:color w:val="000"/>
          <w:sz w:val="28"/>
          <w:szCs w:val="28"/>
        </w:rPr>
        <w:t xml:space="preserve">(三)抓住“两平台一机制”建设这个切入点，全力推进民生保障能力升级</w:t>
      </w:r>
    </w:p>
    <w:p>
      <w:pPr>
        <w:ind w:left="0" w:right="0" w:firstLine="560"/>
        <w:spacing w:before="450" w:after="450" w:line="312" w:lineRule="auto"/>
      </w:pPr>
      <w:r>
        <w:rPr>
          <w:rFonts w:ascii="宋体" w:hAnsi="宋体" w:eastAsia="宋体" w:cs="宋体"/>
          <w:color w:val="000"/>
          <w:sz w:val="28"/>
          <w:szCs w:val="28"/>
        </w:rPr>
        <w:t xml:space="preserve">“两平台一机制”建设，是市委今年抓基层党组织建设的重要举措。村居工作者管理平台建设，就是通过深化村居干部职级管理，激发村居干部干事创业活力动力，增强村居自治和服务功能，解决基层有人管事理事的问题;村居“大管家”服务平台建设，就是通过整合村居党员队伍资源，及时解决群众诉求，解决联通服务群众“最后一步路”的问题;完善村居党建工作保障机制，就是通过市、区两级安排专项奖补资金，解决基层党建工作保障的问题。这项工作充分体现了市委大抓基层的鲜明导向，跟我们正在谋划推进的社会治理融合改革高度契合。</w:t>
      </w:r>
    </w:p>
    <w:p>
      <w:pPr>
        <w:ind w:left="0" w:right="0" w:firstLine="560"/>
        <w:spacing w:before="450" w:after="450" w:line="312" w:lineRule="auto"/>
      </w:pPr>
      <w:r>
        <w:rPr>
          <w:rFonts w:ascii="宋体" w:hAnsi="宋体" w:eastAsia="宋体" w:cs="宋体"/>
          <w:color w:val="000"/>
          <w:sz w:val="28"/>
          <w:szCs w:val="28"/>
        </w:rPr>
        <w:t xml:space="preserve">去年下半年以来，我们针对基层社会治理中存在的资源分散、力量不足、信息不畅、责任不清、落实不力等问题，开展了专题调研，初步提出了通过资源整合、重心下沉、服务联动、治理协同，探索实施社会治理融合改革的思路。今年市委部署开展“两平台一机制”建设，我们要抢抓机遇，顺势而为，加快推进社会治理融合改革，力争创造出基层社会治理的“雨山模式”。总的思路是，以村居“大管家”服务平台建设为总抓手，在去年社区警务改革、城管体制改革的基础上，全面整合综治、信访、维稳、应急、司法、环保、安全、城管、警务、消防等各方面资源力量，形成一个指挥中心、一个信息平台、一套组织网络、一套制度体系，打造“1+n”信息平台和融合治理模式，编织基层社会治理整体一张网，联接服务群众“最后一步路”。此项工作，继续请唐杰同志牵头，蒋露同志配合，争取尽快拿出具体实施方案。</w:t>
      </w:r>
    </w:p>
    <w:p>
      <w:pPr>
        <w:ind w:left="0" w:right="0" w:firstLine="560"/>
        <w:spacing w:before="450" w:after="450" w:line="312" w:lineRule="auto"/>
      </w:pPr>
      <w:r>
        <w:rPr>
          <w:rFonts w:ascii="宋体" w:hAnsi="宋体" w:eastAsia="宋体" w:cs="宋体"/>
          <w:color w:val="000"/>
          <w:sz w:val="28"/>
          <w:szCs w:val="28"/>
        </w:rPr>
        <w:t xml:space="preserve">此外，关于今年民生工作，再强调两个方面：一要织密民生保障网。持续加大民生支出，在落实好省33项民生工程和市政府6件为民办实事项目的基础上，全区准备投入17.5亿元，实施12件为民办实事项目。继续完善就业服务、城乡基本养老、医疗、低保等社会保障体系，统筹发展教育、卫生、文化等社会事业，不断提高人民群众的生活质量和幸福指数。二要筑牢公共安全网。深入推进平安雨山建设，构建立体化信息化治安防控体系。深化安全生产“铸安”行动，巩固“百日攻坚”成果，坚决遏制各类生产安全事故。深入实施食品药品风险分级监督管理，扎实做好国家食品安全示范城市创建工作。</w:t>
      </w:r>
    </w:p>
    <w:p>
      <w:pPr>
        <w:ind w:left="0" w:right="0" w:firstLine="560"/>
        <w:spacing w:before="450" w:after="450" w:line="312" w:lineRule="auto"/>
      </w:pPr>
      <w:r>
        <w:rPr>
          <w:rFonts w:ascii="宋体" w:hAnsi="宋体" w:eastAsia="宋体" w:cs="宋体"/>
          <w:color w:val="000"/>
          <w:sz w:val="28"/>
          <w:szCs w:val="28"/>
        </w:rPr>
        <w:t xml:space="preserve">(四)抓住“想干事、敢干事”两个关键点，全力推进经济发展环境升级</w:t>
      </w:r>
    </w:p>
    <w:p>
      <w:pPr>
        <w:ind w:left="0" w:right="0" w:firstLine="560"/>
        <w:spacing w:before="450" w:after="450" w:line="312" w:lineRule="auto"/>
      </w:pPr>
      <w:r>
        <w:rPr>
          <w:rFonts w:ascii="宋体" w:hAnsi="宋体" w:eastAsia="宋体" w:cs="宋体"/>
          <w:color w:val="000"/>
          <w:sz w:val="28"/>
          <w:szCs w:val="28"/>
        </w:rPr>
        <w:t xml:space="preserve">企业是市场竞争的主体，政府是创造环境的主体。努力营造良好的发展环境，是对企业最直接、最有效的服务，也是各级党委、政府发展经济的主要任务。发展环境如何，关键就要看我们各级干部是不是想干事、敢干事，能否抓落实、善落实。今年经济工作总体思路、目标任务已经明确，要将部署变成行动，让目标变成现实，让决策落地生根，必须依靠全区上下，特别是广大干部想干事、敢干事，创造性开展工作。一要提升“想干事”的境界。要牢固树立“四个意识”特别是核心意识、看齐意识，把落实党中央经济决策部署作为重大政治任务，深刻理解和准确把握中央关于今年经济工作的大政方针、总体思路和重大部署，在融会贯通、抓细落小上下功夫，确保中央决策部署落地生根。全区干部职工要在其位谋其政，以事业为重、以发展为要，以全区人民福祉为念，抓紧每一天，干好每件事，天亮就出发。二要强化“敢干事”的担当。今年市里抓经济工作抓得更紧、更严、更实，比如抓“项目建设年”活动，实行按月通报排名(同步在日报发布)、按季分析点评(现场看进度、集中听汇报、市领导评成效)，开展“三专”推动(专项约谈、专题研究、专业帮助)，严格兑现奖惩(对连续3个月排名后两位的，市委、市政府领导约谈载体主要负责人;连续两季度排名后两位的，载体主要负责人在电视台上作出说明;全年排名最后一位的，向市委、市政府作出检查)，调度的层次、通报的密度、督查的频率、考核的力度都是空前的，我们的压力非常之大。必须大力弘扬务实创新精神，提振精神状态，强化责任担当，铆足干劲、紧张快干，主动创造出实实在在的工作业绩。三要营造“干事业”的氛围。要着力建立健全正向激励和容错纠错机制，完善政绩考核评价体系，严格落实“三个区分开来”，为敢闯敢试者撑腰，为创新创业者鼓劲，让广大干部愿干事、敢干事、能干事、干成事、不出事。</w:t>
      </w:r>
    </w:p>
    <w:p>
      <w:pPr>
        <w:ind w:left="0" w:right="0" w:firstLine="560"/>
        <w:spacing w:before="450" w:after="450" w:line="312" w:lineRule="auto"/>
      </w:pPr>
      <w:r>
        <w:rPr>
          <w:rFonts w:ascii="宋体" w:hAnsi="宋体" w:eastAsia="宋体" w:cs="宋体"/>
          <w:color w:val="000"/>
          <w:sz w:val="28"/>
          <w:szCs w:val="28"/>
        </w:rPr>
        <w:t xml:space="preserve">最后还要特别强调的是，企业是市场经济的主体，是经济活动的细胞，是地方发展的支撑。服务企业是党委、政府永恒的工作主题。服务企业既不能走马观花、纸上谈兵，更不能嫌贫爱富、拈轻怕重，要做到联系服务企业全覆盖，怀着满腔热情帮助企业解决实际问题，营造尊重企业家的浓厚氛围，构建“亲”“清”新型政商关系，让企业家专注创业、安心创业、愉快创业。</w:t>
      </w:r>
    </w:p>
    <w:p>
      <w:pPr>
        <w:ind w:left="0" w:right="0" w:firstLine="560"/>
        <w:spacing w:before="450" w:after="450" w:line="312" w:lineRule="auto"/>
      </w:pPr>
      <w:r>
        <w:rPr>
          <w:rFonts w:ascii="宋体" w:hAnsi="宋体" w:eastAsia="宋体" w:cs="宋体"/>
          <w:color w:val="000"/>
          <w:sz w:val="28"/>
          <w:szCs w:val="28"/>
        </w:rPr>
        <w:t xml:space="preserve">同志们，企业家朋友们，最是一年春好处，扬帆奋进正当时。让我们在市委、市政府和区委的坚强领导下，撸起袖子加油干，苦干实干加巧干，为全力打造四个强区，全面建设更高水平小康社会，奋力开启雨山现代化建设新征程而努力奋斗，以优异成绩迎接党的胜利召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2024-06-03T15:08:57+08:00</dcterms:created>
  <dcterms:modified xsi:type="dcterms:W3CDTF">2024-06-03T15:08:57+08:00</dcterms:modified>
</cp:coreProperties>
</file>

<file path=docProps/custom.xml><?xml version="1.0" encoding="utf-8"?>
<Properties xmlns="http://schemas.openxmlformats.org/officeDocument/2006/custom-properties" xmlns:vt="http://schemas.openxmlformats.org/officeDocument/2006/docPropsVTypes"/>
</file>