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公务员入党申请书格式要求（精选3篇）</w:t>
      </w:r>
      <w:bookmarkEnd w:id="1"/>
    </w:p>
    <w:p>
      <w:pPr>
        <w:jc w:val="center"/>
        <w:spacing w:before="0" w:after="450"/>
      </w:pPr>
      <w:r>
        <w:rPr>
          <w:rFonts w:ascii="Arial" w:hAnsi="Arial" w:eastAsia="Arial" w:cs="Arial"/>
          <w:color w:val="999999"/>
          <w:sz w:val="20"/>
          <w:szCs w:val="20"/>
        </w:rPr>
        <w:t xml:space="preserve">作者：旅行的足迹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要做彻底的唯物主义者,必须加强学习,用科学理论和科学知识武装头脑,下面是小编为大家整理的公务员入党申请书格式要求（精选3篇），希望大家阅读之后有所收获。公务员入党申请书格式要求 篇1敬爱的党组织：我志愿加入中国，愿意为共产主义的事业而去奋斗</w:t>
      </w:r>
    </w:p>
    <w:p>
      <w:pPr>
        <w:ind w:left="0" w:right="0" w:firstLine="560"/>
        <w:spacing w:before="450" w:after="450" w:line="312" w:lineRule="auto"/>
      </w:pPr>
      <w:r>
        <w:rPr>
          <w:rFonts w:ascii="宋体" w:hAnsi="宋体" w:eastAsia="宋体" w:cs="宋体"/>
          <w:color w:val="000"/>
          <w:sz w:val="28"/>
          <w:szCs w:val="28"/>
        </w:rPr>
        <w:t xml:space="preserve">要做彻底的唯物主义者,必须加强学习,用科学理论和科学知识武装头脑,下面是小编为大家整理的公务员入党申请书格式要求（精选3篇），希望大家阅读之后有所收获。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公务员入党申请书格式要求 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我志愿加入中国，愿意为共产主义的事业而去奋斗终身。</w:t>
      </w:r>
    </w:p>
    <w:p>
      <w:pPr>
        <w:ind w:left="0" w:right="0" w:firstLine="560"/>
        <w:spacing w:before="450" w:after="450" w:line="312" w:lineRule="auto"/>
      </w:pPr>
      <w:r>
        <w:rPr>
          <w:rFonts w:ascii="宋体" w:hAnsi="宋体" w:eastAsia="宋体" w:cs="宋体"/>
          <w:color w:val="000"/>
          <w:sz w:val="28"/>
          <w:szCs w:val="28"/>
        </w:rPr>
        <w:t xml:space="preserve">中国的共产党是中国工人阶级的先锋队，代表着中国各族人民的利益，也是中国社会主义事业的领导核心。我们得党是以马列主义、毛泽东思想、邓小平理论为指导思想的党。自1921年中国共产党创建以来，将要走过x个光荣的春秋。这几十年，中国从小到大，从弱到强、从幼稚到成熟，不断发展壮大从建党之初仅有50多名党员，几个小组逐步发展到今天拥有数千万党员的执政党。我们的国家有过去的半封建半殖民地，发展到现在经济总量跃居世界前三位;成功举办奥运会，残奥会;面对今年的国际金融危机，我们领导人仍然不畏险阻，及时调内需，并郑重的向世界宣布，今年国民经济继续保持7%以上的增长。</w:t>
      </w:r>
    </w:p>
    <w:p>
      <w:pPr>
        <w:ind w:left="0" w:right="0" w:firstLine="560"/>
        <w:spacing w:before="450" w:after="450" w:line="312" w:lineRule="auto"/>
      </w:pPr>
      <w:r>
        <w:rPr>
          <w:rFonts w:ascii="宋体" w:hAnsi="宋体" w:eastAsia="宋体" w:cs="宋体"/>
          <w:color w:val="000"/>
          <w:sz w:val="28"/>
          <w:szCs w:val="28"/>
        </w:rPr>
        <w:t xml:space="preserve">我之所以要加入中国，是因为我深信共产主义事业的必然成功，深信只有社会主义才能救中国，只有社会主义才能发展中国。实践也充分证明。建设有中国特色的社会主义，是实现中国经济繁荣和社会进步的康庄大道。我深信员是彻底的唯物主义者。我将努力向这个方向发展。首先;一、要做彻底的唯物主义者，必须加强学习，用科学理论和科学知识武装头脑，每一位员都应按所要求的那样，努力学习现代科技以及历史、法律，经济等各种科学知识，这样才有利于树立科学精神，增强科学意识、提高识别、抵制各种唯心主义的能力。二、员要做到彻底的唯物主义者，必须积极投身人民群众的实践活动，在改造客观世界的同时改造主观世界。员只有积极的投入到广大人民群众改造自然、改造社会、建设社会主义现代化的火热的实践中去，才能深刻的体验自然、物质、社会实践的客观实在及其规律的不可抗拒性，感受到人民群众的伟大力量，也才能使自己的物质生活和精神生活更加的丰富、充实、思想道德境界不断提高。更重要的是她是一个与时俱进的党，一个政党能否与时俱进，永葆先进性，关系到这个党能否得到人民拥护，能否完成时代赋予的使命，能否永远立于不败之地。与时俱进，就是站在时代潮流前列，思想上走在前列，行动上走在前列，所有的路线纲领方针政策，都顺应时代的潮流，体现时代的风貌，代表着时代前进的方向，永远发展而不停滞，永远前进而不后退，永葆蓬勃生机与活力而不陷于保守僵化。中国80多年奋斗历程充分证明了她与时俱进的优秀品质。</w:t>
      </w:r>
    </w:p>
    <w:p>
      <w:pPr>
        <w:ind w:left="0" w:right="0" w:firstLine="560"/>
        <w:spacing w:before="450" w:after="450" w:line="312" w:lineRule="auto"/>
      </w:pPr>
      <w:r>
        <w:rPr>
          <w:rFonts w:ascii="宋体" w:hAnsi="宋体" w:eastAsia="宋体" w:cs="宋体"/>
          <w:color w:val="000"/>
          <w:sz w:val="28"/>
          <w:szCs w:val="28"/>
        </w:rPr>
        <w:t xml:space="preserve">我做为一名在私营企业的领导。时刻都在以马克思主义的辩证唯物主义和历史唯物主义阳光下前行。时刻不忘毛泽东思想中“为人民服务”伟大声音和坚持真理、修正错误、理论联系实践相结合等行之有效工作方法。时刻不忘邓小平理论所带给我的恩惠，使得我从XX年的下岗工人变成私企的管理人员。没有邓小平春天的号角，哪有私企雨后春笋般的建立，那会有私企从小作坊到今天好多的上市公司、集团公司、跨国公司。那会有我今天的用武之地。通过我及同事的管理，使得我们一家从市企业，年产值从过去几百万到现在的上亿元。20xx年我公司成为某市的“先进企业”、“诚信纳税大户”，被市评为“重、守信用”先进单位称号。</w:t>
      </w:r>
    </w:p>
    <w:p>
      <w:pPr>
        <w:ind w:left="0" w:right="0" w:firstLine="560"/>
        <w:spacing w:before="450" w:after="450" w:line="312" w:lineRule="auto"/>
      </w:pPr>
      <w:r>
        <w:rPr>
          <w:rFonts w:ascii="宋体" w:hAnsi="宋体" w:eastAsia="宋体" w:cs="宋体"/>
          <w:color w:val="000"/>
          <w:sz w:val="28"/>
          <w:szCs w:val="28"/>
        </w:rPr>
        <w:t xml:space="preserve">在工作中我也发现自己有不足之处。主要问题有二：一、理论学习过于死板，不能灵活运用。二、在工作中认为知道了、明白了就有惰性;做事易冲动。从而影响正常的工作，不能更好的为同志们服务。不过我会尽快改正，同时还请组织给予帮助和指导。</w:t>
      </w:r>
    </w:p>
    <w:p>
      <w:pPr>
        <w:ind w:left="0" w:right="0" w:firstLine="560"/>
        <w:spacing w:before="450" w:after="450" w:line="312" w:lineRule="auto"/>
      </w:pPr>
      <w:r>
        <w:rPr>
          <w:rFonts w:ascii="宋体" w:hAnsi="宋体" w:eastAsia="宋体" w:cs="宋体"/>
          <w:color w:val="000"/>
          <w:sz w:val="28"/>
          <w:szCs w:val="28"/>
        </w:rPr>
        <w:t xml:space="preserve">现在的我有很多不足和缺点，因此，我希望党组织从严要求我，以至使我更快进步。今后，我要用党员标准严格要求自己，自觉地接受党员和群众的帮助和监督，努力克服自己的缺点和不足，争取早日在思想上达到党员的标准，进而在组织上入党。如果党组织批准我的申请，我会更加努力的以党员的标准来要求我自己;如果党组织不批准，那说明我还有一些方面没有符合党员的标准，我会积极努力的向党员同志学习，积极向党组织靠拢。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公务员入党申请书格式要求 篇2</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我作为一名本校初二年级的学生，能够在思想上对自己进行十分严格的要求，积极地向团组织靠拢，希望能够进入团组织成为共青团的一员，帮助共青团扩大其影响力。我深刻地明白：中国共青团是由全国的进步青年和有着优秀思想的青年组成的一个大集体，在共青团当中有着相当多的人才，以及广阔的发展空间，无论是在历史改革的浪潮当中，还是祖国发展建设的道路上，都有着共青团员的矫健身姿，他们为祖国和人民做出了卓越的贡献。同时中国共青团是中国共产党的领导的，其思想的深度和正确性都是毋庸置疑的，如果我能够加入到这样的一个组织中，一定能够使得自己的思想觉悟和个人能力有一个较大的提升。</w:t>
      </w:r>
    </w:p>
    <w:p>
      <w:pPr>
        <w:ind w:left="0" w:right="0" w:firstLine="560"/>
        <w:spacing w:before="450" w:after="450" w:line="312" w:lineRule="auto"/>
      </w:pPr>
      <w:r>
        <w:rPr>
          <w:rFonts w:ascii="宋体" w:hAnsi="宋体" w:eastAsia="宋体" w:cs="宋体"/>
          <w:color w:val="000"/>
          <w:sz w:val="28"/>
          <w:szCs w:val="28"/>
        </w:rPr>
        <w:t xml:space="preserve">在初中的学习生活当中，我能够在学习上做到刻苦钻研，不再学习上留死角，正确功课每一个疑点和难点，让自己的学习成绩能够排在班级前列。在本班我还担任宣传委员一职，我能够严格贯彻共青团的指示和相关政策，在宣传工作中做到以团的思想为核心，努力提高我班宣传工作的深度和广度。在与同学的相处过程中，我能够助人为乐，与班级同学结下了深厚的同学友谊，同时也能够咋子学生群体当中建立一定的威信，让自己获得一定的影响力。</w:t>
      </w:r>
    </w:p>
    <w:p>
      <w:pPr>
        <w:ind w:left="0" w:right="0" w:firstLine="560"/>
        <w:spacing w:before="450" w:after="450" w:line="312" w:lineRule="auto"/>
      </w:pPr>
      <w:r>
        <w:rPr>
          <w:rFonts w:ascii="宋体" w:hAnsi="宋体" w:eastAsia="宋体" w:cs="宋体"/>
          <w:color w:val="000"/>
          <w:sz w:val="28"/>
          <w:szCs w:val="28"/>
        </w:rPr>
        <w:t xml:space="preserve">如果我能够加入到共青团这个优秀的组织当中，我一定会加倍努力，让自己的能力更加全面，同时严格遵守团的章程和团对于团员的相关规定。同时我还能够发挥团员的先进性作用，让同学们都来了解共青团的发展历史和时代责任，扩大团的影响力。如果我没有能够进入到共青团中，我不会放弃努力，而是把这次审查当做团对我的一次考验，查找出自身的不足，克服一切困难，让自己能够早日成为一名合格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4"/>
          <w:szCs w:val="34"/>
          <w:b w:val="1"/>
          <w:bCs w:val="1"/>
        </w:rPr>
        <w:t xml:space="preserve">公务员入党申请书格式要求 篇3</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是国税，经过对中国共产党的了解，今天我郑重的提出我的申请：我志愿加入中国共产党，愿意为伟大的共产主义理想奋斗终身。我之所以要加入中国共产党，是因为我深信共产主义事业的必然成功，深信只有中国共产党才能让中国社会和谐，只有中国产当才能重振中国经济实力，让人民的生活越过越好。实践也充分证明。建设有中国特色社会主义，是实现中国经济繁荣和社会进步的快车大道。我深信共产党员是彻底的唯物主义者，我将努力向这个方向发展。中国共产党是中国工人阶级的先锋队，是中国各族人民利益的踏实代表，是中国社会主义事业的领导核心。党的最终目的是实现共产主义的社会制度。我们党是以马列主义、毛泽东思想、邓小平理论为指导思想的。</w:t>
      </w:r>
    </w:p>
    <w:p>
      <w:pPr>
        <w:ind w:left="0" w:right="0" w:firstLine="560"/>
        <w:spacing w:before="450" w:after="450" w:line="312" w:lineRule="auto"/>
      </w:pPr>
      <w:r>
        <w:rPr>
          <w:rFonts w:ascii="宋体" w:hAnsi="宋体" w:eastAsia="宋体" w:cs="宋体"/>
          <w:color w:val="000"/>
          <w:sz w:val="28"/>
          <w:szCs w:val="28"/>
        </w:rPr>
        <w:t xml:space="preserve">自1921年中国共产党创建至今，已经走过了近95年光荣的斗争道路。这几十年，中国共产党从小到大、从弱到强、从幼稚到成熟，不断发展壮大。从建党之初仅有的50多名党员，几个小组逐步发展到今天拥有数千万党员的执政党，并在长期的革命中先后形成了分别以毛泽东、邓小平、为核心的三代党中央领导集体。正如江所说，党领导全国各族人民为中国社会主义进步和发展做了三件大事：第一件是完成了反帝反封建的新民主主义革命任务，结束了中国半封建、半殖民地的历史;第二件是消灭了剥削制度和剥削阶级，确立了社会主义制度;第三件是开辟建设有中国特色的社会主义道路，逐步实现社会主义现代化，这件大事现在继续在做。</w:t>
      </w:r>
    </w:p>
    <w:p>
      <w:pPr>
        <w:ind w:left="0" w:right="0" w:firstLine="560"/>
        <w:spacing w:before="450" w:after="450" w:line="312" w:lineRule="auto"/>
      </w:pPr>
      <w:r>
        <w:rPr>
          <w:rFonts w:ascii="宋体" w:hAnsi="宋体" w:eastAsia="宋体" w:cs="宋体"/>
          <w:color w:val="000"/>
          <w:sz w:val="28"/>
          <w:szCs w:val="28"/>
        </w:rPr>
        <w:t xml:space="preserve">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的坚强领导核心。今天，强调共产党员要做彻底的唯物主义者，决不是无的放矢，而有着强烈的现实针对性。改革开放以来，我们在集中精力进行经济建设的同时，大力加强社会主义精神文明建设，人们的科学文化水平和思想道德水平逐步提高。</w:t>
      </w:r>
    </w:p>
    <w:p>
      <w:pPr>
        <w:ind w:left="0" w:right="0" w:firstLine="560"/>
        <w:spacing w:before="450" w:after="450" w:line="312" w:lineRule="auto"/>
      </w:pPr>
      <w:r>
        <w:rPr>
          <w:rFonts w:ascii="宋体" w:hAnsi="宋体" w:eastAsia="宋体" w:cs="宋体"/>
          <w:color w:val="000"/>
          <w:sz w:val="28"/>
          <w:szCs w:val="28"/>
        </w:rPr>
        <w:t xml:space="preserve">但是，社会上也出现了一些不和谐的音符，一些唯心论、有神论包括封建迷信思想和活动假借科学研究、弘扬民族传统文化和气功健身之名传播、蔓延。值得注意的是，一些党员、干部在这种现象面前分不清是非，不但不能进行抵制和斗争，反而成为这些错误东西的俘虏。有的把一些江湖骗子、江湖骗术当成\"大师\"、\"大法\"顶礼膜拜;有的热衷于求仙、算命、看相、占卜等封建迷信活动;有的对所谓超物质、超自然、超人深信不疑。从中不难看出，共产党员要做彻底的唯物主义者，必须加强学习，用科学理论和科学知识武装头脑。要做彻底的唯物主义者，最根本的是要学好马克思主义哲学，真正掌握辩证唯物主义和历史唯物主义的世界观，掌握马克思主义的政治知识和政治观点，用马克思主义的立场、观点和方法武装头脑。这样，才能打牢思想基础，不被任何错误的东西所迷惑。彻底的唯物主义是建立在对自然界、人类社会的科学认识基础上的，要做彻底的唯物主义者，必须努力学习科学知识包括自然科学知识和社会科学知识。每一个共产党员都应按胡锦淘同志所要求的那样，努力学习现代科技以及历史、法律、经济等各种科学知识，这样才有利于树立科学精神，增强科学意识，提高识别、抵制各种唯心主义的能力。</w:t>
      </w:r>
    </w:p>
    <w:p>
      <w:pPr>
        <w:ind w:left="0" w:right="0" w:firstLine="560"/>
        <w:spacing w:before="450" w:after="450" w:line="312" w:lineRule="auto"/>
      </w:pPr>
      <w:r>
        <w:rPr>
          <w:rFonts w:ascii="宋体" w:hAnsi="宋体" w:eastAsia="宋体" w:cs="宋体"/>
          <w:color w:val="000"/>
          <w:sz w:val="28"/>
          <w:szCs w:val="28"/>
        </w:rPr>
        <w:t xml:space="preserve">共产党员要做彻底的唯物主义者，必须积极投身人民群众的实践活动，在改造客观世界的同时改造主观世界。历史唯物主义认为，社会发展不是什么超自然超社会的力量推动的，而是生产力和生产关系、经济基础和上层建筑矛盾运动的结果，归根结底是社会生产力决定社会发展，是人民群众创造历史。共产党员只有积极投入到广大人民群众改造自然、改造社会、建设社会主义现代化的火热的实践中去，才能够深刻体验自然、物质、社会实践的客观实在性及其规律的不可抗拒性，感受到人民群众的伟大力量，也才能使自己的物质生活和精神生活更加丰富、充实，思想道德境界不断提高。远离实践、消极遁世，希望通过\"个体修炼\"、\"闭门养性\"来求得社会的进步、个人精神的升华，是根本不可能的，反而会使人变得意志消沉，不思进取，甚至走火入魔，做出于己于社会都不利的蠢事来。共产党员脱离人民群众的实践，还会在思想上、精神上变得软弱无力，遇到矛盾、困难、挫折，就容易陷入各种宿命论的泥潭，往往不是相信群众、依靠群众、从群众中汲取力量，而是把个人的吉凶祸福、前途命运寄托于某种所谓\"神灵\"、\"运气\"，企求本不存在的神秘力量的保佑、恩赐，成为各种唯心主义的俘虏。</w:t>
      </w:r>
    </w:p>
    <w:p>
      <w:pPr>
        <w:ind w:left="0" w:right="0" w:firstLine="560"/>
        <w:spacing w:before="450" w:after="450" w:line="312" w:lineRule="auto"/>
      </w:pPr>
      <w:r>
        <w:rPr>
          <w:rFonts w:ascii="宋体" w:hAnsi="宋体" w:eastAsia="宋体" w:cs="宋体"/>
          <w:color w:val="000"/>
          <w:sz w:val="28"/>
          <w:szCs w:val="28"/>
        </w:rPr>
        <w:t xml:space="preserve">在组织的关怀与培养下，我认真学习、努力工作，政治思想觉悟和个人综合素质都有了长足进步，已经基本符合了一名党员的标准，特此请求组织批准我的申请。如果组织批准礼我的申请，我一定会戒骄戒躁，继续以党员的标准严格要求自己，作一名名副其实的党员。如果组织没有接受我的请求，我也不会气馁，会继续为之之奋斗，相信总有一天会加入中国共产党的。 我志愿加入中国共产党，为共产主义事业奋斗终身!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2024-05-20T23:11:15+08:00</dcterms:created>
  <dcterms:modified xsi:type="dcterms:W3CDTF">2024-05-20T23:11:15+08:00</dcterms:modified>
</cp:coreProperties>
</file>

<file path=docProps/custom.xml><?xml version="1.0" encoding="utf-8"?>
<Properties xmlns="http://schemas.openxmlformats.org/officeDocument/2006/custom-properties" xmlns:vt="http://schemas.openxmlformats.org/officeDocument/2006/docPropsVTypes"/>
</file>