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《冲出亚马逊》的观后感通用7篇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通过写观后感，我能够更好地理解电影中的角色塑造和情感表达，通过写观后感，我们能够更好地理解电影对社会和人性的思考，职场范文网小编今天就为您带来了《冲出亚马逊》的观后感通用7篇，相信一定会对你有所帮助。《冲出亚马逊》的观后感篇1曾经有这样一种</w:t>
      </w:r>
    </w:p>
    <w:p>
      <w:pPr>
        <w:ind w:left="0" w:right="0" w:firstLine="560"/>
        <w:spacing w:before="450" w:after="450" w:line="312" w:lineRule="auto"/>
      </w:pPr>
      <w:r>
        <w:rPr>
          <w:rFonts w:ascii="宋体" w:hAnsi="宋体" w:eastAsia="宋体" w:cs="宋体"/>
          <w:color w:val="000"/>
          <w:sz w:val="28"/>
          <w:szCs w:val="28"/>
        </w:rPr>
        <w:t xml:space="preserve">通过写观后感，我能够更好地理解电影中的角色塑造和情感表达，通过写观后感，我们能够更好地理解电影对社会和人性的思考，职场范文网小编今天就为您带来了《冲出亚马逊》的观后感通用7篇，相信一定会对你有所帮助。</w:t>
      </w:r>
    </w:p>
    <w:p>
      <w:pPr>
        <w:ind w:left="0" w:right="0" w:firstLine="560"/>
        <w:spacing w:before="450" w:after="450" w:line="312" w:lineRule="auto"/>
      </w:pPr>
      <w:r>
        <w:rPr>
          <w:rFonts w:ascii="宋体" w:hAnsi="宋体" w:eastAsia="宋体" w:cs="宋体"/>
          <w:color w:val="000"/>
          <w:sz w:val="28"/>
          <w:szCs w:val="28"/>
        </w:rPr>
        <w:t xml:space="preserve">《冲出亚马逊》的观后感篇1</w:t>
      </w:r>
    </w:p>
    <w:p>
      <w:pPr>
        <w:ind w:left="0" w:right="0" w:firstLine="560"/>
        <w:spacing w:before="450" w:after="450" w:line="312" w:lineRule="auto"/>
      </w:pPr>
      <w:r>
        <w:rPr>
          <w:rFonts w:ascii="宋体" w:hAnsi="宋体" w:eastAsia="宋体" w:cs="宋体"/>
          <w:color w:val="000"/>
          <w:sz w:val="28"/>
          <w:szCs w:val="28"/>
        </w:rPr>
        <w:t xml:space="preserve">曾经有这样一种刑罚：如果一个人犯下了十恶不赦的罪行，那么他有两条路可以选择：一，死刑;二，被直升机送到亚马逊热带雨林的上空，放下去挑战生存极限。也许很多人认为第二种方法很有趣。我们都应该知道亚马逊热带雨林以地球的肺著称。除此以外，它拥有形形色色的毒草，毒虫，猛兽，甚至是可怕的食人部落。在这里，死亡与生存就是那么一瞬间。冲出亚马逊是千分之一，万分之一，甚或更小的几率。</w:t>
      </w:r>
    </w:p>
    <w:p>
      <w:pPr>
        <w:ind w:left="0" w:right="0" w:firstLine="560"/>
        <w:spacing w:before="450" w:after="450" w:line="312" w:lineRule="auto"/>
      </w:pPr>
      <w:r>
        <w:rPr>
          <w:rFonts w:ascii="宋体" w:hAnsi="宋体" w:eastAsia="宋体" w:cs="宋体"/>
          <w:color w:val="000"/>
          <w:sz w:val="28"/>
          <w:szCs w:val="28"/>
        </w:rPr>
        <w:t xml:space="preserve">?冲出亚马逊》是由八一电影制片厂根据真人真事改编拍摄的一部现代军事动作片。亚马逊是南美洲委内瑞拉的一条古老河流。联合国相中了这里恶劣的气候和艰苦的环境，创办了国际特种兵训练中心，代号猎人学校。中国人民解放军空降兵某军特种兵大队两名年轻的中尉王亚林、扈华国，参加国际军事组织举办的猎人学校的反游击训练中，经历了近乎泯灭人性的残酷考验，圆满完成了38个科目的训练任务，最终荣获了国际反游击战队员荣誉勋章。</w:t>
      </w:r>
    </w:p>
    <w:p>
      <w:pPr>
        <w:ind w:left="0" w:right="0" w:firstLine="560"/>
        <w:spacing w:before="450" w:after="450" w:line="312" w:lineRule="auto"/>
      </w:pPr>
      <w:r>
        <w:rPr>
          <w:rFonts w:ascii="宋体" w:hAnsi="宋体" w:eastAsia="宋体" w:cs="宋体"/>
          <w:color w:val="000"/>
          <w:sz w:val="28"/>
          <w:szCs w:val="28"/>
        </w:rPr>
        <w:t xml:space="preserve">中国的两名特种兵，在亚马逊表现出来的智慧，勇气和坚强的意志，不仅仅证明了自己是最优秀的，也证明了中国人是最优秀的。他们为祖国赢得了荣誉!对于军人，我只能从军训中略知一二。我只知道他们比我们辛苦。每天训练不说，他们还有出入的限制。我曾经认为这很不合理，这样没有自由的生活怎么过?但是当军装穿在身上，心里就多了一份责任。作为军人，是应该在最危急的时刻挺身而出，就算作别这个世界也在所不惜。没有严格的纪律要求，怎么有高水平的军队?如果每个军人都寻求自己个人的自由，那么军队又如何凝聚成一股强大的力量保卫国家，保卫人民。所以军人甘愿放弃自由，为维护祖国安定奉献青春。</w:t>
      </w:r>
    </w:p>
    <w:p>
      <w:pPr>
        <w:ind w:left="0" w:right="0" w:firstLine="560"/>
        <w:spacing w:before="450" w:after="450" w:line="312" w:lineRule="auto"/>
      </w:pPr>
      <w:r>
        <w:rPr>
          <w:rFonts w:ascii="宋体" w:hAnsi="宋体" w:eastAsia="宋体" w:cs="宋体"/>
          <w:color w:val="000"/>
          <w:sz w:val="28"/>
          <w:szCs w:val="28"/>
        </w:rPr>
        <w:t xml:space="preserve">在猎人学校的训练是地狱式的。为了生存，每个人都得全力以赴。也许慢了一步就会没有饭吃，就会被炮火伤了自己，这是生死之交的时刻。但是每个人都不会轻言放弃。这不仅仅是为了在训练中提高自己的体能和面队危险的能力，还是在锻炼自己的毅力。坚忍不拔，说起来那么轻松，真正被打倒后能够重新站起来又有多少人能够做得到呢?还有更主要的一点，猎人学校是全世界最优秀特种兵的集中营。在这里代表的意义不仅仅是个人，而且还代表着自己所在的国家。当要退出去敲钟的时候，国旗就将被降下来。所以每个人都不会轻言失败。为了不落后于其他队员，谁都不肯在医院里多呆一秒。负伤也坚持训练。这所需要的不仅仅是忍耐伤口的疼痛，还有克服自己心理上的松懈。在忍受了那么久的痛苦之后和医院里的舒适相比，每个人都会想要解脱。要克服精神上的障碍，带伤训练。这所付出的比以前多的多。</w:t>
      </w:r>
    </w:p>
    <w:p>
      <w:pPr>
        <w:ind w:left="0" w:right="0" w:firstLine="560"/>
        <w:spacing w:before="450" w:after="450" w:line="312" w:lineRule="auto"/>
      </w:pPr>
      <w:r>
        <w:rPr>
          <w:rFonts w:ascii="宋体" w:hAnsi="宋体" w:eastAsia="宋体" w:cs="宋体"/>
          <w:color w:val="000"/>
          <w:sz w:val="28"/>
          <w:szCs w:val="28"/>
        </w:rPr>
        <w:t xml:space="preserve">《冲出亚马逊》的观后感篇2</w:t>
      </w:r>
    </w:p>
    <w:p>
      <w:pPr>
        <w:ind w:left="0" w:right="0" w:firstLine="560"/>
        <w:spacing w:before="450" w:after="450" w:line="312" w:lineRule="auto"/>
      </w:pPr>
      <w:r>
        <w:rPr>
          <w:rFonts w:ascii="宋体" w:hAnsi="宋体" w:eastAsia="宋体" w:cs="宋体"/>
          <w:color w:val="000"/>
          <w:sz w:val="28"/>
          <w:szCs w:val="28"/>
        </w:rPr>
        <w:t xml:space="preserve">?冲出亚马逊》这部电影讲述了我军两位空降兵中尉王晖和胡小龙的感人故事。影片前部分主要讲王晖和胡小龙如何在“猎人学院”挑战自己的极限，以强烈的爱国热情督促自己完成各种近乎于残忍和不人道的训练，后部分讲述了众学员与国际贩毒分钟殊死搏斗的故事。主人公的不怕苦不怕累、敢于牺牲、勇猛顽强的精神，给我留下了深刻的印象，我不禁暗暗感叹，当兵就要当这样的兵。</w:t>
      </w:r>
    </w:p>
    <w:p>
      <w:pPr>
        <w:ind w:left="0" w:right="0" w:firstLine="560"/>
        <w:spacing w:before="450" w:after="450" w:line="312" w:lineRule="auto"/>
      </w:pPr>
      <w:r>
        <w:rPr>
          <w:rFonts w:ascii="宋体" w:hAnsi="宋体" w:eastAsia="宋体" w:cs="宋体"/>
          <w:color w:val="000"/>
          <w:sz w:val="28"/>
          <w:szCs w:val="28"/>
        </w:rPr>
        <w:t xml:space="preserve">我心目中英雄正是这些有着美丽伟大的灵魂和坚强刚毅性格的战士，他们总是以一种雕塑的姿态屹立在我的心中，在我焦渴的心田上洒播阳光和雨露，为我寂寞的灵魂献上灿烂与芬芳。“送人玫瑰，手留余香”英雄因此而永生，永生的是他们的精神与思想。那些优秀的精神与思想汇集在一起，筑起了世间最美丽的精神殿堂，形成了面引领人类走向文明的旗帜。王晖和胡小龙在困难面前不退缩，勇敢顽强，敢于拼搏，他们都是真正的英雄。</w:t>
      </w:r>
    </w:p>
    <w:p>
      <w:pPr>
        <w:ind w:left="0" w:right="0" w:firstLine="560"/>
        <w:spacing w:before="450" w:after="450" w:line="312" w:lineRule="auto"/>
      </w:pPr>
      <w:r>
        <w:rPr>
          <w:rFonts w:ascii="宋体" w:hAnsi="宋体" w:eastAsia="宋体" w:cs="宋体"/>
          <w:color w:val="000"/>
          <w:sz w:val="28"/>
          <w:szCs w:val="28"/>
        </w:rPr>
        <w:t xml:space="preserve">胜利的鲜花从来就在血汗中绽放，荣誉的桂冠总是在拼搏中用荆棘编织，人活着并不是为了磨难，但活着就不得不经历磨难。“逆水行舟，不进则退”，为了克服困难，就必须迎难而上，努力拼搏。影片《冲出亚马逊》中的两位中国军人好像是沙漠中的仙人掌，戈壁上的白杨、热带的棕树、温带的雪松。他们之所以能在“猎人学校”的那种恶劣的环境中生存下来，是因为顽强的品质、爱国的精神支撑着他们。泰戈尔说过一句话:“你应该不顾一切纵身跳进你那陌生的不知的命运，然而以大无畏的英勇把他完全征服，不管有多少困难向你挑衅。”</w:t>
      </w:r>
    </w:p>
    <w:p>
      <w:pPr>
        <w:ind w:left="0" w:right="0" w:firstLine="560"/>
        <w:spacing w:before="450" w:after="450" w:line="312" w:lineRule="auto"/>
      </w:pPr>
      <w:r>
        <w:rPr>
          <w:rFonts w:ascii="宋体" w:hAnsi="宋体" w:eastAsia="宋体" w:cs="宋体"/>
          <w:color w:val="000"/>
          <w:sz w:val="28"/>
          <w:szCs w:val="28"/>
        </w:rPr>
        <w:t xml:space="preserve">我非常喜欢这句话。我觉得影片中的中国军人正是具备了这种精神，才会赢得最后的胜利。也许你会说，即使去拼搏也不一定会获得成功!但你有没有想过，只有去拼搏，才会有成功的希望;如果你放弃了，那你就连百分之一的机会也没有!正所谓，“不经历风雨，怎能见彩虹!”失败的成功，就像睡梦和清醒，黑夜和黎明一样紧密相连。没有睡梦何来清醒?没有黑夜何来黎明?失败并不可怕，最重要的是你已经拼搏了，已经奋斗了，那么你可以无愧的对自己说:“我是生活的强者，我没有虚度此生。”</w:t>
      </w:r>
    </w:p>
    <w:p>
      <w:pPr>
        <w:ind w:left="0" w:right="0" w:firstLine="560"/>
        <w:spacing w:before="450" w:after="450" w:line="312" w:lineRule="auto"/>
      </w:pPr>
      <w:r>
        <w:rPr>
          <w:rFonts w:ascii="宋体" w:hAnsi="宋体" w:eastAsia="宋体" w:cs="宋体"/>
          <w:color w:val="000"/>
          <w:sz w:val="28"/>
          <w:szCs w:val="28"/>
        </w:rPr>
        <w:t xml:space="preserve">让我们不怕失败，勇于拼搏，从自身做起，从现在做起，争做命运的主人、生活的强者、社会的栋梁。</w:t>
      </w:r>
    </w:p>
    <w:p>
      <w:pPr>
        <w:ind w:left="0" w:right="0" w:firstLine="560"/>
        <w:spacing w:before="450" w:after="450" w:line="312" w:lineRule="auto"/>
      </w:pPr>
      <w:r>
        <w:rPr>
          <w:rFonts w:ascii="宋体" w:hAnsi="宋体" w:eastAsia="宋体" w:cs="宋体"/>
          <w:color w:val="000"/>
          <w:sz w:val="28"/>
          <w:szCs w:val="28"/>
        </w:rPr>
        <w:t xml:space="preserve">《冲出亚马逊》的观后感篇3</w:t>
      </w:r>
    </w:p>
    <w:p>
      <w:pPr>
        <w:ind w:left="0" w:right="0" w:firstLine="560"/>
        <w:spacing w:before="450" w:after="450" w:line="312" w:lineRule="auto"/>
      </w:pPr>
      <w:r>
        <w:rPr>
          <w:rFonts w:ascii="宋体" w:hAnsi="宋体" w:eastAsia="宋体" w:cs="宋体"/>
          <w:color w:val="000"/>
          <w:sz w:val="28"/>
          <w:szCs w:val="28"/>
        </w:rPr>
        <w:t xml:space="preserve">影片中一遍又一遍响起了这句话：“在这里，我和你就是中国！”是的，不管在哪，每个人都代表着自己的国家，你的所作所为都影响到别人对你国家的印象。而在影片中王晖和胡小龙在猎人学校代表着中国，他们在学校里的表现就会影响到别人对中国的印象。但是王晖和胡小龙他们把祖国装在心中，他们有一颗爱国的心。为了国旗，为了祖国的名誉他们克服了重重困难:胡小龙的靴子太大，爬到吃饭的地点他们是最后五名，不仅饿着肚子，还跑了5000公里。还有子弹打伤了王晖的腿，为了在48小时归队不被除名，他负伤参加训练。并且王晖有恐高症，在飞机跳水训练中晕了过去，但是他为了祖国的名誉要求再跳一次......这两位队员用他们刚强的意志为祖国赢来了荣誉，他们克服了饥饿、伤痛、恐惧......他们用他们那坚定、冷静的眼神告诉人们，中国人、中国军人有着坚不可摧爱国的信念，这种信念正是促使我们成功的秘密，他们诠释了中国人、中国军人的含义，使我深深的感动。</w:t>
      </w:r>
    </w:p>
    <w:p>
      <w:pPr>
        <w:ind w:left="0" w:right="0" w:firstLine="560"/>
        <w:spacing w:before="450" w:after="450" w:line="312" w:lineRule="auto"/>
      </w:pPr>
      <w:r>
        <w:rPr>
          <w:rFonts w:ascii="宋体" w:hAnsi="宋体" w:eastAsia="宋体" w:cs="宋体"/>
          <w:color w:val="000"/>
          <w:sz w:val="28"/>
          <w:szCs w:val="28"/>
        </w:rPr>
        <w:t xml:space="preserve">伟大的祖国母亲六十岁了，如今祖国越加富强，真正是因为有这么多爱国，把祖国装在心中的人，在他们眼里祖国的荣誉高如一切。而他们就代表着祖国，他们就是祖国。有了强的国，才有富的家，有了爱国的人，才有富强的国。我们每一个人都代表着中国，我们是母亲的骄傲，我相信每个人都爱着祖国，为了母亲，我们这些做儿女的应该努力加油，这样才能代表中国。让世界记住中国——我们的母亲！</w:t>
      </w:r>
    </w:p>
    <w:p>
      <w:pPr>
        <w:ind w:left="0" w:right="0" w:firstLine="560"/>
        <w:spacing w:before="450" w:after="450" w:line="312" w:lineRule="auto"/>
      </w:pPr>
      <w:r>
        <w:rPr>
          <w:rFonts w:ascii="宋体" w:hAnsi="宋体" w:eastAsia="宋体" w:cs="宋体"/>
          <w:color w:val="000"/>
          <w:sz w:val="28"/>
          <w:szCs w:val="28"/>
        </w:rPr>
        <w:t xml:space="preserve">《冲出亚马逊》的观后感篇4</w:t>
      </w:r>
    </w:p>
    <w:p>
      <w:pPr>
        <w:ind w:left="0" w:right="0" w:firstLine="560"/>
        <w:spacing w:before="450" w:after="450" w:line="312" w:lineRule="auto"/>
      </w:pPr>
      <w:r>
        <w:rPr>
          <w:rFonts w:ascii="宋体" w:hAnsi="宋体" w:eastAsia="宋体" w:cs="宋体"/>
          <w:color w:val="000"/>
          <w:sz w:val="28"/>
          <w:szCs w:val="28"/>
        </w:rPr>
        <w:t xml:space="preserve">本影片是根据真人真事改编拍摄的一部现代军事动作片，故事讲述了我国两名特总兵在闻名世界的“猎人学校”中，接受长达两个多月非人的军事训练，借超凡的意志和毅力，顺利毕业后并获得“勇士勋章”，为国家、为军队赢得了荣誉。</w:t>
      </w:r>
    </w:p>
    <w:p>
      <w:pPr>
        <w:ind w:left="0" w:right="0" w:firstLine="560"/>
        <w:spacing w:before="450" w:after="450" w:line="312" w:lineRule="auto"/>
      </w:pPr>
      <w:r>
        <w:rPr>
          <w:rFonts w:ascii="宋体" w:hAnsi="宋体" w:eastAsia="宋体" w:cs="宋体"/>
          <w:color w:val="000"/>
          <w:sz w:val="28"/>
          <w:szCs w:val="28"/>
        </w:rPr>
        <w:t xml:space="preserve">影片中中国战士王辉虽有恐高症，但仍然坚持进行跳海训练，却不幸摔伤了腿，昏迷在大海中，训练失败。令人惊讶的是王辉虽腿受重伤，还坚决向军官申请再跳一次，最终凭着他惊人的毅力成功地完成了跳海训练。</w:t>
      </w:r>
    </w:p>
    <w:p>
      <w:pPr>
        <w:ind w:left="0" w:right="0" w:firstLine="560"/>
        <w:spacing w:before="450" w:after="450" w:line="312" w:lineRule="auto"/>
      </w:pPr>
      <w:r>
        <w:rPr>
          <w:rFonts w:ascii="宋体" w:hAnsi="宋体" w:eastAsia="宋体" w:cs="宋体"/>
          <w:color w:val="000"/>
          <w:sz w:val="28"/>
          <w:szCs w:val="28"/>
        </w:rPr>
        <w:t xml:space="preserve">最令人惊心动魄的是影片中军官假扮成土匪训练时，贩毒分子趁他们身受重伤时绑架走丽娜军医。这时，王辉虽有重伤在身，却跟着贩毒分子，来到了货船上，不顾自己的生命安危，设法解救丽娜军医。差一点就遭了贩毒分子的毒手，被炸弹炸死。却因为王辉聪明伶俐的大脑，经过一番生死搏斗，终于成功的救出了丽娜军医。</w:t>
      </w:r>
    </w:p>
    <w:p>
      <w:pPr>
        <w:ind w:left="0" w:right="0" w:firstLine="560"/>
        <w:spacing w:before="450" w:after="450" w:line="312" w:lineRule="auto"/>
      </w:pPr>
      <w:r>
        <w:rPr>
          <w:rFonts w:ascii="宋体" w:hAnsi="宋体" w:eastAsia="宋体" w:cs="宋体"/>
          <w:color w:val="000"/>
          <w:sz w:val="28"/>
          <w:szCs w:val="28"/>
        </w:rPr>
        <w:t xml:space="preserve">在这一件一件的事情过后，迎来了十分高兴的事，丽娜军医的生日，每个人都十分高兴。同时，猎人学校校长还专门送给中国战士的礼物——在卫星下载的中华人民共和国成立五十周年纪念日中国战士走过天安门广场的壮观场面，战士们个个昂首挺胸，迈着整齐的步伐走着。两名国特种兵为有这么好的国家和战士感到无比自豪，在场的各国的特种兵也称赞不已。</w:t>
      </w:r>
    </w:p>
    <w:p>
      <w:pPr>
        <w:ind w:left="0" w:right="0" w:firstLine="560"/>
        <w:spacing w:before="450" w:after="450" w:line="312" w:lineRule="auto"/>
      </w:pPr>
      <w:r>
        <w:rPr>
          <w:rFonts w:ascii="宋体" w:hAnsi="宋体" w:eastAsia="宋体" w:cs="宋体"/>
          <w:color w:val="000"/>
          <w:sz w:val="28"/>
          <w:szCs w:val="28"/>
        </w:rPr>
        <w:t xml:space="preserve">经过了漫长的7个多星期的艰苦训练，只剩下四个国家的战士顺利地毕业了猎人学校。中国特种兵王辉并获得了唯一的一个“勇士勋章”，为国家赢得了荣誉。</w:t>
      </w:r>
    </w:p>
    <w:p>
      <w:pPr>
        <w:ind w:left="0" w:right="0" w:firstLine="560"/>
        <w:spacing w:before="450" w:after="450" w:line="312" w:lineRule="auto"/>
      </w:pPr>
      <w:r>
        <w:rPr>
          <w:rFonts w:ascii="宋体" w:hAnsi="宋体" w:eastAsia="宋体" w:cs="宋体"/>
          <w:color w:val="000"/>
          <w:sz w:val="28"/>
          <w:szCs w:val="28"/>
        </w:rPr>
        <w:t xml:space="preserve">总的来说，影片在导演的精心策划下，几乎到了完美无缺的境界。各个角色也扮演的十分出色，观众容易“上瘾”特别是扮演王辉的演员更为困难，必须做出像跳海、抓住直升飞机的轮子、对抗贩毒分子、残杀鳄鱼等高难度动作。</w:t>
      </w:r>
    </w:p>
    <w:p>
      <w:pPr>
        <w:ind w:left="0" w:right="0" w:firstLine="560"/>
        <w:spacing w:before="450" w:after="450" w:line="312" w:lineRule="auto"/>
      </w:pPr>
      <w:r>
        <w:rPr>
          <w:rFonts w:ascii="宋体" w:hAnsi="宋体" w:eastAsia="宋体" w:cs="宋体"/>
          <w:color w:val="000"/>
          <w:sz w:val="28"/>
          <w:szCs w:val="28"/>
        </w:rPr>
        <w:t xml:space="preserve">影片能达到这么好的地步，不光是导演、演员的功劳，我们决不能忘记还有制片人、编辑、配音、翻译等一个个不可却少的人员。而且音响效果较好，是一部优秀的影片。</w:t>
      </w:r>
    </w:p>
    <w:p>
      <w:pPr>
        <w:ind w:left="0" w:right="0" w:firstLine="560"/>
        <w:spacing w:before="450" w:after="450" w:line="312" w:lineRule="auto"/>
      </w:pPr>
      <w:r>
        <w:rPr>
          <w:rFonts w:ascii="宋体" w:hAnsi="宋体" w:eastAsia="宋体" w:cs="宋体"/>
          <w:color w:val="000"/>
          <w:sz w:val="28"/>
          <w:szCs w:val="28"/>
        </w:rPr>
        <w:t xml:space="preserve">《冲出亚马逊》的观后感篇5</w:t>
      </w:r>
    </w:p>
    <w:p>
      <w:pPr>
        <w:ind w:left="0" w:right="0" w:firstLine="560"/>
        <w:spacing w:before="450" w:after="450" w:line="312" w:lineRule="auto"/>
      </w:pPr>
      <w:r>
        <w:rPr>
          <w:rFonts w:ascii="宋体" w:hAnsi="宋体" w:eastAsia="宋体" w:cs="宋体"/>
          <w:color w:val="000"/>
          <w:sz w:val="28"/>
          <w:szCs w:val="28"/>
        </w:rPr>
        <w:t xml:space="preserve">在老师的建议下，我观看了《冲出亚马逊》这一部影片，他使我受益匪浅，感受颇多。</w:t>
      </w:r>
    </w:p>
    <w:p>
      <w:pPr>
        <w:ind w:left="0" w:right="0" w:firstLine="560"/>
        <w:spacing w:before="450" w:after="450" w:line="312" w:lineRule="auto"/>
      </w:pPr>
      <w:r>
        <w:rPr>
          <w:rFonts w:ascii="宋体" w:hAnsi="宋体" w:eastAsia="宋体" w:cs="宋体"/>
          <w:color w:val="000"/>
          <w:sz w:val="28"/>
          <w:szCs w:val="28"/>
        </w:rPr>
        <w:t xml:space="preserve">?冲出亚马逊》这部影片主要讲了两个中国特种兵——王辉和胡小龙代表中国军人第一次到猎人学校参加一个魔鬼训练。当时很多外国军人很瞧不起他们，都认为中国军人很弱，没什么本事，根本不应该参加这样的训练。但王辉和胡小龙俩人每次都能非常出色的完成任务，充分表现了中国军人的机智勇敢，坚忍不拔，最后得到了猎人学校的最高的奖章，为中国军人争了光。</w:t>
      </w:r>
    </w:p>
    <w:p>
      <w:pPr>
        <w:ind w:left="0" w:right="0" w:firstLine="560"/>
        <w:spacing w:before="450" w:after="450" w:line="312" w:lineRule="auto"/>
      </w:pPr>
      <w:r>
        <w:rPr>
          <w:rFonts w:ascii="宋体" w:hAnsi="宋体" w:eastAsia="宋体" w:cs="宋体"/>
          <w:color w:val="000"/>
          <w:sz w:val="28"/>
          <w:szCs w:val="28"/>
        </w:rPr>
        <w:t xml:space="preserve">影片中让我感触颇深的是两名中国士兵追捕犯毒分子的那一刻，他们是那样的无所畏惧、永不可挡。王辉不幸被犯毒分子打伤，仍然与敌人顽强斗争。相比之下，另一个国家的特种兵的所作所为截然不同，他为了个人的利益，抛弃了国家的利益，抛弃了做人之根本——“诚实”。自己打了自己一枪，并从中获得了三万元的补偿经费，最后如愿以尝地离开了学校。而中国军人，别人劝他离开，但他坚定不移地留了下来。这是为什么?因为一旦他离开，飘扬在猎人学校上空的五星红旗将缓缓降下。这时在他的心中祖国的荣誉和尊严是至高无上的，情愿自己面临重重危机，也毫不退缩。看到这儿，我的心中涌动着一股从未有过的骄傲感。我们要学习冲出亚马逊的精神，让中国在不久的将来成为一条“东方巨龙”。</w:t>
      </w:r>
    </w:p>
    <w:p>
      <w:pPr>
        <w:ind w:left="0" w:right="0" w:firstLine="560"/>
        <w:spacing w:before="450" w:after="450" w:line="312" w:lineRule="auto"/>
      </w:pPr>
      <w:r>
        <w:rPr>
          <w:rFonts w:ascii="宋体" w:hAnsi="宋体" w:eastAsia="宋体" w:cs="宋体"/>
          <w:color w:val="000"/>
          <w:sz w:val="28"/>
          <w:szCs w:val="28"/>
        </w:rPr>
        <w:t xml:space="preserve">《冲出亚马逊》的观后感篇6</w:t>
      </w:r>
    </w:p>
    <w:p>
      <w:pPr>
        <w:ind w:left="0" w:right="0" w:firstLine="560"/>
        <w:spacing w:before="450" w:after="450" w:line="312" w:lineRule="auto"/>
      </w:pPr>
      <w:r>
        <w:rPr>
          <w:rFonts w:ascii="宋体" w:hAnsi="宋体" w:eastAsia="宋体" w:cs="宋体"/>
          <w:color w:val="000"/>
          <w:sz w:val="28"/>
          <w:szCs w:val="28"/>
        </w:rPr>
        <w:t xml:space="preserve">今天我们观看了电影《冲出亚马逊》，这部电影主要讲述了两名中国特种兵王辉和小龙参加了一项国际特种兵集训任务，学校名为猎人学校，猎人学校的训练强度特别大，淘汰率高达六成，学员为很多国家的军人组成，而中国是第一次参加这个计划，所以王辉和小龙能否顺利通过猎人学校的试训，直接关乎中国的荣誉，所以这两位军人任重而道远。</w:t>
      </w:r>
    </w:p>
    <w:p>
      <w:pPr>
        <w:ind w:left="0" w:right="0" w:firstLine="560"/>
        <w:spacing w:before="450" w:after="450" w:line="312" w:lineRule="auto"/>
      </w:pPr>
      <w:r>
        <w:rPr>
          <w:rFonts w:ascii="宋体" w:hAnsi="宋体" w:eastAsia="宋体" w:cs="宋体"/>
          <w:color w:val="000"/>
          <w:sz w:val="28"/>
          <w:szCs w:val="28"/>
        </w:rPr>
        <w:t xml:space="preserve">一开始因为体重的差距，两名中国的军人受到了歧视和不公平的待遇，因为中国军人是第一次参加猎人学校的训练，所以他们甚至都没有准备适合他们的服装和鞋子。不过这两位中国军人靠着极强的意志力和对祖国深深地热爱，一直没有放弃，最后顺利通过了猎人学校的考核。</w:t>
      </w:r>
    </w:p>
    <w:p>
      <w:pPr>
        <w:ind w:left="0" w:right="0" w:firstLine="560"/>
        <w:spacing w:before="450" w:after="450" w:line="312" w:lineRule="auto"/>
      </w:pPr>
      <w:r>
        <w:rPr>
          <w:rFonts w:ascii="宋体" w:hAnsi="宋体" w:eastAsia="宋体" w:cs="宋体"/>
          <w:color w:val="000"/>
          <w:sz w:val="28"/>
          <w:szCs w:val="28"/>
        </w:rPr>
        <w:t xml:space="preserve">这部电影作为宣传中国军人精神面貌为主题的影片，是以真实故事为原型，进行了艺术加工，故事情节让人动容，尤其是看到王辉最后被授予最佳学院的勋章，以及五星红旗飘扬在猎人学校上空时，对祖国的爱和我是中国人的自豪感油然而生。</w:t>
      </w:r>
    </w:p>
    <w:p>
      <w:pPr>
        <w:ind w:left="0" w:right="0" w:firstLine="560"/>
        <w:spacing w:before="450" w:after="450" w:line="312" w:lineRule="auto"/>
      </w:pPr>
      <w:r>
        <w:rPr>
          <w:rFonts w:ascii="宋体" w:hAnsi="宋体" w:eastAsia="宋体" w:cs="宋体"/>
          <w:color w:val="000"/>
          <w:sz w:val="28"/>
          <w:szCs w:val="28"/>
        </w:rPr>
        <w:t xml:space="preserve">这部电影的核心思想就是爱国和坚持，而爱国正是王辉和小龙能在精神和肉体都达到极限的情况下还是选择坚持的动力，在日后的生活中，我们一定要有追求，把追求的目标或者想要证明的东西当做自己完成的动力，这样才更有勇气去追逐，如果没有目标茫然四顾，只会听命令做动作，那做作的一切都会变得枯燥乏味，自己的状态很差，做出来的动作也会变形，到头来什么也做不好，所以人一定要有目标，确定了目标才有奋斗方向！</w:t>
      </w:r>
    </w:p>
    <w:p>
      <w:pPr>
        <w:ind w:left="0" w:right="0" w:firstLine="560"/>
        <w:spacing w:before="450" w:after="450" w:line="312" w:lineRule="auto"/>
      </w:pPr>
      <w:r>
        <w:rPr>
          <w:rFonts w:ascii="宋体" w:hAnsi="宋体" w:eastAsia="宋体" w:cs="宋体"/>
          <w:color w:val="000"/>
          <w:sz w:val="28"/>
          <w:szCs w:val="28"/>
        </w:rPr>
        <w:t xml:space="preserve">《冲出亚马逊》的观后感篇7</w:t>
      </w:r>
    </w:p>
    <w:p>
      <w:pPr>
        <w:ind w:left="0" w:right="0" w:firstLine="560"/>
        <w:spacing w:before="450" w:after="450" w:line="312" w:lineRule="auto"/>
      </w:pPr>
      <w:r>
        <w:rPr>
          <w:rFonts w:ascii="宋体" w:hAnsi="宋体" w:eastAsia="宋体" w:cs="宋体"/>
          <w:color w:val="000"/>
          <w:sz w:val="28"/>
          <w:szCs w:val="28"/>
        </w:rPr>
        <w:t xml:space="preserve">昨天我在夏令营区看了一部电影，名叫《冲出亚马逊》。电影讲述了2个中国军人在1999年8月，南美洲的猎人学校受尽磨难后成长为2名真正的军人的故事。影片的男一号王辉在腿受伤的情况下于后5名来到食堂，不仅没有领到一个玉米饼一碗汤这样微薄的食物，还要去罚跑5公里，在猎人学校靴子太大不是理由，腿受伤了也不是理由。规矩和纪律是铁打的，任何事情都撼动不了。在巨大的压力下，王辉也曾想过放弃，但他在男二号胡小龙的鼓励下并没有走，他是为了维护中国人的尊严，为了让中国的国旗继续在猎人学校的上空飘扬。白人的歧视没有让他们放弃，受委屈而去爬100个来回墙没有让他们放弃，每天要比别人多练一倍没有让他们放弃，生吃牛肉没有让他们放弃，饥饿没有让他们放弃，这是尊严的力量，为了维护中国人的尊严，王辉克服了自己的恐高症，甚至要带伤训练，最后他证明了自己，完成了教官的考验，救出了校长的女儿，并获得了至高无上的荣誉——勇士勋章和校长女儿的爱情。他们获得了外国人的尊重，尊严的力量是无限的，它能让一个人爆发出强大的力量，他们扛下来了，在残酷的训练中扛下来了！王辉和胡小龙是真正的军人，他们坚强勇敢，更重要的是他们维护了自己的尊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2024-06-12T16:35:37+08:00</dcterms:created>
  <dcterms:modified xsi:type="dcterms:W3CDTF">2024-06-12T16:35:37+08:00</dcterms:modified>
</cp:coreProperties>
</file>

<file path=docProps/custom.xml><?xml version="1.0" encoding="utf-8"?>
<Properties xmlns="http://schemas.openxmlformats.org/officeDocument/2006/custom-properties" xmlns:vt="http://schemas.openxmlformats.org/officeDocument/2006/docPropsVTypes"/>
</file>