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年度组织生活对照材料8篇</w:t>
      </w:r>
      <w:bookmarkEnd w:id="1"/>
    </w:p>
    <w:p>
      <w:pPr>
        <w:jc w:val="center"/>
        <w:spacing w:before="0" w:after="450"/>
      </w:pPr>
      <w:r>
        <w:rPr>
          <w:rFonts w:ascii="Arial" w:hAnsi="Arial" w:eastAsia="Arial" w:cs="Arial"/>
          <w:color w:val="999999"/>
          <w:sz w:val="20"/>
          <w:szCs w:val="20"/>
        </w:rPr>
        <w:t xml:space="preserve">来源：piedai.com  作者：撇呆范文网  更新时间：2023-03-14</w:t>
      </w:r>
    </w:p>
    <w:p>
      <w:pPr>
        <w:ind w:left="0" w:right="0" w:firstLine="480"/>
        <w:spacing w:before="0" w:after="450" w:line="360" w:lineRule="auto"/>
      </w:pPr>
      <w:r>
        <w:rPr>
          <w:rFonts w:ascii="宋体" w:hAnsi="宋体" w:eastAsia="宋体" w:cs="宋体"/>
          <w:color w:val="333333"/>
          <w:sz w:val="24"/>
          <w:szCs w:val="24"/>
          <w:i w:val="1"/>
          <w:iCs w:val="1"/>
        </w:rPr>
        <w:t xml:space="preserve">对于很多人来说，对照材料的写作都是为了促进自己的进步，其实在当下社会中很多人都是会写过对照材料的，以下是职场范文网小编精心为您推荐的年度组织生活对照材料8篇，供大家参考。年度组织生活对照材料篇1一、存在的问题(一)思想政治方面。始终把政治建</w:t>
      </w:r>
    </w:p>
    <w:p>
      <w:pPr>
        <w:ind w:left="0" w:right="0" w:firstLine="560"/>
        <w:spacing w:before="450" w:after="450" w:line="312" w:lineRule="auto"/>
      </w:pPr>
      <w:r>
        <w:rPr>
          <w:rFonts w:ascii="宋体" w:hAnsi="宋体" w:eastAsia="宋体" w:cs="宋体"/>
          <w:color w:val="000"/>
          <w:sz w:val="28"/>
          <w:szCs w:val="28"/>
        </w:rPr>
        <w:t xml:space="preserve">对于很多人来说，对照材料的写作都是为了促进自己的进步，其实在当下社会中很多人都是会写过对照材料的，以下是职场范文网小编精心为您推荐的年度组织生活对照材料8篇，供大家参考。</w:t>
      </w:r>
    </w:p>
    <w:p>
      <w:pPr>
        <w:ind w:left="0" w:right="0" w:firstLine="560"/>
        <w:spacing w:before="450" w:after="450" w:line="312" w:lineRule="auto"/>
      </w:pPr>
      <w:r>
        <w:rPr>
          <w:rFonts w:ascii="宋体" w:hAnsi="宋体" w:eastAsia="宋体" w:cs="宋体"/>
          <w:color w:val="000"/>
          <w:sz w:val="28"/>
          <w:szCs w:val="28"/>
        </w:rPr>
        <w:t xml:space="preserve">年度组织生活对照材料篇1</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思想政治方面。始终把政治建设摆在首位，把学习贯彻习近平新时代中国特色社会主义思想作为首要政治任务，教育引导全体党员树牢四个意识，坚定四个自信，在思想和行动上坚决做到两个维护。首先是自觉提高政治站位，认真贯彻执行党中央、国务院关于粮食工作的各项方针政策，贯彻落实好省局对各项重点工作的决策部署。全力以赴完成了省局交办的首届一带一路x安全高峰论坛xx代表团的外事接待工作;完成了省直x家单位x个标段的智能化x建设项目招标工作;完成了第二轮《xx志》编纂工作和省局精准扶贫联系点驻村第一书记帮扶工作。其次是认真开展多种形式的主题教育活动，组织系统内党员、干部集中观看《榜样3》，在全体党员中掀起了向榜样对标学习的热潮。三是扎实开展党支部标准化建设工作。建立健全了组织生活台账、党员管理台账等9个台账，严格落实三会一课、主题党日活动、组织生活会、民主评议党员等组织生活制度，将全面从严治党要求落实到了每个支部、每名党员。</w:t>
      </w:r>
    </w:p>
    <w:p>
      <w:pPr>
        <w:ind w:left="0" w:right="0" w:firstLine="560"/>
        <w:spacing w:before="450" w:after="450" w:line="312" w:lineRule="auto"/>
      </w:pPr>
      <w:r>
        <w:rPr>
          <w:rFonts w:ascii="宋体" w:hAnsi="宋体" w:eastAsia="宋体" w:cs="宋体"/>
          <w:color w:val="000"/>
          <w:sz w:val="28"/>
          <w:szCs w:val="28"/>
        </w:rPr>
        <w:t xml:space="preserve">存在的问题：主要是带着问题读原著、学原文、悟原理，在学懂弄通做实方面做的还不够到位，国家将粮食安全上升为国家战略，作为省直骨干粮食企业的党员领导干部，更需提高政治站位和工作站位，在思想和行动上认真贯彻落实党中央对当前粮食工作面临形势的科学判断和决策部署，在服务乡村振兴战略方面积极主动作为。</w:t>
      </w:r>
    </w:p>
    <w:p>
      <w:pPr>
        <w:ind w:left="0" w:right="0" w:firstLine="560"/>
        <w:spacing w:before="450" w:after="450" w:line="312" w:lineRule="auto"/>
      </w:pPr>
      <w:r>
        <w:rPr>
          <w:rFonts w:ascii="宋体" w:hAnsi="宋体" w:eastAsia="宋体" w:cs="宋体"/>
          <w:color w:val="000"/>
          <w:sz w:val="28"/>
          <w:szCs w:val="28"/>
        </w:rPr>
        <w:t xml:space="preserve">(二)精神状态方面。2018年，我们在班子xx名同志光荣退休、1名同志大半年时间被x抽调工作的情况下，班子成员主动担当、团结协作，较好地完成了全年各项工作任务。从整体经营绩效看，系统内4个单位继续盈利，共计实现利润总额x万元，完成年计划的x%，共计完成粮油购销量x吨，实现商品销售收入x万元，实现毛利x万元，分别完成年计划的x%、x%和x%;实现资产保值增值率x%。省公司被xx局和中国农业发展银行评定为首批x产业化经营龙头企业。x库、x库、xx公司被中国粮食行业协会评选为全国xx示范仓储企业。从省公司自身经营成果看，全年实现各项业务总收入x万元，实现利润x万元，实现资产保值增值率x%。经过近几年的发展，省公司自有资金接近x万元，职工收入连年稳步增长。与此同时，我们勇于直面困难，创造性开展工作，破解了一些一直解决而没有解决的难题。如：打通了农发行贷款通道，批准授信额度x万元;破解了xx空仓闲置的难题，全年实现仓储租赁收入x万元;办理了公司大门楼房产更名手续，为公司贷款增加了x万元的有效抵押物;借x维修地坪改造水暖管道之际，将公司x的水暖管道改造纳入其中，解决了该处房产多年来下水不畅、暖气不热的问题;将xx车库收归公司管理，等等。</w:t>
      </w:r>
    </w:p>
    <w:p>
      <w:pPr>
        <w:ind w:left="0" w:right="0" w:firstLine="560"/>
        <w:spacing w:before="450" w:after="450" w:line="312" w:lineRule="auto"/>
      </w:pPr>
      <w:r>
        <w:rPr>
          <w:rFonts w:ascii="宋体" w:hAnsi="宋体" w:eastAsia="宋体" w:cs="宋体"/>
          <w:color w:val="000"/>
          <w:sz w:val="28"/>
          <w:szCs w:val="28"/>
        </w:rPr>
        <w:t xml:space="preserve">存在的问题：主要是如何更进一步贯彻落实新发展理念，用习近平新时代中国特色社会主义思想，谋划推动企业改革创新、转型发展的能力还有待进一步提高。比如，在如何破解xx提出的几个研讨课题方面，目前只是在订单农业仓厂合作、油品经营方面做了一些探索性的实践工作，更多的工作还没有真正破题。还有，在经营工作中一味求稳怕乱，只限于小打小闹，与做大做强还有很大的差距;在考核管理中，过多的注重平均，对个别事考核处罚过轻，没有达到问责一人、警醒一片的目的。</w:t>
      </w:r>
    </w:p>
    <w:p>
      <w:pPr>
        <w:ind w:left="0" w:right="0" w:firstLine="560"/>
        <w:spacing w:before="450" w:after="450" w:line="312" w:lineRule="auto"/>
      </w:pPr>
      <w:r>
        <w:rPr>
          <w:rFonts w:ascii="宋体" w:hAnsi="宋体" w:eastAsia="宋体" w:cs="宋体"/>
          <w:color w:val="000"/>
          <w:sz w:val="28"/>
          <w:szCs w:val="28"/>
        </w:rPr>
        <w:t xml:space="preserve">(三)工作作风方面。一年来，公司领导班子认真贯彻中央八项规定及实施细则精神，带头转变作风，带头真抓实干，按照省局转变作风改善发展环境建设年活动和开展纪律教育月活动有关要求，把思想从严、责任从严、纪律从严、作风从严、追责从严的各项要求落到实处。工作中坚持深入基层、深入实际，认真开展调查研究，对系统内工作坚持监管与服务并重，寓管理于服务之中。到库站检查考核轻车简从，吃饭在食堂、标准工作餐、不上烟酒、交伙食费。经自查，无表态多调门高、行动少落实差，走过场做虚功等形式主义、官僚主义的表现。公司领导班子成员严格执行外出请销假制度、公车使用规定、婚丧喜庆事宜报告和个人有关重要事项报告制度，未发生违规违纪的人和事。</w:t>
      </w:r>
    </w:p>
    <w:p>
      <w:pPr>
        <w:ind w:left="0" w:right="0" w:firstLine="560"/>
        <w:spacing w:before="450" w:after="450" w:line="312" w:lineRule="auto"/>
      </w:pPr>
      <w:r>
        <w:rPr>
          <w:rFonts w:ascii="宋体" w:hAnsi="宋体" w:eastAsia="宋体" w:cs="宋体"/>
          <w:color w:val="000"/>
          <w:sz w:val="28"/>
          <w:szCs w:val="28"/>
        </w:rPr>
        <w:t xml:space="preserve">存在的问题：因公司今年x班子成员光荣退休，在职领导忙于事务性和经营创收的工作较多，一定程度也存在以会议贯彻会议，以文件落实文件的现象;到所监管库站调研督导的少，对主要任务完成情况对标对表的多，对完成过程中存在的主要困难和成功经验总结的少。再比如，在执行中央八项规定精神方面，可能存在政策尺度把握不准的问题，对如何构建清、亲政商关系?正常的业务接待按什么标准执行?职工收入是不是越高越好，这些问题都需认真考虑。</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通过认真查找根源，深刻剖析原因，我们认为存在问题的原因主要是以下几个方面：</w:t>
      </w:r>
    </w:p>
    <w:p>
      <w:pPr>
        <w:ind w:left="0" w:right="0" w:firstLine="560"/>
        <w:spacing w:before="450" w:after="450" w:line="312" w:lineRule="auto"/>
      </w:pPr>
      <w:r>
        <w:rPr>
          <w:rFonts w:ascii="宋体" w:hAnsi="宋体" w:eastAsia="宋体" w:cs="宋体"/>
          <w:color w:val="000"/>
          <w:sz w:val="28"/>
          <w:szCs w:val="28"/>
        </w:rPr>
        <w:t xml:space="preserve">(一)在强化创新理论武装上有差距。通过深化学习，更加清醒地认识到：政治上的坚定来自于理论上的清醒。党对国有企业的领导首先是政治领导。我们党之所以能够历经艰难困苦不断创造新的辉煌，很重要的一条就是始终重视思想建党、理论强党，坚持用科学理论武装广大党员、干部、群众的头脑。习近平新时代中国特色社会主义思想，是立足时代之基、回答时代之问的科学理论，是广大党员干部提升理论素养、增长工作本领的思想宝库，是改造主观世界和客观世界的锐利武器。只有深入学习贯彻这一思想，才能不断提高干事创业的政策理论能力，更好担负起党和人民赋予的重要职责，更好地带领广大职工牢固树立四个意识、切实坚定四个自信，以永不懈怠的精神状态和一往无前的奋斗姿态，把新时代公司改革发展各项事业一以贯之推向前进。</w:t>
      </w:r>
    </w:p>
    <w:p>
      <w:pPr>
        <w:ind w:left="0" w:right="0" w:firstLine="560"/>
        <w:spacing w:before="450" w:after="450" w:line="312" w:lineRule="auto"/>
      </w:pPr>
      <w:r>
        <w:rPr>
          <w:rFonts w:ascii="宋体" w:hAnsi="宋体" w:eastAsia="宋体" w:cs="宋体"/>
          <w:color w:val="000"/>
          <w:sz w:val="28"/>
          <w:szCs w:val="28"/>
        </w:rPr>
        <w:t xml:space="preserve">(二)在贯彻落实新发展理念上有差距。当前，公司的发展虽然取得了一些成绩，但也存在一些深层次的矛盾和问题，如经营同质化的问题、产业化经营层次不高的问题、储备粮轮换亏损大的问题、职工队伍年龄断层人员老化的问题，等等，这些都是制约企业发展的突出问题。从表象上看，这主要是工作层面的问题，但深层次分析，更主要是工作站位不高、思想解放不够的问题。创新、协调、绿色、开放、共享的新发展理念，集中体现了我们党对新的发展阶段基本特征的深刻洞察和科学把握，是我国经济社会发展必须长期坚持的根本遵循。贯彻落实新发展理念，也有一个不断深化认识的过程，只有在实际工作中深学笃用新发展理念，带着问题、大胆探索，把新发展理念由自觉行动变为普遍实践，才能实现企业发展的新飞跃。</w:t>
      </w:r>
    </w:p>
    <w:p>
      <w:pPr>
        <w:ind w:left="0" w:right="0" w:firstLine="560"/>
        <w:spacing w:before="450" w:after="450" w:line="312" w:lineRule="auto"/>
      </w:pPr>
      <w:r>
        <w:rPr>
          <w:rFonts w:ascii="宋体" w:hAnsi="宋体" w:eastAsia="宋体" w:cs="宋体"/>
          <w:color w:val="000"/>
          <w:sz w:val="28"/>
          <w:szCs w:val="28"/>
        </w:rPr>
        <w:t xml:space="preserve">(三)在贯彻落实全面从严治党要求上有差距。通过认真研读《习近平谈治国理政》第二卷推动全面从严治党向纵深发展的有关重要论述，公司领导班子成员更加清醒地认识到：党对国有企业的领导是政治领导、思想领导、组织领导的有机统一。省局把国有资产交给我们经营管理是莫大的信任，要始终牢记自己的第一职责是为党工作，牢固树立四个意识，把对党忠诚、勇于创新、治企有方、兴企有为、清正廉洁的要求落实到经营管理各项工作中。要严守党的政治纪律和政治规矩，持之以恒落实中央八项规定精神，正确处理好职工收入增长和企业效益增长的关系，不能以事务性工作多，而忽略了对监管库站的督导调研，要带着问题，督出实效，力戒监管工作中形式主义和官僚主义。</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针对以上存在的问题和产生问题的原因分析，要从以下几方面认真抓好整改。</w:t>
      </w:r>
    </w:p>
    <w:p>
      <w:pPr>
        <w:ind w:left="0" w:right="0" w:firstLine="560"/>
        <w:spacing w:before="450" w:after="450" w:line="312" w:lineRule="auto"/>
      </w:pPr>
      <w:r>
        <w:rPr>
          <w:rFonts w:ascii="宋体" w:hAnsi="宋体" w:eastAsia="宋体" w:cs="宋体"/>
          <w:color w:val="000"/>
          <w:sz w:val="28"/>
          <w:szCs w:val="28"/>
        </w:rPr>
        <w:t xml:space="preserve">一是继续在强化理论学习上下功夫。要深入学习领会习近平中国特色社会主义思想，坚持读原著、学原文、悟原理，坚持全面学、贯通学、深入学，带着信念学、带着感情学、带着使命学，坚持问题导向，把工作摆进去、把思想摆进去、把职责摆进去，把自己摆进去，深入学习领会这一思想的核心要义和基本精神，准确理解掌握贯穿其中的马克思主义立场观点方法，更加自觉地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是坚持解放思想、实事求是、创新发展。要认真贯彻落实新发展理念，紧紧围绕实施优质粮食工程、一带一路粮油产业合作的重大机遇，以产业化经营为抓手，做优做大做强粮油购销主业。具体讲，要抓好两个延伸三个突破。两个延伸：一是以xx为抓手，向x产前产后服务延伸;二是以xx业务为抓手，向x延伸。三个突破：一是在做大做强x经营上要有新突破;二是在一带一路x产业合作上要有新突破;三是在推动省公司与库站xx融合发展上要有新突破。</w:t>
      </w:r>
    </w:p>
    <w:p>
      <w:pPr>
        <w:ind w:left="0" w:right="0" w:firstLine="560"/>
        <w:spacing w:before="450" w:after="450" w:line="312" w:lineRule="auto"/>
      </w:pPr>
      <w:r>
        <w:rPr>
          <w:rFonts w:ascii="宋体" w:hAnsi="宋体" w:eastAsia="宋体" w:cs="宋体"/>
          <w:color w:val="000"/>
          <w:sz w:val="28"/>
          <w:szCs w:val="28"/>
        </w:rPr>
        <w:t xml:space="preserve">三是持续改进作风，深入调查研究。要继续发扬党的优良传统和作风，持之以恒抓好中央八项规定及实施细则精神的落实，以身作则、以上率下，为广大职工和基层群众树立标杆、做出表率。要扑下身子、沉入一线，认真开展调查研究，班子成员要每年抽出一些时间，了解掌握基层库站贯彻落实省局重点工作任务的情况，深入研究企业经营发展中的重点问题，深入研究基层一线职工反映强烈的热点难点问题，全方位、多层次地掌握基层库站各方面工作情况。</w:t>
      </w:r>
    </w:p>
    <w:p>
      <w:pPr>
        <w:ind w:left="0" w:right="0" w:firstLine="560"/>
        <w:spacing w:before="450" w:after="450" w:line="312" w:lineRule="auto"/>
      </w:pPr>
      <w:r>
        <w:rPr>
          <w:rFonts w:ascii="宋体" w:hAnsi="宋体" w:eastAsia="宋体" w:cs="宋体"/>
          <w:color w:val="000"/>
          <w:sz w:val="28"/>
          <w:szCs w:val="28"/>
        </w:rPr>
        <w:t xml:space="preserve">年度组织生活对照材料篇2</w:t>
      </w:r>
    </w:p>
    <w:p>
      <w:pPr>
        <w:ind w:left="0" w:right="0" w:firstLine="560"/>
        <w:spacing w:before="450" w:after="450" w:line="312" w:lineRule="auto"/>
      </w:pPr>
      <w:r>
        <w:rPr>
          <w:rFonts w:ascii="宋体" w:hAnsi="宋体" w:eastAsia="宋体" w:cs="宋体"/>
          <w:color w:val="000"/>
          <w:sz w:val="28"/>
          <w:szCs w:val="28"/>
        </w:rPr>
        <w:t xml:space="preserve">按照区委组织部转发《中共中央组织部关于召开 ** 年度基层党组织组织生活会和开展民主评议党员几个问题的通知》的文件要求，本人从认真学习贯彻习近平新时代中国特色社会主义思想，树牢四个意识、坚定四个自信、坚决做到两个维护和履职践诺、担当作为、真抓实干、遵规守纪等方面查找了存在的问题和不足，深刻剖析了产生问题的原因，明确了努力方向和整改措施。形成对照检查如下：一、存在的主要问题(1)在学习贯彻习近平新时代中国特色社会主义思想方面。一是主观认识上有偏差。虽然能够意识到加强思想建设和理论学习的重要性，但实际中常常以工作忙、事情多为由头，不能专门抽出时间静下心来学习。二是学习方式不科学。在政治理论学习上，未能始终坚持做到读原著、读原文，参加集中学习时虽能认真听讲、认真做笔记，但认真思考做的还不够，特别是集中学习之后思考的深度不足。三是实用主义还存在。工作用得上的能积极地去学，暂时用不上的则不愿主动去学，理论学习与实际工作紧密结合程度不够，未能将理论转化为开展实际工作的方式方法。(2)在树牢四个意识、坚定四个自信、坚决做到两个维护方面。理想信念与新时代要求存在差距。导致精神上存在缺钙，状态上松懈的现象。在树牢四个意识、坚定四个自信、坚决做到两个维护方面的重要性的认识还有待进一步加强。作为村党总支书记自己没能做到率先垂范，对班子成员及党员的理想信念教育还不够。在带班子、带队伍时，往往忽视对班子成员和党员政治规矩的规范，重形式而轻效果。(3)在履职践诺、担当作为、真抓实干方面。一是抓重点工作没能一以贯之，对事关党总支建设、全村经济社会等重要工作往往想的多、落实少，不能做到雷厉风行。二是对错综复杂的矛盾和问题，产生急躁情绪，偶有不耐心、不细致的工作表现。三是满足现状，缺乏担当的韧劲，以致近阶段工作突破上亮点不足。四是在抓党风廉政建设和意识形态工作领域还不够全面、不够牢固。(4)在遵规守纪方面。按照党风廉政建设责任书的要求，自己虽能带好头，但有时疏于管理，对班子成员在考勤制度执行上抓的不严，监管缺位。对党内各项制度方面，有时自己也存在打折扣的现象。二、产生问题的原因剖析对上述问题，从思想根源灵魂深处剖析，主要有以下几方面原因：(1)事务主义倾向严重。工作生活中放松了自身的理论学习，有时把理论学习当成软任务，把工作任务的完成当成硬指标对待，从而抵消了系统学习的时间。不注意方针、政策和政治思想教育。(2)从严落实党建责任的政治站位有待提高。对党总支、党员教育管理，满足于应付，完成陈式化要求。对新理念、新思维、新途径探究不深。(3)党性修养有待加强。作为一名基层党组织书记，长期在基层一线工作，往往存在以具体工作代替政治和党性锻炼的情况，减弱了长期的党性修养提升学习，有时对自己要求有所松懈。三、努力方向和整改措施一是更加注重理论学习，打牢思想根基。一要增强学习的自觉性。要毫不动摇地把理论武装作为主抓手，以习近平新时代中国特色社会主义思想为指导，深入领会十九大精神，千方百计挤时间学习。二要增强学习的实效性。坚持发扬理论联系实际的学风，树立与时俱进的思想，着眼于理论的灵活运用，着眼于对实践问题的理性思考。二是切实转变思想观念，努力在作风建设上争当表率。继续发扬求真务实精神、增强工作的责任感和紧迫感。在抓好落实上狠下功夫，今后我将以更加饱满的工作热情做好本职工作。三是坚持严于律己，率先垂范。时刻以一个优秀共产党员的标准要求自己，始终保持清醒头脑，时刻做到自重、自警、自励，坚决做到违规的事不做、违规的话不说、违规的活动不参加，从眼前做起、从小事做起、从手中的职责做起。努力抵制不正之风侵蚀，自觉接受党组织和群众的监督，管住自己，守住小节，防微杜渐，以实际行动树立自身良好形象。以上是我的自我对照检查，恳请同志们多提批评意见，我一定虚心接受、认真整改。</w:t>
      </w:r>
    </w:p>
    <w:p>
      <w:pPr>
        <w:ind w:left="0" w:right="0" w:firstLine="560"/>
        <w:spacing w:before="450" w:after="450" w:line="312" w:lineRule="auto"/>
      </w:pPr>
      <w:r>
        <w:rPr>
          <w:rFonts w:ascii="宋体" w:hAnsi="宋体" w:eastAsia="宋体" w:cs="宋体"/>
          <w:color w:val="000"/>
          <w:sz w:val="28"/>
          <w:szCs w:val="28"/>
        </w:rPr>
        <w:t xml:space="preserve">年度组织生活对照材料篇3</w:t>
      </w:r>
    </w:p>
    <w:p>
      <w:pPr>
        <w:ind w:left="0" w:right="0" w:firstLine="560"/>
        <w:spacing w:before="450" w:after="450" w:line="312" w:lineRule="auto"/>
      </w:pPr>
      <w:r>
        <w:rPr>
          <w:rFonts w:ascii="宋体" w:hAnsi="宋体" w:eastAsia="宋体" w:cs="宋体"/>
          <w:color w:val="000"/>
          <w:sz w:val="28"/>
          <w:szCs w:val="28"/>
        </w:rPr>
        <w:t xml:space="preserve">根据x文件精神，x党支部全体党员干部在全面认真学习有关内容、深刻领会精神实质的基础上，带着责任，带着感情，带着问题，在全体党员干部中认真开展了谈心征求意见活动，并同时到相关单位发放征求意见表，共发出征求意见表x份，收回x份，经梳理汇总x条意见建议，并召开支委会集体把脉会诊，一项一项讨论分析，找准找实存在的突出问题，商讨解决的办法，查找问题的根源。现对照检查如下：</w:t>
      </w:r>
    </w:p>
    <w:p>
      <w:pPr>
        <w:ind w:left="0" w:right="0" w:firstLine="560"/>
        <w:spacing w:before="450" w:after="450" w:line="312" w:lineRule="auto"/>
      </w:pPr>
      <w:r>
        <w:rPr>
          <w:rFonts w:ascii="宋体" w:hAnsi="宋体" w:eastAsia="宋体" w:cs="宋体"/>
          <w:color w:val="000"/>
          <w:sz w:val="28"/>
          <w:szCs w:val="28"/>
        </w:rPr>
        <w:t xml:space="preserve">一、遵守政治纪律情况</w:t>
      </w:r>
    </w:p>
    <w:p>
      <w:pPr>
        <w:ind w:left="0" w:right="0" w:firstLine="560"/>
        <w:spacing w:before="450" w:after="450" w:line="312" w:lineRule="auto"/>
      </w:pPr>
      <w:r>
        <w:rPr>
          <w:rFonts w:ascii="宋体" w:hAnsi="宋体" w:eastAsia="宋体" w:cs="宋体"/>
          <w:color w:val="000"/>
          <w:sz w:val="28"/>
          <w:szCs w:val="28"/>
        </w:rPr>
        <w:t xml:space="preserve">党的政治纪律是党的生命线，x党员干部均能够严格遵守党的政治纪律，自觉同党中央保持高度一致，坚决贯彻落实党的路线、方针、政策，在各项重大问题上均能严格按照集体领导制和民主集中制原则及议事决策规则讨论重大事项。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通过梳理意见汇总，主要存在以下问题：</w:t>
      </w:r>
    </w:p>
    <w:p>
      <w:pPr>
        <w:ind w:left="0" w:right="0" w:firstLine="560"/>
        <w:spacing w:before="450" w:after="450" w:line="312" w:lineRule="auto"/>
      </w:pPr>
      <w:r>
        <w:rPr>
          <w:rFonts w:ascii="宋体" w:hAnsi="宋体" w:eastAsia="宋体" w:cs="宋体"/>
          <w:color w:val="000"/>
          <w:sz w:val="28"/>
          <w:szCs w:val="28"/>
        </w:rPr>
        <w:t xml:space="preserve">一是班子学习的整体意识还不够强。虽然支部组织单位政治理论学习，但有时事忙于业务工作，对单位党员干部的政治理论学习不够深入。</w:t>
      </w:r>
    </w:p>
    <w:p>
      <w:pPr>
        <w:ind w:left="0" w:right="0" w:firstLine="560"/>
        <w:spacing w:before="450" w:after="450" w:line="312" w:lineRule="auto"/>
      </w:pPr>
      <w:r>
        <w:rPr>
          <w:rFonts w:ascii="宋体" w:hAnsi="宋体" w:eastAsia="宋体" w:cs="宋体"/>
          <w:color w:val="000"/>
          <w:sz w:val="28"/>
          <w:szCs w:val="28"/>
        </w:rPr>
        <w:t xml:space="preserve">二是党员模范带头作用发挥不够，创新意识不够强。有时思想观念还不能适应经济社会发展的新要求，工作思路不够新，存在怕乱求稳、安于现状的思想。</w:t>
      </w:r>
    </w:p>
    <w:p>
      <w:pPr>
        <w:ind w:left="0" w:right="0" w:firstLine="560"/>
        <w:spacing w:before="450" w:after="450" w:line="312" w:lineRule="auto"/>
      </w:pPr>
      <w:r>
        <w:rPr>
          <w:rFonts w:ascii="宋体" w:hAnsi="宋体" w:eastAsia="宋体" w:cs="宋体"/>
          <w:color w:val="000"/>
          <w:sz w:val="28"/>
          <w:szCs w:val="28"/>
        </w:rPr>
        <w:t xml:space="preserve">三是制度落实力，执行力不够强。尽管制定出台了不少规章制度，但执行力度有待于进一步加强。</w:t>
      </w:r>
    </w:p>
    <w:p>
      <w:pPr>
        <w:ind w:left="0" w:right="0" w:firstLine="560"/>
        <w:spacing w:before="450" w:after="450" w:line="312" w:lineRule="auto"/>
      </w:pPr>
      <w:r>
        <w:rPr>
          <w:rFonts w:ascii="宋体" w:hAnsi="宋体" w:eastAsia="宋体" w:cs="宋体"/>
          <w:color w:val="000"/>
          <w:sz w:val="28"/>
          <w:szCs w:val="28"/>
        </w:rPr>
        <w:t xml:space="preserve">四是党组织内部活动形式单一。未充分调动党员的积极性，缺乏吸收力，对党员谈心谈话不够经常。</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理想信念不够坚定。日常工作中存在重工作、轻学习的现象，对新理论、新要求、新政策学习不够，钻研的不深、不透，满足于一知半解，缺乏深入系统的学习研究;对班子自身要求有所放松，思想政治教育不够，造成共产主义的理想信念有所淡化，一定程度上影响了政治坚定性、政治鉴别力、政治敏锐性、政治执行力和工作质量。</w:t>
      </w:r>
    </w:p>
    <w:p>
      <w:pPr>
        <w:ind w:left="0" w:right="0" w:firstLine="560"/>
        <w:spacing w:before="450" w:after="450" w:line="312" w:lineRule="auto"/>
      </w:pPr>
      <w:r>
        <w:rPr>
          <w:rFonts w:ascii="宋体" w:hAnsi="宋体" w:eastAsia="宋体" w:cs="宋体"/>
          <w:color w:val="000"/>
          <w:sz w:val="28"/>
          <w:szCs w:val="28"/>
        </w:rPr>
        <w:t xml:space="preserve">二是宗旨意识有所减弱。对世界观、人生观和价值观改造的重要性认识不够充足，没有真正在思想上、行动上树立起全心全意为人民服务的意识;在工作中指导基层不够深入、指导工作主观、意志成份多，干部谈心交流不经常。对为民服务的最终目的和宗旨把握不够充分，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年度组织生活对照材料篇4</w:t>
      </w:r>
    </w:p>
    <w:p>
      <w:pPr>
        <w:ind w:left="0" w:right="0" w:firstLine="560"/>
        <w:spacing w:before="450" w:after="450" w:line="312" w:lineRule="auto"/>
      </w:pPr>
      <w:r>
        <w:rPr>
          <w:rFonts w:ascii="宋体" w:hAnsi="宋体" w:eastAsia="宋体" w:cs="宋体"/>
          <w:color w:val="000"/>
          <w:sz w:val="28"/>
          <w:szCs w:val="28"/>
        </w:rPr>
        <w:t xml:space="preserve">自教育实践活动开展以来，我严格按照市委的安排部署，认认真真地学习中央和省市委作风建设的一系列制度规定，个性是反复学习了习近平总书记到兰考县调研指导时的指示精神。同时，多渠道征求各方面意见推荐，先后与市委主要领导、分管领导、镇班子成员及村、站办所负责同志进行谈心谈话30多人次，透过采取群众提、主动认，照镜子、自己找，上级点、自我对，交心谈、互相帮，群众议、共同查等方式，认真对照焦裕禄精神和三严三实要求，对自己几年来的思想工作状况，进行了深刻的反思，对自身存在的问题有了清醒的认识，也有着深深的愧疚和自责。下面，就这些问题进行对照检查，并剖析根源，明确整改措施，恳请同志们批评帮忙。</w:t>
      </w:r>
    </w:p>
    <w:p>
      <w:pPr>
        <w:ind w:left="0" w:right="0" w:firstLine="560"/>
        <w:spacing w:before="450" w:after="450" w:line="312" w:lineRule="auto"/>
      </w:pPr>
      <w:r>
        <w:rPr>
          <w:rFonts w:ascii="宋体" w:hAnsi="宋体" w:eastAsia="宋体" w:cs="宋体"/>
          <w:color w:val="000"/>
          <w:sz w:val="28"/>
          <w:szCs w:val="28"/>
        </w:rPr>
        <w:t xml:space="preserve">一、遵守党的政治纪律状况</w:t>
      </w:r>
    </w:p>
    <w:p>
      <w:pPr>
        <w:ind w:left="0" w:right="0" w:firstLine="560"/>
        <w:spacing w:before="450" w:after="450" w:line="312" w:lineRule="auto"/>
      </w:pPr>
      <w:r>
        <w:rPr>
          <w:rFonts w:ascii="宋体" w:hAnsi="宋体" w:eastAsia="宋体" w:cs="宋体"/>
          <w:color w:val="000"/>
          <w:sz w:val="28"/>
          <w:szCs w:val="28"/>
        </w:rPr>
        <w:t xml:space="preserve">本人政治立场坚定，毫不动摇地坚持党的领导，坚持走中国特色社会主义道路，在思想上、政治上、行动上能够自觉同党中央持续高度一致，并坚决贯彻落实上级党委和市委的各项决策部署，严格遵守党的政治纪律。但按照党章和领导干部的标准衡量，还存在必须差距，主要有：</w:t>
      </w:r>
    </w:p>
    <w:p>
      <w:pPr>
        <w:ind w:left="0" w:right="0" w:firstLine="560"/>
        <w:spacing w:before="450" w:after="450" w:line="312" w:lineRule="auto"/>
      </w:pPr>
      <w:r>
        <w:rPr>
          <w:rFonts w:ascii="宋体" w:hAnsi="宋体" w:eastAsia="宋体" w:cs="宋体"/>
          <w:color w:val="000"/>
          <w:sz w:val="28"/>
          <w:szCs w:val="28"/>
        </w:rPr>
        <w:t xml:space="preserve">一是存在着对党的基本理论、基本路线、基本纲领、基本经验、基本要求学习不深不透的问题。尤其是对党史和马克思主义哲学掌握的不系统、不全面、不扎实。</w:t>
      </w:r>
    </w:p>
    <w:p>
      <w:pPr>
        <w:ind w:left="0" w:right="0" w:firstLine="560"/>
        <w:spacing w:before="450" w:after="450" w:line="312" w:lineRule="auto"/>
      </w:pPr>
      <w:r>
        <w:rPr>
          <w:rFonts w:ascii="宋体" w:hAnsi="宋体" w:eastAsia="宋体" w:cs="宋体"/>
          <w:color w:val="000"/>
          <w:sz w:val="28"/>
          <w:szCs w:val="28"/>
        </w:rPr>
        <w:t xml:space="preserve">二是存在着对一些社会不良思潮、不正确言论斗争不坚决、不彻底的问题。对一些乱发牢骚、低俗的不良言论、段子、信息等，不能坚决抵制。</w:t>
      </w:r>
    </w:p>
    <w:p>
      <w:pPr>
        <w:ind w:left="0" w:right="0" w:firstLine="560"/>
        <w:spacing w:before="450" w:after="450" w:line="312" w:lineRule="auto"/>
      </w:pPr>
      <w:r>
        <w:rPr>
          <w:rFonts w:ascii="宋体" w:hAnsi="宋体" w:eastAsia="宋体" w:cs="宋体"/>
          <w:color w:val="000"/>
          <w:sz w:val="28"/>
          <w:szCs w:val="28"/>
        </w:rPr>
        <w:t xml:space="preserve">贯彻执行中央八项规定状况：中央《八项规定》颁布实施以来，我反复学习规定原文，深刻领会精神实质，认真执行调查研究、厉行节约等规定要求，三公经费支出严格按照财经制度执行，带头遏制职务消费。在公务用车、办公用房、住房、家属子女从业等方面，都没有违反规定，从不出入私人会所，没持有会员卡，没有不当人情消费。今后也不出入私人会所，决不持有会员卡。但是，对照八项规定的要求还存在着工作方法简单，接访群众耐心不够，执行政策机械，关心弱势群众不到位。</w:t>
      </w:r>
    </w:p>
    <w:p>
      <w:pPr>
        <w:ind w:left="0" w:right="0" w:firstLine="560"/>
        <w:spacing w:before="450" w:after="450" w:line="312" w:lineRule="auto"/>
      </w:pPr>
      <w:r>
        <w:rPr>
          <w:rFonts w:ascii="宋体" w:hAnsi="宋体" w:eastAsia="宋体" w:cs="宋体"/>
          <w:color w:val="000"/>
          <w:sz w:val="28"/>
          <w:szCs w:val="28"/>
        </w:rPr>
        <w:t xml:space="preserve">二、四风方面存在的主要问题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一是学习的主动性不强，与自身岗位需求差距很大。总认为学习是把软尺子，工作才是硬指标，对理论学习抓得不紧、不实，态度不够端正，应付学、被动学的时候多，扎实学、主动学的时候少，个性是对于一些重要的最新理论成果和上级新出台的政策措施，只满足表面掌握，甚至是不用不学、急用现学、现学现用，没有做到学以致用、学用结合，没能构成指导实践的有效方法和有力措施。比如：我镇被市里列为特色小城镇发展重点镇以来，需要对全镇重新进行发展规划，这就需要我这个镇里的主心骨拿出具体意见，但是本人很缺乏这方面知识的系统学习，平时这方面知识了解的也不多，就身感力不从心。应对这么一个全新的环境，对照自己岗位需要，自己的理论知识与城镇建设工作经验确实还不相适合，都与镇的未来发展有很大差别。</w:t>
      </w:r>
    </w:p>
    <w:p>
      <w:pPr>
        <w:ind w:left="0" w:right="0" w:firstLine="560"/>
        <w:spacing w:before="450" w:after="450" w:line="312" w:lineRule="auto"/>
      </w:pPr>
      <w:r>
        <w:rPr>
          <w:rFonts w:ascii="宋体" w:hAnsi="宋体" w:eastAsia="宋体" w:cs="宋体"/>
          <w:color w:val="000"/>
          <w:sz w:val="28"/>
          <w:szCs w:val="28"/>
        </w:rPr>
        <w:t xml:space="preserve">二是在农村基层组织建设上，用力不足。由于对村级基层组织建设工作重视不够，片面地认为只要抓住村书记一个人就行，所以工作中存在着对村级干部队伍管理失之于宽，失之于软的现象，导致个别村党群、干群矛盾激化严重。比如：我镇的前进村，由于村干部为政不廉，偏亲向友、与民争利，没有得到及时处理，导致群众上访告状，多年来得不到很好地解决，干群关系越来越激化，什么工作也开展不了，有几名群众经常越级上访，最后导致抢地，种地也不给钱，全都白种。听话人、老实人也都纷纷起来告状。</w:t>
      </w:r>
    </w:p>
    <w:p>
      <w:pPr>
        <w:ind w:left="0" w:right="0" w:firstLine="560"/>
        <w:spacing w:before="450" w:after="450" w:line="312" w:lineRule="auto"/>
      </w:pPr>
      <w:r>
        <w:rPr>
          <w:rFonts w:ascii="宋体" w:hAnsi="宋体" w:eastAsia="宋体" w:cs="宋体"/>
          <w:color w:val="000"/>
          <w:sz w:val="28"/>
          <w:szCs w:val="28"/>
        </w:rPr>
        <w:t xml:space="preserve">三是工作流于形式做表面文章，有的重点工作落实不到位。有时出于惯性思维，眼睛向上看的时候多，甚至工作导向出现了偏差，自觉不自觉的陷入形式主义中，出现了重形式、轻资料，重面子、轻里子的现象，导致一些重点工作没有落实到位。比如，在完成去年春季造林工作时，我们应完成上千亩任务，可在任务落实上就突出1个三发村几百亩大片地的任务落实，认为这样做对工作会引起轰动效应，显得壮观，所以市里有检查就全往这片树地领，而其它的任务就一表而过，不闻不问，只做表面文章。再比如，去年全市抓禁牧工作，一开始大家还都认认真真去管去抓，时间一长，就做表面文章，上面不查，下面就不管，上面紧，下边就紧点，工作是推一推动一动，否则就视而不见，任其放牧。结果是工作整体效果不佳，没有到达预期理想效果。这是典型的形式主义，长此以往，不仅仅伤害了基层干部的心，而且人浮于事的现象会越来越重，行政效能也越来越低。</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深入基层调研少，联系群众不密切、不广泛。由于平时多忙于事务性工作，导致自己下基层访群众的时间不多，对群众疾苦了解得不够多，即便是下去，大多为了应付检查，调研的目的性和深度不够，简单找一些村级干部、老党员、老模范谈谈话，了解自己想要了解的问题，缺少真正的与群众应对面谈心、心贴心交流，没有关心群众想什么、盼什么、急什么、要什么，没有真正和群众打成一片，更没有切实做到凡事为群众着想，真心为群众解难。比如，我们在包保困难户上，每年只是由村、社区报名单，然后按名单送点米、面、油，也就象征性地看一看，对困难户根本不了解实情。再比如，我们镇的特困户李凤茹一家三口人，李凤茹小儿麻痹症、多发性脑梗，全家靠媳妇打工来维持一家的生活，儿子今年10岁，因家庭困难上不起学。像这类状况的困难户还有很多，平时我对这类群众了解的实在太少了，对这一群体了解的不多、不深、不透，一天天只忙跑事务、迎来送往，根本没有把老百姓的事放到心上，这是一种典型官僚主义表现。</w:t>
      </w:r>
    </w:p>
    <w:p>
      <w:pPr>
        <w:ind w:left="0" w:right="0" w:firstLine="560"/>
        <w:spacing w:before="450" w:after="450" w:line="312" w:lineRule="auto"/>
      </w:pPr>
      <w:r>
        <w:rPr>
          <w:rFonts w:ascii="宋体" w:hAnsi="宋体" w:eastAsia="宋体" w:cs="宋体"/>
          <w:color w:val="000"/>
          <w:sz w:val="28"/>
          <w:szCs w:val="28"/>
        </w:rPr>
        <w:t xml:space="preserve">二是群众观念淡薄，缺乏服务群众的职责心。自己在谋划发展和处理问题时，没能站在群众的立场想问题，对事关经济发展的事项上投入的时间和精力较多，对一些打基础、惠民生的项目投入的较少，导致一些群众关心、关注的切身利益问题没能及时进入视野。比如，在城镇管理上，对群众反映强烈的垃圾点卫生问题、排水不畅问题没有给予足够的重视，致使群众对此不满意，既影响了群众的生产、生活，又影响了镇政府的形象。再比如，在对待群众上访方面，有时遇到群众上访总有躲和怕的心理，躲躲闪闪，推推挡挡，不愿直面群众。此刻想想，还是自己缺乏换位思考意识，没能把群众的利益放在最高位置。</w:t>
      </w:r>
    </w:p>
    <w:p>
      <w:pPr>
        <w:ind w:left="0" w:right="0" w:firstLine="560"/>
        <w:spacing w:before="450" w:after="450" w:line="312" w:lineRule="auto"/>
      </w:pPr>
      <w:r>
        <w:rPr>
          <w:rFonts w:ascii="宋体" w:hAnsi="宋体" w:eastAsia="宋体" w:cs="宋体"/>
          <w:color w:val="000"/>
          <w:sz w:val="28"/>
          <w:szCs w:val="28"/>
        </w:rPr>
        <w:t xml:space="preserve">三是民主意识不强，凭个人意识拍板定事。在工作中，过于强调个人的主观意见，不注意、不重视班子成员和其他干部的意见推荐，做事武断。个性是处理时间紧、任务重的工作时，直接表态多，安排命令多，很少听取其他同志们的意见。即便是在一齐讨论，也多是我自己先发言、定调子，然后就命令式地要求班子分管领导高效率、保质保量的完成工作任务，没有养成虚心纳谏的民主作风，给同志们造成很大的压力，不利于工作的有效推进。比如：在召开党委会研究工作时，实际就是个通报会，总认为自己在乡镇工作这么多年，论经验、论水平都比其他人要高，因此在讨论问题时往往都是自己说，即使别人有不同见解时也不予采纳，时间久了，有伤同志们的工作用心性。再比如，去年居安房工程中，在没有与其他领导沟通的状况下，就召开支部书记会议，要求各村各自为战，保证完成任务。任务虽然完成了，但是转年有个别群众找上门，由于人少监管质量把握不到位，个别户出现了质量问题，有损形象。这是典型的官僚主义的表现，需要在今后工作中着力克服的问题。</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进取意识有所懈怠，不愿吃苦受累。在农村当党委书记六七年了，年龄也大了，平时工作中也出现过干累了、歇口气的想法，导致在精神上有所懈怠，小进则满、安于现状，在工作中求真务实、深入研究做的还不够，无所作为，得过且过，工作不细致、跑粗，必须程度上影响了工作质量。比如，在土地清查工作中，一开始就本着应付了事、得过且过思想，只是简单安排布置，根本没有把这项工作放到必须高度来重视，一方面思考，全镇有17个村，幅员面积大，路远、又不好走，还要入户、到田间地头，下一遍村太累；第二方面思考，自己在农村干这么多年了，差一不二就行了，向上面简单的报些数，糊弄糊弄，在等一等、拖一拖就过去了。</w:t>
      </w:r>
    </w:p>
    <w:p>
      <w:pPr>
        <w:ind w:left="0" w:right="0" w:firstLine="560"/>
        <w:spacing w:before="450" w:after="450" w:line="312" w:lineRule="auto"/>
      </w:pPr>
      <w:r>
        <w:rPr>
          <w:rFonts w:ascii="宋体" w:hAnsi="宋体" w:eastAsia="宋体" w:cs="宋体"/>
          <w:color w:val="000"/>
          <w:sz w:val="28"/>
          <w:szCs w:val="28"/>
        </w:rPr>
        <w:t xml:space="preserve">二是存在求稳怕乱思想，守摊思想严重。缺乏逆水行舟不进则退、不达目的不罢休的拼劲和闯劲，干工作总是不求有功，但求无过；有时还存在安于现状、船到桥头自然直的思想倾向，对有些工作觉得过得去就能够，认为农村工作没必要要求标准那么高，缺乏较强的担当意识和创新精神，导致一些具体工作没有按照要求认真去完成。比如：还是土地清查工作，由于我本人认识不到位，感觉到此刻农村土地自从1982年实行家庭联产承包以后30多年，虽然在1996年实行了第二轮土地重新发包，但有一部分村也是延续第一轮发包数字，根本没有进行重新发包，其复杂性可想而知。因此，我就有观望和等靠的思想，看看上级的态度再说，先别捅这马蜂窝，由于我的认识有偏差，缺少干工作的拼劲，才造成我镇土地清查工作滞后，给工作带来严重影响。</w:t>
      </w:r>
    </w:p>
    <w:p>
      <w:pPr>
        <w:ind w:left="0" w:right="0" w:firstLine="560"/>
        <w:spacing w:before="450" w:after="450" w:line="312" w:lineRule="auto"/>
      </w:pPr>
      <w:r>
        <w:rPr>
          <w:rFonts w:ascii="宋体" w:hAnsi="宋体" w:eastAsia="宋体" w:cs="宋体"/>
          <w:color w:val="000"/>
          <w:sz w:val="28"/>
          <w:szCs w:val="28"/>
        </w:rPr>
        <w:t xml:space="preserve">三是艰苦奋斗的作风有所弱化，有时图安逸、讲享受。近年来，随着生活条件的改善，生活水平的提高，不知不觉中吃苦耐劳、艰苦奋斗的弦慢慢放松了，滋生了讲享受、贪图安逸的不良行为。比如，穿衣服开始追求款式、样式和品牌了，平时和亲戚朋友聚会也讲究地点了，有时花钱也大手大脚了，这都是享乐主义思想在作祟。</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一是存在办公用房超标、办公用品浪费问题。中央八项规定出台前，使用过带有套间的办公室，现已按规定整改。在日常工作中，由于自身对勤俭节约认识不深，对下属管理的不严，以致造成水、电、办公用品上的浪费现象时有发生，造成了资源的浪费和损失。</w:t>
      </w:r>
    </w:p>
    <w:p>
      <w:pPr>
        <w:ind w:left="0" w:right="0" w:firstLine="560"/>
        <w:spacing w:before="450" w:after="450" w:line="312" w:lineRule="auto"/>
      </w:pPr>
      <w:r>
        <w:rPr>
          <w:rFonts w:ascii="宋体" w:hAnsi="宋体" w:eastAsia="宋体" w:cs="宋体"/>
          <w:color w:val="000"/>
          <w:sz w:val="28"/>
          <w:szCs w:val="28"/>
        </w:rPr>
        <w:t xml:space="preserve">二是存在吃请请吃、收礼送礼问题。中央八项规定出台前，对社会上应酬风、随礼风等不良风气见惯不怪，参加过一些结婚、升学等请吃吃请活动，个性是接待上级领导时，还有超标准接待问题，有时为了增进感情，临走还送过土特产品。自己也理解过熟人或关系好的同事过年、过节赠送的土特产品，总觉得是人之长情、礼尚往来，有时怕伤感情和面子，收下后，再给人家送点别的礼品，作为互赠。此刻想想，还是自己的拒收态度不坚决，原则性不强，对这种社会不良风气的危害性认识不深刻。</w:t>
      </w:r>
    </w:p>
    <w:p>
      <w:pPr>
        <w:ind w:left="0" w:right="0" w:firstLine="560"/>
        <w:spacing w:before="450" w:after="450" w:line="312" w:lineRule="auto"/>
      </w:pPr>
      <w:r>
        <w:rPr>
          <w:rFonts w:ascii="宋体" w:hAnsi="宋体" w:eastAsia="宋体" w:cs="宋体"/>
          <w:color w:val="000"/>
          <w:sz w:val="28"/>
          <w:szCs w:val="28"/>
        </w:rPr>
        <w:t xml:space="preserve">三是存在公车超标、公车私用问题。中央八项规定出台前，存在公车配备超标准问题，用车上很难分公与私，公务车几乎是专驾，界限在自己心里就模糊，无论公与私，叫上司机就走人。这种做法极大地损害了机关干部形象，损害了干群关系，无形中给同志们带了不好的头。</w:t>
      </w:r>
    </w:p>
    <w:p>
      <w:pPr>
        <w:ind w:left="0" w:right="0" w:firstLine="560"/>
        <w:spacing w:before="450" w:after="450" w:line="312" w:lineRule="auto"/>
      </w:pPr>
      <w:r>
        <w:rPr>
          <w:rFonts w:ascii="宋体" w:hAnsi="宋体" w:eastAsia="宋体" w:cs="宋体"/>
          <w:color w:val="000"/>
          <w:sz w:val="28"/>
          <w:szCs w:val="28"/>
        </w:rPr>
        <w:t xml:space="preserve">三、产生问题的根源</w:t>
      </w:r>
    </w:p>
    <w:p>
      <w:pPr>
        <w:ind w:left="0" w:right="0" w:firstLine="560"/>
        <w:spacing w:before="450" w:after="450" w:line="312" w:lineRule="auto"/>
      </w:pPr>
      <w:r>
        <w:rPr>
          <w:rFonts w:ascii="宋体" w:hAnsi="宋体" w:eastAsia="宋体" w:cs="宋体"/>
          <w:color w:val="000"/>
          <w:sz w:val="28"/>
          <w:szCs w:val="28"/>
        </w:rPr>
        <w:t xml:space="preserve">深刻剖析上述问题产生的根源，主要还是在理想信念、宗旨意识、党性修养及自我约束上有差距和不足，具体有以下四个方面：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坚定，在总开关上出现了偏差。总觉得在日常的工作中只要真抓、真干就能够了，用不着总提理想信念问题。对主观世界的改造有所放松，重经济工作、轻理论学习，自我净化、自我完善、自我提高的自觉性不强，导致在世界观、人生观和价值观这个总开关上出现了偏差，进而在权力观、政绩观和利益观上出现了问题。因此，对形式主义、官僚主义的行为和做法不警醒，对享乐主义、奢靡之风不抵制，出现了重面子、轻里子，重部署、轻落实的现象，出现了不怕群众有意见、就怕领导看不见的心态，出现了贪图享受的倾向。在一些小事小节上粗枝大叶、原则性不强，不能做到防微杜渐。</w:t>
      </w:r>
    </w:p>
    <w:p>
      <w:pPr>
        <w:ind w:left="0" w:right="0" w:firstLine="560"/>
        <w:spacing w:before="450" w:after="450" w:line="312" w:lineRule="auto"/>
      </w:pPr>
      <w:r>
        <w:rPr>
          <w:rFonts w:ascii="宋体" w:hAnsi="宋体" w:eastAsia="宋体" w:cs="宋体"/>
          <w:color w:val="000"/>
          <w:sz w:val="28"/>
          <w:szCs w:val="28"/>
        </w:rPr>
        <w:t xml:space="preserve">（二）宗旨意识不牢固，公仆情怀有所淡化。从南片小乡到北部重镇，觉得自己手中权力大了，说话的力度更大。但怎样运用权力、行使权力确没有做到过多的思考，有些权力的运用也没有完全站在为促进镇域经济发展上。自负、自满、自傲充斥着头脑，骄气、傲气有所增长，谱和架子有些大了，慢慢的养成了眼睛往上瞄、心思往上用的习惯，对自己看的越来越重，对上级看的越来越重，想自己的事越来越多，还出现了研究上级意图、揣摩领导想法的心理，跟群众谈心、沟通和交流自然也就少了。纠其根源还是自己的宗旨意识树立得不够牢固，还没有真正从思想深处搞明白我是谁、依靠谁、为了谁的问题，没有像焦裕禄同志那样心中时刻装着全体人民，没有完全把群众的冷暖放在心上，缺乏全心全意为人民服务的高度职责感和使命感，践行党的群众路线和根本宗旨缺乏自觉，拉开了与群众的距离，脱离了群众，四风问题也在不知不觉中出现了。</w:t>
      </w:r>
    </w:p>
    <w:p>
      <w:pPr>
        <w:ind w:left="0" w:right="0" w:firstLine="560"/>
        <w:spacing w:before="450" w:after="450" w:line="312" w:lineRule="auto"/>
      </w:pPr>
      <w:r>
        <w:rPr>
          <w:rFonts w:ascii="宋体" w:hAnsi="宋体" w:eastAsia="宋体" w:cs="宋体"/>
          <w:color w:val="000"/>
          <w:sz w:val="28"/>
          <w:szCs w:val="28"/>
        </w:rPr>
        <w:t xml:space="preserve">（三）党性修养有所放松，政绩观出现了错位。实事求是地讲，多年来，受职业习惯和工作经历的影响，不自觉地构成了争强好胜、心高气傲的习惯，工作上单纯的爱看结果了，只重视排行了；平时也爱讲排场了，好面子了，在不经意间沾染了四风方面问题。尤其是担任乡镇主要领导后，以事务工作代替政治、党性锻炼，使自己的党性修养减弱了，对自己的要求放松了，思考个人的荣辱进退多了，思考群众利益和全局利益少了，致使工作不够深入，满足于完成上级领导交办的任务，满足于面上不出问题。名次排到前面了，受到上级领导表扬了，心里就舒坦了，有了这种心理，四风问题也就随之而来了。</w:t>
      </w:r>
    </w:p>
    <w:p>
      <w:pPr>
        <w:ind w:left="0" w:right="0" w:firstLine="560"/>
        <w:spacing w:before="450" w:after="450" w:line="312" w:lineRule="auto"/>
      </w:pPr>
      <w:r>
        <w:rPr>
          <w:rFonts w:ascii="宋体" w:hAnsi="宋体" w:eastAsia="宋体" w:cs="宋体"/>
          <w:color w:val="000"/>
          <w:sz w:val="28"/>
          <w:szCs w:val="28"/>
        </w:rPr>
        <w:t xml:space="preserve">（四）自我要求有所放松，艰苦奋斗精神消减。平时认为自己在遵守纪律方面做得还不错，但是经过对照党纪、党规深刻反思自己，仍然存在着纪律意识有所淡化、自我要求有所放松的现象。长期以来，对一些约定俗成的做法默认趋同，随波逐流；对一些由来已久的陈规陋习不抵制，而且还在必须程度上有所助长。在执行党风廉政建设各项规定时，不坚定、不彻底而不自警，出现了理解礼品、超标接待、高消费等贪图享受的倾向；有时看见同事或身边的人存在这样或那样的问题，碍于情面，也没有及时纠正和制止，助长了歪风邪气。</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针对查摆出的问题和症结，我将按照为民、务实、清廉和三严三实的要求，从严要求自己、规范自己，坚持经常照镜子，努力做到净化自我、提高自我、完善自我。</w:t>
      </w:r>
    </w:p>
    <w:p>
      <w:pPr>
        <w:ind w:left="0" w:right="0" w:firstLine="560"/>
        <w:spacing w:before="450" w:after="450" w:line="312" w:lineRule="auto"/>
      </w:pPr>
      <w:r>
        <w:rPr>
          <w:rFonts w:ascii="宋体" w:hAnsi="宋体" w:eastAsia="宋体" w:cs="宋体"/>
          <w:color w:val="000"/>
          <w:sz w:val="28"/>
          <w:szCs w:val="28"/>
        </w:rPr>
        <w:t xml:space="preserve">（一）强化党性修养，加强三观改造。</w:t>
      </w:r>
    </w:p>
    <w:p>
      <w:pPr>
        <w:ind w:left="0" w:right="0" w:firstLine="560"/>
        <w:spacing w:before="450" w:after="450" w:line="312" w:lineRule="auto"/>
      </w:pPr>
      <w:r>
        <w:rPr>
          <w:rFonts w:ascii="宋体" w:hAnsi="宋体" w:eastAsia="宋体" w:cs="宋体"/>
          <w:color w:val="000"/>
          <w:sz w:val="28"/>
          <w:szCs w:val="28"/>
        </w:rPr>
        <w:t xml:space="preserve">一是强化政治纪律。坚决与党中央持续高度一致，坚决贯彻执行中央八项规定要求，坚决贯彻落实市委各项决策部署，不断加强世界观、人生观、价值观改造，认真落实三严三实要求。</w:t>
      </w:r>
    </w:p>
    <w:p>
      <w:pPr>
        <w:ind w:left="0" w:right="0" w:firstLine="560"/>
        <w:spacing w:before="450" w:after="450" w:line="312" w:lineRule="auto"/>
      </w:pPr>
      <w:r>
        <w:rPr>
          <w:rFonts w:ascii="宋体" w:hAnsi="宋体" w:eastAsia="宋体" w:cs="宋体"/>
          <w:color w:val="000"/>
          <w:sz w:val="28"/>
          <w:szCs w:val="28"/>
        </w:rPr>
        <w:t xml:space="preserve">二是加强理论学习。带头弘扬理论联系实际的学风，虚心向书本学，扫除思想尘埃，向群众学，提高解决复杂问题的潜力。</w:t>
      </w:r>
    </w:p>
    <w:p>
      <w:pPr>
        <w:ind w:left="0" w:right="0" w:firstLine="560"/>
        <w:spacing w:before="450" w:after="450" w:line="312" w:lineRule="auto"/>
      </w:pPr>
      <w:r>
        <w:rPr>
          <w:rFonts w:ascii="宋体" w:hAnsi="宋体" w:eastAsia="宋体" w:cs="宋体"/>
          <w:color w:val="000"/>
          <w:sz w:val="28"/>
          <w:szCs w:val="28"/>
        </w:rPr>
        <w:t xml:space="preserve">三是加强党性锤炼。坚定理想信念，增强宗旨意识，带着感情去做群众工作，主动为群众排忧解难，着力将党性修养内化于心、外化于行。不断丰富做好本职工作的知识武装和知识储备。</w:t>
      </w:r>
    </w:p>
    <w:p>
      <w:pPr>
        <w:ind w:left="0" w:right="0" w:firstLine="560"/>
        <w:spacing w:before="450" w:after="450" w:line="312" w:lineRule="auto"/>
      </w:pPr>
      <w:r>
        <w:rPr>
          <w:rFonts w:ascii="宋体" w:hAnsi="宋体" w:eastAsia="宋体" w:cs="宋体"/>
          <w:color w:val="000"/>
          <w:sz w:val="28"/>
          <w:szCs w:val="28"/>
        </w:rPr>
        <w:t xml:space="preserve">（二）以钉钉子的精神，彻底清除自身四风问题。</w:t>
      </w:r>
    </w:p>
    <w:p>
      <w:pPr>
        <w:ind w:left="0" w:right="0" w:firstLine="560"/>
        <w:spacing w:before="450" w:after="450" w:line="312" w:lineRule="auto"/>
      </w:pPr>
      <w:r>
        <w:rPr>
          <w:rFonts w:ascii="宋体" w:hAnsi="宋体" w:eastAsia="宋体" w:cs="宋体"/>
          <w:color w:val="000"/>
          <w:sz w:val="28"/>
          <w:szCs w:val="28"/>
        </w:rPr>
        <w:t xml:space="preserve">针对自身存在的作风问题，我必须认认真真地进行整改，一条一条地制定整改措施，一件一件地抓好整改落实，确保问题得到有效解决。</w:t>
      </w:r>
    </w:p>
    <w:p>
      <w:pPr>
        <w:ind w:left="0" w:right="0" w:firstLine="560"/>
        <w:spacing w:before="450" w:after="450" w:line="312" w:lineRule="auto"/>
      </w:pPr>
      <w:r>
        <w:rPr>
          <w:rFonts w:ascii="宋体" w:hAnsi="宋体" w:eastAsia="宋体" w:cs="宋体"/>
          <w:color w:val="000"/>
          <w:sz w:val="28"/>
          <w:szCs w:val="28"/>
        </w:rPr>
        <w:t xml:space="preserve">一是围绕解决好形式主义问题，牢固树立科学发展观和正确的政绩观，在工作上不唯上、不唯虚，只唯实，坚决遏制工作效能不高、重点工作落实不到位等现象发生。要着重加强基层软弱涣散班子建设，对工作没有实际招法、群众反映问题强烈的个别主要领导，要该换的换，该采取组织手段处理的坚决处理，重新焕发基层组织新活力。</w:t>
      </w:r>
    </w:p>
    <w:p>
      <w:pPr>
        <w:ind w:left="0" w:right="0" w:firstLine="560"/>
        <w:spacing w:before="450" w:after="450" w:line="312" w:lineRule="auto"/>
      </w:pPr>
      <w:r>
        <w:rPr>
          <w:rFonts w:ascii="宋体" w:hAnsi="宋体" w:eastAsia="宋体" w:cs="宋体"/>
          <w:color w:val="000"/>
          <w:sz w:val="28"/>
          <w:szCs w:val="28"/>
        </w:rPr>
        <w:t xml:space="preserve">二是围绕解决好官僚主义问题，牢固树立宗旨意识，做事情多从群众观点出发，注意说话的态度和方式，耐心倾听同志们的意见和推荐，切实树立良好的民主作风。要切实深入基层调研，每周至少要抽出一天时间深入到基层开展调查研究，切实了解和掌握群众关心的热点问题。</w:t>
      </w:r>
    </w:p>
    <w:p>
      <w:pPr>
        <w:ind w:left="0" w:right="0" w:firstLine="560"/>
        <w:spacing w:before="450" w:after="450" w:line="312" w:lineRule="auto"/>
      </w:pPr>
      <w:r>
        <w:rPr>
          <w:rFonts w:ascii="宋体" w:hAnsi="宋体" w:eastAsia="宋体" w:cs="宋体"/>
          <w:color w:val="000"/>
          <w:sz w:val="28"/>
          <w:szCs w:val="28"/>
        </w:rPr>
        <w:t xml:space="preserve">三是围绕解决好享乐主义问题，牢固树立艰苦奋斗意识，不追求生活享受，不攀比工作待遇，切实把中央和省市委关于作风建设的要求落到实处。四是围绕解决好奢靡之风问题，认真执行《党政机关厉行节约反对浪费条例》等各项规章制度，从节约一分钱、一张纸、一度电做起，坚决避免车轮上的铺张、舌尖上的浪费等现象的发生。</w:t>
      </w:r>
    </w:p>
    <w:p>
      <w:pPr>
        <w:ind w:left="0" w:right="0" w:firstLine="560"/>
        <w:spacing w:before="450" w:after="450" w:line="312" w:lineRule="auto"/>
      </w:pPr>
      <w:r>
        <w:rPr>
          <w:rFonts w:ascii="宋体" w:hAnsi="宋体" w:eastAsia="宋体" w:cs="宋体"/>
          <w:color w:val="000"/>
          <w:sz w:val="28"/>
          <w:szCs w:val="28"/>
        </w:rPr>
        <w:t xml:space="preserve">（三）以讲认真的态度，抓好工作落实。</w:t>
      </w:r>
    </w:p>
    <w:p>
      <w:pPr>
        <w:ind w:left="0" w:right="0" w:firstLine="560"/>
        <w:spacing w:before="450" w:after="450" w:line="312" w:lineRule="auto"/>
      </w:pPr>
      <w:r>
        <w:rPr>
          <w:rFonts w:ascii="宋体" w:hAnsi="宋体" w:eastAsia="宋体" w:cs="宋体"/>
          <w:color w:val="000"/>
          <w:sz w:val="28"/>
          <w:szCs w:val="28"/>
        </w:rPr>
        <w:t xml:space="preserve">一是牢固树立务实精神。坚决摒弃纸上谈兵、只说不作的务虚做法，大力发扬崇尚实干、注重落实的务实精神，真正使各项工作都能够谋全做细、求精落实。</w:t>
      </w:r>
    </w:p>
    <w:p>
      <w:pPr>
        <w:ind w:left="0" w:right="0" w:firstLine="560"/>
        <w:spacing w:before="450" w:after="450" w:line="312" w:lineRule="auto"/>
      </w:pPr>
      <w:r>
        <w:rPr>
          <w:rFonts w:ascii="宋体" w:hAnsi="宋体" w:eastAsia="宋体" w:cs="宋体"/>
          <w:color w:val="000"/>
          <w:sz w:val="28"/>
          <w:szCs w:val="28"/>
        </w:rPr>
        <w:t xml:space="preserve">二是认真开展调查研究。定期深入基层开展调查研究，及时了解基层一线的新状况、新问题，多献为民之策，多行为民之举，着力发挥好参谋助手作用，不断在实践中提高做好新形势下群众工作的本领。</w:t>
      </w:r>
    </w:p>
    <w:p>
      <w:pPr>
        <w:ind w:left="0" w:right="0" w:firstLine="560"/>
        <w:spacing w:before="450" w:after="450" w:line="312" w:lineRule="auto"/>
      </w:pPr>
      <w:r>
        <w:rPr>
          <w:rFonts w:ascii="宋体" w:hAnsi="宋体" w:eastAsia="宋体" w:cs="宋体"/>
          <w:color w:val="000"/>
          <w:sz w:val="28"/>
          <w:szCs w:val="28"/>
        </w:rPr>
        <w:t xml:space="preserve">三是统筹做好镇域工作。围绕市委、市政府全力推进六化攻坚工作部署，进一步强化职责意识，突出抓好产业培育，全力推进重点民生工程，用心解决关系群众切身利益问题，切实以各项工作成果检验教育实践活动成效。</w:t>
      </w:r>
    </w:p>
    <w:p>
      <w:pPr>
        <w:ind w:left="0" w:right="0" w:firstLine="560"/>
        <w:spacing w:before="450" w:after="450" w:line="312" w:lineRule="auto"/>
      </w:pPr>
      <w:r>
        <w:rPr>
          <w:rFonts w:ascii="宋体" w:hAnsi="宋体" w:eastAsia="宋体" w:cs="宋体"/>
          <w:color w:val="000"/>
          <w:sz w:val="28"/>
          <w:szCs w:val="28"/>
        </w:rPr>
        <w:t xml:space="preserve">（四）以身作则，从严律己。</w:t>
      </w:r>
    </w:p>
    <w:p>
      <w:pPr>
        <w:ind w:left="0" w:right="0" w:firstLine="560"/>
        <w:spacing w:before="450" w:after="450" w:line="312" w:lineRule="auto"/>
      </w:pPr>
      <w:r>
        <w:rPr>
          <w:rFonts w:ascii="宋体" w:hAnsi="宋体" w:eastAsia="宋体" w:cs="宋体"/>
          <w:color w:val="000"/>
          <w:sz w:val="28"/>
          <w:szCs w:val="28"/>
        </w:rPr>
        <w:t xml:space="preserve">一是自觉遵守《党政干部廉洁从政若干准则》，管住小事、守住小节、自我警醒，始终把自己置于组织和干部群众的监督之下，真正耐得住寂寞、守得住清贫、抵得住诱惑、经得起考验。</w:t>
      </w:r>
    </w:p>
    <w:p>
      <w:pPr>
        <w:ind w:left="0" w:right="0" w:firstLine="560"/>
        <w:spacing w:before="450" w:after="450" w:line="312" w:lineRule="auto"/>
      </w:pPr>
      <w:r>
        <w:rPr>
          <w:rFonts w:ascii="宋体" w:hAnsi="宋体" w:eastAsia="宋体" w:cs="宋体"/>
          <w:color w:val="000"/>
          <w:sz w:val="28"/>
          <w:szCs w:val="28"/>
        </w:rPr>
        <w:t xml:space="preserve">二是继续以焦裕禄等先进典型为榜样，经常反思自己律己、修身、用权是否严格，谋事、创业、做人是否踏实，牢牢守住做人、做事、做官的底线，清正廉洁，服务群众。</w:t>
      </w:r>
    </w:p>
    <w:p>
      <w:pPr>
        <w:ind w:left="0" w:right="0" w:firstLine="560"/>
        <w:spacing w:before="450" w:after="450" w:line="312" w:lineRule="auto"/>
      </w:pPr>
      <w:r>
        <w:rPr>
          <w:rFonts w:ascii="宋体" w:hAnsi="宋体" w:eastAsia="宋体" w:cs="宋体"/>
          <w:color w:val="000"/>
          <w:sz w:val="28"/>
          <w:szCs w:val="28"/>
        </w:rPr>
        <w:t xml:space="preserve">三是严格要求个人言行，自觉净化工作圈、生活圈和交友圈，坚决抵制社会上的各种错误思想、错误言论和错误行为，切实以良好的形象赢得组织和群众的信任，在为党的事业不懈奋斗中实现自己的人生价值。</w:t>
      </w:r>
    </w:p>
    <w:p>
      <w:pPr>
        <w:ind w:left="0" w:right="0" w:firstLine="560"/>
        <w:spacing w:before="450" w:after="450" w:line="312" w:lineRule="auto"/>
      </w:pPr>
      <w:r>
        <w:rPr>
          <w:rFonts w:ascii="宋体" w:hAnsi="宋体" w:eastAsia="宋体" w:cs="宋体"/>
          <w:color w:val="000"/>
          <w:sz w:val="28"/>
          <w:szCs w:val="28"/>
        </w:rPr>
        <w:t xml:space="preserve">年度组织生活对照材料篇5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会前我认真学习了习近平总书记在庆祝中国共产党成立100周年大会上的重要讲话精神等指定内容，结合本次专题组织生活会主题开展了谈心谈话等，在此基础上，我认真思考、检视，现将检视发现问题情况汇报如下：</w:t>
      </w:r>
    </w:p>
    <w:p>
      <w:pPr>
        <w:ind w:left="0" w:right="0" w:firstLine="560"/>
        <w:spacing w:before="450" w:after="450" w:line="312" w:lineRule="auto"/>
      </w:pPr>
      <w:r>
        <w:rPr>
          <w:rFonts w:ascii="宋体" w:hAnsi="宋体" w:eastAsia="宋体" w:cs="宋体"/>
          <w:color w:val="000"/>
          <w:sz w:val="28"/>
          <w:szCs w:val="28"/>
        </w:rPr>
        <w:t xml:space="preserve">一、检视问题情况</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（一）学习习近平总书记在庆祝中国共产党成立100周年大会上的重要讲话情况</w:t>
      </w:r>
    </w:p>
    <w:p>
      <w:pPr>
        <w:ind w:left="0" w:right="0" w:firstLine="560"/>
        <w:spacing w:before="450" w:after="450" w:line="312" w:lineRule="auto"/>
      </w:pPr>
      <w:r>
        <w:rPr>
          <w:rFonts w:ascii="宋体" w:hAnsi="宋体" w:eastAsia="宋体" w:cs="宋体"/>
          <w:color w:val="000"/>
          <w:sz w:val="28"/>
          <w:szCs w:val="28"/>
        </w:rPr>
        <w:t xml:space="preserve">7月1日上午，通过集中观看庆祝中国共产党成立100周年大会的方式，全程聆听了习近平总书记发表的重要讲话，大会结束后，我通过报纸、网络视频、学习强国等方式研读了权威媒体关于习近平总书记重要讲话精神的解读，还参加了xx专题学习研讨会，撰写了发言提纲，与大家交流学习心得体会。按照召开组织生活会的要求，会前我再次对习近平总书记七一重要讲话精神进行了学习，通过学习，有了新的认识，结合工作有了新的思考，总的来说是从讲话中更加理解了四个自信，读出了伟大，学出了力量。现阶段，我将持续会把学习贯彻七一重要讲话精神作为一项重大政治任务，常学常悟，常学常践，把讲话精神融入血脉，厚植心底，贯穿实践，深刻领会和把握讲话的重大意义、核心要义、实践要求，从党的百年奋斗历程中汲取奋进力量，切实把思想和行动统一到讲话精神上来，大力弘扬伟大建党精神，进一步提振干事创业的精气神，展现干事创业的新担当，坚定不移实施质量强企、安全兴企、绿色优企战略，推进现场文明施工专项整治常态化制度化，深化xx提升工程建设，xx、xx、xx取得突破，推动十四五规划和xx五年发展规划开好局、起好步。</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（二）学习习近平新时代中国特色社会主义思想和党中央指定学习材料的情况</w:t>
      </w:r>
    </w:p>
    <w:p>
      <w:pPr>
        <w:ind w:left="0" w:right="0" w:firstLine="560"/>
        <w:spacing w:before="450" w:after="450" w:line="312" w:lineRule="auto"/>
      </w:pPr>
      <w:r>
        <w:rPr>
          <w:rFonts w:ascii="宋体" w:hAnsi="宋体" w:eastAsia="宋体" w:cs="宋体"/>
          <w:color w:val="000"/>
          <w:sz w:val="28"/>
          <w:szCs w:val="28"/>
        </w:rPr>
        <w:t xml:space="preserve">自开展党史学习教育以来，我深入学习习近平总书记在党史学习教育动员大会上的重要讲话，贯彻落实党中央、上级党组织的决策部署，坚持读原著、学原文、悟原理，参加集中学习研讨、个人自学、上党课、作宣讲、与同志交流学习心得等形式，认真学习党史，做到了学习有笔记，有体会，有思考，特别是通过4个历史时期党史学习和习近平《论中国共产党历史》《毛泽东、邓小平、江泽民、胡锦涛关于中国共产党历史论述摘编》《习近平新时代中国特色社会主义思想学习问答》《中国共产党简史》四本指定书目学习，更加深切地体会到中国共产党走过的一百年历程，是团结带领全国各族人民不懈探索和奋斗的历史，是为全国各族人民谋解放、谋发展、谋幸福的历史，下一步要从党史的学习中汲取思想的力量、信仰的力量、实践的力量，不断强化政治定力、干事动力，着力打造xxxx，筑牢xx根基，积极推进xxxx两年攻坚，为xxxx注入生机活力。</w:t>
      </w:r>
    </w:p>
    <w:p>
      <w:pPr>
        <w:ind w:left="0" w:right="0" w:firstLine="560"/>
        <w:spacing w:before="450" w:after="450" w:line="312" w:lineRule="auto"/>
      </w:pPr>
      <w:r>
        <w:rPr>
          <w:rFonts w:ascii="宋体" w:hAnsi="宋体" w:eastAsia="宋体" w:cs="宋体"/>
          <w:color w:val="000"/>
          <w:sz w:val="28"/>
          <w:szCs w:val="28"/>
        </w:rPr>
        <w:t xml:space="preserve">（三）对照党史学习教育目标要求，自身在坚定理想信念、增强历史自觉、弘扬优良传统、加强党性锤炼等方面存在的差距</w:t>
      </w:r>
    </w:p>
    <w:p>
      <w:pPr>
        <w:ind w:left="0" w:right="0" w:firstLine="560"/>
        <w:spacing w:before="450" w:after="450" w:line="312" w:lineRule="auto"/>
      </w:pPr>
      <w:r>
        <w:rPr>
          <w:rFonts w:ascii="宋体" w:hAnsi="宋体" w:eastAsia="宋体" w:cs="宋体"/>
          <w:color w:val="000"/>
          <w:sz w:val="28"/>
          <w:szCs w:val="28"/>
        </w:rPr>
        <w:t xml:space="preserve">1.坚定理想信念方面。一是习惯于集中学习、浏览时政新闻，没有静下心来系统地研读指定书目，没有真正把蕴含其中的立场、观点和方法，对党的思想理论、精神谱系、历史经验的理解还不够深入，运用党的创新理论成果指导实践、推动工作的能力还有待加强。二是面对业务工作和大量琐碎的集团管理工作，有时觉得精力不够，在学习方面跟得不紧，没能做到深耕细读、入脑入心，学习效果受到一定影响。</w:t>
      </w:r>
    </w:p>
    <w:p>
      <w:pPr>
        <w:ind w:left="0" w:right="0" w:firstLine="560"/>
        <w:spacing w:before="450" w:after="450" w:line="312" w:lineRule="auto"/>
      </w:pPr>
      <w:r>
        <w:rPr>
          <w:rFonts w:ascii="宋体" w:hAnsi="宋体" w:eastAsia="宋体" w:cs="宋体"/>
          <w:color w:val="000"/>
          <w:sz w:val="28"/>
          <w:szCs w:val="28"/>
        </w:rPr>
        <w:t xml:space="preserve">2.增强历史自觉方面。一是对历史知识的学习不够全面深入，对历史规律、历史经验的把握不够深刻。如党史学习教育指定书目没有完全学完，透过历史事件把握历史规律、洞察发展大势的能力还不够。二是对历史规律、历史经验的运用还不够自觉。没有很好地把学到的历史经验转化为工作措施，自觉担当不足，对于推进工作开展中面临的难题缺少迎难而上、攻城拔营的担当精神，特别是在处理xx的一些历史遗留的矛盾问题，存在一定程度的畏难情绪，总觉得历史久远、矛盾聚焦、解决不易，处理不好容易给自己惹麻烦，存在待靠推拖的现象。在质量安全方面的制度创新、安全文明施工、安全生产三年专项整治行动中没有形成亮点，也没有推广好的经验做法。</w:t>
      </w:r>
    </w:p>
    <w:p>
      <w:pPr>
        <w:ind w:left="0" w:right="0" w:firstLine="560"/>
        <w:spacing w:before="450" w:after="450" w:line="312" w:lineRule="auto"/>
      </w:pPr>
      <w:r>
        <w:rPr>
          <w:rFonts w:ascii="宋体" w:hAnsi="宋体" w:eastAsia="宋体" w:cs="宋体"/>
          <w:color w:val="000"/>
          <w:sz w:val="28"/>
          <w:szCs w:val="28"/>
        </w:rPr>
        <w:t xml:space="preserve">3.弘扬优良传统方面。一是联系群众不够紧密，与分管部门的主要负责人、骨干交流得多，和普通员工、其他职能部门和所在支部的党员同志交流得少，对他们生活状况、家庭情况及其他情况掌握还不够，关心做得不够，在掌握职工思想动态和答疑解惑工作落实方面有差距。二是弘扬艰苦奋斗精神不足，干事创业精神有所减弱，满足于现有的工作能力和成绩，主动作为不够，在市场开发上缺乏破冰勇气，西北片区的市场开发情况不够理想。</w:t>
      </w:r>
    </w:p>
    <w:p>
      <w:pPr>
        <w:ind w:left="0" w:right="0" w:firstLine="560"/>
        <w:spacing w:before="450" w:after="450" w:line="312" w:lineRule="auto"/>
      </w:pPr>
      <w:r>
        <w:rPr>
          <w:rFonts w:ascii="宋体" w:hAnsi="宋体" w:eastAsia="宋体" w:cs="宋体"/>
          <w:color w:val="000"/>
          <w:sz w:val="28"/>
          <w:szCs w:val="28"/>
        </w:rPr>
        <w:t xml:space="preserve">4.加强党性锤炼方面。一是党性修养不够高，较多站在分管的领域去考虑问题，发表决策意见，对分管领域以外的业务信息掌握不全面，关注度不够，在安排部署工作时，过多追求工作效果，传授下属工作经验少，工作方法不多。二是履行管党治党政治责任还有差距，一岗双责履行与要求有差距，从严治党压力传导还不够深入，对党建和党风廉政建设工作的思考不足，对分管部门、单位廉政风险点的了解还不够全面，没有真正做到严在日常、严在经常，对重点领域、重点环节、重点岗位的廉政风险管控不够扎实有力。</w:t>
      </w:r>
    </w:p>
    <w:p>
      <w:pPr>
        <w:ind w:left="0" w:right="0" w:firstLine="560"/>
        <w:spacing w:before="450" w:after="450" w:line="312" w:lineRule="auto"/>
      </w:pPr>
      <w:r>
        <w:rPr>
          <w:rFonts w:ascii="宋体" w:hAnsi="宋体" w:eastAsia="宋体" w:cs="宋体"/>
          <w:color w:val="000"/>
          <w:sz w:val="28"/>
          <w:szCs w:val="28"/>
        </w:rPr>
        <w:t xml:space="preserve">（四）党员先锋模范作用发挥情况</w:t>
      </w:r>
    </w:p>
    <w:p>
      <w:pPr>
        <w:ind w:left="0" w:right="0" w:firstLine="560"/>
        <w:spacing w:before="450" w:after="450" w:line="312" w:lineRule="auto"/>
      </w:pPr>
      <w:r>
        <w:rPr>
          <w:rFonts w:ascii="宋体" w:hAnsi="宋体" w:eastAsia="宋体" w:cs="宋体"/>
          <w:color w:val="000"/>
          <w:sz w:val="28"/>
          <w:szCs w:val="28"/>
        </w:rPr>
        <w:t xml:space="preserve">一是表率作用不强。以普通党员身份参加所在党支部组织生活不够积极，指导不足，对本部支部发挥示范带头作用方面建言献策不够、带头作用发挥不够。比如在参加党支部主题党日活动方面，有时忙于工作事务就没有参加，或者虽然参加了但也有中途提前离开的现象。</w:t>
      </w:r>
    </w:p>
    <w:p>
      <w:pPr>
        <w:ind w:left="0" w:right="0" w:firstLine="560"/>
        <w:spacing w:before="450" w:after="450" w:line="312" w:lineRule="auto"/>
      </w:pPr>
      <w:r>
        <w:rPr>
          <w:rFonts w:ascii="宋体" w:hAnsi="宋体" w:eastAsia="宋体" w:cs="宋体"/>
          <w:color w:val="000"/>
          <w:sz w:val="28"/>
          <w:szCs w:val="28"/>
        </w:rPr>
        <w:t xml:space="preserve">二是工作创造性缺乏。工作创新力度不够，特别是对一些时间短、任务紧、要求高的工作，存在过得去的思想，在如何推动xxxx上下功夫不足，在降本增效、安全生产、xx提升方面没有做到精益求精，满足于工作完成了，影响了工作效果。将党史学习教育与落实中心十四五开局之年各项重点任务的结合上做得还不够，对新形势下如何更好的做好xx、xx、xx、xx、xx等还缺少系统性思考。</w:t>
      </w:r>
    </w:p>
    <w:p>
      <w:pPr>
        <w:ind w:left="0" w:right="0" w:firstLine="560"/>
        <w:spacing w:before="450" w:after="450" w:line="312" w:lineRule="auto"/>
      </w:pPr>
      <w:r>
        <w:rPr>
          <w:rFonts w:ascii="宋体" w:hAnsi="宋体" w:eastAsia="宋体" w:cs="宋体"/>
          <w:color w:val="000"/>
          <w:sz w:val="28"/>
          <w:szCs w:val="28"/>
        </w:rPr>
        <w:t xml:space="preserve">三是工作作风不够严实。下沉项目一线不深，存在了解掌握情况不充分、不全面、不及时等现象，下基层开展业务研究调研时间和频率还不够，调研内容不够具体明确。对思想、作风、党建工作等方面的要求不严、标准不高，对党建联系点和所在支部的党建工作指导不足，自我剖析不深刻，思想根子挖得不透，整改措施得不够彻底到位。</w:t>
      </w:r>
    </w:p>
    <w:p>
      <w:pPr>
        <w:ind w:left="0" w:right="0" w:firstLine="560"/>
        <w:spacing w:before="450" w:after="450" w:line="312" w:lineRule="auto"/>
      </w:pPr>
      <w:r>
        <w:rPr>
          <w:rFonts w:ascii="宋体" w:hAnsi="宋体" w:eastAsia="宋体" w:cs="宋体"/>
          <w:color w:val="000"/>
          <w:sz w:val="28"/>
          <w:szCs w:val="28"/>
        </w:rPr>
        <w:t xml:space="preserve">四是我为群众办实事实践活动落实不够。与群众沟通交流不多，对于基层一线和群众的各种呼声，掌握第一手资料不是很准确，导致为群众办实事、办好事不多、不积极、不主动，效果不够明显，成绩不够突出，除了xx，我为群众办实事实践活动的具体载体内容。</w:t>
      </w:r>
    </w:p>
    <w:p>
      <w:pPr>
        <w:ind w:left="0" w:right="0" w:firstLine="560"/>
        <w:spacing w:before="450" w:after="450" w:line="312" w:lineRule="auto"/>
      </w:pPr>
      <w:r>
        <w:rPr>
          <w:rFonts w:ascii="宋体" w:hAnsi="宋体" w:eastAsia="宋体" w:cs="宋体"/>
          <w:color w:val="000"/>
          <w:sz w:val="28"/>
          <w:szCs w:val="28"/>
        </w:rPr>
        <w:t xml:space="preserve">二、产生问题原因剖析</w:t>
      </w:r>
    </w:p>
    <w:p>
      <w:pPr>
        <w:ind w:left="0" w:right="0" w:firstLine="560"/>
        <w:spacing w:before="450" w:after="450" w:line="312" w:lineRule="auto"/>
      </w:pPr>
      <w:r>
        <w:rPr>
          <w:rFonts w:ascii="宋体" w:hAnsi="宋体" w:eastAsia="宋体" w:cs="宋体"/>
          <w:color w:val="000"/>
          <w:sz w:val="28"/>
          <w:szCs w:val="28"/>
        </w:rPr>
        <w:t xml:space="preserve">按照党史学习教育把自己摆进去、把职责摆进去、把工作摆进去的要求，我围绕4个方面深刻剖析问题根源，主要原因如下：</w:t>
      </w:r>
    </w:p>
    <w:p>
      <w:pPr>
        <w:ind w:left="0" w:right="0" w:firstLine="560"/>
        <w:spacing w:before="450" w:after="450" w:line="312" w:lineRule="auto"/>
      </w:pPr>
      <w:r>
        <w:rPr>
          <w:rFonts w:ascii="宋体" w:hAnsi="宋体" w:eastAsia="宋体" w:cs="宋体"/>
          <w:color w:val="000"/>
          <w:sz w:val="28"/>
          <w:szCs w:val="28"/>
        </w:rPr>
        <w:t xml:space="preserve">1.理论武装思想有所弱化。平时忙于事务工作，对理论学习有时看不进去、浮于表面，不能做到深入研究，学深悟透，没有真正掌握其核心要义和精髓，导致对党的重大理论与实践问题，有时候没有做到先学先用、真学真用，导致在实践中，遇到一些困惑时难以从理论上找到依据，缺乏理论对实践的指导。</w:t>
      </w:r>
    </w:p>
    <w:p>
      <w:pPr>
        <w:ind w:left="0" w:right="0" w:firstLine="560"/>
        <w:spacing w:before="450" w:after="450" w:line="312" w:lineRule="auto"/>
      </w:pPr>
      <w:r>
        <w:rPr>
          <w:rFonts w:ascii="宋体" w:hAnsi="宋体" w:eastAsia="宋体" w:cs="宋体"/>
          <w:color w:val="000"/>
          <w:sz w:val="28"/>
          <w:szCs w:val="28"/>
        </w:rPr>
        <w:t xml:space="preserve">2.履职担当意识有所弱化。工作中没有用更高的标准、更严的要求，创新性的开展工作，工作上担责意识还不够强，工作缺乏主动性，特别是在攻坚克难方面，花时间、下功夫不足，导致成效不明显。</w:t>
      </w:r>
    </w:p>
    <w:p>
      <w:pPr>
        <w:ind w:left="0" w:right="0" w:firstLine="560"/>
        <w:spacing w:before="450" w:after="450" w:line="312" w:lineRule="auto"/>
      </w:pPr>
      <w:r>
        <w:rPr>
          <w:rFonts w:ascii="宋体" w:hAnsi="宋体" w:eastAsia="宋体" w:cs="宋体"/>
          <w:color w:val="000"/>
          <w:sz w:val="28"/>
          <w:szCs w:val="28"/>
        </w:rPr>
        <w:t xml:space="preserve">3.与时俱进抓创新的意识有所弱化。工作思路创新意识不高，缺乏探索精神，工作中的常规性工作多，创新变革工作少，在一些创新理念的吸纳上、行业内的一些先进做法的借鉴上，还缺少消化吸收、为我所用的主动性。</w:t>
      </w:r>
    </w:p>
    <w:p>
      <w:pPr>
        <w:ind w:left="0" w:right="0" w:firstLine="560"/>
        <w:spacing w:before="450" w:after="450" w:line="312" w:lineRule="auto"/>
      </w:pPr>
      <w:r>
        <w:rPr>
          <w:rFonts w:ascii="宋体" w:hAnsi="宋体" w:eastAsia="宋体" w:cs="宋体"/>
          <w:color w:val="000"/>
          <w:sz w:val="28"/>
          <w:szCs w:val="28"/>
        </w:rPr>
        <w:t xml:space="preserve">4.宗旨意识有所弱化。对标习近平总书记人民至上的理念要求，差距较大，忙于日常工作，缺少沉下心来、俯下身子进行实地调研，对分管领域部门和业务、人员全方位了解还不深不细，注重制定帮扶措施的过程，缺少抓跟踪落实的力度，在一定程度上还存在着重布置轻落实的问题，在落实帮扶措施过程中跟得不紧、督导不严，出现前紧后松的现象。</w:t>
      </w:r>
    </w:p>
    <w:p>
      <w:pPr>
        <w:ind w:left="0" w:right="0" w:firstLine="560"/>
        <w:spacing w:before="450" w:after="450" w:line="312" w:lineRule="auto"/>
      </w:pPr>
      <w:r>
        <w:rPr>
          <w:rFonts w:ascii="宋体" w:hAnsi="宋体" w:eastAsia="宋体" w:cs="宋体"/>
          <w:color w:val="000"/>
          <w:sz w:val="28"/>
          <w:szCs w:val="28"/>
        </w:rPr>
        <w:t xml:space="preserve">三、整改措施及改进方向</w:t>
      </w:r>
    </w:p>
    <w:p>
      <w:pPr>
        <w:ind w:left="0" w:right="0" w:firstLine="560"/>
        <w:spacing w:before="450" w:after="450" w:line="312" w:lineRule="auto"/>
      </w:pPr>
      <w:r>
        <w:rPr>
          <w:rFonts w:ascii="宋体" w:hAnsi="宋体" w:eastAsia="宋体" w:cs="宋体"/>
          <w:color w:val="000"/>
          <w:sz w:val="28"/>
          <w:szCs w:val="28"/>
        </w:rPr>
        <w:t xml:space="preserve">针对以上自查出的问题原因进行归纳分析，定了以下几方面整改提升措施。</w:t>
      </w:r>
    </w:p>
    <w:p>
      <w:pPr>
        <w:ind w:left="0" w:right="0" w:firstLine="560"/>
        <w:spacing w:before="450" w:after="450" w:line="312" w:lineRule="auto"/>
      </w:pPr>
      <w:r>
        <w:rPr>
          <w:rFonts w:ascii="宋体" w:hAnsi="宋体" w:eastAsia="宋体" w:cs="宋体"/>
          <w:color w:val="000"/>
          <w:sz w:val="28"/>
          <w:szCs w:val="28"/>
        </w:rPr>
        <w:t xml:space="preserve">1.勤学勤思打牢理想信念基础。一是加强学习，抓住党史学习教育有利契机，围绕习近平习近平新时代中国特色社会主义思想，着力在学通弄懂做实上下功夫，以xx学、中心组集中研讨学、组织安排培训学、党员大会学和个人自学相结合，以学习强国等融媒体为平台载体，通过学习，做到学中记、记中悟、悟中做，深刻把握核心要义、精神实质、丰富内涵、实践要求，不断提高政治判断力、政治领悟力、政治执行力，切实把学习成果转化为指导实践、做好工作的行动自觉。二是深入思考，在学习党史及马克思主义理论的过程中，学会深入思考，不仅要知其然更要知其所以然，将理论学习成果结合xx实践进行思考，用科学的理论体系武装头脑，指导实践，做到知行合一，通过排除解决遇到的困难，进一步坚定理想信念。</w:t>
      </w:r>
    </w:p>
    <w:p>
      <w:pPr>
        <w:ind w:left="0" w:right="0" w:firstLine="560"/>
        <w:spacing w:before="450" w:after="450" w:line="312" w:lineRule="auto"/>
      </w:pPr>
      <w:r>
        <w:rPr>
          <w:rFonts w:ascii="宋体" w:hAnsi="宋体" w:eastAsia="宋体" w:cs="宋体"/>
          <w:color w:val="000"/>
          <w:sz w:val="28"/>
          <w:szCs w:val="28"/>
        </w:rPr>
        <w:t xml:space="preserve">2.强化责任担当提升履职尽责。一是坚持问题导向，紧紧围绕xx、xxxx、xx、xx等公司近阶段和未来经营发展的重点工作和任务加强学习、深化认识、提升能力，把学习成果转化为研究解决矛盾问题的能力，做到本领过硬。二是进一步振奋精神，争挑重担，积极主动地做好本职工作，严防表态多、调门高、行动少、落实差的不良现象，带头营造一个奋发向上、干事创业的良好工作氛围。三是强化担当作为，全面发力专项整治集中攻坚行动，牢固树立安全发展理念，守好发展和生态两条底线，严守安全生产红线底线，深化和完善安全体系，准确研判安全形势，时刻绷紧安全这根弦，咬定零死亡目标不放松，严格落实安全生产责任制，确保xx安全生产形势持续稳定向好。四是狠抓小型构件专项整治，注重提高小型构件成xx量，强化平衡发展，层层压实质量责任终身制，强化现场文明施工，不断提升xx对外形象，打造xxxx。五是深化一盘棋思想，落实好xx关于xx攻坚行动的各项要求，按照既定方案推进各项目标任务，重点抓好xx、xx、xx等，坚持问题导向，坚持方向不变、力度不减，坚决打赢xxxx两年攻坚战，为xxxx贡献力量。</w:t>
      </w:r>
    </w:p>
    <w:p>
      <w:pPr>
        <w:ind w:left="0" w:right="0" w:firstLine="560"/>
        <w:spacing w:before="450" w:after="450" w:line="312" w:lineRule="auto"/>
      </w:pPr>
      <w:r>
        <w:rPr>
          <w:rFonts w:ascii="宋体" w:hAnsi="宋体" w:eastAsia="宋体" w:cs="宋体"/>
          <w:color w:val="000"/>
          <w:sz w:val="28"/>
          <w:szCs w:val="28"/>
        </w:rPr>
        <w:t xml:space="preserve">3.永葆为民服务的根本宗旨。真心真意为职工群众解难事、办好事，深化xx服务基层制度落实，扑下身子、沉下心来，深入基层、深入群众，摸清实际情况，掌握最新进展，更加精准指导帮扶。要从实际工作做起，在推进xx、增进民生福祉、基层减负等方面，做到心系群众，为群众着想，为群众办事，在提升职工获得感、幸福感和群众的满意度上下功夫，推动我为群众办实事实践活动落地见效。</w:t>
      </w:r>
    </w:p>
    <w:p>
      <w:pPr>
        <w:ind w:left="0" w:right="0" w:firstLine="560"/>
        <w:spacing w:before="450" w:after="450" w:line="312" w:lineRule="auto"/>
      </w:pPr>
      <w:r>
        <w:rPr>
          <w:rFonts w:ascii="宋体" w:hAnsi="宋体" w:eastAsia="宋体" w:cs="宋体"/>
          <w:color w:val="000"/>
          <w:sz w:val="28"/>
          <w:szCs w:val="28"/>
        </w:rPr>
        <w:t xml:space="preserve">4.增强自我革命的历史自觉。坚持用唯物史观学习研究百年党史，树立大历史观，始终胸怀两个大局国之大者，坚决摒弃不求有功，但求无过的消极心态，坚决克服因循守旧的思想，切实增强开拓创新、拼搏进取的奋斗精神，在工作中大胆实践，大胆创新，不断开辟新空间、创造新举措、研究新办法，不断提升自身业务能力和工作水平。</w:t>
      </w:r>
    </w:p>
    <w:p>
      <w:pPr>
        <w:ind w:left="0" w:right="0" w:firstLine="560"/>
        <w:spacing w:before="450" w:after="450" w:line="312" w:lineRule="auto"/>
      </w:pPr>
      <w:r>
        <w:rPr>
          <w:rFonts w:ascii="宋体" w:hAnsi="宋体" w:eastAsia="宋体" w:cs="宋体"/>
          <w:color w:val="000"/>
          <w:sz w:val="28"/>
          <w:szCs w:val="28"/>
        </w:rPr>
        <w:t xml:space="preserve">5.对标先进汲取前行力量。珍惜xxxx荣誉，对标七一勋章获得者，对标各级党组织表彰的两优一先，学习他们兢兢业业、恪尽职守的奉献精神，学习他们勇于担当、攻坚克难的务实作风，立足本职岗位，从一点一滴做起，保持干事创业、奋发有为的精神状态，发挥工作经验优势，以朴实的工作作风推动xx。</w:t>
      </w:r>
    </w:p>
    <w:p>
      <w:pPr>
        <w:ind w:left="0" w:right="0" w:firstLine="560"/>
        <w:spacing w:before="450" w:after="450" w:line="312" w:lineRule="auto"/>
      </w:pPr>
      <w:r>
        <w:rPr>
          <w:rFonts w:ascii="宋体" w:hAnsi="宋体" w:eastAsia="宋体" w:cs="宋体"/>
          <w:color w:val="000"/>
          <w:sz w:val="28"/>
          <w:szCs w:val="28"/>
        </w:rPr>
        <w:t xml:space="preserve">6.强化党性锤炼提升修养。把坚持加强党性修养，当做提高个人素质和修养的必修课，不断强化党员意识，牢记自己的第一身份是共产党员，第一职责是为党工作，坚持以普通党员身份参加支部组织生活。严格履行一岗双责，严明政治纪律、组织纪律和工作纪律，树牢底线思维，把实现好、维护好、发展好广大职工的根本利益作为工作的出发点和落脚点，形成干净干事、踏实创业的良好导向和氛围。</w:t>
      </w:r>
    </w:p>
    <w:p>
      <w:pPr>
        <w:ind w:left="0" w:right="0" w:firstLine="560"/>
        <w:spacing w:before="450" w:after="450" w:line="312" w:lineRule="auto"/>
      </w:pPr>
      <w:r>
        <w:rPr>
          <w:rFonts w:ascii="宋体" w:hAnsi="宋体" w:eastAsia="宋体" w:cs="宋体"/>
          <w:color w:val="000"/>
          <w:sz w:val="28"/>
          <w:szCs w:val="28"/>
        </w:rPr>
        <w:t xml:space="preserve">以上是我的个人检视剖析情况。请同志们本着帮我进步的态度，实事求是、敞开心扉、毫无保留地对我进行批评。我将照单全收，根据问题制定整改措施，认真抓好整改落实，以整改实际成效检验党史学习教育实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年度组织生活对照材料篇6</w:t>
      </w:r>
    </w:p>
    <w:p>
      <w:pPr>
        <w:ind w:left="0" w:right="0" w:firstLine="560"/>
        <w:spacing w:before="450" w:after="450" w:line="312" w:lineRule="auto"/>
      </w:pPr>
      <w:r>
        <w:rPr>
          <w:rFonts w:ascii="宋体" w:hAnsi="宋体" w:eastAsia="宋体" w:cs="宋体"/>
          <w:color w:val="000"/>
          <w:sz w:val="28"/>
          <w:szCs w:val="28"/>
        </w:rPr>
        <w:t xml:space="preserve">按照市委组织部《关于召开2019年度基层党组织组织生活会和开展民主评议党员的通知》(x组通〔2019〕x号)要求，围绕深入学习贯彻____新时代中国特色社会主义思想，树牢四个意识、坚定四个自信、坚决做到两个维护，改进工作作风，勇于担当作为，坚决贯彻党的决策部署主题，在深入学习研讨基础上，广泛征求意见、认真开展谈心谈话、深入查摆问题、深刻剖析存在问题的原因、认真制定整改措施，形成了班子对照检查材料。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(一)发挥政治引领作用方面。一是组织力提升有差距。抓具体工作落实多，抓支部建设力度不足，在及时组织党员学习贯彻党的路线方针政策上方法不够多、步伐不够快，导</w:t>
      </w:r>
    </w:p>
    <w:p>
      <w:pPr>
        <w:ind w:left="0" w:right="0" w:firstLine="560"/>
        <w:spacing w:before="450" w:after="450" w:line="312" w:lineRule="auto"/>
      </w:pPr>
      <w:r>
        <w:rPr>
          <w:rFonts w:ascii="宋体" w:hAnsi="宋体" w:eastAsia="宋体" w:cs="宋体"/>
          <w:color w:val="000"/>
          <w:sz w:val="28"/>
          <w:szCs w:val="28"/>
        </w:rPr>
        <w:t xml:space="preserve">致在党的政策路线的传达贯彻上缺乏快速反应的能力，工作落实上不能较好的实现与上级党组织同频共振。二是政治功能不够突出。对党员的思想统合力度不够，在学习贯彻____新时代中国特色社会主义思想、党的十九大精神等方面示范引领作用不够突出，引导党员树牢四种意识、坚定四个自信、坚决做到两个维护上还有差距，支部的战斗堡垒作用有待进一步增强。</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一是落实工作不够及时。疲于应付办公室各类临时性事务，落实上级党组织工作部署上动作不够快，缺乏超前意识，一定程度上存在见子打子、被动应付现象。二是落实工作成效不够明显。对于上级做出的决策部署一定程度上还存在着重布置、轻落实的问题，在抓工作落实上，还存在以会议落实会议的情况，认真组织讨论研究不足，对工作的落实和督促抓得不够紧，缺乏齐心协力推动工作落实的韧劲。</w:t>
      </w:r>
    </w:p>
    <w:p>
      <w:pPr>
        <w:ind w:left="0" w:right="0" w:firstLine="560"/>
        <w:spacing w:before="450" w:after="450" w:line="312" w:lineRule="auto"/>
      </w:pPr>
      <w:r>
        <w:rPr>
          <w:rFonts w:ascii="宋体" w:hAnsi="宋体" w:eastAsia="宋体" w:cs="宋体"/>
          <w:color w:val="000"/>
          <w:sz w:val="28"/>
          <w:szCs w:val="28"/>
        </w:rPr>
        <w:t xml:space="preserve">(三)定期开展党的组织生活方面。一是开展组织生活的经常性不足。严格落实《中国共产党支部工作条例》和《党内政治生活若干准则》上有差距，对业务工作与支部组织生活的统筹安排不足，落实主题党日、谈心谈话等制度的经常性和连贯性不够。二是组织生活的质量不够高。在落实三会一课制度、民主评议党员、批评与自我批评等方面还存在一定的形式主义和灯下黑现象，组织生活的政治性、</w:t>
      </w:r>
    </w:p>
    <w:p>
      <w:pPr>
        <w:ind w:left="0" w:right="0" w:firstLine="560"/>
        <w:spacing w:before="450" w:after="450" w:line="312" w:lineRule="auto"/>
      </w:pPr>
      <w:r>
        <w:rPr>
          <w:rFonts w:ascii="宋体" w:hAnsi="宋体" w:eastAsia="宋体" w:cs="宋体"/>
          <w:color w:val="000"/>
          <w:sz w:val="28"/>
          <w:szCs w:val="28"/>
        </w:rPr>
        <w:t xml:space="preserve">思想性、原则性不够强，通过开展组织生活加强党员思想沟通、情感交流、促进工作的成效不够明显。</w:t>
      </w:r>
    </w:p>
    <w:p>
      <w:pPr>
        <w:ind w:left="0" w:right="0" w:firstLine="560"/>
        <w:spacing w:before="450" w:after="450" w:line="312" w:lineRule="auto"/>
      </w:pPr>
      <w:r>
        <w:rPr>
          <w:rFonts w:ascii="宋体" w:hAnsi="宋体" w:eastAsia="宋体" w:cs="宋体"/>
          <w:color w:val="000"/>
          <w:sz w:val="28"/>
          <w:szCs w:val="28"/>
        </w:rPr>
        <w:t xml:space="preserve">(四)严格党员日常管理监督方面。一是思想重视不够。在对党员的教育管理上认识还存在偏差，认为组工干部政治标准高、政治要求严、纪律作风好，是一个能够自我管理、自我约束的群体，把更多精力放在了业务学习和技能培养上，对党员的日常监督管理有所放松，存在以新任代替监督的情况。二是监督管理的方式方法单一。在加强和完善党员的日常监督管理上思考探索不足，方法局限，措施单一，系统性不够，缺乏建立有效的管理制度和约束机制来管人管事;日常工作中，组织支部党员学习相关文件规定和警示案例多，与党员谈心谈话少，对党员开展防微杜渐、咬耳扯袖的监督提醒不够。同时，在党员的教育管理上还有一定的老好人思想，怕得罪人，有多栽花，少挑刺的好人主义思想。</w:t>
      </w:r>
    </w:p>
    <w:p>
      <w:pPr>
        <w:ind w:left="0" w:right="0" w:firstLine="560"/>
        <w:spacing w:before="450" w:after="450" w:line="312" w:lineRule="auto"/>
      </w:pPr>
      <w:r>
        <w:rPr>
          <w:rFonts w:ascii="宋体" w:hAnsi="宋体" w:eastAsia="宋体" w:cs="宋体"/>
          <w:color w:val="000"/>
          <w:sz w:val="28"/>
          <w:szCs w:val="28"/>
        </w:rPr>
        <w:t xml:space="preserve">(五)联系服务群众方面。一是深入基层频次不足。常常忙于事务性工作多，工作上沉下去的时间少，浮在面上的时候多，特别是主动带着问题深入困难多问题多的地方调研指导少，静下心来思考少，一些工作知其然，不知其所以然，参谋助手作用发挥有差距。比如：针对脱贫攻坚工作，主动深入挂钩村、挂钩户的时间和次数较少，在为贫困群众脱贫致富想办法谋出路上用心用力不够。二是服务意识不够强。</w:t>
      </w:r>
    </w:p>
    <w:p>
      <w:pPr>
        <w:ind w:left="0" w:right="0" w:firstLine="560"/>
        <w:spacing w:before="450" w:after="450" w:line="312" w:lineRule="auto"/>
      </w:pPr>
      <w:r>
        <w:rPr>
          <w:rFonts w:ascii="宋体" w:hAnsi="宋体" w:eastAsia="宋体" w:cs="宋体"/>
          <w:color w:val="000"/>
          <w:sz w:val="28"/>
          <w:szCs w:val="28"/>
        </w:rPr>
        <w:t xml:space="preserve">工作中存在一定的唯上思想，对领导十分关注的事项落实节奏快，对一些不易引起领导注意的、细小的工作积极性不够，主动性不强，对机关科室、县区组织部门、工作联系部门、挂钩村等在工作的督促督办上相对较多，协调服务上还有一定差距。</w:t>
      </w:r>
    </w:p>
    <w:p>
      <w:pPr>
        <w:ind w:left="0" w:right="0" w:firstLine="560"/>
        <w:spacing w:before="450" w:after="450" w:line="312" w:lineRule="auto"/>
      </w:pPr>
      <w:r>
        <w:rPr>
          <w:rFonts w:ascii="宋体" w:hAnsi="宋体" w:eastAsia="宋体" w:cs="宋体"/>
          <w:color w:val="000"/>
          <w:sz w:val="28"/>
          <w:szCs w:val="28"/>
        </w:rPr>
        <w:t xml:space="preserve">(六)改进工作作风方面。一是贯彻执行中央八项规定精神还有差距。对四风问题新变化、新表现研究不多，警惕不够，反击不彻底，对因公出差、公务接待、会议培训等方面执行标准和严格把关不够，超标准接待、超计划支出等情况偶有发生，在继承和发扬组织部门艰苦奋斗、勤俭节约的优良传统上还有差距。二是对工作的质量和标准要求有差距。少数同志存在安于现状、进取意识不强的倾向，工作中不能始终坚持高标准、严要求，开拓创新少，墨守成规多，谋求工作发展的措施和办法不多，视野不够开阔，不敢大胆抓、大胆管;有的存在依赖思想，习惯当二传手，缺少敢试敢干敢为人先的气魄，工作的实效性有待进一步提高。</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牢。少数班子成员自觉改造主观世界，加强政治理论学习的意识不够强，没有投入足够的时间和精力对马克思列宁主义、毛泽东思想、邓小平理论、三个代表重要思想、科学发展观，特别是____新时代中国特色社会主义思想进行系统的学习，学习浮于表面，态度</w:t>
      </w:r>
    </w:p>
    <w:p>
      <w:pPr>
        <w:ind w:left="0" w:right="0" w:firstLine="560"/>
        <w:spacing w:before="450" w:after="450" w:line="312" w:lineRule="auto"/>
      </w:pPr>
      <w:r>
        <w:rPr>
          <w:rFonts w:ascii="宋体" w:hAnsi="宋体" w:eastAsia="宋体" w:cs="宋体"/>
          <w:color w:val="000"/>
          <w:sz w:val="28"/>
          <w:szCs w:val="28"/>
        </w:rPr>
        <w:t xml:space="preserve">时紧时松，理论精髓吃得不透，有的浅尝辄止，有的一知半解，具体工作中联系少、运用少，致使思想上统一不够、认识不高，贯彻不够自觉，组工干部的示范带头作用发挥不突出，存在片面性和实用主义，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牢。从支部领导班子来看，党性锻炼的自觉性不够。有的同志认为，身为一名组工干部，党性锻炼理所当然的高于其他岗位干部，所理解的是一种形式的必然，而非个体锻炼的实际，因而存在政治足够成熟、党性足够坚定的自满意识，从而忽视和放松了自我完善、自我净化、自我革新、自我提升，导致在树牢四个意识、坚定四个自信、坚决做到两个维护上还有一定差距。同时，少数班子成员对全党正在经受四大考验、防范四大危险的严峻形势认识不足，缺乏应有的警醒，对一些消极负面现象抵制不坚决，自我教育、自我提高、自我约束的自觉性不够强，直接导致了党性锻炼的不充分。</w:t>
      </w:r>
    </w:p>
    <w:p>
      <w:pPr>
        <w:ind w:left="0" w:right="0" w:firstLine="560"/>
        <w:spacing w:before="450" w:after="450" w:line="312" w:lineRule="auto"/>
      </w:pPr>
      <w:r>
        <w:rPr>
          <w:rFonts w:ascii="宋体" w:hAnsi="宋体" w:eastAsia="宋体" w:cs="宋体"/>
          <w:color w:val="000"/>
          <w:sz w:val="28"/>
          <w:szCs w:val="28"/>
        </w:rPr>
        <w:t xml:space="preserve">(三)宗旨意识有所淡化。全心全意为人民服务的宗旨意识树立得不牢固。有时候没有处理好对上负责与对人民群众负责的关系，接受群众的监督不够广泛深入，对群众负责的意识淡薄，思想深处对为了谁、依靠谁、我是谁问题认识不是很清楚。工作中还存在功利主义色彩，考虑工作本身成效比考虑群众的利益多一些，对群众关心的问题重视不够。对不忘初心、牢记使命认识不够深，没有达到知</w:t>
      </w:r>
    </w:p>
    <w:p>
      <w:pPr>
        <w:ind w:left="0" w:right="0" w:firstLine="560"/>
        <w:spacing w:before="450" w:after="450" w:line="312" w:lineRule="auto"/>
      </w:pPr>
      <w:r>
        <w:rPr>
          <w:rFonts w:ascii="宋体" w:hAnsi="宋体" w:eastAsia="宋体" w:cs="宋体"/>
          <w:color w:val="000"/>
          <w:sz w:val="28"/>
          <w:szCs w:val="28"/>
        </w:rPr>
        <w:t xml:space="preserve">行合一，干事创业的激情有所减退，担当精神不足，怕担责、怕得罪人，不敢大胆探索，遇到困难有等一等的思想，面对挑战不敢动硬，没有打破常规思路破解难题的信心和勇气，缺乏先行先试、敢为人先、奋发有为、不甘人后的进取精神。</w:t>
      </w:r>
    </w:p>
    <w:p>
      <w:pPr>
        <w:ind w:left="0" w:right="0" w:firstLine="560"/>
        <w:spacing w:before="450" w:after="450" w:line="312" w:lineRule="auto"/>
      </w:pPr>
      <w:r>
        <w:rPr>
          <w:rFonts w:ascii="宋体" w:hAnsi="宋体" w:eastAsia="宋体" w:cs="宋体"/>
          <w:color w:val="000"/>
          <w:sz w:val="28"/>
          <w:szCs w:val="28"/>
        </w:rPr>
        <w:t xml:space="preserve">(四)纪律和规矩意识不够强。个别班子成员对执行政治纪律和政治规矩的严肃性和极端重要性认识不足，对上级关相纪律要求和文件精神的学习把握不充分，对个人言行的示范效应的认识不到位，把自己等同于一般党员，缺乏高标准、严要求，认为只要自己干净干事，不违法违纪就能身正不怕影子斜，对执行纪律规定缺乏高度的政治责任感，不能主动投身到严肃党内政治生活、净化党内政治生态工作中，不能以铁的纪律加强对支部党员的教育、管理和监督。</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理论武装，筑牢思想政治基础。一是切实提高政治站位。班子成员带头做到讲政治、讲党性、讲原则，坚持用一名合格党员、一名组工干部的标准要求自己，把对党忠诚放在第一位，把讲政治作为立身之本，切实把牢政治方向、站稳政治立场、提高政治站位，始终保持高度的政治敏锐性和政治鉴别力，带头树立四个意识，坚定四个自信，坚决做到两个维护。二是筑牢思想根基。进一步增强领导班子学习的自觉性和系统性，结合开展不忘初心，牢记使命主题教育，持之以恒的抓好班子成员的政治理论</w:t>
      </w:r>
    </w:p>
    <w:p>
      <w:pPr>
        <w:ind w:left="0" w:right="0" w:firstLine="560"/>
        <w:spacing w:before="450" w:after="450" w:line="312" w:lineRule="auto"/>
      </w:pPr>
      <w:r>
        <w:rPr>
          <w:rFonts w:ascii="宋体" w:hAnsi="宋体" w:eastAsia="宋体" w:cs="宋体"/>
          <w:color w:val="000"/>
          <w:sz w:val="28"/>
          <w:szCs w:val="28"/>
        </w:rPr>
        <w:t xml:space="preserve">学习，学深悟透____新时代中国特色社会主义思想，做政治上的清醒人、思想上的明白人，始终在政治上、思想上与党中央保持高度一致。三是坚持和完善支部三会一课制度。严格落实三会一课制度，以开展主题党日为主要载体，采取主题+专题的形式，加强对党的政治理论、路线方针及政策法规的学习，每年集体学习不少于12次，集体学习研讨每季度不少于1次，不断提升班子成员理论素养和政策水平。</w:t>
      </w:r>
    </w:p>
    <w:p>
      <w:pPr>
        <w:ind w:left="0" w:right="0" w:firstLine="560"/>
        <w:spacing w:before="450" w:after="450" w:line="312" w:lineRule="auto"/>
      </w:pPr>
      <w:r>
        <w:rPr>
          <w:rFonts w:ascii="宋体" w:hAnsi="宋体" w:eastAsia="宋体" w:cs="宋体"/>
          <w:color w:val="000"/>
          <w:sz w:val="28"/>
          <w:szCs w:val="28"/>
        </w:rPr>
        <w:t xml:space="preserve">(二)强化党性锻炼，提高政治建设水平。一是始终把讲政治摆在首要位置，把政治属性作为支部班子的第一属性，不断提高支部政治建设水平和班子成员政治能力，增强政治责任感，提高政治敏锐性和政治鉴别力，时时对照党章要求检视自身、校准言行，拧紧思想总开关，永葆政治本色。二是坚持抓好党建是最大的政绩，全面落实党建主体责任，从严管党治党，把党建工作压力传导到每一名党员，扎实推进支部规范化建设。严肃党内政治生活，规范落实领导干部讲党课、双重组织生活会、谈心谈话、批评和自我批评、集体政治生日等制度，着力整治机关党建灯下黑。三是定期开展主题党日、传统教育、警示教育等丰富多彩、有效管用的组织生活，突出政治学习和教育，突出党性锻炼，突出思想交流，培养班子成员及支部党员情趣高雅、坚定纯洁的精神境界。</w:t>
      </w:r>
    </w:p>
    <w:p>
      <w:pPr>
        <w:ind w:left="0" w:right="0" w:firstLine="560"/>
        <w:spacing w:before="450" w:after="450" w:line="312" w:lineRule="auto"/>
      </w:pPr>
      <w:r>
        <w:rPr>
          <w:rFonts w:ascii="宋体" w:hAnsi="宋体" w:eastAsia="宋体" w:cs="宋体"/>
          <w:color w:val="000"/>
          <w:sz w:val="28"/>
          <w:szCs w:val="28"/>
        </w:rPr>
        <w:t xml:space="preserve">(三)树牢群众观点，增强服务意识和宗旨意识。牢固树立为人民服务的宗旨意识和群众利益无小事的理念，把人民群众满意不满意作为行使权力的根本标准，为党员干部立好标杆、作好表率。一是密切联系群众。坚持从群众中来、到群众中去，问政于民、问需于民、问计于民，致力于解决人民群众关心关注的实际问题，发挥桥梁纽带作用，全面提升办公室三服务水平。结合支部工作实际，深入践行xxxx工作法，努力增强服务意识，提升服务质量，擦亮办公室窗口形象。二是加强和改进调查研究方式和方法，以组织系统宣讲十九大遍访贫困村为民办实事活动及开展大调研工作为契机，坚持带着问题深入实际、深入基层、深入群众，多到情况复杂、矛盾突出的地方开展调研，努力研究新情况，解决新问题，年内每位班子成员必须结合工作开展集中调研不少于2次，并结合调研主题撰写高质量调研报告。三是带头落实领导干部蹲点制度，坚持为挂钩点和基层办实事、做好事，想办法、出实招，做好精准扶贫各项工作，确保挂钩村稳步脱贫出列。领导班子成员每年扶贫点挂钩点蹲点不少于7天，到挂钩户走访不低于3次。</w:t>
      </w:r>
    </w:p>
    <w:p>
      <w:pPr>
        <w:ind w:left="0" w:right="0" w:firstLine="560"/>
        <w:spacing w:before="450" w:after="450" w:line="312" w:lineRule="auto"/>
      </w:pPr>
      <w:r>
        <w:rPr>
          <w:rFonts w:ascii="宋体" w:hAnsi="宋体" w:eastAsia="宋体" w:cs="宋体"/>
          <w:color w:val="000"/>
          <w:sz w:val="28"/>
          <w:szCs w:val="28"/>
        </w:rPr>
        <w:t xml:space="preserve">(四)强化纪律意识，推动工作作风持续转变。自觉加强党章党规党纪学习，增强纪律观念，增强守法意识，牢记两个务必，严格自律，厉行节约，反对铺张浪费，树立艰苦奋斗、勤俭节约的良好风气。带头遵守执行中央八项</w:t>
      </w:r>
    </w:p>
    <w:p>
      <w:pPr>
        <w:ind w:left="0" w:right="0" w:firstLine="560"/>
        <w:spacing w:before="450" w:after="450" w:line="312" w:lineRule="auto"/>
      </w:pPr>
      <w:r>
        <w:rPr>
          <w:rFonts w:ascii="宋体" w:hAnsi="宋体" w:eastAsia="宋体" w:cs="宋体"/>
          <w:color w:val="000"/>
          <w:sz w:val="28"/>
          <w:szCs w:val="28"/>
        </w:rPr>
        <w:t xml:space="preserve">规定和实施细则精神，以身作则，以上率下，严格遵守执行《党章》《准则》《条例》等要求。紧盯四风问题新动向，保持常抓的韧劲和长抓的耐心，持续用力纠正四风，防止回潮反弹。注重抓早抓小，加强对公务接待、政府采购、会议培训、公务用车等行为的监管把关，及时排查廉政风险点并制定相应防控措施，对权力运行廉政风险实施动态防控。加强对党员八小时以外的监管，着力增强党员的自我约束力、控制力，净化社交圈，坚守底线，不踩红线，做到不追逐低级趣味，不寻求感官刺激，不拿原则换人情，不用全力搞交易，牢固树立组工干部公道正派、以苦为乐、甘为人梯的良好形象。</w:t>
      </w:r>
    </w:p>
    <w:p>
      <w:pPr>
        <w:ind w:left="0" w:right="0" w:firstLine="560"/>
        <w:spacing w:before="450" w:after="450" w:line="312" w:lineRule="auto"/>
      </w:pPr>
      <w:r>
        <w:rPr>
          <w:rFonts w:ascii="宋体" w:hAnsi="宋体" w:eastAsia="宋体" w:cs="宋体"/>
          <w:color w:val="000"/>
          <w:sz w:val="28"/>
          <w:szCs w:val="28"/>
        </w:rPr>
        <w:t xml:space="preserve">年度组织生活对照材料篇7</w:t>
      </w:r>
    </w:p>
    <w:p>
      <w:pPr>
        <w:ind w:left="0" w:right="0" w:firstLine="560"/>
        <w:spacing w:before="450" w:after="450" w:line="312" w:lineRule="auto"/>
      </w:pPr>
      <w:r>
        <w:rPr>
          <w:rFonts w:ascii="宋体" w:hAnsi="宋体" w:eastAsia="宋体" w:cs="宋体"/>
          <w:color w:val="000"/>
          <w:sz w:val="28"/>
          <w:szCs w:val="28"/>
        </w:rPr>
        <w:t xml:space="preserve">根据局党组安排，本人主动对焦党员标准，重点对照《关于新形势下党内政治生活的若干准则》和《中国共产党党内监督条例》规定和要求，结合自身思想和岗位实际，认真查摆问题，深刻剖析原因进一步明确整改方向，形成个人对照检查材料。现将情况报告如下：</w:t>
      </w:r>
    </w:p>
    <w:p>
      <w:pPr>
        <w:ind w:left="0" w:right="0" w:firstLine="560"/>
        <w:spacing w:before="450" w:after="450" w:line="312" w:lineRule="auto"/>
      </w:pPr>
      <w:r>
        <w:rPr>
          <w:rFonts w:ascii="宋体" w:hAnsi="宋体" w:eastAsia="宋体" w:cs="宋体"/>
          <w:color w:val="000"/>
          <w:sz w:val="28"/>
          <w:szCs w:val="28"/>
        </w:rPr>
        <w:t xml:space="preserve">一、自身存在的突出问题</w:t>
      </w:r>
    </w:p>
    <w:p>
      <w:pPr>
        <w:ind w:left="0" w:right="0" w:firstLine="560"/>
        <w:spacing w:before="450" w:after="450" w:line="312" w:lineRule="auto"/>
      </w:pPr>
      <w:r>
        <w:rPr>
          <w:rFonts w:ascii="宋体" w:hAnsi="宋体" w:eastAsia="宋体" w:cs="宋体"/>
          <w:color w:val="000"/>
          <w:sz w:val="28"/>
          <w:szCs w:val="28"/>
        </w:rPr>
        <w:t xml:space="preserve">(一)理想信念方面一是党性锤炼不过硬。作为一名领导干部，能够牢固树立政治意识、大局意识、核心意识、看齐意识，在思想上政治上行动上自觉以同志为核心的党中央保持高度一致，在大是大非面前立场坚定、态度坚决，但政治敏锐性和鉴别力还是不够强。二是理论武装不自觉。没有从要我学的层面上升到我要学的境界，缺乏挤与钻的自觉性，仅满足于一般性了解，感兴趣的学得多，不感兴趣的学得少，与行政管理工作有关的业务知识学得多，对关联性不大的思想政治理论知识学得少，特别是对十九大以来提出的发展新常态、结构性改革等新理念钻研不够、把握不深。</w:t>
      </w:r>
    </w:p>
    <w:p>
      <w:pPr>
        <w:ind w:left="0" w:right="0" w:firstLine="560"/>
        <w:spacing w:before="450" w:after="450" w:line="312" w:lineRule="auto"/>
      </w:pPr>
      <w:r>
        <w:rPr>
          <w:rFonts w:ascii="宋体" w:hAnsi="宋体" w:eastAsia="宋体" w:cs="宋体"/>
          <w:color w:val="000"/>
          <w:sz w:val="28"/>
          <w:szCs w:val="28"/>
        </w:rPr>
        <w:t xml:space="preserve">（二）纪律规矩方面一是政治纪律性还有待加强。对执行政治纪律讲得多、抓得少，把行动上不出格等同于政治上合格，用行动一致代替思想一致。二是规矩意识还有待提升。能够严格按照党的原则和规矩办事，八小时以内自我约束严格，但八小时以外自我要求却不严谨。</w:t>
      </w:r>
    </w:p>
    <w:p>
      <w:pPr>
        <w:ind w:left="0" w:right="0" w:firstLine="560"/>
        <w:spacing w:before="450" w:after="450" w:line="312" w:lineRule="auto"/>
      </w:pPr>
      <w:r>
        <w:rPr>
          <w:rFonts w:ascii="宋体" w:hAnsi="宋体" w:eastAsia="宋体" w:cs="宋体"/>
          <w:color w:val="000"/>
          <w:sz w:val="28"/>
          <w:szCs w:val="28"/>
        </w:rPr>
        <w:t xml:space="preserve">（三）担当作为方面一是推进工作的韧劲不足。由于日常事务多、工作任务重，性情又比较急，有时存在浮躁、急躁现象，缺乏钉钉子精神和滴水穿石的韧劲。二是迎难而上的劲头不足。习惯按部就班，等文件等批示，上级有要求、有规定就做，没要求、没规定就不想或不敢做。</w:t>
      </w:r>
    </w:p>
    <w:p>
      <w:pPr>
        <w:ind w:left="0" w:right="0" w:firstLine="560"/>
        <w:spacing w:before="450" w:after="450" w:line="312" w:lineRule="auto"/>
      </w:pPr>
      <w:r>
        <w:rPr>
          <w:rFonts w:ascii="宋体" w:hAnsi="宋体" w:eastAsia="宋体" w:cs="宋体"/>
          <w:color w:val="000"/>
          <w:sz w:val="28"/>
          <w:szCs w:val="28"/>
        </w:rPr>
        <w:t xml:space="preserve">（四）组织生活方面一是参加党支部活动不够积极。以工作忙为由，偶尔缺席所在支部的政治学习和组织生活；</w:t>
      </w:r>
    </w:p>
    <w:p>
      <w:pPr>
        <w:ind w:left="0" w:right="0" w:firstLine="560"/>
        <w:spacing w:before="450" w:after="450" w:line="312" w:lineRule="auto"/>
      </w:pPr>
      <w:r>
        <w:rPr>
          <w:rFonts w:ascii="宋体" w:hAnsi="宋体" w:eastAsia="宋体" w:cs="宋体"/>
          <w:color w:val="000"/>
          <w:sz w:val="28"/>
          <w:szCs w:val="28"/>
        </w:rPr>
        <w:t xml:space="preserve">二是批评与自我批评不够直接。在开展批评时，对其他同志存在的问题，没有毫无保留地全面提出，大多情况只作为旁观者点到为止，很少帮助进行深层次剖析。在开展自我批评时，有时还遮遮掩掩，不能经常做到敞开心扉、开诚布公；</w:t>
      </w:r>
    </w:p>
    <w:p>
      <w:pPr>
        <w:ind w:left="0" w:right="0" w:firstLine="560"/>
        <w:spacing w:before="450" w:after="450" w:line="312" w:lineRule="auto"/>
      </w:pPr>
      <w:r>
        <w:rPr>
          <w:rFonts w:ascii="宋体" w:hAnsi="宋体" w:eastAsia="宋体" w:cs="宋体"/>
          <w:color w:val="000"/>
          <w:sz w:val="28"/>
          <w:szCs w:val="28"/>
        </w:rPr>
        <w:t xml:space="preserve">三是谈心谈话不够深入，班子成员之间沟通交流多，与一般干部职工交流谈心较少，而且大多是就事论事，讲工作、讲成绩较多，很少谈问题、谈缺点，在深挖思想根源、真正触及灵魂深处上做的还不够，拉袖扯耳也不够直接直白，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上述查摆出来的问题，剖析其产生根源，既有客观原因，更有主观原因，从根子深处来讲，主要有以下几个方面：一是党性修养有所放松。在大是大非面前，能够坚决做到保持政治清醒，但打心底还认为党性看不见、摸不到，党性修养强不强，跟工作的好坏没有多大关系。在参加党内政治生活时，主观能动性不足，对自己所肩负的重要职责和神圣使命认识不充分，不自觉地放松了对党性的锻炼。在实际工作中，没有时刻以党员标准严格要求自己，总觉得自己不会去碰高压线，结果忽视了一些小节和细节上的自律，这种思想如不及时纠正，很容易造成千里之堤，溃于蚁穴后果。二是理想信念有所弱化。认为受党教育多年，已经有了一定的理论知识和工作经验，基本能满足工作所需，思想上存在着无用感满足感等不良倾向。在学习和工作冲突时，经常学习服从于任务，导致学习欠账越攒越多。三是组织纪律有所松懈。党内政治生活还是不够严肃，科学民主决策没有很好地落到实处，对党风廉洁建设和反不廉洁斗争的重要性、艰巨性和长期性认识不足，缺少踏石留印、抓铁有痕的决心和劲头。没有充分意识到政治纪律是带电的高压线、政治规矩是高悬的铁戒尺，存在独善其身思想，认为只要自己在大事大非问题上能坚守原则，不染不正之风，不为不法之事，主动当好表率就可以了。但对抓好廉洁工作时紧时松，改作风、提效能的力度还不够大。</w:t>
      </w:r>
    </w:p>
    <w:p>
      <w:pPr>
        <w:ind w:left="0" w:right="0" w:firstLine="560"/>
        <w:spacing w:before="450" w:after="450" w:line="312" w:lineRule="auto"/>
      </w:pPr>
      <w:r>
        <w:rPr>
          <w:rFonts w:ascii="宋体" w:hAnsi="宋体" w:eastAsia="宋体" w:cs="宋体"/>
          <w:color w:val="000"/>
          <w:sz w:val="28"/>
          <w:szCs w:val="28"/>
        </w:rPr>
        <w:t xml:space="preserve">三、下步的努力方向</w:t>
      </w:r>
    </w:p>
    <w:p>
      <w:pPr>
        <w:ind w:left="0" w:right="0" w:firstLine="560"/>
        <w:spacing w:before="450" w:after="450" w:line="312" w:lineRule="auto"/>
      </w:pPr>
      <w:r>
        <w:rPr>
          <w:rFonts w:ascii="宋体" w:hAnsi="宋体" w:eastAsia="宋体" w:cs="宋体"/>
          <w:color w:val="000"/>
          <w:sz w:val="28"/>
          <w:szCs w:val="28"/>
        </w:rPr>
        <w:t xml:space="preserve">（一）着力在提高政治素养上下功夫。把党的创新理论武装作为首要政治任务、政治责任，认真学习贯彻新时代中国特色社会主义思想，进一步端正学风，做到内化于心、学以致用，实现理论与实践相统一，不断提高自己和班子成员适应新形势、解决新问题的能力，提高从政治全局高度看问题的敏感性和判断力。</w:t>
      </w:r>
    </w:p>
    <w:p>
      <w:pPr>
        <w:ind w:left="0" w:right="0" w:firstLine="560"/>
        <w:spacing w:before="450" w:after="450" w:line="312" w:lineRule="auto"/>
      </w:pPr>
      <w:r>
        <w:rPr>
          <w:rFonts w:ascii="宋体" w:hAnsi="宋体" w:eastAsia="宋体" w:cs="宋体"/>
          <w:color w:val="000"/>
          <w:sz w:val="28"/>
          <w:szCs w:val="28"/>
        </w:rPr>
        <w:t xml:space="preserve">（二）着力在加强党的建设上下功夫。坚持民主集中制原则，增强民主意识和民主作风，注重增进班子团结，重大问题由集体讨论和决定，提高提高班子科学决策、民主决策的水平。严格落实组织生活制度，积极创新党建工作方法和手段，强化党建工作与教学业务相融合、相促进，着力加强党员队伍教育管理，建设一支高素质的教师队伍。</w:t>
      </w:r>
    </w:p>
    <w:p>
      <w:pPr>
        <w:ind w:left="0" w:right="0" w:firstLine="560"/>
        <w:spacing w:before="450" w:after="450" w:line="312" w:lineRule="auto"/>
      </w:pPr>
      <w:r>
        <w:rPr>
          <w:rFonts w:ascii="宋体" w:hAnsi="宋体" w:eastAsia="宋体" w:cs="宋体"/>
          <w:color w:val="000"/>
          <w:sz w:val="28"/>
          <w:szCs w:val="28"/>
        </w:rPr>
        <w:t xml:space="preserve">（三）着力在创新担当有为上下功夫。坚持振奋精神状态，大胆解放思想，紧紧围绕立德树人的根本任务，高标准制定十四五规划，总结和完善工作经验，提出新思路、新方案，引领教学理念、手段和工作机制的创新，努力推动学校高质量发展。</w:t>
      </w:r>
    </w:p>
    <w:p>
      <w:pPr>
        <w:ind w:left="0" w:right="0" w:firstLine="560"/>
        <w:spacing w:before="450" w:after="450" w:line="312" w:lineRule="auto"/>
      </w:pPr>
      <w:r>
        <w:rPr>
          <w:rFonts w:ascii="宋体" w:hAnsi="宋体" w:eastAsia="宋体" w:cs="宋体"/>
          <w:color w:val="000"/>
          <w:sz w:val="28"/>
          <w:szCs w:val="28"/>
        </w:rPr>
        <w:t xml:space="preserve">（四）着力在树好作风形象上下功夫。自觉加强党性修养，严格执行领导干部廉洁从政的规定，以良好表率带好班子抓好队伍；</w:t>
      </w:r>
    </w:p>
    <w:p>
      <w:pPr>
        <w:ind w:left="0" w:right="0" w:firstLine="560"/>
        <w:spacing w:before="450" w:after="450" w:line="312" w:lineRule="auto"/>
      </w:pPr>
      <w:r>
        <w:rPr>
          <w:rFonts w:ascii="宋体" w:hAnsi="宋体" w:eastAsia="宋体" w:cs="宋体"/>
          <w:color w:val="000"/>
          <w:sz w:val="28"/>
          <w:szCs w:val="28"/>
        </w:rPr>
        <w:t xml:space="preserve">大力弘扬艰苦奋斗、勤俭节约的优良传统，带头求真务实、真抓实干，带头纠治形式主义官僚主义，营造良好校园风气；</w:t>
      </w:r>
    </w:p>
    <w:p>
      <w:pPr>
        <w:ind w:left="0" w:right="0" w:firstLine="560"/>
        <w:spacing w:before="450" w:after="450" w:line="312" w:lineRule="auto"/>
      </w:pPr>
      <w:r>
        <w:rPr>
          <w:rFonts w:ascii="宋体" w:hAnsi="宋体" w:eastAsia="宋体" w:cs="宋体"/>
          <w:color w:val="000"/>
          <w:sz w:val="28"/>
          <w:szCs w:val="28"/>
        </w:rPr>
        <w:t xml:space="preserve">认真履行一岗双责的主体责任，完成责任清单，强化压力传导、奖惩问责，把严实要求落实到经常、贯穿于日常。</w:t>
      </w:r>
    </w:p>
    <w:p>
      <w:pPr>
        <w:ind w:left="0" w:right="0" w:firstLine="560"/>
        <w:spacing w:before="450" w:after="450" w:line="312" w:lineRule="auto"/>
      </w:pPr>
      <w:r>
        <w:rPr>
          <w:rFonts w:ascii="宋体" w:hAnsi="宋体" w:eastAsia="宋体" w:cs="宋体"/>
          <w:color w:val="000"/>
          <w:sz w:val="28"/>
          <w:szCs w:val="28"/>
        </w:rPr>
        <w:t xml:space="preserve">年度组织生活对照材料篇8</w:t>
      </w:r>
    </w:p>
    <w:p>
      <w:pPr>
        <w:ind w:left="0" w:right="0" w:firstLine="560"/>
        <w:spacing w:before="450" w:after="450" w:line="312" w:lineRule="auto"/>
      </w:pPr>
      <w:r>
        <w:rPr>
          <w:rFonts w:ascii="宋体" w:hAnsi="宋体" w:eastAsia="宋体" w:cs="宋体"/>
          <w:color w:val="000"/>
          <w:sz w:val="28"/>
          <w:szCs w:val="28"/>
        </w:rPr>
        <w:t xml:space="preserve">本人通过集中学习，联系自己的思想和工作实际，深刻领会批评与自我批评的重要性，自觉学习第三次中央新疆座谈会精神、十九届五中全会精神、习近平新时代中国特色社会主义思想，为开好组织生活会打牢思想基础。牢固树立四个意识，坚定四个自信，做到两个维护等方面深入查摆存在的问题和不足，并找出存在问题的原因，进行整改。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一是对习近平总书记关于第三次新疆工作座谈会的重要讲话精神、习近平新时代中国特色社会主义思想、新时代党的治疆方略，理论学习还不够深入，学习时缺乏思考。</w:t>
      </w:r>
    </w:p>
    <w:p>
      <w:pPr>
        <w:ind w:left="0" w:right="0" w:firstLine="560"/>
        <w:spacing w:before="450" w:after="450" w:line="312" w:lineRule="auto"/>
      </w:pPr>
      <w:r>
        <w:rPr>
          <w:rFonts w:ascii="宋体" w:hAnsi="宋体" w:eastAsia="宋体" w:cs="宋体"/>
          <w:color w:val="000"/>
          <w:sz w:val="28"/>
          <w:szCs w:val="28"/>
        </w:rPr>
        <w:t xml:space="preserve">二是理论学习中缺乏热情，主动自学较少，存在被动学习状态，只有在开展集中学习上才会去学习，日常工作中没有及时学习研究。</w:t>
      </w:r>
    </w:p>
    <w:p>
      <w:pPr>
        <w:ind w:left="0" w:right="0" w:firstLine="560"/>
        <w:spacing w:before="450" w:after="450" w:line="312" w:lineRule="auto"/>
      </w:pPr>
      <w:r>
        <w:rPr>
          <w:rFonts w:ascii="宋体" w:hAnsi="宋体" w:eastAsia="宋体" w:cs="宋体"/>
          <w:color w:val="000"/>
          <w:sz w:val="28"/>
          <w:szCs w:val="28"/>
        </w:rPr>
        <w:t xml:space="preserve">三是理论联系实际，运用理论去指导工作上有差距，缺乏运用马列主义毛泽东思想、邓小平理论、三个代表、习近平新时代中国特色社会主义重要思想的立场、观点、方法去指导、分析、解决面临的实际工作问题的具体能力。对理论知识的理解与实际应用脱钩，没有发挥理论的指导作用，只是为了学习而学习，使学习变得形式化、教条化。缺乏应有的政治敏锐性和洞察力，不善于从政治的角度来观察、分析问题，缺少一种时不我待的使命感和危机感。认识事物只停留在表面，未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对待工作不够主动、积极，只满足于完成领导交给的任务，在工作中遇到难题，不善于思考，常常等领导的指示，说一步走一步。对知识的掌握不够重视，认为自己的知识可以适应目前的工作了，在工作中遇到繁琐、复杂的事情不主动寻找对策。虽然感到有潜在的压力和紧迫感，但缺乏自信心，缺乏向上攀登的勇气和刻苦钻研、锲而不舍、持之以恒的学习精神和态度。没有深刻意识到知识水平的高低对工作效率和工作质量起决定性的作用。</w:t>
      </w:r>
    </w:p>
    <w:p>
      <w:pPr>
        <w:ind w:left="0" w:right="0" w:firstLine="560"/>
        <w:spacing w:before="450" w:after="450" w:line="312" w:lineRule="auto"/>
      </w:pPr>
      <w:r>
        <w:rPr>
          <w:rFonts w:ascii="宋体" w:hAnsi="宋体" w:eastAsia="宋体" w:cs="宋体"/>
          <w:color w:val="000"/>
          <w:sz w:val="28"/>
          <w:szCs w:val="28"/>
        </w:rPr>
        <w:t xml:space="preserve">（三）宗旨方面。</w:t>
      </w:r>
    </w:p>
    <w:p>
      <w:pPr>
        <w:ind w:left="0" w:right="0" w:firstLine="560"/>
        <w:spacing w:before="450" w:after="450" w:line="312" w:lineRule="auto"/>
      </w:pPr>
      <w:r>
        <w:rPr>
          <w:rFonts w:ascii="宋体" w:hAnsi="宋体" w:eastAsia="宋体" w:cs="宋体"/>
          <w:color w:val="000"/>
          <w:sz w:val="28"/>
          <w:szCs w:val="28"/>
        </w:rPr>
        <w:t xml:space="preserve">我有时对待学生和同事不能始终保持热情的态度，尤其当手头工作稍多、稍忙时，以至自己为学生服务、为同事服务的公仆意识淡化，未切实做到为群众所想，为群众所急。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（四）担当方面。</w:t>
      </w:r>
    </w:p>
    <w:p>
      <w:pPr>
        <w:ind w:left="0" w:right="0" w:firstLine="560"/>
        <w:spacing w:before="450" w:after="450" w:line="312" w:lineRule="auto"/>
      </w:pPr>
      <w:r>
        <w:rPr>
          <w:rFonts w:ascii="宋体" w:hAnsi="宋体" w:eastAsia="宋体" w:cs="宋体"/>
          <w:color w:val="000"/>
          <w:sz w:val="28"/>
          <w:szCs w:val="28"/>
        </w:rPr>
        <w:t xml:space="preserve">思想认识不到位，敷衍应付走过场。不能正确看待批评与自我批评，在撰写自评材料时，说成绩得较多，讲问题的少，将原本找差距、查原因的党性剖析材料存在的问题写的少、个人工作中突出成绩的较多。在评议其他同志时，缺点讲的较少，优点说的较多。</w:t>
      </w:r>
    </w:p>
    <w:p>
      <w:pPr>
        <w:ind w:left="0" w:right="0" w:firstLine="560"/>
        <w:spacing w:before="450" w:after="450" w:line="312" w:lineRule="auto"/>
      </w:pPr>
      <w:r>
        <w:rPr>
          <w:rFonts w:ascii="宋体" w:hAnsi="宋体" w:eastAsia="宋体" w:cs="宋体"/>
          <w:color w:val="000"/>
          <w:sz w:val="28"/>
          <w:szCs w:val="28"/>
        </w:rPr>
        <w:t xml:space="preserve">一是在脱贫攻坚方面，扶贫帮困工作作风不够扎实。如：虽然每月定期走访，入户大调研，但是自己没有亲自去贫困户的家里给贫困户出点子，没有帮助解决实际困难，只是存在于入户走访当中。</w:t>
      </w:r>
    </w:p>
    <w:p>
      <w:pPr>
        <w:ind w:left="0" w:right="0" w:firstLine="560"/>
        <w:spacing w:before="450" w:after="450" w:line="312" w:lineRule="auto"/>
      </w:pPr>
      <w:r>
        <w:rPr>
          <w:rFonts w:ascii="宋体" w:hAnsi="宋体" w:eastAsia="宋体" w:cs="宋体"/>
          <w:color w:val="000"/>
          <w:sz w:val="28"/>
          <w:szCs w:val="28"/>
        </w:rPr>
        <w:t xml:space="preserve">二是三进两联一交友工作当中，做的不够到位。如：活动开展的形式不丰富，有时只限制于聊上几句和拍个照，没有关注每个孩子的心理和身体健康。存在工作作风不扎实的情况。如：工作主动性不强。对教学常规的检查没做到常态化。三是在疫情防控方面，统筹开展工作的意识不够，在一些工作细节上存在着抓而不细的现象。没有做到经常性的思想教育，较真力度不大。</w:t>
      </w:r>
    </w:p>
    <w:p>
      <w:pPr>
        <w:ind w:left="0" w:right="0" w:firstLine="560"/>
        <w:spacing w:before="450" w:after="450" w:line="312" w:lineRule="auto"/>
      </w:pPr>
      <w:r>
        <w:rPr>
          <w:rFonts w:ascii="宋体" w:hAnsi="宋体" w:eastAsia="宋体" w:cs="宋体"/>
          <w:color w:val="000"/>
          <w:sz w:val="28"/>
          <w:szCs w:val="28"/>
        </w:rPr>
        <w:t xml:space="preserve">四是学校后勤服务和对后勤人员的管理不到位。学校后勤工作日常检查次数少、力度轻。如：库房过于分散杂乱，未能分类分区规范化管理，库房物品摆放杂乱，学校电路因老化总出故障，没能够及时维修。二是后勤人员缺少原因，学校日常维修整理只能靠一名工勤人员和老教师，遇到专业性问题，无法及时维修消除隐患。三是后勤保障监督不到位，存在学校物资维修后再次损坏的情况，造成资源浪费，供水供电方面管理不到位，有时发现学生水龙头不关，或者损坏原因流失水资源浪费水，对班级老师用电管理不到位，发现晚上不关闭灯或者不管闭教室电器设备，存在浪费电的现象。监督管理不到位，导致经常性损坏电水设备。四是学校因修建新厕所或者维修暖气施工造成的建筑垃圾未能及时督促清理，造成学校环境脏乱差。学校各种维修设施没有按时发现及时维修。由于学校班级多，日损消耗大，因后勤人员缺少并巡视不到位，维修速度慢的情况比较多，工作经验欠缺，实际工作中存在漏洞。五是后勤人员服务意识欠缺服务力度不到位。,服务水平有待进一步提高。</w:t>
      </w:r>
    </w:p>
    <w:p>
      <w:pPr>
        <w:ind w:left="0" w:right="0" w:firstLine="560"/>
        <w:spacing w:before="450" w:after="450" w:line="312" w:lineRule="auto"/>
      </w:pPr>
      <w:r>
        <w:rPr>
          <w:rFonts w:ascii="宋体" w:hAnsi="宋体" w:eastAsia="宋体" w:cs="宋体"/>
          <w:color w:val="000"/>
          <w:sz w:val="28"/>
          <w:szCs w:val="28"/>
        </w:rPr>
        <w:t xml:space="preserve">五）作风建设方面。</w:t>
      </w:r>
    </w:p>
    <w:p>
      <w:pPr>
        <w:ind w:left="0" w:right="0" w:firstLine="560"/>
        <w:spacing w:before="450" w:after="450" w:line="312" w:lineRule="auto"/>
      </w:pPr>
      <w:r>
        <w:rPr>
          <w:rFonts w:ascii="宋体" w:hAnsi="宋体" w:eastAsia="宋体" w:cs="宋体"/>
          <w:color w:val="000"/>
          <w:sz w:val="28"/>
          <w:szCs w:val="28"/>
        </w:rPr>
        <w:t xml:space="preserve">一是思想跟不上形势，满足于现状，在理论学习中，自己没有很好地坚持理论联系实际，在改造主观世界上下功夫，牢固树立为人民服务的思想信念，因此在思想上出现偏差。</w:t>
      </w:r>
    </w:p>
    <w:p>
      <w:pPr>
        <w:ind w:left="0" w:right="0" w:firstLine="560"/>
        <w:spacing w:before="450" w:after="450" w:line="312" w:lineRule="auto"/>
      </w:pPr>
      <w:r>
        <w:rPr>
          <w:rFonts w:ascii="宋体" w:hAnsi="宋体" w:eastAsia="宋体" w:cs="宋体"/>
          <w:color w:val="000"/>
          <w:sz w:val="28"/>
          <w:szCs w:val="28"/>
        </w:rPr>
        <w:t xml:space="preserve">二是缺乏积极进取的精神，对业务知识缺乏系统的学习，导致业务能力提高缓慢。</w:t>
      </w:r>
    </w:p>
    <w:p>
      <w:pPr>
        <w:ind w:left="0" w:right="0" w:firstLine="560"/>
        <w:spacing w:before="450" w:after="450" w:line="312" w:lineRule="auto"/>
      </w:pPr>
      <w:r>
        <w:rPr>
          <w:rFonts w:ascii="宋体" w:hAnsi="宋体" w:eastAsia="宋体" w:cs="宋体"/>
          <w:color w:val="000"/>
          <w:sz w:val="28"/>
          <w:szCs w:val="28"/>
        </w:rPr>
        <w:t xml:space="preserve">三是思想认识反思不够。在师德师风方面，时总是认为做好自己本职工作就行，只要不违犯纪律、不犯错误，工作上不求有功，但求无过，满足于完成领导交办的工作任务，对如何开拓性地开展工作研究不够。</w:t>
      </w:r>
    </w:p>
    <w:p>
      <w:pPr>
        <w:ind w:left="0" w:right="0" w:firstLine="560"/>
        <w:spacing w:before="450" w:after="450" w:line="312" w:lineRule="auto"/>
      </w:pPr>
      <w:r>
        <w:rPr>
          <w:rFonts w:ascii="宋体" w:hAnsi="宋体" w:eastAsia="宋体" w:cs="宋体"/>
          <w:color w:val="000"/>
          <w:sz w:val="28"/>
          <w:szCs w:val="28"/>
        </w:rPr>
        <w:t xml:space="preserve">（六）对照拉齐尼&amp;middot;巴依卡同志的优秀品质方面。</w:t>
      </w:r>
    </w:p>
    <w:p>
      <w:pPr>
        <w:ind w:left="0" w:right="0" w:firstLine="560"/>
        <w:spacing w:before="450" w:after="450" w:line="312" w:lineRule="auto"/>
      </w:pPr>
      <w:r>
        <w:rPr>
          <w:rFonts w:ascii="宋体" w:hAnsi="宋体" w:eastAsia="宋体" w:cs="宋体"/>
          <w:color w:val="000"/>
          <w:sz w:val="28"/>
          <w:szCs w:val="28"/>
        </w:rPr>
        <w:t xml:space="preserve">我认真学习了拉齐尼&amp;middot;巴依卡先进事迹，对照合格党员标准，自己虽然能够牢固树立四个意识，自党在思想上政治上行动上同以习近平同志为核心的党中央保持高度一致，但深刻反思，还有一些亟待改进的地方。向英雄、模范看齐意识不够。如：对于英雄模范着实使我感到敬佩，但对他们身上的优点学习意识还不够。有时只是为了学习而学习，没有真心去以英雄们树立成自己的榜样。感觉自己就是普通的人，与模范人物无法相提并论，英雄人物的光辉离我很遥远。</w:t>
      </w:r>
    </w:p>
    <w:p>
      <w:pPr>
        <w:ind w:left="0" w:right="0" w:firstLine="560"/>
        <w:spacing w:before="450" w:after="450" w:line="312" w:lineRule="auto"/>
      </w:pPr>
      <w:r>
        <w:rPr>
          <w:rFonts w:ascii="宋体" w:hAnsi="宋体" w:eastAsia="宋体" w:cs="宋体"/>
          <w:color w:val="000"/>
          <w:sz w:val="28"/>
          <w:szCs w:val="28"/>
        </w:rPr>
        <w:t xml:space="preserve">需要报告的事项：</w:t>
      </w:r>
    </w:p>
    <w:p>
      <w:pPr>
        <w:ind w:left="0" w:right="0" w:firstLine="560"/>
        <w:spacing w:before="450" w:after="450" w:line="312" w:lineRule="auto"/>
      </w:pPr>
      <w:r>
        <w:rPr>
          <w:rFonts w:ascii="宋体" w:hAnsi="宋体" w:eastAsia="宋体" w:cs="宋体"/>
          <w:color w:val="000"/>
          <w:sz w:val="28"/>
          <w:szCs w:val="28"/>
        </w:rPr>
        <w:t xml:space="preserve">1．上级党组织在巡视、干部考察、工作考核中反馈的问题整改情况。上年度组织生活会提出的整改问题整改情况。</w:t>
      </w:r>
    </w:p>
    <w:p>
      <w:pPr>
        <w:ind w:left="0" w:right="0" w:firstLine="560"/>
        <w:spacing w:before="450" w:after="450" w:line="312" w:lineRule="auto"/>
      </w:pPr>
      <w:r>
        <w:rPr>
          <w:rFonts w:ascii="宋体" w:hAnsi="宋体" w:eastAsia="宋体" w:cs="宋体"/>
          <w:color w:val="000"/>
          <w:sz w:val="28"/>
          <w:szCs w:val="28"/>
        </w:rPr>
        <w:t xml:space="preserve">2．对照党章党规找出来的问题整改情况。2019年度组织组织生活会上查摆出的问题和征求意见建议我：本人高度重视查找存在的问题，同时虚心接受其他同事的意见。进一步加强对《党章》，《准则》和廉洁自律有关规定的学习，提高对党风廉政建设的重要性认识。相关存在的问题已整改并长期坚持。</w:t>
      </w:r>
    </w:p>
    <w:p>
      <w:pPr>
        <w:ind w:left="0" w:right="0" w:firstLine="560"/>
        <w:spacing w:before="450" w:after="450" w:line="312" w:lineRule="auto"/>
      </w:pPr>
      <w:r>
        <w:rPr>
          <w:rFonts w:ascii="宋体" w:hAnsi="宋体" w:eastAsia="宋体" w:cs="宋体"/>
          <w:color w:val="000"/>
          <w:sz w:val="28"/>
          <w:szCs w:val="28"/>
        </w:rPr>
        <w:t xml:space="preserve">二、剖析问题根源</w:t>
      </w:r>
    </w:p>
    <w:p>
      <w:pPr>
        <w:ind w:left="0" w:right="0" w:firstLine="560"/>
        <w:spacing w:before="450" w:after="450" w:line="312" w:lineRule="auto"/>
      </w:pPr>
      <w:r>
        <w:rPr>
          <w:rFonts w:ascii="宋体" w:hAnsi="宋体" w:eastAsia="宋体" w:cs="宋体"/>
          <w:color w:val="000"/>
          <w:sz w:val="28"/>
          <w:szCs w:val="28"/>
        </w:rPr>
        <w:t xml:space="preserve">出现上述问题，其根源是理论学习不够深入，对党的理论、路线、方针和政策学习不够深入、细致、全面，对习近平新时代中国特色社会主义思想、十九大精神和新修订的党章的学习还不够深入，不够自觉，对其历史地位、深刻内涵、精神实质把握的还不够准确，研究的不够透彻。具体表现在以下几个方面：</w:t>
      </w:r>
    </w:p>
    <w:p>
      <w:pPr>
        <w:ind w:left="0" w:right="0" w:firstLine="560"/>
        <w:spacing w:before="450" w:after="450" w:line="312" w:lineRule="auto"/>
      </w:pPr>
      <w:r>
        <w:rPr>
          <w:rFonts w:ascii="宋体" w:hAnsi="宋体" w:eastAsia="宋体" w:cs="宋体"/>
          <w:color w:val="000"/>
          <w:sz w:val="28"/>
          <w:szCs w:val="28"/>
        </w:rPr>
        <w:t xml:space="preserve">政治理论学习不深入，政治理论修养不扎实。</w:t>
      </w:r>
    </w:p>
    <w:p>
      <w:pPr>
        <w:ind w:left="0" w:right="0" w:firstLine="560"/>
        <w:spacing w:before="450" w:after="450" w:line="312" w:lineRule="auto"/>
      </w:pPr>
      <w:r>
        <w:rPr>
          <w:rFonts w:ascii="宋体" w:hAnsi="宋体" w:eastAsia="宋体" w:cs="宋体"/>
          <w:color w:val="000"/>
          <w:sz w:val="28"/>
          <w:szCs w:val="28"/>
        </w:rPr>
        <w:t xml:space="preserve">一是没有把理论学习放在重要位置，学习存在片面性，缺乏对理论的系统研究和深刻理解，这是政治理论不成熟的具体表现。</w:t>
      </w:r>
    </w:p>
    <w:p>
      <w:pPr>
        <w:ind w:left="0" w:right="0" w:firstLine="560"/>
        <w:spacing w:before="450" w:after="450" w:line="312" w:lineRule="auto"/>
      </w:pPr>
      <w:r>
        <w:rPr>
          <w:rFonts w:ascii="宋体" w:hAnsi="宋体" w:eastAsia="宋体" w:cs="宋体"/>
          <w:color w:val="000"/>
          <w:sz w:val="28"/>
          <w:szCs w:val="28"/>
        </w:rPr>
        <w:t xml:space="preserve">二是缺乏理论知识的有效运用能力，对政治理论的学习只满足于记住几条重要论断和几句讲话，缺乏系统性、经常性的深入学习，不能用马列主义的立场和观点分析问题，欠缺用理论认识问题、解决问题的能力。三是忽视了理论联系实际。没有把党的创新理论和自己的实际工作融合起来，改造主观世界不够自觉主动，缺乏艰苦奋斗的精神。</w:t>
      </w:r>
    </w:p>
    <w:p>
      <w:pPr>
        <w:ind w:left="0" w:right="0" w:firstLine="560"/>
        <w:spacing w:before="450" w:after="450" w:line="312" w:lineRule="auto"/>
      </w:pPr>
      <w:r>
        <w:rPr>
          <w:rFonts w:ascii="宋体" w:hAnsi="宋体" w:eastAsia="宋体" w:cs="宋体"/>
          <w:color w:val="000"/>
          <w:sz w:val="28"/>
          <w:szCs w:val="28"/>
        </w:rPr>
        <w:t xml:space="preserve">党员的先进性来自于自觉改造主观世界，不断增强党性锻炼。自入党以来，口头上也讲在改造客观世界的同时，要改造自己的主观世界。但实际上存在重前者轻后者，以事务工作代替政治和党性锻炼，使自己的党性修养减弱，对自己要求放松了，考虑群众利益和全局利益少。致使工作有时不够深入，满足于完成上级交办的任务，满足于只要完成教学任务就好，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(一)要进一步加强理论学习，增强理论功底</w:t>
      </w:r>
    </w:p>
    <w:p>
      <w:pPr>
        <w:ind w:left="0" w:right="0" w:firstLine="560"/>
        <w:spacing w:before="450" w:after="450" w:line="312" w:lineRule="auto"/>
      </w:pPr>
      <w:r>
        <w:rPr>
          <w:rFonts w:ascii="宋体" w:hAnsi="宋体" w:eastAsia="宋体" w:cs="宋体"/>
          <w:color w:val="000"/>
          <w:sz w:val="28"/>
          <w:szCs w:val="28"/>
        </w:rPr>
        <w:t xml:space="preserve">只有不断加强教育教学的理论知识的学习，吸收新的教育思想、教育理念、教育模式、教育方法和教育途径，才能在业务上有新思路、新突破，再上新台阶。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要进一步改进工作作风，增强宗旨意识，树立无私奉献和艰苦奋斗的精神。</w:t>
      </w:r>
    </w:p>
    <w:p>
      <w:pPr>
        <w:ind w:left="0" w:right="0" w:firstLine="560"/>
        <w:spacing w:before="450" w:after="450" w:line="312" w:lineRule="auto"/>
      </w:pPr>
      <w:r>
        <w:rPr>
          <w:rFonts w:ascii="宋体" w:hAnsi="宋体" w:eastAsia="宋体" w:cs="宋体"/>
          <w:color w:val="000"/>
          <w:sz w:val="28"/>
          <w:szCs w:val="28"/>
        </w:rPr>
        <w:t xml:space="preserve">党员应该把维护和实现人民的利益放在首位。要牢固树立全心全意为人民服务的思想，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实际，联系学生，倾听学生意见，想学生之所想，急学生所急，迎难而上，积极工作;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（三）要进一步保持清正廉洁，增强拒腐防变能力</w:t>
      </w:r>
    </w:p>
    <w:p>
      <w:pPr>
        <w:ind w:left="0" w:right="0" w:firstLine="560"/>
        <w:spacing w:before="450" w:after="450" w:line="312" w:lineRule="auto"/>
      </w:pPr>
      <w:r>
        <w:rPr>
          <w:rFonts w:ascii="宋体" w:hAnsi="宋体" w:eastAsia="宋体" w:cs="宋体"/>
          <w:color w:val="000"/>
          <w:sz w:val="28"/>
          <w:szCs w:val="28"/>
        </w:rPr>
        <w:t xml:space="preserve">在当前社会还存在腐败现象情况下，要有战胜自我的胆识和魄力，要加强道德修养，树立正确的利益观、荣辱观、道德观、人生观，追求积极向上的生活情趣，带头弘扬社会主义道德风尚，坚决抵制歪风邪气，始终做到清正廉洁，自觉与各种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2024-06-03T16:12:38+08:00</dcterms:created>
  <dcterms:modified xsi:type="dcterms:W3CDTF">2024-06-03T16:12:38+08:00</dcterms:modified>
</cp:coreProperties>
</file>

<file path=docProps/custom.xml><?xml version="1.0" encoding="utf-8"?>
<Properties xmlns="http://schemas.openxmlformats.org/officeDocument/2006/custom-properties" xmlns:vt="http://schemas.openxmlformats.org/officeDocument/2006/docPropsVTypes"/>
</file>