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2024主题教育专题党课发言稿范文（优质3篇）</w:t>
      </w:r>
      <w:bookmarkEnd w:id="1"/>
    </w:p>
    <w:p>
      <w:pPr>
        <w:jc w:val="center"/>
        <w:spacing w:before="0" w:after="450"/>
      </w:pPr>
      <w:r>
        <w:rPr>
          <w:rFonts w:ascii="Arial" w:hAnsi="Arial" w:eastAsia="Arial" w:cs="Arial"/>
          <w:color w:val="999999"/>
          <w:sz w:val="20"/>
          <w:szCs w:val="20"/>
        </w:rPr>
        <w:t xml:space="preserve">作者：烟雨江南  更新时间：2023-11-17</w:t>
      </w:r>
    </w:p>
    <w:p>
      <w:pPr>
        <w:ind w:left="0" w:right="0" w:firstLine="480"/>
        <w:spacing w:before="0" w:after="450" w:line="360" w:lineRule="auto"/>
      </w:pPr>
      <w:r>
        <w:rPr>
          <w:rFonts w:ascii="宋体" w:hAnsi="宋体" w:eastAsia="宋体" w:cs="宋体"/>
          <w:color w:val="333333"/>
          <w:sz w:val="24"/>
          <w:szCs w:val="24"/>
          <w:i w:val="1"/>
          <w:iCs w:val="1"/>
        </w:rPr>
        <w:t xml:space="preserve">搞好主题教育，对我们党推进自我革命、保持解决大党独有难题清醒和坚定，既具有重要现实意义，也具有深远历史意义，既是提升思想境界“净心”的必然要求，也是加强党性锻炼“补钙”的必然要求。下面是小编整理的关于精选主题教育专题党课发言稿范文3篇的内容</w:t>
      </w:r>
    </w:p>
    <w:p>
      <w:pPr>
        <w:ind w:left="0" w:right="0" w:firstLine="560"/>
        <w:spacing w:before="450" w:after="450" w:line="312" w:lineRule="auto"/>
      </w:pPr>
      <w:r>
        <w:rPr>
          <w:rFonts w:ascii="宋体" w:hAnsi="宋体" w:eastAsia="宋体" w:cs="宋体"/>
          <w:color w:val="000"/>
          <w:sz w:val="28"/>
          <w:szCs w:val="28"/>
        </w:rPr>
        <w:t xml:space="preserve">搞好主题教育，对我们党推进自我革命、保持解决大党独有难题清醒和坚定，既具有重要现实意义，也具有深远历史意义，既是提升思想境界“净心”的必然要求，也是加强党性锻炼“补钙”的必然要求。下面是小编整理的关于精选主题教育专题党课发言稿范文3篇的内容，供大家参考阅读，希望能够给你提供一些帮助，下面就跟随小编一起去看看吧！</w:t>
      </w:r>
    </w:p>
    <w:p>
      <w:pPr>
        <w:ind w:left="0" w:right="0" w:firstLine="560"/>
        <w:spacing w:before="450" w:after="450" w:line="312" w:lineRule="auto"/>
      </w:pPr>
      <w:r>
        <w:rPr>
          <w:rFonts w:ascii="黑体" w:hAnsi="黑体" w:eastAsia="黑体" w:cs="黑体"/>
          <w:color w:val="000000"/>
          <w:sz w:val="34"/>
          <w:szCs w:val="34"/>
          <w:b w:val="1"/>
          <w:bCs w:val="1"/>
        </w:rPr>
        <w:t xml:space="preserve">主题教育专题党课发言稿范文1</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为深入推动学习贯彻习近平新时代中国特色社会主义思想主题教育在公司的扎实开展，今天我以《感悟思想伟力 凝聚奋进力量 全力推动主题教育在公司走深做实》为主题，讲授一堂党课。</w:t>
      </w:r>
    </w:p>
    <w:p>
      <w:pPr>
        <w:ind w:left="0" w:right="0" w:firstLine="560"/>
        <w:spacing w:before="450" w:after="450" w:line="312" w:lineRule="auto"/>
      </w:pPr>
      <w:r>
        <w:rPr>
          <w:rFonts w:ascii="宋体" w:hAnsi="宋体" w:eastAsia="宋体" w:cs="宋体"/>
          <w:color w:val="000"/>
          <w:sz w:val="28"/>
          <w:szCs w:val="28"/>
        </w:rPr>
        <w:t xml:space="preserve">4月3日，学习贯彻习近平新时代中国特色社会主义思想主题教育工作会议在北京召开，习近平总书记出席会议并发表重要讲话，讲话从新时代新征程党和国家事业发展全局的战略高度，深刻阐述开展主题教育的重大意义和目标要求，对主题教育各项工作作出全面部署，为全党开展主题教育提供了根本遵循。</w:t>
      </w:r>
    </w:p>
    <w:p>
      <w:pPr>
        <w:ind w:left="0" w:right="0" w:firstLine="560"/>
        <w:spacing w:before="450" w:after="450" w:line="312" w:lineRule="auto"/>
      </w:pPr>
      <w:r>
        <w:rPr>
          <w:rFonts w:ascii="宋体" w:hAnsi="宋体" w:eastAsia="宋体" w:cs="宋体"/>
          <w:color w:val="000"/>
          <w:sz w:val="28"/>
          <w:szCs w:val="28"/>
        </w:rPr>
        <w:t xml:space="preserve">一、深刻认识主题教育的重大意义</w:t>
      </w:r>
    </w:p>
    <w:p>
      <w:pPr>
        <w:ind w:left="0" w:right="0" w:firstLine="560"/>
        <w:spacing w:before="450" w:after="450" w:line="312" w:lineRule="auto"/>
      </w:pPr>
      <w:r>
        <w:rPr>
          <w:rFonts w:ascii="宋体" w:hAnsi="宋体" w:eastAsia="宋体" w:cs="宋体"/>
          <w:color w:val="000"/>
          <w:sz w:val="28"/>
          <w:szCs w:val="28"/>
        </w:rPr>
        <w:t xml:space="preserve">习近平总书记指出：“这次主题教育是一件事关全局的大事，时间紧、任务重、要求高。”这次主题教育关系到如何更好贯彻落实党的二十大精神，关系到如何更好推进中国式现代化这一新时代新征程党的中心任务，关系到如何更好保持解决大党独有难题的清醒和坚定。</w:t>
      </w:r>
    </w:p>
    <w:p>
      <w:pPr>
        <w:ind w:left="0" w:right="0" w:firstLine="560"/>
        <w:spacing w:before="450" w:after="450" w:line="312" w:lineRule="auto"/>
      </w:pPr>
      <w:r>
        <w:rPr>
          <w:rFonts w:ascii="宋体" w:hAnsi="宋体" w:eastAsia="宋体" w:cs="宋体"/>
          <w:color w:val="000"/>
          <w:sz w:val="28"/>
          <w:szCs w:val="28"/>
        </w:rPr>
        <w:t xml:space="preserve">（一）开展主题教育是用习近平新时代中国特色社会主义思想凝心铸魂，铸牢团结奋斗之基的战略安排</w:t>
      </w:r>
    </w:p>
    <w:p>
      <w:pPr>
        <w:ind w:left="0" w:right="0" w:firstLine="560"/>
        <w:spacing w:before="450" w:after="450" w:line="312" w:lineRule="auto"/>
      </w:pPr>
      <w:r>
        <w:rPr>
          <w:rFonts w:ascii="宋体" w:hAnsi="宋体" w:eastAsia="宋体" w:cs="宋体"/>
          <w:color w:val="000"/>
          <w:sz w:val="28"/>
          <w:szCs w:val="28"/>
        </w:rPr>
        <w:t xml:space="preserve">理论创新每前进一步，理论武装就要跟进一步。习近平总书记在二十届中共中央政治局第一次集体学习时指出，新时代以来，党的理论创新和实践创新是十分生动的，我们的学习也应该是生动的。新时代以来的伟大变革是划时代的，是我们进入实现中华民族伟大复兴不可逆转进程的前提和条件，在党史、新中国史、改革开放史、社会主义发展史、中华民族发展史上具有里程碑意义。</w:t>
      </w:r>
    </w:p>
    <w:p>
      <w:pPr>
        <w:ind w:left="0" w:right="0" w:firstLine="560"/>
        <w:spacing w:before="450" w:after="450" w:line="312" w:lineRule="auto"/>
      </w:pPr>
      <w:r>
        <w:rPr>
          <w:rFonts w:ascii="宋体" w:hAnsi="宋体" w:eastAsia="宋体" w:cs="宋体"/>
          <w:color w:val="000"/>
          <w:sz w:val="28"/>
          <w:szCs w:val="28"/>
        </w:rPr>
        <w:t xml:space="preserve">历史发展证明，科学的思想指引是我们踔厉奋发、勇闯险滩的指路明灯。团结才能胜利，奋斗才会成功。我们党是“团结统一”，党和人民是“团结奋斗”。团结奋斗的根本就是要坚持用习近平新时代中国特色社会主义思想统一意志，统一行动。毛泽东同志强调：“掌握思想教育，是团结全党进行伟大政治斗争的中心环节。如果这个任务不解决，党的一切政治任务是不能完成的。”从延安整风运动以来，我们党开展的历次集中性教育活动，都是以思想教育打头，这是我们党保持和发展先进性的一条重要经验。政治上的坚定、党性上的坚定，都离不开理论上的清醒。推动学习贯彻习近平新时代中国特色社会主义思想走深走实，就是要在学习认识、理解把握上“走得更深”，在贯彻落实、解决问题上“走得更实”。从思想上正本清源、固本培元，就要自觉向党中央看齐，向党的理论和路线方针政策看齐，始终保持信念纯正、党性纯洁、思想纯粹。</w:t>
      </w:r>
    </w:p>
    <w:p>
      <w:pPr>
        <w:ind w:left="0" w:right="0" w:firstLine="560"/>
        <w:spacing w:before="450" w:after="450" w:line="312" w:lineRule="auto"/>
      </w:pPr>
      <w:r>
        <w:rPr>
          <w:rFonts w:ascii="宋体" w:hAnsi="宋体" w:eastAsia="宋体" w:cs="宋体"/>
          <w:color w:val="000"/>
          <w:sz w:val="28"/>
          <w:szCs w:val="28"/>
        </w:rPr>
        <w:t xml:space="preserve">（二）开展主题教育是贯彻落实党的二十大精神，推进中国式现代化的重大举措</w:t>
      </w:r>
    </w:p>
    <w:p>
      <w:pPr>
        <w:ind w:left="0" w:right="0" w:firstLine="560"/>
        <w:spacing w:before="450" w:after="450" w:line="312" w:lineRule="auto"/>
      </w:pPr>
      <w:r>
        <w:rPr>
          <w:rFonts w:ascii="宋体" w:hAnsi="宋体" w:eastAsia="宋体" w:cs="宋体"/>
          <w:color w:val="000"/>
          <w:sz w:val="28"/>
          <w:szCs w:val="28"/>
        </w:rPr>
        <w:t xml:space="preserve">党的二十大科学擘画了全面建设社会主义现代化国家、以中国式现代化全面推进中华民族伟大复兴的宏伟蓝图，系统阐述了习近平新时代中国特色社会主义思想这一马克思主义中国化时代化的最新成果，明确提出了新时代新征程中国共产党的使命任务，意义重大、影响深远。习近平总书记强调，党的二十大在政治上、理论上、实践上取得了一系列重大成果，就新时代新征程党和国家事业发展制定了大政方针和战略部署，是我们党团结带领人民全面建设社会主义现代化国家、全面推进中华民族伟大复兴的政治宣言和行动纲领。全党要在全面学习、全面把握、全面落实上下功夫，坚定不移把党的二十大提出的目标任务落到实处，奋力夺取全面建设社会主义现代化国家新胜利。</w:t>
      </w:r>
    </w:p>
    <w:p>
      <w:pPr>
        <w:ind w:left="0" w:right="0" w:firstLine="560"/>
        <w:spacing w:before="450" w:after="450" w:line="312" w:lineRule="auto"/>
      </w:pPr>
      <w:r>
        <w:rPr>
          <w:rFonts w:ascii="宋体" w:hAnsi="宋体" w:eastAsia="宋体" w:cs="宋体"/>
          <w:color w:val="000"/>
          <w:sz w:val="28"/>
          <w:szCs w:val="28"/>
        </w:rPr>
        <w:t xml:space="preserve">在全面贯彻落实党的二十大精神的开局之年，开展学习贯彻习近平新时代中国特色社会主义思想主题教育，就是要以这次主题教育为契机，引导广大党员干部牢牢把握“学思想、强党性、重实践、建新功”的总要求，全面把握中国式现代化中国特色、本质要求、两步走战略性安排和重要原则，紧紧围绕高质量发展这个全面建设社会主义现代化国家的首要任务，以强化理论学习指导发展实践，以深化调查研究推动解决发展难题，把学习以及调研落实到完成党的二十大部署的各项任务中去，以推动高质量发展的新成效检验主题教育成果。</w:t>
      </w:r>
    </w:p>
    <w:p>
      <w:pPr>
        <w:ind w:left="0" w:right="0" w:firstLine="560"/>
        <w:spacing w:before="450" w:after="450" w:line="312" w:lineRule="auto"/>
      </w:pPr>
      <w:r>
        <w:rPr>
          <w:rFonts w:ascii="宋体" w:hAnsi="宋体" w:eastAsia="宋体" w:cs="宋体"/>
          <w:color w:val="000"/>
          <w:sz w:val="28"/>
          <w:szCs w:val="28"/>
        </w:rPr>
        <w:t xml:space="preserve">（三）开展主题教育是以伟大自我革命引领伟大社会革命，保持解决大党独有难题清醒和坚定的必然要求</w:t>
      </w:r>
    </w:p>
    <w:p>
      <w:pPr>
        <w:ind w:left="0" w:right="0" w:firstLine="560"/>
        <w:spacing w:before="450" w:after="450" w:line="312" w:lineRule="auto"/>
      </w:pPr>
      <w:r>
        <w:rPr>
          <w:rFonts w:ascii="宋体" w:hAnsi="宋体" w:eastAsia="宋体" w:cs="宋体"/>
          <w:color w:val="000"/>
          <w:sz w:val="28"/>
          <w:szCs w:val="28"/>
        </w:rPr>
        <w:t xml:space="preserve">习近平总书记指出：“我们党作为世界上最大的马克思主义执政党，要始终赢得人民拥护、巩固长期执政地位，必须时刻保持解决大党独有难题的清醒和坚定。”这是着眼于我们党所处历史方位、面临新形势新任务、世情国情党情发展变化作出的重大论断，充分体现了管党治党的战略清醒、战略自觉、战略自信。</w:t>
      </w:r>
    </w:p>
    <w:p>
      <w:pPr>
        <w:ind w:left="0" w:right="0" w:firstLine="560"/>
        <w:spacing w:before="450" w:after="450" w:line="312" w:lineRule="auto"/>
      </w:pPr>
      <w:r>
        <w:rPr>
          <w:rFonts w:ascii="宋体" w:hAnsi="宋体" w:eastAsia="宋体" w:cs="宋体"/>
          <w:color w:val="000"/>
          <w:sz w:val="28"/>
          <w:szCs w:val="28"/>
        </w:rPr>
        <w:t xml:space="preserve">搞好主题教育，对我们党推进自我革命、保持解决大党独有难题清醒和坚定，既具有重要现实意义，也具有深远历史意义，既是提升思想境界“净心”的必然要求，也是加强党性锻炼“补钙”的必然要求。我们开展此次主题教育，就是要引导广大党员领导干部主动查不足、找差距、明方向，接受政治体检，打扫政治灰尘，纠正行为偏差，解决思想不纯、组织不纯方面存在的突出问题，不断增强党的自我净化、自我完善、自我革新、自我提高能力，使我们党始终充满蓬勃生机和旺盛活力，始终成为中国特色社会主义事业的坚强领导核心。</w:t>
      </w:r>
    </w:p>
    <w:p>
      <w:pPr>
        <w:ind w:left="0" w:right="0" w:firstLine="560"/>
        <w:spacing w:before="450" w:after="450" w:line="312" w:lineRule="auto"/>
      </w:pPr>
      <w:r>
        <w:rPr>
          <w:rFonts w:ascii="宋体" w:hAnsi="宋体" w:eastAsia="宋体" w:cs="宋体"/>
          <w:color w:val="000"/>
          <w:sz w:val="28"/>
          <w:szCs w:val="28"/>
        </w:rPr>
        <w:t xml:space="preserve">二、牢牢把握主题教育的总要求</w:t>
      </w:r>
    </w:p>
    <w:p>
      <w:pPr>
        <w:ind w:left="0" w:right="0" w:firstLine="560"/>
        <w:spacing w:before="450" w:after="450" w:line="312" w:lineRule="auto"/>
      </w:pPr>
      <w:r>
        <w:rPr>
          <w:rFonts w:ascii="宋体" w:hAnsi="宋体" w:eastAsia="宋体" w:cs="宋体"/>
          <w:color w:val="000"/>
          <w:sz w:val="28"/>
          <w:szCs w:val="28"/>
        </w:rPr>
        <w:t xml:space="preserve">习近平总书记发表重要讲话强调，这次主题教育要牢牢把握“学思想、强党性、重实践、建新功”的总要求。我们要深刻理解、牢牢把握这个总要求，将其贯彻落实到主题教育全过程，推动主题教育扎实开展，努力取得实实在在的成效。</w:t>
      </w:r>
    </w:p>
    <w:p>
      <w:pPr>
        <w:ind w:left="0" w:right="0" w:firstLine="560"/>
        <w:spacing w:before="450" w:after="450" w:line="312" w:lineRule="auto"/>
      </w:pPr>
      <w:r>
        <w:rPr>
          <w:rFonts w:ascii="宋体" w:hAnsi="宋体" w:eastAsia="宋体" w:cs="宋体"/>
          <w:color w:val="000"/>
          <w:sz w:val="28"/>
          <w:szCs w:val="28"/>
        </w:rPr>
        <w:t xml:space="preserve">（一）“学思想”是基础，坚定理想信念</w:t>
      </w:r>
    </w:p>
    <w:p>
      <w:pPr>
        <w:ind w:left="0" w:right="0" w:firstLine="560"/>
        <w:spacing w:before="450" w:after="450" w:line="312" w:lineRule="auto"/>
      </w:pPr>
      <w:r>
        <w:rPr>
          <w:rFonts w:ascii="宋体" w:hAnsi="宋体" w:eastAsia="宋体" w:cs="宋体"/>
          <w:color w:val="000"/>
          <w:sz w:val="28"/>
          <w:szCs w:val="28"/>
        </w:rPr>
        <w:t xml:space="preserve">理论上清醒，政治上才能坚定。习近平新时代中国特色社会主义思想内涵丰富、思想深邃，广大党员干部要真学深学，学通弄懂，切不可一知半解、浅尝而止。要坚持读原著、学原文、悟原理，深刻领悟思想精髓，准确把握核心要义，不断深化思想认识，强化理论武装。要带着信念学、带着感情学、带着使命学、带着问题学，不断学、反复学、深入学，学深悟透、融会贯通，切实把习近平新时代中国特色社会主义思想融入血脉、植入灵魂，从而坚定对马克思主义的信仰，对中国特色社会主义的信念、对实现中华民族伟大复兴中国梦的信心。</w:t>
      </w:r>
    </w:p>
    <w:p>
      <w:pPr>
        <w:ind w:left="0" w:right="0" w:firstLine="560"/>
        <w:spacing w:before="450" w:after="450" w:line="312" w:lineRule="auto"/>
      </w:pPr>
      <w:r>
        <w:rPr>
          <w:rFonts w:ascii="宋体" w:hAnsi="宋体" w:eastAsia="宋体" w:cs="宋体"/>
          <w:color w:val="000"/>
          <w:sz w:val="28"/>
          <w:szCs w:val="28"/>
        </w:rPr>
        <w:t xml:space="preserve">（二）“强党性”是关键，永葆政治本色</w:t>
      </w:r>
    </w:p>
    <w:p>
      <w:pPr>
        <w:ind w:left="0" w:right="0" w:firstLine="560"/>
        <w:spacing w:before="450" w:after="450" w:line="312" w:lineRule="auto"/>
      </w:pPr>
      <w:r>
        <w:rPr>
          <w:rFonts w:ascii="宋体" w:hAnsi="宋体" w:eastAsia="宋体" w:cs="宋体"/>
          <w:color w:val="000"/>
          <w:sz w:val="28"/>
          <w:szCs w:val="28"/>
        </w:rPr>
        <w:t xml:space="preserve">党性是党员干部立身、立业、立言、立德的基石。习近平新时代中国特色社会主义思想集中反映当代中国共产党人的政治品格、价值追求和精神风貌。因此，要通过主题教育，不断提高政治判断力、政治领悟力、政治执行力，深刻领悟“两个确立”的决定性意义，进一步增强“四个意识”、坚定“四个自信”、做到“两个维护”。要不断锤炼坚强党性，坚决做到以党的旗帜为旗帜、以党的意志为意志、以党的使命为使命，始终忠诚于党、忠诚于人民、忠诚于马克思主义，真心爱党、时刻忧党、坚定护党、全力兴党。</w:t>
      </w:r>
    </w:p>
    <w:p>
      <w:pPr>
        <w:ind w:left="0" w:right="0" w:firstLine="560"/>
        <w:spacing w:before="450" w:after="450" w:line="312" w:lineRule="auto"/>
      </w:pPr>
      <w:r>
        <w:rPr>
          <w:rFonts w:ascii="宋体" w:hAnsi="宋体" w:eastAsia="宋体" w:cs="宋体"/>
          <w:color w:val="000"/>
          <w:sz w:val="28"/>
          <w:szCs w:val="28"/>
        </w:rPr>
        <w:t xml:space="preserve">（三）“重实践”是落脚点，坚持知行合一</w:t>
      </w:r>
    </w:p>
    <w:p>
      <w:pPr>
        <w:ind w:left="0" w:right="0" w:firstLine="560"/>
        <w:spacing w:before="450" w:after="450" w:line="312" w:lineRule="auto"/>
      </w:pPr>
      <w:r>
        <w:rPr>
          <w:rFonts w:ascii="宋体" w:hAnsi="宋体" w:eastAsia="宋体" w:cs="宋体"/>
          <w:color w:val="000"/>
          <w:sz w:val="28"/>
          <w:szCs w:val="28"/>
        </w:rPr>
        <w:t xml:space="preserve">理论的价值在于指导实践，学习的目的在于运用。要紧紧围绕新时代新征程党的中心任务，真抓实干、务实求效，聚焦问题、知难而进，以时时放心不下的责任感、积极担当作为的精气神为党和人民履好职、尽好责，以新气象新作为推动高质量发展取得新成效。要扑下身子、沉到一线，聚焦人民群众反映强烈的热点难点问题，通过现场调研、座谈交流等方式开展调查研究，找准工作的切入点和突破口，持续用力，久久为功，着力解决好人民群众急难愁盼问题，把惠民生、暖民心、顺民意的工作做到群众心坎上，切实把理论学习成果转化为干事创业的不竭动力。</w:t>
      </w:r>
    </w:p>
    <w:p>
      <w:pPr>
        <w:ind w:left="0" w:right="0" w:firstLine="560"/>
        <w:spacing w:before="450" w:after="450" w:line="312" w:lineRule="auto"/>
      </w:pPr>
      <w:r>
        <w:rPr>
          <w:rFonts w:ascii="宋体" w:hAnsi="宋体" w:eastAsia="宋体" w:cs="宋体"/>
          <w:color w:val="000"/>
          <w:sz w:val="28"/>
          <w:szCs w:val="28"/>
        </w:rPr>
        <w:t xml:space="preserve">（四）“建新功”是根本点，续写绚烂华章</w:t>
      </w:r>
    </w:p>
    <w:p>
      <w:pPr>
        <w:ind w:left="0" w:right="0" w:firstLine="560"/>
        <w:spacing w:before="450" w:after="450" w:line="312" w:lineRule="auto"/>
      </w:pPr>
      <w:r>
        <w:rPr>
          <w:rFonts w:ascii="宋体" w:hAnsi="宋体" w:eastAsia="宋体" w:cs="宋体"/>
          <w:color w:val="000"/>
          <w:sz w:val="28"/>
          <w:szCs w:val="28"/>
        </w:rPr>
        <w:t xml:space="preserve">推动主题教育走深走实，要在建新功上有新突破。新的赶考路上必然会遇到各种不可预知的风险和挑战，越是关键时刻，越是要熟练掌握习近平新时代中国特色社会主义思想的立场观点方法，增强攻坚克难本领，提振干事创业信心。要不断发扬“敢为人先”的拼搏精神，永葆“你追我赶”的奋斗姿态，锚定目标，勇毅前行，争做时不我待的行动者、只争朝夕的实干家。要坚持一张蓝图绘到底，一茬接着一茬干，坚决摒弃“躺平”思想，全心全力投入到中华民族伟大复兴的伟大实践中，为强化建设、民族复兴添砖加瓦、增光添彩，创造新的更大奇迹。</w:t>
      </w:r>
    </w:p>
    <w:p>
      <w:pPr>
        <w:ind w:left="0" w:right="0" w:firstLine="560"/>
        <w:spacing w:before="450" w:after="450" w:line="312" w:lineRule="auto"/>
      </w:pPr>
      <w:r>
        <w:rPr>
          <w:rFonts w:ascii="宋体" w:hAnsi="宋体" w:eastAsia="宋体" w:cs="宋体"/>
          <w:color w:val="000"/>
          <w:sz w:val="28"/>
          <w:szCs w:val="28"/>
        </w:rPr>
        <w:t xml:space="preserve">三、全力推动主题教育走深做实</w:t>
      </w:r>
    </w:p>
    <w:p>
      <w:pPr>
        <w:ind w:left="0" w:right="0" w:firstLine="560"/>
        <w:spacing w:before="450" w:after="450" w:line="312" w:lineRule="auto"/>
      </w:pPr>
      <w:r>
        <w:rPr>
          <w:rFonts w:ascii="宋体" w:hAnsi="宋体" w:eastAsia="宋体" w:cs="宋体"/>
          <w:color w:val="000"/>
          <w:sz w:val="28"/>
          <w:szCs w:val="28"/>
        </w:rPr>
        <w:t xml:space="preserve">牢牢把握主题教育总要求，紧紧锚定目标任务，全面落实重点措施，切实将主题教育作为深化理论武装的大课堂、筑牢政治忠诚的大历练，作为提升能力本领的大课堂、强化政治担当的大历练，作为推进自我革命的大课堂、永葆政治本色的大历练，务求争当表率示范，走好“第一方阵”。</w:t>
      </w:r>
    </w:p>
    <w:p>
      <w:pPr>
        <w:ind w:left="0" w:right="0" w:firstLine="560"/>
        <w:spacing w:before="450" w:after="450" w:line="312" w:lineRule="auto"/>
      </w:pPr>
      <w:r>
        <w:rPr>
          <w:rFonts w:ascii="宋体" w:hAnsi="宋体" w:eastAsia="宋体" w:cs="宋体"/>
          <w:color w:val="000"/>
          <w:sz w:val="28"/>
          <w:szCs w:val="28"/>
        </w:rPr>
        <w:t xml:space="preserve">（一）锚定出发点，把理论学习引向深入</w:t>
      </w:r>
    </w:p>
    <w:p>
      <w:pPr>
        <w:ind w:left="0" w:right="0" w:firstLine="560"/>
        <w:spacing w:before="450" w:after="450" w:line="312" w:lineRule="auto"/>
      </w:pPr>
      <w:r>
        <w:rPr>
          <w:rFonts w:ascii="宋体" w:hAnsi="宋体" w:eastAsia="宋体" w:cs="宋体"/>
          <w:color w:val="000"/>
          <w:sz w:val="28"/>
          <w:szCs w:val="28"/>
        </w:rPr>
        <w:t xml:space="preserve">学习贯彻习近平新时代中国特色社会主义思想是新时代新征程开创事业发展新局面的根本要求。这次主题教育，就是要推动全党特别是领导干部不断把学习贯彻习近平新时代中国特色社会主义思想引向深入。</w:t>
      </w:r>
    </w:p>
    <w:p>
      <w:pPr>
        <w:ind w:left="0" w:right="0" w:firstLine="560"/>
        <w:spacing w:before="450" w:after="450" w:line="312" w:lineRule="auto"/>
      </w:pPr>
      <w:r>
        <w:rPr>
          <w:rFonts w:ascii="宋体" w:hAnsi="宋体" w:eastAsia="宋体" w:cs="宋体"/>
          <w:color w:val="000"/>
          <w:sz w:val="28"/>
          <w:szCs w:val="28"/>
        </w:rPr>
        <w:t xml:space="preserve">把理论学习引向深入，就是要坚持学思用贯通、知信行统一，努力在以学铸魂、以学增智、以学正风、以学促干方面取得实实在在的成效。以学铸魂，就是要全面系统学习习近平新时代中国特色社会主义思想的主要内容。整体把握这一思想的科学体系，做到融会贯通，避免碎片化、片面性，深刻领会党的创新理论的道理学理哲理，做到知其言更知其义、知其然更知其所以然，使其内化于心、外化于行，植根于灵魂，筑牢信仰之基、补足精神之钙、把稳思想之舵。以学增智，就是要学深悟透习近平新时代中国特色社会主义思想，必须把握这一思想的世界观、方法论和贯穿其中的立场观点方法，必须坚持人民至上、自信自强、守正创新、问题导向、系统观念、胸怀天下，形成具有指导意义的思想方法和切实可行的工作方法、工作智慧，只有方法搞对头，认识问题站得高、分析问题看得深、开展工作把得准，确保张弛有度、收放自如。以学正风，就是通过学习党的创新理论，正党风，营造风清气正的良好政治生态；树学风，坚持理论联系实际的马克思主义学风，推动学习理论往心里走、往深里走、往实里走；转作风，坚持实事求是、遵循规律、注重实际、求真务实的工作作风，不驰于空想，不骛于虚声，把党的决策部署抓实抓细、落地生根。以学促干，就是用党的创新理论武装头脑、指导实践、推动工作，敢于担当、勇于负责、真抓实干，不断开创事业发展新局面。</w:t>
      </w:r>
    </w:p>
    <w:p>
      <w:pPr>
        <w:ind w:left="0" w:right="0" w:firstLine="560"/>
        <w:spacing w:before="450" w:after="450" w:line="312" w:lineRule="auto"/>
      </w:pPr>
      <w:r>
        <w:rPr>
          <w:rFonts w:ascii="宋体" w:hAnsi="宋体" w:eastAsia="宋体" w:cs="宋体"/>
          <w:color w:val="000"/>
          <w:sz w:val="28"/>
          <w:szCs w:val="28"/>
        </w:rPr>
        <w:t xml:space="preserve">（二）瞄准切入点，在调查研究上狠下功夫</w:t>
      </w:r>
    </w:p>
    <w:p>
      <w:pPr>
        <w:ind w:left="0" w:right="0" w:firstLine="560"/>
        <w:spacing w:before="450" w:after="450" w:line="312" w:lineRule="auto"/>
      </w:pPr>
      <w:r>
        <w:rPr>
          <w:rFonts w:ascii="宋体" w:hAnsi="宋体" w:eastAsia="宋体" w:cs="宋体"/>
          <w:color w:val="000"/>
          <w:sz w:val="28"/>
          <w:szCs w:val="28"/>
        </w:rPr>
        <w:t xml:space="preserve">调查研究是我们党的传家宝，是谋事之基、成事之道，是党员干部必须练就的基本功，要在全党大兴调查研究之风。调查研究是主题教育的重要内容，要用好传家宝，练就基本功，大力弘扬党的光荣传统和优良作风，研究新情况、解决新问题、总结新经验、探索新规律，把理论学习、调查研究、推动发展、检视整改贯通起来、有机融合、一体推进。</w:t>
      </w:r>
    </w:p>
    <w:p>
      <w:pPr>
        <w:ind w:left="0" w:right="0" w:firstLine="560"/>
        <w:spacing w:before="450" w:after="450" w:line="312" w:lineRule="auto"/>
      </w:pPr>
      <w:r>
        <w:rPr>
          <w:rFonts w:ascii="宋体" w:hAnsi="宋体" w:eastAsia="宋体" w:cs="宋体"/>
          <w:color w:val="000"/>
          <w:sz w:val="28"/>
          <w:szCs w:val="28"/>
        </w:rPr>
        <w:t xml:space="preserve">在调查研究上狠下功夫，就是要朝着问题去。问题是时代的呼声、群众的呼声，是推进工作、开创新局的切入点、突破口。必须坚持问题导向，增强问题意识，敢于正视问题、善于发现问题，以解决问题为根本目的，真正把情况摸清、把问题找准、把对策提实，有的放矢、对症下药，不断提出真正解决问题的新思路新办法，在发现问题、筛选问题、分析问题、解决问题中使调查研究见功夫、见真章、见实效。就是要朝着群众去。必须坚持党的群众路线，从群众中来，到群众中去，真心倾听群众呼声、真实反映群众愿望、真情关心群众疾苦。以眼睛向下、俯下身子、甘当小学生的态度自觉向群众学习、向实践学习，尊重人民首创精神，问计于民、问策于民，从人民群众中汲取智慧和力量，坐在办公室遇到的全是问题，深入基层调查得到的都是办法，高手在民间。从人民群众创造性实践中获得正确认识，取之于民、用之于民，使对策措施得民心、顺民意，行得通、用得上、见实效。就是要朝着整改去。能否检视彻底、整改到位，是检验调查研究能力强弱、成果大小的重要标尺。广大党员干部要带头抓好问题检视和整改，紧密结合新形势新任务新职责，把学、查、改有机贯通起来，全面查找自身不足和工作偏差，正确对待和自觉接受党内外监督，认真开展批评和自我批评，着力从思想根源和制度机制上解决问题，推动深查实改，以整改的实际成效取信于民。</w:t>
      </w:r>
    </w:p>
    <w:p>
      <w:pPr>
        <w:ind w:left="0" w:right="0" w:firstLine="560"/>
        <w:spacing w:before="450" w:after="450" w:line="312" w:lineRule="auto"/>
      </w:pPr>
      <w:r>
        <w:rPr>
          <w:rFonts w:ascii="宋体" w:hAnsi="宋体" w:eastAsia="宋体" w:cs="宋体"/>
          <w:color w:val="000"/>
          <w:sz w:val="28"/>
          <w:szCs w:val="28"/>
        </w:rPr>
        <w:t xml:space="preserve">（三）把握结合点，在善于运用中显现目的</w:t>
      </w:r>
    </w:p>
    <w:p>
      <w:pPr>
        <w:ind w:left="0" w:right="0" w:firstLine="560"/>
        <w:spacing w:before="450" w:after="450" w:line="312" w:lineRule="auto"/>
      </w:pPr>
      <w:r>
        <w:rPr>
          <w:rFonts w:ascii="宋体" w:hAnsi="宋体" w:eastAsia="宋体" w:cs="宋体"/>
          <w:color w:val="000"/>
          <w:sz w:val="28"/>
          <w:szCs w:val="28"/>
        </w:rPr>
        <w:t xml:space="preserve">学习习近平新时代中国特色社会主义思想的目的全在于运用。学以致用、用以促学、学用结合、知行合一，既是弘扬马克思主义学风，又是体现学习目的的价值取向、指导原则。</w:t>
      </w:r>
    </w:p>
    <w:p>
      <w:pPr>
        <w:ind w:left="0" w:right="0" w:firstLine="560"/>
        <w:spacing w:before="450" w:after="450" w:line="312" w:lineRule="auto"/>
      </w:pPr>
      <w:r>
        <w:rPr>
          <w:rFonts w:ascii="宋体" w:hAnsi="宋体" w:eastAsia="宋体" w:cs="宋体"/>
          <w:color w:val="000"/>
          <w:sz w:val="28"/>
          <w:szCs w:val="28"/>
        </w:rPr>
        <w:t xml:space="preserve">我们要把党的创新理论运用到贯彻落实党的二十大提出的重大战略部署中去。要把党的创新理论运用到立足时代、统筹大局、顺势而为的重大决策中去。善于运用这一思想观察时代、把握时代、引领时代，更好统筹中华民族伟大复兴战略全局和世界百年未有之大变局，深刻洞察时与势、危与机，积极识变应变求变。要把党的创新理论运用到推进中国式现代化的重大实践中去，善于运用这一思想推进中国式现代化取得新进展新突破，强化政治领导，丰富战略支撑，拓展实践路径，破解发展难题，激发动力活力，使中国式现代化的中国特色更加鲜明、优势更加彰显、前景更加光明。要把党的创新理论运用到解决经济社会发展的重大问题中去，善于解决发展中的各种矛盾和问题，完整、准确、全面贯彻新发展理念，加快构建新发展格局，推动高质量发展，促进共同富裕。要把党的创新理论运用到防范化解重大风险中去，善于运用这一思想居安思危、未雨绸缪，增强忧患意识，坚持底线思维，下好先手棋，打好主动仗，对各种风险见之于未萌、化之于未发，坚决防范各种风险失控蔓延，坚决防范系统性风险。要把党的创新理论运用到新时代党的建设新的伟大工程中去，善于运用这一思想深入推进全面从严治党，时刻保持解决大党独有难题的清醒和坚定，既注意解决好出现的新问题，又注重解决好存在的深层次问题，确保党永远不变质、不变色、不变味。</w:t>
      </w:r>
    </w:p>
    <w:p>
      <w:pPr>
        <w:ind w:left="0" w:right="0" w:firstLine="560"/>
        <w:spacing w:before="450" w:after="450" w:line="312" w:lineRule="auto"/>
      </w:pPr>
      <w:r>
        <w:rPr>
          <w:rFonts w:ascii="宋体" w:hAnsi="宋体" w:eastAsia="宋体" w:cs="宋体"/>
          <w:color w:val="000"/>
          <w:sz w:val="28"/>
          <w:szCs w:val="28"/>
        </w:rPr>
        <w:t xml:space="preserve">（三）着力落脚点，在成果转化中力求实效</w:t>
      </w:r>
    </w:p>
    <w:p>
      <w:pPr>
        <w:ind w:left="0" w:right="0" w:firstLine="560"/>
        <w:spacing w:before="450" w:after="450" w:line="312" w:lineRule="auto"/>
      </w:pPr>
      <w:r>
        <w:rPr>
          <w:rFonts w:ascii="宋体" w:hAnsi="宋体" w:eastAsia="宋体" w:cs="宋体"/>
          <w:color w:val="000"/>
          <w:sz w:val="28"/>
          <w:szCs w:val="28"/>
        </w:rPr>
        <w:t xml:space="preserve">这次主题教育，以学习贯彻党的创新理论为主题，以“学习”为先，更以“贯彻”为重，牢牢把握主题教育“学思想、强党性、重实践、建新功”的十二字总要求，把习近平新时代中国特色社会主义思想转化为坚定理想、锤炼党性和指导实践、推进工作的强大力量，在全党始终保持统一的思想、坚定的意志、协调的行动、强大的战斗力，具体要达到凝心聚魂筑牢根本、锤炼品格强化忠诚、实干担当促进发展、践行宗旨为民造福、廉洁奉公树立新风的目标。</w:t>
      </w:r>
    </w:p>
    <w:p>
      <w:pPr>
        <w:ind w:left="0" w:right="0" w:firstLine="560"/>
        <w:spacing w:before="450" w:after="450" w:line="312" w:lineRule="auto"/>
      </w:pPr>
      <w:r>
        <w:rPr>
          <w:rFonts w:ascii="宋体" w:hAnsi="宋体" w:eastAsia="宋体" w:cs="宋体"/>
          <w:color w:val="000"/>
          <w:sz w:val="28"/>
          <w:szCs w:val="28"/>
        </w:rPr>
        <w:t xml:space="preserve">在成果转化上力求实效，要把习近平新时代中国特色社会主义思想转化为坚定信念。政治上的坚定源于理论上的清醒，理论上的清醒夯实理想信念的根基，要坚定对马克思主义、马克思主义中国化时代化的信仰，坚定对中国特色社会主义的信念，坚定对强国建设、民族复兴伟业的信心。信仰、信念、信心源自对马克思主义中国化时代化最新成果的真学真懂真信真用，入脑入心、凝心铸魂。把习近平新时代中国特色社会主义思想转化为坚强党性，变成改造主观世界和客观世界的强大思想武器。党员干部特别是领导干部要主动把自己的思想摆进去，进行党性分析、提升思想境界、加强党性锻炼，不忘初心、牢记使命，胸怀“国之大者”，提高政治判断力、政治领悟力、政治执行力，始终保持共产党人的政治本色。把习近平新时代中国特色社会主义思想转化为实践创新，把真理力量转化为实践力量。推进中国式现代化，推进强国建设、民族复兴伟业，是一项前无古人的伟大实践。前途光明，道路曲折，行百里者半九十，在新时代新征程上会遇到许多新情况新问题，甚至会面对难以预料的艰难曲折、惊涛骇浪。必须以“闯”的精神、“创”的干劲、“干”的作风，踔厉奋发、笃行不怠，团结奋斗、勇毅前行，依靠顽强斗争打开事业发展新天地。把习近平新时代中国特色社会主义思想转化为建功立业，把精神力量转化为物质力量。奋进新征程，建功新时代，把小我融入大我，把小事当大事干，把有限的精力投入到无限的事业中去，立足本职、胸怀大局，脚踏实地、做出贡献，增光添彩！</w:t>
      </w:r>
    </w:p>
    <w:p>
      <w:pPr>
        <w:ind w:left="0" w:right="0" w:firstLine="560"/>
        <w:spacing w:before="450" w:after="450" w:line="312" w:lineRule="auto"/>
      </w:pPr>
      <w:r>
        <w:rPr>
          <w:rFonts w:ascii="宋体" w:hAnsi="宋体" w:eastAsia="宋体" w:cs="宋体"/>
          <w:color w:val="000"/>
          <w:sz w:val="28"/>
          <w:szCs w:val="28"/>
        </w:rPr>
        <w:t xml:space="preserve">同志们，风劲扬帆正当时，踔厉奋发踏征程。习近平总书记强调，强国建设、民族复兴的宏伟目标令人鼓舞、催人奋进，我们这一代共产党人使命光荣、责任重大。这次主题教育，对全党既是一个“大学习”，也是一个“大动员”。面对“四大考验”、“四种危险”的风险挑战甚至是“难以想象的惊涛骇浪”，越需要我们加强理论武装，坚持真理，用思想之光照亮奋斗之路。学之愈深，方能知之愈明、信之愈坚、行之愈笃。我们要牢牢把握这次主题教育的根本任务，将“学、思、用”整体贯通，将“知、信、行”高度统一，把习近平新时代中国特色社会主义思想转化为坚定理想、锤炼党性和指导实践、推动工作的强大力量，使全党始终保持统一的思想、坚定的意志、一致的行动、强大的战斗力，努力创造经得起历史和人民检验的实绩，不断夺取中国特色社会主义新的更大胜利。</w:t>
      </w:r>
    </w:p>
    <w:p>
      <w:pPr>
        <w:ind w:left="0" w:right="0" w:firstLine="560"/>
        <w:spacing w:before="450" w:after="450" w:line="312" w:lineRule="auto"/>
      </w:pPr>
      <w:r>
        <w:rPr>
          <w:rFonts w:ascii="黑体" w:hAnsi="黑体" w:eastAsia="黑体" w:cs="黑体"/>
          <w:color w:val="000000"/>
          <w:sz w:val="34"/>
          <w:szCs w:val="34"/>
          <w:b w:val="1"/>
          <w:bCs w:val="1"/>
        </w:rPr>
        <w:t xml:space="preserve">主题教育专题党课发言稿范文2</w:t>
      </w:r>
    </w:p>
    <w:p>
      <w:pPr>
        <w:ind w:left="0" w:right="0" w:firstLine="560"/>
        <w:spacing w:before="450" w:after="450" w:line="312" w:lineRule="auto"/>
      </w:pPr>
      <w:r>
        <w:rPr>
          <w:rFonts w:ascii="宋体" w:hAnsi="宋体" w:eastAsia="宋体" w:cs="宋体"/>
          <w:color w:val="000"/>
          <w:sz w:val="28"/>
          <w:szCs w:val="28"/>
        </w:rPr>
        <w:t xml:space="preserve">中国共产党走过百年奋斗历程取得了令世人瞩目的巨大成就，其成功的原因莫过于始终坚持马克思主义，将马克思主义作为立党立国、兴党兴国的根本指导思想，正如党的XX大报告指出：“中国共产党为什么能，中国特色社会主义为什么好，归根到底是马克思主义行，是中国化时代化的马克思主义行。”</w:t>
      </w:r>
    </w:p>
    <w:p>
      <w:pPr>
        <w:ind w:left="0" w:right="0" w:firstLine="560"/>
        <w:spacing w:before="450" w:after="450" w:line="312" w:lineRule="auto"/>
      </w:pPr>
      <w:r>
        <w:rPr>
          <w:rFonts w:ascii="宋体" w:hAnsi="宋体" w:eastAsia="宋体" w:cs="宋体"/>
          <w:color w:val="000"/>
          <w:sz w:val="28"/>
          <w:szCs w:val="28"/>
        </w:rPr>
        <w:t xml:space="preserve">归根到底是两个“行”的论断，是对习近平总书记在庆祝中国共产党成立100周年大会上发表的重要讲话中提出的“马克思主义行”的进一步阐述。提出“马克思主义行”，凸显马克思主义本身具有的批判性革命性意义，而党的XX大报告首次并列实为递进意义的阐释又指出——“是中国化时代化的马克思主义行”，则是基于我们党带领人民进行百年奋斗的历史经验，彰显把握历史主动的理论自信与实践自觉。深刻理解和把握两个“行”的深刻意蕴，对于坚定马克思主义信仰信念、深化我们党的斗争意识，不断推进党的理论创新，用马克思主义中国化时代化的科学理论指导中国特色社会主义伟大实践具有重要意义。</w:t>
      </w:r>
    </w:p>
    <w:p>
      <w:pPr>
        <w:ind w:left="0" w:right="0" w:firstLine="560"/>
        <w:spacing w:before="450" w:after="450" w:line="312" w:lineRule="auto"/>
      </w:pPr>
      <w:r>
        <w:rPr>
          <w:rFonts w:ascii="宋体" w:hAnsi="宋体" w:eastAsia="宋体" w:cs="宋体"/>
          <w:color w:val="000"/>
          <w:sz w:val="28"/>
          <w:szCs w:val="28"/>
        </w:rPr>
        <w:t xml:space="preserve">一、马克思主义为什么“行”</w:t>
      </w:r>
    </w:p>
    <w:p>
      <w:pPr>
        <w:ind w:left="0" w:right="0" w:firstLine="560"/>
        <w:spacing w:before="450" w:after="450" w:line="312" w:lineRule="auto"/>
      </w:pPr>
      <w:r>
        <w:rPr>
          <w:rFonts w:ascii="宋体" w:hAnsi="宋体" w:eastAsia="宋体" w:cs="宋体"/>
          <w:color w:val="000"/>
          <w:sz w:val="28"/>
          <w:szCs w:val="28"/>
        </w:rPr>
        <w:t xml:space="preserve">每个时代都有应时代问题而生的理论。马克思、恩格斯创立的马克思主义诞生于19世纪的欧洲，是关于全世界无产阶级和全人类彻底解放的学说，是为彻底地批判资本主义而产生、形成并不断发展的革命理论。马克思主义的诞生，深刻影响了世界历史进程。马克思主义不仅指导了处于帝国主义薄弱链条上的俄国十月革命，开辟了人类历史新纪元，也指导中国共产党走过百年历程，开创中国特色社会主义道路。历史和实践都生动诠释了“归根到底是马克思主义行”。</w:t>
      </w:r>
    </w:p>
    <w:p>
      <w:pPr>
        <w:ind w:left="0" w:right="0" w:firstLine="560"/>
        <w:spacing w:before="450" w:after="450" w:line="312" w:lineRule="auto"/>
      </w:pPr>
      <w:r>
        <w:rPr>
          <w:rFonts w:ascii="宋体" w:hAnsi="宋体" w:eastAsia="宋体" w:cs="宋体"/>
          <w:color w:val="000"/>
          <w:sz w:val="28"/>
          <w:szCs w:val="28"/>
        </w:rPr>
        <w:t xml:space="preserve">而马克思主义之所以“行”，其根本在于马克思主义是科学理论，马克思主义是真理。将马克思主义看成是科学理论，是因为它是建立在当时自然科学和社会科学发展基础之上以哲学为基础的理论体系，具备作为一门科学的本质要素即事实、规律和实践。</w:t>
      </w:r>
    </w:p>
    <w:p>
      <w:pPr>
        <w:ind w:left="0" w:right="0" w:firstLine="560"/>
        <w:spacing w:before="450" w:after="450" w:line="312" w:lineRule="auto"/>
      </w:pPr>
      <w:r>
        <w:rPr>
          <w:rFonts w:ascii="宋体" w:hAnsi="宋体" w:eastAsia="宋体" w:cs="宋体"/>
          <w:color w:val="000"/>
          <w:sz w:val="28"/>
          <w:szCs w:val="28"/>
        </w:rPr>
        <w:t xml:space="preserve">马克思主义作为科学理论，其科学性和真理性体现在观照的事实、呈现的规律和改造世界的实践中。从马克思主义发展历程看，马克思、恩格斯在探寻人类社会发展方向时，洞察到作为人类历史活动的基本前提即从事“实际活动的人”这个事实，从而将“物质生产”作为探究历史进程的支点，这样便超越了唯心主义和旧唯物主义历史观的束缚，由此创立了历史唯物主义。马克思运用唯物辩证法和历史唯物主义的立场、观点和方法，对资本主义社会形态进行批判，并借助不断深化的政治经济学研究、创立了剩余价值理论，进而为唯物史观揭示人类社会发展规律提供经济事实意义上的确证。相较于唯物史观对人类历史进程一般规律的揭示，剩余价值理论则深入到对资本主义运行逻辑的考察，揭示了资本主义生产方式运行规律，得出“两个必然”的结论。如同恩格斯指出的，是马克思的两大发现——唯物史观和剩余价值理论使社会主义由空想变成科学。对于马克思主义的创立来说，也正是这两大理论基石，使马克思主义成为科学理论。</w:t>
      </w:r>
    </w:p>
    <w:p>
      <w:pPr>
        <w:ind w:left="0" w:right="0" w:firstLine="560"/>
        <w:spacing w:before="450" w:after="450" w:line="312" w:lineRule="auto"/>
      </w:pPr>
      <w:r>
        <w:rPr>
          <w:rFonts w:ascii="宋体" w:hAnsi="宋体" w:eastAsia="宋体" w:cs="宋体"/>
          <w:color w:val="000"/>
          <w:sz w:val="28"/>
          <w:szCs w:val="28"/>
        </w:rPr>
        <w:t xml:space="preserve">当然，马克思主义成为科学理论，其科学性不是指自然科学意义上的实证科学，而是如马克思和恩格斯在《德意志意识形态》中所言，“我们仅仅知道一门唯一的科学，即历史科学。”在这门历史科学视域中，社会历史发展的规律与自然界无人的自发起作用的客观规律不同，它是通过人的有目的有意识的活动实现的。马克思主义产生后，正因其与工人运动相结合，才实现了工人运动由自发到自觉，实现了科学社会主义由理论到实践、由一国到多国的发展。</w:t>
      </w:r>
    </w:p>
    <w:p>
      <w:pPr>
        <w:ind w:left="0" w:right="0" w:firstLine="560"/>
        <w:spacing w:before="450" w:after="450" w:line="312" w:lineRule="auto"/>
      </w:pPr>
      <w:r>
        <w:rPr>
          <w:rFonts w:ascii="宋体" w:hAnsi="宋体" w:eastAsia="宋体" w:cs="宋体"/>
          <w:color w:val="000"/>
          <w:sz w:val="28"/>
          <w:szCs w:val="28"/>
        </w:rPr>
        <w:t xml:space="preserve">二、什么样的马克思主义“行”</w:t>
      </w:r>
    </w:p>
    <w:p>
      <w:pPr>
        <w:ind w:left="0" w:right="0" w:firstLine="560"/>
        <w:spacing w:before="450" w:after="450" w:line="312" w:lineRule="auto"/>
      </w:pPr>
      <w:r>
        <w:rPr>
          <w:rFonts w:ascii="宋体" w:hAnsi="宋体" w:eastAsia="宋体" w:cs="宋体"/>
          <w:color w:val="000"/>
          <w:sz w:val="28"/>
          <w:szCs w:val="28"/>
        </w:rPr>
        <w:t xml:space="preserve">“归根到底是马克思主义行”，向我们提出了马克思主义为什么“行”的问题，因为马克思主义本身是科学真理，所以马克思主义“行”，但这只是马克思主义在中国“行”的必要前提，而非充要条件。马克思主义在中国“行”，不仅是因为马克思主义作为科学的世界观和方法论，从普遍性真理的视角为中国共产党的创建、发展，为中国革命、社会主义建设和改革提供了科学指导，更为关键的在于中国共产党不是把它作为教义，而是作为立场、观点和方法，对其进行理论创新，不断赋予马克思主义中国化时代化内涵，创造出具有中国特色、反映时代要求的“马克思主义”并用以指导实践。正是在这个意义上，党的XX大报告又强调“是中国化时代化的马克思主义行”，明确回答了在中国什么样的马克思主义才“行”。</w:t>
      </w:r>
    </w:p>
    <w:p>
      <w:pPr>
        <w:ind w:left="0" w:right="0" w:firstLine="560"/>
        <w:spacing w:before="450" w:after="450" w:line="312" w:lineRule="auto"/>
      </w:pPr>
      <w:r>
        <w:rPr>
          <w:rFonts w:ascii="宋体" w:hAnsi="宋体" w:eastAsia="宋体" w:cs="宋体"/>
          <w:color w:val="000"/>
          <w:sz w:val="28"/>
          <w:szCs w:val="28"/>
        </w:rPr>
        <w:t xml:space="preserve">中国化时代化的马克思主义之所以“行”，是因为中国共产党善于总结经验、汲取历史智慧，在百年奋斗历程中凝练出坚定的历史自信，积淀为历史主动精神。一方面，把坚持和发展马克思主义统一起来，勇于进行理论探索和创新，既强调坚定马克思主义科学理论指导，并把它视为我们党坚定信仰信念、把握历史主动的根本所在，又强调要不断赋予马克思主义中国化时代化内涵，并运用这一思想武器追求真理、揭示真理、笃行真理，继续发展当代中国马克思主义、21世纪马克思主义。另一方面，探寻到马克思主义中国化时代化的根本路径，即“两个结合”——坚持把马克思主义基本原理同中国具体实际相结合、同中华优秀传统文化相结合。“两个结合”是对我们党百年奋斗历程中坚持和发展马克思主义，实现马克思主义在中国创新发展的经验总结和规律揭示。</w:t>
      </w:r>
    </w:p>
    <w:p>
      <w:pPr>
        <w:ind w:left="0" w:right="0" w:firstLine="560"/>
        <w:spacing w:before="450" w:after="450" w:line="312" w:lineRule="auto"/>
      </w:pPr>
      <w:r>
        <w:rPr>
          <w:rFonts w:ascii="宋体" w:hAnsi="宋体" w:eastAsia="宋体" w:cs="宋体"/>
          <w:color w:val="000"/>
          <w:sz w:val="28"/>
          <w:szCs w:val="28"/>
        </w:rPr>
        <w:t xml:space="preserve">马克思主义基本原理同中国具体实际相结合，是强调运用马克思主义科学的世界观和方法论解决中国的革命、建设和改革问题。对新时代改革开放和社会主义现代化建设来说，要在探索中国之问、世界之问、人民之问、时代之问的基础上，作出符合中国实际和时代要求的正确回答，更好指导中国实践。马克思主义基本原理同中华优秀传统文化相结合，强调坚定历史自信、文化自信，要善于挖掘马克思主义、科学社会主义思想精髓同中华优秀传统文化精华的贯通之处，并把其思想理念与人民群众日用而不觉的共同价值观念融通起来，不断赋予马克思主义以鲜明的中国特色，为实现马克思主义中国化时代化奠定历史基础和群众基础。</w:t>
      </w:r>
    </w:p>
    <w:p>
      <w:pPr>
        <w:ind w:left="0" w:right="0" w:firstLine="560"/>
        <w:spacing w:before="450" w:after="450" w:line="312" w:lineRule="auto"/>
      </w:pPr>
      <w:r>
        <w:rPr>
          <w:rFonts w:ascii="宋体" w:hAnsi="宋体" w:eastAsia="宋体" w:cs="宋体"/>
          <w:color w:val="000"/>
          <w:sz w:val="28"/>
          <w:szCs w:val="28"/>
        </w:rPr>
        <w:t xml:space="preserve">三、谱写马克思主义“行”新篇章</w:t>
      </w:r>
    </w:p>
    <w:p>
      <w:pPr>
        <w:ind w:left="0" w:right="0" w:firstLine="560"/>
        <w:spacing w:before="450" w:after="450" w:line="312" w:lineRule="auto"/>
      </w:pPr>
      <w:r>
        <w:rPr>
          <w:rFonts w:ascii="宋体" w:hAnsi="宋体" w:eastAsia="宋体" w:cs="宋体"/>
          <w:color w:val="000"/>
          <w:sz w:val="28"/>
          <w:szCs w:val="28"/>
        </w:rPr>
        <w:t xml:space="preserve">归根到底是两个“行”的论断，既是对中国共产党执政、社会主义建设事业何以取得成功的因果关系论证，也是展望未来对中国共产党执政、中国式现代化建设事业以何取得更加辉煌成就所作的政治宣言。正是因为我们党在百年历程中把坚持和发展马克思主义统一起来，始终从中国具体实际出发、注重从中华优秀传统文化中汲取智慧，不断赋予马克思主义中国化时代化内涵，生发出中国化时代化的马克思主义，并用以指导中国实践，才铸就了中国共产党“能”、中国特色社会主义“好”。</w:t>
      </w:r>
    </w:p>
    <w:p>
      <w:pPr>
        <w:ind w:left="0" w:right="0" w:firstLine="560"/>
        <w:spacing w:before="450" w:after="450" w:line="312" w:lineRule="auto"/>
      </w:pPr>
      <w:r>
        <w:rPr>
          <w:rFonts w:ascii="宋体" w:hAnsi="宋体" w:eastAsia="宋体" w:cs="宋体"/>
          <w:color w:val="000"/>
          <w:sz w:val="28"/>
          <w:szCs w:val="28"/>
        </w:rPr>
        <w:t xml:space="preserve">马克思主义中国化时代化只有进行时，没有完成时。“不断谱写马克思主义中国化时代化新篇章，是当代中国共产党人的庄严历史责任。”中国共产党作为马克思主义使命型政党，继续推进实践基础上的理论创新，就要以一种高度的历史自觉和时代意识，准确研判“两个大局”背景下马克思主义中国化时代化发展的际遇及所面临的新时代新课题，积极回应社会主义现代化强国建设和构建人类命运共同体的实践诉求；就要以马克思主义中国化时代化最新理论成果为指导，将解放思想、实事求是作为实践遵循，以全新视野进一步深化对共产党执政规律、社会主义建设规律、人类社会发展规律的认识；就要“把握好习近平新时代中国特色社会主义思想的世界观和方法论”，坚持人民至上、坚持自信自立、坚持守正创新、坚持问题导向、坚持系统观念、坚持胸怀天下，不断进行理论探索和创新，以原创性理论贡献标注马克思主义新高度，让中国化时代化的马克思主义最新成果所反映的时代精神，成为引领人民幸福、民族复兴与人类进步、世界大同的强大思想武器。</w:t>
      </w:r>
    </w:p>
    <w:p>
      <w:pPr>
        <w:ind w:left="0" w:right="0" w:firstLine="560"/>
        <w:spacing w:before="450" w:after="450" w:line="312" w:lineRule="auto"/>
      </w:pPr>
      <w:r>
        <w:rPr>
          <w:rFonts w:ascii="黑体" w:hAnsi="黑体" w:eastAsia="黑体" w:cs="黑体"/>
          <w:color w:val="000000"/>
          <w:sz w:val="34"/>
          <w:szCs w:val="34"/>
          <w:b w:val="1"/>
          <w:bCs w:val="1"/>
        </w:rPr>
        <w:t xml:space="preserve">主题教育专题党课发言稿范文3</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今天，我们召开党委中心组学习，我也借这个机会，给大家讲一堂党课。</w:t>
      </w:r>
    </w:p>
    <w:p>
      <w:pPr>
        <w:ind w:left="0" w:right="0" w:firstLine="560"/>
        <w:spacing w:before="450" w:after="450" w:line="312" w:lineRule="auto"/>
      </w:pPr>
      <w:r>
        <w:rPr>
          <w:rFonts w:ascii="宋体" w:hAnsi="宋体" w:eastAsia="宋体" w:cs="宋体"/>
          <w:color w:val="000"/>
          <w:sz w:val="28"/>
          <w:szCs w:val="28"/>
        </w:rPr>
        <w:t xml:space="preserve">在全党深入开展学习贯彻习近平新时代中国特色社会主义思想主题教育，是党中央为全面贯彻党的二十大精神、动员全党同志为完成党的中心任务而团结奋斗所作的重大部署，是深入推进新时代党的建设新的伟大工程的重大部署。4月3日，中央召开了主题教育工作会议，习近平总书记出席会议并发表重要讲话。下面，我谈一谈自己对主题教育的认识和体会。</w:t>
      </w:r>
    </w:p>
    <w:p>
      <w:pPr>
        <w:ind w:left="0" w:right="0" w:firstLine="560"/>
        <w:spacing w:before="450" w:after="450" w:line="312" w:lineRule="auto"/>
      </w:pPr>
      <w:r>
        <w:rPr>
          <w:rFonts w:ascii="宋体" w:hAnsi="宋体" w:eastAsia="宋体" w:cs="宋体"/>
          <w:color w:val="000"/>
          <w:sz w:val="28"/>
          <w:szCs w:val="28"/>
        </w:rPr>
        <w:t xml:space="preserve">一、提高政治站位，充分认识开展主题教育的重大意义</w:t>
      </w:r>
    </w:p>
    <w:p>
      <w:pPr>
        <w:ind w:left="0" w:right="0" w:firstLine="560"/>
        <w:spacing w:before="450" w:after="450" w:line="312" w:lineRule="auto"/>
      </w:pPr>
      <w:r>
        <w:rPr>
          <w:rFonts w:ascii="宋体" w:hAnsi="宋体" w:eastAsia="宋体" w:cs="宋体"/>
          <w:color w:val="000"/>
          <w:sz w:val="28"/>
          <w:szCs w:val="28"/>
        </w:rPr>
        <w:t xml:space="preserve">开展这次主题教育，是统一全党思想意志行动、始终保持党的强大凝聚力、战斗力的必然要求，是推动全党积极担当作为、不断开创事业发展新局面的必然要求，是深入推进全面从严治党、以党的自我革命引领社会革命的必然要求，对于统一全党思想、解决党内存在的突出问题、始终保持党同人民群众血肉联系、推动党和国家事业发展，具有重要意义。重点要从四个“迫切需要”来把握：</w:t>
      </w:r>
    </w:p>
    <w:p>
      <w:pPr>
        <w:ind w:left="0" w:right="0" w:firstLine="560"/>
        <w:spacing w:before="450" w:after="450" w:line="312" w:lineRule="auto"/>
      </w:pPr>
      <w:r>
        <w:rPr>
          <w:rFonts w:ascii="宋体" w:hAnsi="宋体" w:eastAsia="宋体" w:cs="宋体"/>
          <w:color w:val="000"/>
          <w:sz w:val="28"/>
          <w:szCs w:val="28"/>
        </w:rPr>
        <w:t xml:space="preserve">一是开展主题教育，是把“两个确立”转化为坚决做到“两个维护”的自觉的迫切需要。党的十八大以来，中国能从前所末有的问题和挑战中迎难而上，能从盘根错节的利益交织中挺身向前，推动中华民族伟大复兴进入不可逆转的历史进程，最根本在于有习近平总书记掌舵领航，有习近平新时代中国特色社会主义思想科学指引。“两个确立”是党在新时代取得的重大政治成果，是推动党和国家事业取得历史性成就、发生历史性变革的决定性因素，是战胜一切艰难险阻、应对一切不确定性的最大确定性、最大底气、最大保证。我们开展主题教育，就是要把坚定拥护“两个确立”、坚决做到“两个维护”作为核心要求，严明政治纪律和政治规矩，提高政治判断力、政治领悟力、政治执行力，始终在政治立场、政治方向、政治原则、政治道路上同以习近平同志为核心的党中央保持高度一致方面。</w:t>
      </w:r>
    </w:p>
    <w:p>
      <w:pPr>
        <w:ind w:left="0" w:right="0" w:firstLine="560"/>
        <w:spacing w:before="450" w:after="450" w:line="312" w:lineRule="auto"/>
      </w:pPr>
      <w:r>
        <w:rPr>
          <w:rFonts w:ascii="宋体" w:hAnsi="宋体" w:eastAsia="宋体" w:cs="宋体"/>
          <w:color w:val="000"/>
          <w:sz w:val="28"/>
          <w:szCs w:val="28"/>
        </w:rPr>
        <w:t xml:space="preserve">二是开展主题教育，是用习近平新时代中国特色社会主义思想武装头脑的迫切需要。党的十八大以来，以习近平同志为核心的党中央进行了艰辛理论探索，取得重大理论创新成果，形成了习近平新时代中国特色社会主义思想。这一新思想从理论和实践的结合上系统回答了新时代坚持和发展什么样的中国特色社会主义、怎样坚持和发展中国特色社会主义问题，构成一个完整的科学体系。我们开展主题教育，就是要深入学习习近平新时代中国特色社会主义思想，以科学理论武装头脑，持续在深学细悟笃行上下功夫，做到知其言更知其义、知其然更知其所以然，提高应用马克思主义立场、观点和方法分析解决问题的能力水平，切实把学习成果转化为奋进新征程、建功新时代的工作举措和实际成效。</w:t>
      </w:r>
    </w:p>
    <w:p>
      <w:pPr>
        <w:ind w:left="0" w:right="0" w:firstLine="560"/>
        <w:spacing w:before="450" w:after="450" w:line="312" w:lineRule="auto"/>
      </w:pPr>
      <w:r>
        <w:rPr>
          <w:rFonts w:ascii="宋体" w:hAnsi="宋体" w:eastAsia="宋体" w:cs="宋体"/>
          <w:color w:val="000"/>
          <w:sz w:val="28"/>
          <w:szCs w:val="28"/>
        </w:rPr>
        <w:t xml:space="preserve">三是开展主题教育，是实现党的二十大确定的目标任务的迫切需要。党的二十大明确指出，从现在起，中国共产党的中心任务就是团结带领全国各族人民全面建成社会主义现代化强国、实现第二个百年奋斗目标，以中国式现代化全面推进中华民族伟大复兴。习近平总书记指出：强国建设、民族复兴的宏伟目标令人鼓舞、催人奋进，我们这一代共产党人使命光荣、责任重大。我们开展主题教育，就是要牢牢把握中国式现代化中国特色、本质要求和重大原则，牢牢把握高质量发展是全面建设社会主义现代化国家的首要任务，牢牢把握构建新发展格局“思想共识不断凝聚、工作基础不断夯实、政策制度不断完善”成效，不断提高推动高质量发展本领、服务群众本领、防范化解风险本领，提高应对错综复杂国际国内形势、艰巨繁重改革发展稳定任务、各种不确定难预料的风险挑战的能力，努力把二十大绘就的宏伟蓝图一步步变为美好现实。</w:t>
      </w:r>
    </w:p>
    <w:p>
      <w:pPr>
        <w:ind w:left="0" w:right="0" w:firstLine="560"/>
        <w:spacing w:before="450" w:after="450" w:line="312" w:lineRule="auto"/>
      </w:pPr>
      <w:r>
        <w:rPr>
          <w:rFonts w:ascii="宋体" w:hAnsi="宋体" w:eastAsia="宋体" w:cs="宋体"/>
          <w:color w:val="000"/>
          <w:sz w:val="28"/>
          <w:szCs w:val="28"/>
        </w:rPr>
        <w:t xml:space="preserve">四是开展主题教育，是推进新时代党的建设的迫切需要。党的十八大以来，党中央从政治、思想、组织、作风、纪律和反腐倡廉各方面加强党的建设，全面从严治党取得不平凡成就，反腐败斗争取得压倒性优势，政治生态根本好转，得到了人民群众的衷心拥护和普遍赞誉。实践证明，我们党有能力、有魄力、有办法反对和纠正党内一切脱离人民群众、腐蚀党的健康肌体的消极现象，这是我们党能够保持生机活力、不断发展壮大的根本原因之一。我们开展主题教育，就是要深入推进新时代党的建设新的伟大工程，完善“六个有机统一”制度措施，健全党建“七个体系”，持续锻造对党忠诚、担当有为的过硬队伍，持续营造风清气正、团结奋进的政治生态，将党的领导融入企业决策、执行、监督各环节，将党的建设与企业改革发展融合统一起来，将党的作用发挥到企业基层一线各个方面，切实以高质量党建引领保障企业高质量发展。</w:t>
      </w:r>
    </w:p>
    <w:p>
      <w:pPr>
        <w:ind w:left="0" w:right="0" w:firstLine="560"/>
        <w:spacing w:before="450" w:after="450" w:line="312" w:lineRule="auto"/>
      </w:pPr>
      <w:r>
        <w:rPr>
          <w:rFonts w:ascii="宋体" w:hAnsi="宋体" w:eastAsia="宋体" w:cs="宋体"/>
          <w:color w:val="000"/>
          <w:sz w:val="28"/>
          <w:szCs w:val="28"/>
        </w:rPr>
        <w:t xml:space="preserve">二、明确目标要求，扎实推进完成主题教育的各项任务</w:t>
      </w:r>
    </w:p>
    <w:p>
      <w:pPr>
        <w:ind w:left="0" w:right="0" w:firstLine="560"/>
        <w:spacing w:before="450" w:after="450" w:line="312" w:lineRule="auto"/>
      </w:pPr>
      <w:r>
        <w:rPr>
          <w:rFonts w:ascii="宋体" w:hAnsi="宋体" w:eastAsia="宋体" w:cs="宋体"/>
          <w:color w:val="000"/>
          <w:sz w:val="28"/>
          <w:szCs w:val="28"/>
        </w:rPr>
        <w:t xml:space="preserve">按照上级部署要求，集团公司党委制定了主题教育工作方案，各企业要紧密结合实际抓好贯彻落实。</w:t>
      </w:r>
    </w:p>
    <w:p>
      <w:pPr>
        <w:ind w:left="0" w:right="0" w:firstLine="560"/>
        <w:spacing w:before="450" w:after="450" w:line="312" w:lineRule="auto"/>
      </w:pPr>
      <w:r>
        <w:rPr>
          <w:rFonts w:ascii="宋体" w:hAnsi="宋体" w:eastAsia="宋体" w:cs="宋体"/>
          <w:color w:val="000"/>
          <w:sz w:val="28"/>
          <w:szCs w:val="28"/>
        </w:rPr>
        <w:t xml:space="preserve">（一）牢牢把握总要求，着力提升干事创业新能力</w:t>
      </w:r>
    </w:p>
    <w:p>
      <w:pPr>
        <w:ind w:left="0" w:right="0" w:firstLine="560"/>
        <w:spacing w:before="450" w:after="450" w:line="312" w:lineRule="auto"/>
      </w:pPr>
      <w:r>
        <w:rPr>
          <w:rFonts w:ascii="宋体" w:hAnsi="宋体" w:eastAsia="宋体" w:cs="宋体"/>
          <w:color w:val="000"/>
          <w:sz w:val="28"/>
          <w:szCs w:val="28"/>
        </w:rPr>
        <w:t xml:space="preserve">这次主题教育的总要求是：学思想、强党性、重实践、建新功，体现了我们党认识与实践相结合、理论与实际相联系、改造主观世界与改造客观世界相统一的一贯要求，是一个紧密联系、相互贯通、内在统一的整体。学思想，就是要全面学习领会习近平新时代中国特色社会主义思想，全面系统掌握这一思想的基本观点、科学体系，不断增进对党的创新理论的政治认同、思想认同、理论认同、情感认同。强党性，就是要自觉用习近平新时代中国特色社会主义思想改造主观世界，深刻领会这一思想关于坚定理想信念、提升思想境界、加强党性锻炼等一系列要求，始终保持共产党人的政治本色。重实践，就是要自觉践行习近平新时代中国特色社会主义思想，用以改造客观世界、推动事业发展，用以观察时代、把握时代、引领时代，积极识变应变求变，推动企业改革发展取得新进展新突破。建新功，就是要从习近平新时代中国特色社会主义思想中汲取奋发进取的智慧和力量，熟练掌握其中蕴含的领导方法、思想方法、工作方法，凝心聚力促发展，驰而不息抓落实，立足岗位作贡献，努力创造工作实绩。</w:t>
      </w:r>
    </w:p>
    <w:p>
      <w:pPr>
        <w:ind w:left="0" w:right="0" w:firstLine="560"/>
        <w:spacing w:before="450" w:after="450" w:line="312" w:lineRule="auto"/>
      </w:pPr>
      <w:r>
        <w:rPr>
          <w:rFonts w:ascii="宋体" w:hAnsi="宋体" w:eastAsia="宋体" w:cs="宋体"/>
          <w:color w:val="000"/>
          <w:sz w:val="28"/>
          <w:szCs w:val="28"/>
        </w:rPr>
        <w:t xml:space="preserve">我们要认真学习贯彻，将“12字”总要求运用到主题教育的各项工作安排中来，以新作风新面貌新能力推动企业高质量发展新局面。</w:t>
      </w:r>
    </w:p>
    <w:p>
      <w:pPr>
        <w:ind w:left="0" w:right="0" w:firstLine="560"/>
        <w:spacing w:before="450" w:after="450" w:line="312" w:lineRule="auto"/>
      </w:pPr>
      <w:r>
        <w:rPr>
          <w:rFonts w:ascii="宋体" w:hAnsi="宋体" w:eastAsia="宋体" w:cs="宋体"/>
          <w:color w:val="000"/>
          <w:sz w:val="28"/>
          <w:szCs w:val="28"/>
        </w:rPr>
        <w:t xml:space="preserve">（二）紧紧锚定目标任务，着力推动学用结合新成效</w:t>
      </w:r>
    </w:p>
    <w:p>
      <w:pPr>
        <w:ind w:left="0" w:right="0" w:firstLine="560"/>
        <w:spacing w:before="450" w:after="450" w:line="312" w:lineRule="auto"/>
      </w:pPr>
      <w:r>
        <w:rPr>
          <w:rFonts w:ascii="宋体" w:hAnsi="宋体" w:eastAsia="宋体" w:cs="宋体"/>
          <w:color w:val="000"/>
          <w:sz w:val="28"/>
          <w:szCs w:val="28"/>
        </w:rPr>
        <w:t xml:space="preserve">这次主题教育的根本任务是：坚持学思用贯通、知信行统一，把习近平新时代中国特色社会主义思想转化为坚定理想、锤炼党性和指导实践、推动工作的强大力量，使全党始终保持统一的思想、坚定的意志、协调的行动、强大的战斗力，努力在以学铸魂、以学增智、以学正风、以学促干方面取得实实在在的成效。我们要紧紧锚定这个根本任务，凝心铸魂筑牢根本。重点是教育引导广大党员干部职工经受思想淬炼、精神洗礼，筑牢信仰之基、补足精神之钙、把稳思想之舵。锤炼品格强化忠诚。重点是教育引导广大党员干部职工锤炼政治品格，以党的旗帜为旗帜、以党的意志为意志、以党的使命为使命，始终忠诚于党、忠诚于人民。实干担当促进发展。重点是教育引导广大党员干部职工胸怀“国之大者”，紧紧围绕新时代新征程党的中心任务，真抓实干、务求实效，依靠顽强斗争打开事业发展新天地。践行宗旨为民造福。重点是教育引导广大党员干部职工牢固树立以人民为中心的发展思想，着力解决人民群众急难愁盼问题，增强人民群众获得感、幸福感、安全感。廉洁奉公树立新风。重点是教育引导广大党员干部职工增强纪律意识、规矩意识，持续纠治“四风”，把纠治形式主义、官僚主义摆在更加突出的位置，当好良好政治生态和社会风气的引领者、营造者、维护者。</w:t>
      </w:r>
    </w:p>
    <w:p>
      <w:pPr>
        <w:ind w:left="0" w:right="0" w:firstLine="560"/>
        <w:spacing w:before="450" w:after="450" w:line="312" w:lineRule="auto"/>
      </w:pPr>
      <w:r>
        <w:rPr>
          <w:rFonts w:ascii="宋体" w:hAnsi="宋体" w:eastAsia="宋体" w:cs="宋体"/>
          <w:color w:val="000"/>
          <w:sz w:val="28"/>
          <w:szCs w:val="28"/>
        </w:rPr>
        <w:t xml:space="preserve">（三）全面落实重点措施，着力破解改革发展新难题</w:t>
      </w:r>
    </w:p>
    <w:p>
      <w:pPr>
        <w:ind w:left="0" w:right="0" w:firstLine="560"/>
        <w:spacing w:before="450" w:after="450" w:line="312" w:lineRule="auto"/>
      </w:pPr>
      <w:r>
        <w:rPr>
          <w:rFonts w:ascii="宋体" w:hAnsi="宋体" w:eastAsia="宋体" w:cs="宋体"/>
          <w:color w:val="000"/>
          <w:sz w:val="28"/>
          <w:szCs w:val="28"/>
        </w:rPr>
        <w:t xml:space="preserve">中央明确这次主题教育不划阶段、不分环节，把理论学习、调查研究、推动发展、检视整改等贯通起来，有机融合、一体推进。我们要认真贯彻落实中央精神，抓好四项重点工作。</w:t>
      </w:r>
    </w:p>
    <w:p>
      <w:pPr>
        <w:ind w:left="0" w:right="0" w:firstLine="560"/>
        <w:spacing w:before="450" w:after="450" w:line="312" w:lineRule="auto"/>
      </w:pPr>
      <w:r>
        <w:rPr>
          <w:rFonts w:ascii="宋体" w:hAnsi="宋体" w:eastAsia="宋体" w:cs="宋体"/>
          <w:color w:val="000"/>
          <w:sz w:val="28"/>
          <w:szCs w:val="28"/>
        </w:rPr>
        <w:t xml:space="preserve">一是强化理论学习。要坚持读原著学原文悟原理，认真研读党的二十大报告和党章，《习近平著作选读》、《习近平新时代中国特色社会主义思想专题摘编》等4本必读书目，跟进学习习近平总书记最新重要讲话和文章，深入学习习近平总书记关于国有企业改革发展和党的建设重要论述精神，突出对贯彻新发展理念、构建新发展格局、推动高质量发展的理解掌握。要坚持集中学习研讨交流，采取中心组学习、读书班等形式，列出若干专题组织党员领导干部联系思想和工作实际，深入研讨，交流运用党的创新理论解决实际问题的具体案例和体会，提出改进工作的思路措施。要坚持创新形式深入基层，依托“三会一课”、主题党日，通过交流研讨、宣讲阐释、案例教学、线上培训等方式组织党员学习，灵活运用红色教育资源开展学习，抓好青年理论学习和统战人士学习，深刻领悟习近平新时代中国特色社会主义思想的真理力量和实践伟力。</w:t>
      </w:r>
    </w:p>
    <w:p>
      <w:pPr>
        <w:ind w:left="0" w:right="0" w:firstLine="560"/>
        <w:spacing w:before="450" w:after="450" w:line="312" w:lineRule="auto"/>
      </w:pPr>
      <w:r>
        <w:rPr>
          <w:rFonts w:ascii="宋体" w:hAnsi="宋体" w:eastAsia="宋体" w:cs="宋体"/>
          <w:color w:val="000"/>
          <w:sz w:val="28"/>
          <w:szCs w:val="28"/>
        </w:rPr>
        <w:t xml:space="preserve">二是深入调查研究。要把握调研方向，对照《方案》中提出的12个方面的主要内容，聚焦打好党建引领、价值创造、科技自强、深化改革、优化布局、完善监督、守牢安全底线“七套组合拳”，确定调研课题，领导班子成员每人领题调研，出真招、求实效，搞清主要问题所在，搞准发展症结所在，搞透难点痛点所在，把基层好的经验和做法特别是具有可推广可复制价值的制度性成果总结好、宣传好、推广好。要把握基本原则，把“五个必须坚持”的总要求贯穿在调查研究工作全过程，深入基层一线，重点到困难较多、情况复杂、矛盾较多的企业去调研，不做事先定调子、有结论的调研，多做不打招呼、不作安排的随机性调研，避免扎堆式调研，避免出现“去了一车子，开会一屋子，发言念稿子”作秀式调研，坚持“调”“研”并重，做深做细“后半篇文章”，确保调研结果真正得到落实。要把握方式方法，结合实际探索多采取“四不两直”方式开展调研，真正做到轻车简从，避免层层陪同、层层准备、层层加工。</w:t>
      </w:r>
    </w:p>
    <w:p>
      <w:pPr>
        <w:ind w:left="0" w:right="0" w:firstLine="560"/>
        <w:spacing w:before="450" w:after="450" w:line="312" w:lineRule="auto"/>
      </w:pPr>
      <w:r>
        <w:rPr>
          <w:rFonts w:ascii="宋体" w:hAnsi="宋体" w:eastAsia="宋体" w:cs="宋体"/>
          <w:color w:val="000"/>
          <w:sz w:val="28"/>
          <w:szCs w:val="28"/>
        </w:rPr>
        <w:t xml:space="preserve">三是扎实推动发展。要着力在破难题、促发展上取得实效，紧紧围绕高质量发展首要任务，着力完善中国特色国有企业现代公司治理，加快企业数字化转型，大力发展绿色低碳产业，扩大高技术产业和战略性新兴产业投资，推动基础产业高端化和产业链价值链现代化。要着力在办实事、解民忧上取得实效，牢固树立以人民为中心的发展思想，深入学习领会中国式现代化的一系列重大理论和实践问题，在民生产品上形成需求牵引供给、供给创造需求的更高水平动态平衡。落实党员领导干部基层联系制度，对一线干部职工普遍关切的问题及时开题作答、解疑释惑、回应诉求。广泛开展党员志愿服务，激励党员在服务群众、奉献社会中发挥作用。</w:t>
      </w:r>
    </w:p>
    <w:p>
      <w:pPr>
        <w:ind w:left="0" w:right="0" w:firstLine="560"/>
        <w:spacing w:before="450" w:after="450" w:line="312" w:lineRule="auto"/>
      </w:pPr>
      <w:r>
        <w:rPr>
          <w:rFonts w:ascii="宋体" w:hAnsi="宋体" w:eastAsia="宋体" w:cs="宋体"/>
          <w:color w:val="000"/>
          <w:sz w:val="28"/>
          <w:szCs w:val="28"/>
        </w:rPr>
        <w:t xml:space="preserve">四是严肃检视整改。要开展党性分析，对标对表习近平新时代中国特色社会主义思想，对照党中央重大部署任务和本部门本企业的职责担当情况，系统梳理发现的问题，从政治、思想、能力、作风、纪律等方面进行党性分析，找准问题症结，着力从思想根源上解决问题。要开展整改整治。对查摆出的问题，一项一项制定整改措施，能改的马上改，一时解决不了的要明确具体措施、整改时限、责任分工，确保整改到位。尤其是针对职工干部反映强烈、长期没有解决的突出问题，制定专项整治方案，采取台账式管理、项目化推进的方式集中整治，动真碰硬、务求实效。要抓好建章立制，坚持“当下改”与“长久立”相结合，对主题教育中的好做法好经验，及时以制度形式固定下来。同时要做好评估总结工作，不将有没有领导批示、开会发文发简报、台账记录、工作笔记等作为主题教育各项工作是否落实的标准，坚持理论化提升、典型化推广、制度化定型，着力打造一批叫得响、立得住、推得开的特色品牌。</w:t>
      </w:r>
    </w:p>
    <w:p>
      <w:pPr>
        <w:ind w:left="0" w:right="0" w:firstLine="560"/>
        <w:spacing w:before="450" w:after="450" w:line="312" w:lineRule="auto"/>
      </w:pPr>
      <w:r>
        <w:rPr>
          <w:rFonts w:ascii="宋体" w:hAnsi="宋体" w:eastAsia="宋体" w:cs="宋体"/>
          <w:color w:val="000"/>
          <w:sz w:val="28"/>
          <w:szCs w:val="28"/>
        </w:rPr>
        <w:t xml:space="preserve">三、强化组织领导，切实提升践行主题教育的成果成效</w:t>
      </w:r>
    </w:p>
    <w:p>
      <w:pPr>
        <w:ind w:left="0" w:right="0" w:firstLine="560"/>
        <w:spacing w:before="450" w:after="450" w:line="312" w:lineRule="auto"/>
      </w:pPr>
      <w:r>
        <w:rPr>
          <w:rFonts w:ascii="宋体" w:hAnsi="宋体" w:eastAsia="宋体" w:cs="宋体"/>
          <w:color w:val="000"/>
          <w:sz w:val="28"/>
          <w:szCs w:val="28"/>
        </w:rPr>
        <w:t xml:space="preserve">这次主题教育时间紧、任务重、要求高，我们要高度重视，提高思想认识，保持良好作风，明确责任分工，确保主题教育取得扎扎实实成效。</w:t>
      </w:r>
    </w:p>
    <w:p>
      <w:pPr>
        <w:ind w:left="0" w:right="0" w:firstLine="560"/>
        <w:spacing w:before="450" w:after="450" w:line="312" w:lineRule="auto"/>
      </w:pPr>
      <w:r>
        <w:rPr>
          <w:rFonts w:ascii="宋体" w:hAnsi="宋体" w:eastAsia="宋体" w:cs="宋体"/>
          <w:color w:val="000"/>
          <w:sz w:val="28"/>
          <w:szCs w:val="28"/>
        </w:rPr>
        <w:t xml:space="preserve">一要层层压实责任。各企业党组织要把开展好主题教育作为当前一项首要政治任务，主要负责人要精心组织，周密安排，确保主题教育高质量开展。党组织书记是第一责任人，党组织其他成员要履行“一岗双责”，负责指导分管部门和单位开展主题教育。</w:t>
      </w:r>
    </w:p>
    <w:p>
      <w:pPr>
        <w:ind w:left="0" w:right="0" w:firstLine="560"/>
        <w:spacing w:before="450" w:after="450" w:line="312" w:lineRule="auto"/>
      </w:pPr>
      <w:r>
        <w:rPr>
          <w:rFonts w:ascii="宋体" w:hAnsi="宋体" w:eastAsia="宋体" w:cs="宋体"/>
          <w:color w:val="000"/>
          <w:sz w:val="28"/>
          <w:szCs w:val="28"/>
        </w:rPr>
        <w:t xml:space="preserve">二要强化督促指导。对发现的苗头性和倾向性问题，要及时协调解决，对思想上不重视、工作上不得力的，要提出批评、限期整改。要加强日常检查考核，将检查考核结果作为党建工作责任制考核的重要内容和依据。各企业要全力支持和配合巡回指导组工作，确保主题教育各项任务落到实处。</w:t>
      </w:r>
    </w:p>
    <w:p>
      <w:pPr>
        <w:ind w:left="0" w:right="0" w:firstLine="560"/>
        <w:spacing w:before="450" w:after="450" w:line="312" w:lineRule="auto"/>
      </w:pPr>
      <w:r>
        <w:rPr>
          <w:rFonts w:ascii="宋体" w:hAnsi="宋体" w:eastAsia="宋体" w:cs="宋体"/>
          <w:color w:val="000"/>
          <w:sz w:val="28"/>
          <w:szCs w:val="28"/>
        </w:rPr>
        <w:t xml:space="preserve">三要注重宣传引导。要充分利用好新媒体矩阵，全方位、多渠道宣传主题教育的重大意义，宣传中央和国资委党委的部署要求，宣传集团公司主题教育开展情况，为主题教育营造良好的舆论氛围。要注意总结和提炼主题教育中创造的好经验、好做法，宣传正面典型，宣传党员干部身边可信可学的先进人物，及时上升为具有普遍意义的举措办法，放大创新示范带动效应，以点带面、整体推进，积极营造良好舆论氛围。</w:t>
      </w:r>
    </w:p>
    <w:p>
      <w:pPr>
        <w:ind w:left="0" w:right="0" w:firstLine="560"/>
        <w:spacing w:before="450" w:after="450" w:line="312" w:lineRule="auto"/>
      </w:pPr>
      <w:r>
        <w:rPr>
          <w:rFonts w:ascii="宋体" w:hAnsi="宋体" w:eastAsia="宋体" w:cs="宋体"/>
          <w:color w:val="000"/>
          <w:sz w:val="28"/>
          <w:szCs w:val="28"/>
        </w:rPr>
        <w:t xml:space="preserve">四要加强统筹协调。主题教育的成效最终要体现在推进工作、提升经营业绩上。今年我们面对新形势新任务新要求，各项工作任务重、要求高，各级企业和全体党员干部职工要把这次主题教育当作推动工作的重要机遇和强大动力，统筹安排好时间和精力，正确处理好工学矛盾，处理好业务工作和主题教育的关系，把开展主题教育同落实今年工作任务紧密结合起来，同履职尽责紧密结合起来，既保证改革任务和各项工作的顺利开展，又保证主题教育的进度和效果，努力实现“两手抓、两不误、两促进”。</w:t>
      </w:r>
    </w:p>
    <w:p>
      <w:pPr>
        <w:ind w:left="0" w:right="0" w:firstLine="560"/>
        <w:spacing w:before="450" w:after="450" w:line="312" w:lineRule="auto"/>
      </w:pPr>
      <w:r>
        <w:rPr>
          <w:rFonts w:ascii="宋体" w:hAnsi="宋体" w:eastAsia="宋体" w:cs="宋体"/>
          <w:color w:val="000"/>
          <w:sz w:val="28"/>
          <w:szCs w:val="28"/>
        </w:rPr>
        <w:t xml:space="preserve">同志们，今年是贯彻党的二十大精神开局之年，也是实施“十四五”规划承上启下的关键之年，在这个时刻开展这次主题教育，正当其时。让我们以习近平新时代中国特色社会主义思想为指导，按照中央和国资委党委的安排部署，扎扎实实开展好这次主题教育，以高质量党建引领高质量发展，筑牢政治保障，自信自强、守正创新，踔厉奋发、勇毅前行，加快建设世界一流企业步伐，狠抓改革深化，聚焦价值创造，提升产出效率，以管理提升为手段激发内生动力，以创新发展为动力加快转型升级，为全面建设世界一流企业作出新的更大贡献！</w:t>
      </w:r>
    </w:p>
    <w:p>
      <w:pPr>
        <w:ind w:left="0" w:right="0" w:firstLine="560"/>
        <w:spacing w:before="450" w:after="450" w:line="312" w:lineRule="auto"/>
      </w:pPr>
      <w:r>
        <w:rPr>
          <w:rFonts w:ascii="宋体" w:hAnsi="宋体" w:eastAsia="宋体" w:cs="宋体"/>
          <w:color w:val="000"/>
          <w:sz w:val="28"/>
          <w:szCs w:val="28"/>
        </w:rPr>
        <w:t xml:space="preserve">我就讲这么多，谢谢大家！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2024-06-03T12:57:53+08:00</dcterms:created>
  <dcterms:modified xsi:type="dcterms:W3CDTF">2024-06-03T12:57:53+08:00</dcterms:modified>
</cp:coreProperties>
</file>

<file path=docProps/custom.xml><?xml version="1.0" encoding="utf-8"?>
<Properties xmlns="http://schemas.openxmlformats.org/officeDocument/2006/custom-properties" xmlns:vt="http://schemas.openxmlformats.org/officeDocument/2006/docPropsVTypes"/>
</file>