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最新《龙拳小子》观后感400字 观《龙拳小子》有感(四篇)</w:t>
      </w:r>
      <w:bookmarkEnd w:id="1"/>
    </w:p>
    <w:p>
      <w:pPr>
        <w:jc w:val="center"/>
        <w:spacing w:before="0" w:after="450"/>
      </w:pPr>
      <w:r>
        <w:rPr>
          <w:rFonts w:ascii="Arial" w:hAnsi="Arial" w:eastAsia="Arial" w:cs="Arial"/>
          <w:color w:val="999999"/>
          <w:sz w:val="20"/>
          <w:szCs w:val="20"/>
        </w:rPr>
        <w:t xml:space="preserve">来源：网络  作者：心灵的归宿  更新时间：2023-05-02</w:t>
      </w:r>
    </w:p>
    <w:p>
      <w:pPr>
        <w:ind w:left="0" w:right="0" w:firstLine="480"/>
        <w:spacing w:before="0" w:after="450" w:line="360" w:lineRule="auto"/>
      </w:pPr>
      <w:r>
        <w:rPr>
          <w:rFonts w:ascii="宋体" w:hAnsi="宋体" w:eastAsia="宋体" w:cs="宋体"/>
          <w:color w:val="333333"/>
          <w:sz w:val="24"/>
          <w:szCs w:val="24"/>
          <w:i w:val="1"/>
          <w:iCs w:val="1"/>
        </w:rPr>
        <w:t xml:space="preserve">观后感是种特殊的文体，通过对影视对节目的观看得出总结后写出来。当我们想要好好写一篇观后感的时候却不知道该怎么下笔吗？下面我给大家整理了一些优秀的观后感范文，希望能够帮助到大家，我们一起来看一看吧。《龙拳小子》观后感400字 观《龙拳小子》有</w:t>
      </w:r>
    </w:p>
    <w:p>
      <w:pPr>
        <w:ind w:left="0" w:right="0" w:firstLine="560"/>
        <w:spacing w:before="450" w:after="450" w:line="312" w:lineRule="auto"/>
      </w:pPr>
      <w:r>
        <w:rPr>
          <w:rFonts w:ascii="宋体" w:hAnsi="宋体" w:eastAsia="宋体" w:cs="宋体"/>
          <w:color w:val="000"/>
          <w:sz w:val="28"/>
          <w:szCs w:val="28"/>
        </w:rPr>
        <w:t xml:space="preserve">观后感是种特殊的文体，通过对影视对节目的观看得出总结后写出来。当我们想要好好写一篇观后感的时候却不知道该怎么下笔吗？下面我给大家整理了一些优秀的观后感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《龙拳小子》观后感400字 观《龙拳小子》有感篇一</w:t>
      </w:r>
    </w:p>
    <w:p>
      <w:pPr>
        <w:ind w:left="0" w:right="0" w:firstLine="560"/>
        <w:spacing w:before="450" w:after="450" w:line="312" w:lineRule="auto"/>
      </w:pPr>
      <w:r>
        <w:rPr>
          <w:rFonts w:ascii="宋体" w:hAnsi="宋体" w:eastAsia="宋体" w:cs="宋体"/>
          <w:color w:val="000"/>
          <w:sz w:val="28"/>
          <w:szCs w:val="28"/>
        </w:rPr>
        <w:t xml:space="preserve">那个时候林秋楠才8岁。别看他年龄小，功夫可高了！打败了很多美国教练。接着，美国没有一所学校肯收留他，他只好回到中国，来到舅舅授教的学校学习。</w:t>
      </w:r>
    </w:p>
    <w:p>
      <w:pPr>
        <w:ind w:left="0" w:right="0" w:firstLine="560"/>
        <w:spacing w:before="450" w:after="450" w:line="312" w:lineRule="auto"/>
      </w:pPr>
      <w:r>
        <w:rPr>
          <w:rFonts w:ascii="宋体" w:hAnsi="宋体" w:eastAsia="宋体" w:cs="宋体"/>
          <w:color w:val="000"/>
          <w:sz w:val="28"/>
          <w:szCs w:val="28"/>
        </w:rPr>
        <w:t xml:space="preserve">偶然间，林秋楠救了一只兔子，并起名为“小龙女”。“小龙女”可不是一般的兔子，它是医学界的奇迹——血兔！然而不法分子却想得到它，用它来赚一笔钱，得到无尽的财富。林秋楠知道这是一只医学价值很高的兔子时，决定好好保护好“小龙女”，与不法分子展开了斗智斗勇的战争。最终取得了胜利，保护了“小龙女”。</w:t>
      </w:r>
    </w:p>
    <w:p>
      <w:pPr>
        <w:ind w:left="0" w:right="0" w:firstLine="560"/>
        <w:spacing w:before="450" w:after="450" w:line="312" w:lineRule="auto"/>
      </w:pPr>
      <w:r>
        <w:rPr>
          <w:rFonts w:ascii="宋体" w:hAnsi="宋体" w:eastAsia="宋体" w:cs="宋体"/>
          <w:color w:val="000"/>
          <w:sz w:val="28"/>
          <w:szCs w:val="28"/>
        </w:rPr>
        <w:t xml:space="preserve">看完电影，我就想仅仅靠林秋楠一人的力量是无法战胜歹徒的，幸好他能够团结同学，反败为胜，保护了那只血兔。俗话说“一根筷子容易折，一把筷子难折断”、“团结就是力量”！所以，无论个人或国家在遇到困难时除了勇敢面对，还要团结一切力量，这样才能战胜困难，取得胜利！</w:t>
      </w:r>
    </w:p>
    <w:p>
      <w:pPr>
        <w:ind w:left="0" w:right="0" w:firstLine="560"/>
        <w:spacing w:before="450" w:after="450" w:line="312" w:lineRule="auto"/>
      </w:pPr>
      <w:r>
        <w:rPr>
          <w:rFonts w:ascii="宋体" w:hAnsi="宋体" w:eastAsia="宋体" w:cs="宋体"/>
          <w:color w:val="000"/>
          <w:sz w:val="28"/>
          <w:szCs w:val="28"/>
        </w:rPr>
        <w:t xml:space="preserve">大家应该还记得我们学过的课文《蚁国英雄》吧。当渺小的蚂蚁遭遇野火时，众多的蚂蚁迅速聚拢，抱成黑团，然后像雪球一样飞速滚动，逃离火海。蚁球最外面的蚂蚁虽然被烧死了，但是却保全了大多数的蚂蚁。如果没有这种团结的精神，每只蚂蚁都各自逃生，那么蚂蚁家族必将全军覆没。</w:t>
      </w:r>
    </w:p>
    <w:p>
      <w:pPr>
        <w:ind w:left="0" w:right="0" w:firstLine="560"/>
        <w:spacing w:before="450" w:after="450" w:line="312" w:lineRule="auto"/>
      </w:pPr>
      <w:r>
        <w:rPr>
          <w:rFonts w:ascii="宋体" w:hAnsi="宋体" w:eastAsia="宋体" w:cs="宋体"/>
          <w:color w:val="000"/>
          <w:sz w:val="28"/>
          <w:szCs w:val="28"/>
        </w:rPr>
        <w:t xml:space="preserve">俗话说的好“三个臭皮匠赛过诸葛亮”。 一个人再伟大，也离不开集体的力量。我们中华民族是由56个民族组成的大家庭，各族人民团结在一起建立了中华民族的文明历史，中华民族伟大的复兴梦也需要各族人民团结在一起的力量。</w:t>
      </w:r>
    </w:p>
    <w:p>
      <w:pPr>
        <w:ind w:left="0" w:right="0" w:firstLine="560"/>
        <w:spacing w:before="450" w:after="450" w:line="312" w:lineRule="auto"/>
      </w:pPr>
      <w:r>
        <w:rPr>
          <w:rFonts w:ascii="黑体" w:hAnsi="黑体" w:eastAsia="黑体" w:cs="黑体"/>
          <w:color w:val="000000"/>
          <w:sz w:val="34"/>
          <w:szCs w:val="34"/>
          <w:b w:val="1"/>
          <w:bCs w:val="1"/>
        </w:rPr>
        <w:t xml:space="preserve">《龙拳小子》观后感400字 观《龙拳小子》有感篇二</w:t>
      </w:r>
    </w:p>
    <w:p>
      <w:pPr>
        <w:ind w:left="0" w:right="0" w:firstLine="560"/>
        <w:spacing w:before="450" w:after="450" w:line="312" w:lineRule="auto"/>
      </w:pPr>
      <w:r>
        <w:rPr>
          <w:rFonts w:ascii="宋体" w:hAnsi="宋体" w:eastAsia="宋体" w:cs="宋体"/>
          <w:color w:val="000"/>
          <w:sz w:val="28"/>
          <w:szCs w:val="28"/>
        </w:rPr>
        <w:t xml:space="preserve">90后尚未谢幕，新世代00后也似一夜长大，冲入潮头浪尖。在最近一期的《年代秀》中，“龙拳小子”组合的六个00后的高手萌娃身手利落，飞踢木板秒杀现场的70、80世代，也让台上的钟丽缇、白举纲和台下的薛之谦瞠目叫好。队长林秋楠带领“龙拳小子”组合勇闯暑期档，以00后新世代的独家表情向未来世界发出无声的宣言：我们来了，这个暑期档，我们要踢馆！</w:t>
      </w:r>
    </w:p>
    <w:p>
      <w:pPr>
        <w:ind w:left="0" w:right="0" w:firstLine="560"/>
        <w:spacing w:before="450" w:after="450" w:line="312" w:lineRule="auto"/>
      </w:pPr>
      <w:r>
        <w:rPr>
          <w:rFonts w:ascii="宋体" w:hAnsi="宋体" w:eastAsia="宋体" w:cs="宋体"/>
          <w:color w:val="000"/>
          <w:sz w:val="28"/>
          <w:szCs w:val="28"/>
        </w:rPr>
        <w:t xml:space="preserve">很多人看好“龙拳小子”接班成为新一代的功夫新星，但六个小孩却更愿意一起快乐习武，尽情跳舞，通过功夫和舞蹈来表达自己的情绪和态度。对于前辈的功夫巨星李小龙，他们的态度也非常新鲜，孩子们也爱看他的电影，但是，和许多把李小龙供上神坛的大人不同，孩子们并没打算把李小龙当做偶像来崇拜，作为00后的新世代，他们更习惯的是在现实和网络交错的天地中不断发现新的挑战与乐趣。</w:t>
      </w:r>
    </w:p>
    <w:p>
      <w:pPr>
        <w:ind w:left="0" w:right="0" w:firstLine="560"/>
        <w:spacing w:before="450" w:after="450" w:line="312" w:lineRule="auto"/>
      </w:pPr>
      <w:r>
        <w:rPr>
          <w:rFonts w:ascii="宋体" w:hAnsi="宋体" w:eastAsia="宋体" w:cs="宋体"/>
          <w:color w:val="000"/>
          <w:sz w:val="28"/>
          <w:szCs w:val="28"/>
        </w:rPr>
        <w:t xml:space="preserve">影片以功夫为主，配合轻松搞笑的氛围，电影《蜘蛛侠》中经典的台词：能力越大，责任越大。所以影片同样是主角林秋楠（林秋楠饰）在影片中破获一个国际犯罪集团。作为同类型影片，观众一定会把本影片与1994年上映的《新乌龙院》进行对比，同样是少年出道，同样是功夫喜剧，但是《龙拳小子》更为时尚，更为贴近我们的生活，笔者作为80后在影片中回忆到自己青春年少的时刻。同时作为功夫戏剧，观影者如果把这些00后的孩子当作成龙、李连杰、甄子丹这些功夫巨星的接班人的话，可能还为时过早。当然把这部影片当作一部合家欢的影片还是在这个暑期不二的选择。</w:t>
      </w:r>
    </w:p>
    <w:p>
      <w:pPr>
        <w:ind w:left="0" w:right="0" w:firstLine="560"/>
        <w:spacing w:before="450" w:after="450" w:line="312" w:lineRule="auto"/>
      </w:pPr>
      <w:r>
        <w:rPr>
          <w:rFonts w:ascii="宋体" w:hAnsi="宋体" w:eastAsia="宋体" w:cs="宋体"/>
          <w:color w:val="000"/>
          <w:sz w:val="28"/>
          <w:szCs w:val="28"/>
        </w:rPr>
        <w:t xml:space="preserve">而以武修德的理念，正被包括龙英跆拳道馆在内的全国百家道馆，如正力跆拳道俱乐部，淄博临淄区豪丰跆拳道俱乐部，保定市摔拳跆春光俱乐部，武汉鸿海跆拳道馆，山东即墨市东胜跆拳道馆等大力发扬，向往更高更强，在困难面前不屈不挠，这就是跆拳道所传达的龙拳精神！</w:t>
      </w:r>
    </w:p>
    <w:p>
      <w:pPr>
        <w:ind w:left="0" w:right="0" w:firstLine="560"/>
        <w:spacing w:before="450" w:after="450" w:line="312" w:lineRule="auto"/>
      </w:pPr>
      <w:r>
        <w:rPr>
          <w:rFonts w:ascii="宋体" w:hAnsi="宋体" w:eastAsia="宋体" w:cs="宋体"/>
          <w:color w:val="000"/>
          <w:sz w:val="28"/>
          <w:szCs w:val="28"/>
        </w:rPr>
        <w:t xml:space="preserve">7月8日让我们相约影城观看这部能勾起我们80/90的回忆，观看00后的表演吧。</w:t>
      </w:r>
    </w:p>
    <w:p>
      <w:pPr>
        <w:ind w:left="0" w:right="0" w:firstLine="560"/>
        <w:spacing w:before="450" w:after="450" w:line="312" w:lineRule="auto"/>
      </w:pPr>
      <w:r>
        <w:rPr>
          <w:rFonts w:ascii="黑体" w:hAnsi="黑体" w:eastAsia="黑体" w:cs="黑体"/>
          <w:color w:val="000000"/>
          <w:sz w:val="34"/>
          <w:szCs w:val="34"/>
          <w:b w:val="1"/>
          <w:bCs w:val="1"/>
        </w:rPr>
        <w:t xml:space="preserve">《龙拳小子》观后感400字 观《龙拳小子》有感篇三</w:t>
      </w:r>
    </w:p>
    <w:p>
      <w:pPr>
        <w:ind w:left="0" w:right="0" w:firstLine="560"/>
        <w:spacing w:before="450" w:after="450" w:line="312" w:lineRule="auto"/>
      </w:pPr>
      <w:r>
        <w:rPr>
          <w:rFonts w:ascii="宋体" w:hAnsi="宋体" w:eastAsia="宋体" w:cs="宋体"/>
          <w:color w:val="000"/>
          <w:sz w:val="28"/>
          <w:szCs w:val="28"/>
        </w:rPr>
        <w:t xml:space="preserve">《龙拳小子》影片讲述了从小在美国长大的林秋楠带着“超级英雄梦”回到中国，和舅舅袁来共同生活并一直相信自己可以保护好“脆弱舅舅”。但他独特的思维方式和一身的功夫反而给自己的校园生活和舅舅的恋情添乱。他又在不知觉中卷入一桩国际罪案，一场惊心动魄的对决难以避免。</w:t>
      </w:r>
    </w:p>
    <w:p>
      <w:pPr>
        <w:ind w:left="0" w:right="0" w:firstLine="560"/>
        <w:spacing w:before="450" w:after="450" w:line="312" w:lineRule="auto"/>
      </w:pPr>
      <w:r>
        <w:rPr>
          <w:rFonts w:ascii="宋体" w:hAnsi="宋体" w:eastAsia="宋体" w:cs="宋体"/>
          <w:color w:val="000"/>
          <w:sz w:val="28"/>
          <w:szCs w:val="28"/>
        </w:rPr>
        <w:t xml:space="preserve">影片完成度颇高，不仅将动作戏拍的出神入化，喜剧点的植入也相当自然流畅。而且还适量加入了一些爱情元素，从而令影片在内容上更加丰盈、充实。结构上，影片基本做到了松紧结合，张弛有度。影片一开场就是一幕追逐戏。林秋楠追匪徒，舅舅追找林秋楠，大约十分钟戏份，穿插于大街小巷，地面地下，楼宇中间、内外，难度非常大，却拍摄的一气呵成，非常流畅，紧张度也一度让人把心提到了嗓子眼。</w:t>
      </w:r>
    </w:p>
    <w:p>
      <w:pPr>
        <w:ind w:left="0" w:right="0" w:firstLine="560"/>
        <w:spacing w:before="450" w:after="450" w:line="312" w:lineRule="auto"/>
      </w:pPr>
      <w:r>
        <w:rPr>
          <w:rFonts w:ascii="宋体" w:hAnsi="宋体" w:eastAsia="宋体" w:cs="宋体"/>
          <w:color w:val="000"/>
          <w:sz w:val="28"/>
          <w:szCs w:val="28"/>
        </w:rPr>
        <w:t xml:space="preserve">作为一部动作喜剧，《龙拳小子》的最大看点自然是动作和喜剧两大关键词。在动作戏份的设计上，既有林秋楠与同班同学甚至老师之间的斗狠斗力，更有与黑团体的生死鏖斗，惊天杀伐。特别是片尾那几场戏，充分将林秋楠的特长发挥到极致。那个高空转身接近3600度（10圈）的高难度动作，不仅有力，而且悦目，直接让影片的动作戏燃到高潮不断。</w:t>
      </w:r>
    </w:p>
    <w:p>
      <w:pPr>
        <w:ind w:left="0" w:right="0" w:firstLine="560"/>
        <w:spacing w:before="450" w:after="450" w:line="312" w:lineRule="auto"/>
      </w:pPr>
      <w:r>
        <w:rPr>
          <w:rFonts w:ascii="宋体" w:hAnsi="宋体" w:eastAsia="宋体" w:cs="宋体"/>
          <w:color w:val="000"/>
          <w:sz w:val="28"/>
          <w:szCs w:val="28"/>
        </w:rPr>
        <w:t xml:space="preserve">值得一提的是这个“龙拳小子”林秋楠。虽然是首次拍摄大电影，但由于之前在《出彩中国人》《天天向上》都有展示过傲人的跆拳道功夫，故而对镜头一点都不陌生。相反的是，其镜头感很足，表现欲也很强，成为影片最大看点。龙出生天，拳行天下。林秋楠生来就有一种初生牛犊不怕虎的范儿，既萌又暖，很有一番潜力。</w:t>
      </w:r>
    </w:p>
    <w:p>
      <w:pPr>
        <w:ind w:left="0" w:right="0" w:firstLine="560"/>
        <w:spacing w:before="450" w:after="450" w:line="312" w:lineRule="auto"/>
      </w:pPr>
      <w:r>
        <w:rPr>
          <w:rFonts w:ascii="宋体" w:hAnsi="宋体" w:eastAsia="宋体" w:cs="宋体"/>
          <w:color w:val="000"/>
          <w:sz w:val="28"/>
          <w:szCs w:val="28"/>
        </w:rPr>
        <w:t xml:space="preserve">至于影片的笑点，基本上织造与刘芮麟、童菲、梁超三人的爱情戏上，而关键点还是离不开林秋楠。由于它的存在，让刘芮麟、童菲、梁超的褪去了虐心、狗血的外衣，从而让这段三角恋笑弹横飞，笑料倍出。影片的整体笑果也因此升级、持续、加乘。</w:t>
      </w:r>
    </w:p>
    <w:p>
      <w:pPr>
        <w:ind w:left="0" w:right="0" w:firstLine="560"/>
        <w:spacing w:before="450" w:after="450" w:line="312" w:lineRule="auto"/>
      </w:pPr>
      <w:r>
        <w:rPr>
          <w:rFonts w:ascii="黑体" w:hAnsi="黑体" w:eastAsia="黑体" w:cs="黑体"/>
          <w:color w:val="000000"/>
          <w:sz w:val="34"/>
          <w:szCs w:val="34"/>
          <w:b w:val="1"/>
          <w:bCs w:val="1"/>
        </w:rPr>
        <w:t xml:space="preserve">《龙拳小子》观后感400字 观《龙拳小子》有感篇四</w:t>
      </w:r>
    </w:p>
    <w:p>
      <w:pPr>
        <w:ind w:left="0" w:right="0" w:firstLine="560"/>
        <w:spacing w:before="450" w:after="450" w:line="312" w:lineRule="auto"/>
      </w:pPr>
      <w:r>
        <w:rPr>
          <w:rFonts w:ascii="宋体" w:hAnsi="宋体" w:eastAsia="宋体" w:cs="宋体"/>
          <w:color w:val="000"/>
          <w:sz w:val="28"/>
          <w:szCs w:val="28"/>
        </w:rPr>
        <w:t xml:space="preserve">7月31日，功夫喜剧《龙拳小子》在京举行首映，童菲、刘芮麟、梁超、金巧巧及“00后功夫小子”林秋楠等主创悉数到场。首映礼上，片方发布了《龙拳小子》终极预告片及电影主题曲《一生为你》的剧情版mv，男女主角之间的感情纠葛也首现端倪。</w:t>
      </w:r>
    </w:p>
    <w:p>
      <w:pPr>
        <w:ind w:left="0" w:right="0" w:firstLine="560"/>
        <w:spacing w:before="450" w:after="450" w:line="312" w:lineRule="auto"/>
      </w:pPr>
      <w:r>
        <w:rPr>
          <w:rFonts w:ascii="宋体" w:hAnsi="宋体" w:eastAsia="宋体" w:cs="宋体"/>
          <w:color w:val="000"/>
          <w:sz w:val="28"/>
          <w:szCs w:val="28"/>
        </w:rPr>
        <w:t xml:space="preserve">据童菲介绍，自己此番饰演的“安然”和她本人的性格截然不同：“她是一个单纯快乐的老师，这完全不是我的人设，太温柔，我才不会那样呢。”至于男主角刘瑞麟，他在电影中的角色“袁来”则一直苦苦暗恋安老师却不敢贸然开口。在众主创的鼓励下，刘芮麟也被要求现场向童菲告白。</w:t>
      </w:r>
    </w:p>
    <w:p>
      <w:pPr>
        <w:ind w:left="0" w:right="0" w:firstLine="560"/>
        <w:spacing w:before="450" w:after="450" w:line="312" w:lineRule="auto"/>
      </w:pPr>
      <w:r>
        <w:rPr>
          <w:rFonts w:ascii="宋体" w:hAnsi="宋体" w:eastAsia="宋体" w:cs="宋体"/>
          <w:color w:val="000"/>
          <w:sz w:val="28"/>
          <w:szCs w:val="28"/>
        </w:rPr>
        <w:t xml:space="preserve">然而和《龙拳小子》的剧情一样，害羞的刘芮麟始终不好意思开口。倒是童菲落落大方，先是调侃道：“他没女朋友吧，不要给我搞事情。(笑)”随后，不忍看刘芮麟窘迫的她霸气表白：“我喜欢你，我们在一起吧。”</w:t>
      </w:r>
    </w:p>
    <w:p>
      <w:pPr>
        <w:ind w:left="0" w:right="0" w:firstLine="560"/>
        <w:spacing w:before="450" w:after="450" w:line="312" w:lineRule="auto"/>
      </w:pPr>
      <w:r>
        <w:rPr>
          <w:rFonts w:ascii="宋体" w:hAnsi="宋体" w:eastAsia="宋体" w:cs="宋体"/>
          <w:color w:val="000"/>
          <w:sz w:val="28"/>
          <w:szCs w:val="28"/>
        </w:rPr>
        <w:t xml:space="preserve">除了一众成年演员助阵，《龙拳小子》的真正主角——一群00后小朋友也来到了当天的首映礼上。谈到与孩子们的合作，大家都笑称“他们很鬼马懂事，完全感受不到年龄差。”而《龙拳小子》的两位导演陶声、王玮也直言，这些“00后”正是他们作品面对暑期档激烈竞争的最大优势：“我们不怕(市场竞争)，现在市场上的其他青春片那些打胎(情节)不适合小孩子，他们一到假期就没得看，而我们这片子(最)适合一家人一起进影院。”</w:t>
      </w:r>
    </w:p>
    <w:p>
      <w:pPr>
        <w:ind w:left="0" w:right="0" w:firstLine="560"/>
        <w:spacing w:before="450" w:after="450" w:line="312" w:lineRule="auto"/>
      </w:pPr>
      <w:r>
        <w:rPr>
          <w:rFonts w:ascii="宋体" w:hAnsi="宋体" w:eastAsia="宋体" w:cs="宋体"/>
          <w:color w:val="000"/>
          <w:sz w:val="28"/>
          <w:szCs w:val="28"/>
        </w:rPr>
        <w:t xml:space="preserve">据悉，《龙拳小子》将于8月2日上映。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2024-06-03T13:53:04+08:00</dcterms:created>
  <dcterms:modified xsi:type="dcterms:W3CDTF">2024-06-03T13:53:04+08:00</dcterms:modified>
</cp:coreProperties>
</file>

<file path=docProps/custom.xml><?xml version="1.0" encoding="utf-8"?>
<Properties xmlns="http://schemas.openxmlformats.org/officeDocument/2006/custom-properties" xmlns:vt="http://schemas.openxmlformats.org/officeDocument/2006/docPropsVTypes"/>
</file>