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社区工作优秀事迹8篇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事迹材料详细描述了一个人在特定领域内的成就和突破，是一份珍贵的回忆，事迹材料是一个人在特定领域内过去努力的有力证明，也是一种自我肯定和鼓励，以下是职场范文网小编精心为您推荐的社区工作优秀事迹8篇，供大家参考。社区工作优秀事迹篇1生命重于泰山</w:t>
      </w:r>
    </w:p>
    <w:p>
      <w:pPr>
        <w:ind w:left="0" w:right="0" w:firstLine="560"/>
        <w:spacing w:before="450" w:after="450" w:line="312" w:lineRule="auto"/>
      </w:pPr>
      <w:r>
        <w:rPr>
          <w:rFonts w:ascii="宋体" w:hAnsi="宋体" w:eastAsia="宋体" w:cs="宋体"/>
          <w:color w:val="000"/>
          <w:sz w:val="28"/>
          <w:szCs w:val="28"/>
        </w:rPr>
        <w:t xml:space="preserve">事迹材料详细描述了一个人在特定领域内的成就和突破，是一份珍贵的回忆，事迹材料是一个人在特定领域内过去努力的有力证明，也是一种自我肯定和鼓励，以下是职场范文网小编精心为您推荐的社区工作优秀事迹8篇，供大家参考。</w:t>
      </w:r>
    </w:p>
    <w:p>
      <w:pPr>
        <w:ind w:left="0" w:right="0" w:firstLine="560"/>
        <w:spacing w:before="450" w:after="450" w:line="312" w:lineRule="auto"/>
      </w:pPr>
      <w:r>
        <w:rPr>
          <w:rFonts w:ascii="宋体" w:hAnsi="宋体" w:eastAsia="宋体" w:cs="宋体"/>
          <w:color w:val="000"/>
          <w:sz w:val="28"/>
          <w:szCs w:val="28"/>
        </w:rPr>
        <w:t xml:space="preserve">社区工作优秀事迹篇1</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市政工程服务中心徐龙同志时刻不忘自己共产党员的身份，积极响应市住建局和中心号召，第一时间以志愿者身份迅速下沉至银滩花园社区集结报道，刻不容缓地投入到疫情防控的最前沿。用自己的实际行动，诠释自我价值，彰显责任担当。</w:t>
      </w:r>
    </w:p>
    <w:p>
      <w:pPr>
        <w:ind w:left="0" w:right="0" w:firstLine="560"/>
        <w:spacing w:before="450" w:after="450" w:line="312" w:lineRule="auto"/>
      </w:pPr>
      <w:r>
        <w:rPr>
          <w:rFonts w:ascii="宋体" w:hAnsi="宋体" w:eastAsia="宋体" w:cs="宋体"/>
          <w:color w:val="000"/>
          <w:sz w:val="28"/>
          <w:szCs w:val="28"/>
        </w:rPr>
        <w:t xml:space="preserve">全员核酸检测工作开始后，他积极协助银滩花园社区开展辖区居民核酸检测工作，天还没亮，便来到银滩花园b区检测采集点，穿上红马甲，拿好测温枪，“大家不要着急”、“保持一米线，佩戴好口罩，打开健康码，”他一遍遍的向居民讲解核酸检测前的注意事项，为居民进行信息登记，引导大家有序排队，严防人员聚集、扎堆。看到队伍中有老人不懂采样流程，主动上前协助申请健康码，对于行动不便的老人，迅速上前搀扶，直至老人做完核酸检测的整个过程。在他和其他志愿者的引导下，居民认真执行疫情防控措施，有序、快速的接受核酸采样。一个个红马甲成为一道道流动的风景线。</w:t>
      </w:r>
    </w:p>
    <w:p>
      <w:pPr>
        <w:ind w:left="0" w:right="0" w:firstLine="560"/>
        <w:spacing w:before="450" w:after="450" w:line="312" w:lineRule="auto"/>
      </w:pPr>
      <w:r>
        <w:rPr>
          <w:rFonts w:ascii="宋体" w:hAnsi="宋体" w:eastAsia="宋体" w:cs="宋体"/>
          <w:color w:val="000"/>
          <w:sz w:val="28"/>
          <w:szCs w:val="28"/>
        </w:rPr>
        <w:t xml:space="preserve">10月25日，他所值守的银滩花园b区出现一名确诊病例，小区进行封控管辖，所有在b区工作人员进行居家隔离。在家隔离了两日后，核酸结果一直保持阴性，健康码也未出现变色。“作为一名党员，我不能闲着，得出力啊”他对家人如是说。经请示下沉工作组组长和社区，可以解除隔离后，他立即下沉到他所居住的蓝岸丽舍小区，全身心投入到小区值守和核酸检测工作中。虽然家就在本小区，但是从未按时在家吃过一顿饭，四岁的女儿在做核酸检测时才能在志愿者队伍里寻找到爸爸的\'身影。</w:t>
      </w:r>
    </w:p>
    <w:p>
      <w:pPr>
        <w:ind w:left="0" w:right="0" w:firstLine="560"/>
        <w:spacing w:before="450" w:after="450" w:line="312" w:lineRule="auto"/>
      </w:pPr>
      <w:r>
        <w:rPr>
          <w:rFonts w:ascii="宋体" w:hAnsi="宋体" w:eastAsia="宋体" w:cs="宋体"/>
          <w:color w:val="000"/>
          <w:sz w:val="28"/>
          <w:szCs w:val="28"/>
        </w:rPr>
        <w:t xml:space="preserve">疫情无情人有情，当入冬第一场雪飘然而至的时候，中心疫情领导防控小组向一线的志愿者们发放了防护服、消毒液等抗疫物资。刘棠与徐龙两位同志一大早赶到单位，将抗议物资整理好后立即送到科室每一位成员手上，让大家在特殊时期第一时间感受到在艰难时刻组织的关怀。回到自己所值守蓝岸丽舍小区时，蓝岸丽舍物业服务中心也考虑到小区居民买生活物资不便，为业主免费配送爱心馒头。鉴于疫情原因，为了避免密集接触，徐龙和其他志愿者带领物业工作人员主动承担起配送员的责任，冒着风雪，将一袋袋馒头送到了小区所有住户的家中，使小区的住户在这气温突变的日子感受到了春天般的温暖。</w:t>
      </w:r>
    </w:p>
    <w:p>
      <w:pPr>
        <w:ind w:left="0" w:right="0" w:firstLine="560"/>
        <w:spacing w:before="450" w:after="450" w:line="312" w:lineRule="auto"/>
      </w:pPr>
      <w:r>
        <w:rPr>
          <w:rFonts w:ascii="宋体" w:hAnsi="宋体" w:eastAsia="宋体" w:cs="宋体"/>
          <w:color w:val="000"/>
          <w:sz w:val="28"/>
          <w:szCs w:val="28"/>
        </w:rPr>
        <w:t xml:space="preserve">为了充分发挥党组织战斗力和共产党员先锋模范作用，经上报秀川街道党委成立了临时党支部，将战斗堡垒前移。他和下沉社区的12名党员志愿者在蓝岸丽舍小区门口佩戴党徽、面向党旗，再次紧握右拳，重温入党誓词，以实际行动践行一个共产党员的初心和使命，争当抗击疫情的排头兵，真正让党旗在疫情防控一线高高飘扬，用实际行动展现共产党员的先锋本色。</w:t>
      </w:r>
    </w:p>
    <w:p>
      <w:pPr>
        <w:ind w:left="0" w:right="0" w:firstLine="560"/>
        <w:spacing w:before="450" w:after="450" w:line="312" w:lineRule="auto"/>
      </w:pPr>
      <w:r>
        <w:rPr>
          <w:rFonts w:ascii="宋体" w:hAnsi="宋体" w:eastAsia="宋体" w:cs="宋体"/>
          <w:color w:val="000"/>
          <w:sz w:val="28"/>
          <w:szCs w:val="28"/>
        </w:rPr>
        <w:t xml:space="preserve">社区工作优秀事迹篇2</w:t>
      </w:r>
    </w:p>
    <w:p>
      <w:pPr>
        <w:ind w:left="0" w:right="0" w:firstLine="560"/>
        <w:spacing w:before="450" w:after="450" w:line="312" w:lineRule="auto"/>
      </w:pPr>
      <w:r>
        <w:rPr>
          <w:rFonts w:ascii="宋体" w:hAnsi="宋体" w:eastAsia="宋体" w:cs="宋体"/>
          <w:color w:val="000"/>
          <w:sz w:val="28"/>
          <w:szCs w:val="28"/>
        </w:rPr>
        <w:t xml:space="preserve">平安是人民的福祉，安定的社会秩序需要我们共同守护。我校信息工程学院20级学生侯志童于2024年1月11日响应政府为充分发挥青年在构建平安和谐社会环境中的积极作用，让青春与家乡来一场“双向奔赴”的倡议，及时与所在县，街道主动对接，加入当地大学生团员志愿者队伍，成为了云梦社区的一名志愿者，在志愿岗位上努力发光发热，以梦为马，不负韶华。</w:t>
      </w:r>
    </w:p>
    <w:p>
      <w:pPr>
        <w:ind w:left="0" w:right="0" w:firstLine="560"/>
        <w:spacing w:before="450" w:after="450" w:line="312" w:lineRule="auto"/>
      </w:pPr>
      <w:r>
        <w:rPr>
          <w:rFonts w:ascii="宋体" w:hAnsi="宋体" w:eastAsia="宋体" w:cs="宋体"/>
          <w:color w:val="000"/>
          <w:sz w:val="28"/>
          <w:szCs w:val="28"/>
        </w:rPr>
        <w:t xml:space="preserve">在志愿者岗位上，侯志童同学切实的为人民服务积极协助开展全民核酸工作和卡点值班登记工作，在全面核酸现场秩序进行维护，确保现场秩序的稳定，引导人民群众便捷的完成核酸检测，保证不漏检不混检；还积极参与了“敲门行动”和“双禁行动”来帮助防疫信息更加完整，为人民的安全加“保险”。忘不了的是寒冬之下手被冻得通红仍然坚持核酸检测信息录入；是“敲门行动”中没有桌椅板凳蹲在地上也要完成手动登记；是即使大年三十家人团聚的日子也要坚持夜间“双禁”巡逻。</w:t>
      </w:r>
    </w:p>
    <w:p>
      <w:pPr>
        <w:ind w:left="0" w:right="0" w:firstLine="560"/>
        <w:spacing w:before="450" w:after="450" w:line="312" w:lineRule="auto"/>
      </w:pPr>
      <w:r>
        <w:rPr>
          <w:rFonts w:ascii="宋体" w:hAnsi="宋体" w:eastAsia="宋体" w:cs="宋体"/>
          <w:color w:val="000"/>
          <w:sz w:val="28"/>
          <w:szCs w:val="28"/>
        </w:rPr>
        <w:t xml:space="preserve">在这期间，侯志童同学在忙碌之余依旧注意到虽然居民的日常生活因疫情防控受到了一定程度的影响，但他们仍可以积极配合社区的疫情防控工作，对疫情防控的志愿者及工作人员，报以理解和积极配合的态度，这让她不禁感动感慨于我们伟大祖国的凝聚力。</w:t>
      </w:r>
    </w:p>
    <w:p>
      <w:pPr>
        <w:ind w:left="0" w:right="0" w:firstLine="560"/>
        <w:spacing w:before="450" w:after="450" w:line="312" w:lineRule="auto"/>
      </w:pPr>
      <w:r>
        <w:rPr>
          <w:rFonts w:ascii="宋体" w:hAnsi="宋体" w:eastAsia="宋体" w:cs="宋体"/>
          <w:color w:val="000"/>
          <w:sz w:val="28"/>
          <w:szCs w:val="28"/>
        </w:rPr>
        <w:t xml:space="preserve">她坚信：“共同战疫，抗疫有我，在这场阻击战中，我们当以奉献诠释信念、以行动彰显忠诚、以初心不变担当使命，书写新时代雷锋故事的生动篇章，彰显“奉献、友爱、互助、进步”的志愿服务精神，充分展现青年志愿者勇挑重担、乐于奉献的扎实作风和朝气蓬勃、吃苦耐劳的精神面貌，让祖国，人民认同我，让祖国和人民相信有我们明天会更好。”侯志童同学主动到社区参加志愿服务活动，用实际行动完美诠释了一名大学生的青春靓丽本色。</w:t>
      </w:r>
    </w:p>
    <w:p>
      <w:pPr>
        <w:ind w:left="0" w:right="0" w:firstLine="560"/>
        <w:spacing w:before="450" w:after="450" w:line="312" w:lineRule="auto"/>
      </w:pPr>
      <w:r>
        <w:rPr>
          <w:rFonts w:ascii="宋体" w:hAnsi="宋体" w:eastAsia="宋体" w:cs="宋体"/>
          <w:color w:val="000"/>
          <w:sz w:val="28"/>
          <w:szCs w:val="28"/>
        </w:rPr>
        <w:t xml:space="preserve">社区工作优秀事迹篇3</w:t>
      </w:r>
    </w:p>
    <w:p>
      <w:pPr>
        <w:ind w:left="0" w:right="0" w:firstLine="560"/>
        <w:spacing w:before="450" w:after="450" w:line="312" w:lineRule="auto"/>
      </w:pPr>
      <w:r>
        <w:rPr>
          <w:rFonts w:ascii="宋体" w:hAnsi="宋体" w:eastAsia="宋体" w:cs="宋体"/>
          <w:color w:val="000"/>
          <w:sz w:val="28"/>
          <w:szCs w:val="28"/>
        </w:rPr>
        <w:t xml:space="preserve">有这样一位普通的共产党员，他默默工作在社区第一线，认真履行全心全意为人民服务的宗旨，认真负责，甘于奉献。他叫谢其辰，现任鼓楼办事处鸳鸯湖社区干事，多年来，他坚持以情凝聚人心，从点滴做起，串门走访社区居民，关心社区党员、群众冷暖，打造品牌社区。在其多年努力下，该社区为群众办好事、办实事，并与广大居民群众共同营造起一个安全、和谐、文明社区。他提出“以自治管理家园，以整治改善环境，以服务凝聚民心，以文化陶冶情操”的工作思路，勇敢的面对各种困难，全身心地投入到社区建设当中，无怨无悔，辛苦的付出换来了社区秩序良好、居民安居乐业的温馨局面，做到了让组织放心、让群众满意。</w:t>
      </w:r>
    </w:p>
    <w:p>
      <w:pPr>
        <w:ind w:left="0" w:right="0" w:firstLine="560"/>
        <w:spacing w:before="450" w:after="450" w:line="312" w:lineRule="auto"/>
      </w:pPr>
      <w:r>
        <w:rPr>
          <w:rFonts w:ascii="宋体" w:hAnsi="宋体" w:eastAsia="宋体" w:cs="宋体"/>
          <w:color w:val="000"/>
          <w:sz w:val="28"/>
          <w:szCs w:val="28"/>
        </w:rPr>
        <w:t xml:space="preserve">一、努力提高思想政治素质</w:t>
      </w:r>
    </w:p>
    <w:p>
      <w:pPr>
        <w:ind w:left="0" w:right="0" w:firstLine="560"/>
        <w:spacing w:before="450" w:after="450" w:line="312" w:lineRule="auto"/>
      </w:pPr>
      <w:r>
        <w:rPr>
          <w:rFonts w:ascii="宋体" w:hAnsi="宋体" w:eastAsia="宋体" w:cs="宋体"/>
          <w:color w:val="000"/>
          <w:sz w:val="28"/>
          <w:szCs w:val="28"/>
        </w:rPr>
        <w:t xml:space="preserve">谢其辰同志时刻牢记自己是一名党员干部，坚持做到“讲学习，讲政治，讲正气”。他高度重视讲政治问题，具有正确的政治方向、政治立场和政治观点。在政治理论学习中，他认真做好笔记，虚心向同事请教学习。作为社区工作者中的一员，始终保持了高度的政治敏锐性和政治鉴别力，保持了政治上的清醒和坚定，在大是大非面前原则性强，明辨事非。善于从政治上正确认识和判断形势，从政治的高度来认识和把握自己从事的工作，保证了社区工作沿着正确的方向发展。工作事业心、责任感强，能够始终以昂扬的斗志和饱满的热情投入工作，献身社区事业。</w:t>
      </w:r>
    </w:p>
    <w:p>
      <w:pPr>
        <w:ind w:left="0" w:right="0" w:firstLine="560"/>
        <w:spacing w:before="450" w:after="450" w:line="312" w:lineRule="auto"/>
      </w:pPr>
      <w:r>
        <w:rPr>
          <w:rFonts w:ascii="宋体" w:hAnsi="宋体" w:eastAsia="宋体" w:cs="宋体"/>
          <w:color w:val="000"/>
          <w:sz w:val="28"/>
          <w:szCs w:val="28"/>
        </w:rPr>
        <w:t xml:space="preserve">二、热情服务居民</w:t>
      </w:r>
    </w:p>
    <w:p>
      <w:pPr>
        <w:ind w:left="0" w:right="0" w:firstLine="560"/>
        <w:spacing w:before="450" w:after="450" w:line="312" w:lineRule="auto"/>
      </w:pPr>
      <w:r>
        <w:rPr>
          <w:rFonts w:ascii="宋体" w:hAnsi="宋体" w:eastAsia="宋体" w:cs="宋体"/>
          <w:color w:val="000"/>
          <w:sz w:val="28"/>
          <w:szCs w:val="28"/>
        </w:rPr>
        <w:t xml:space="preserve">他是个热心的人。社区居民的难事，就是他放不下的心事。谁家需要救助、谁家屋顶漏雨、谁家有就业需求，他像一笔账一样，按照相关政策对号入座、及时解决。社区的困难户是谢其辰给予的关注最多的人群，居民张志发的儿子患有脑瘤，长期吃药，又没有正式工作，孩子还小，靠打零工维持一家三口生计，生活特别困难，孩子还面临辍学。谢其辰了解到这一情况后，向上级反映积极为他们家申请特困保障金，并与学校联系减免学费，从根本上解决了一家的生活困难。张某一家拿到救济款时，激动得热泪盈眶，连声道谢。</w:t>
      </w:r>
    </w:p>
    <w:p>
      <w:pPr>
        <w:ind w:left="0" w:right="0" w:firstLine="560"/>
        <w:spacing w:before="450" w:after="450" w:line="312" w:lineRule="auto"/>
      </w:pPr>
      <w:r>
        <w:rPr>
          <w:rFonts w:ascii="宋体" w:hAnsi="宋体" w:eastAsia="宋体" w:cs="宋体"/>
          <w:color w:val="000"/>
          <w:sz w:val="28"/>
          <w:szCs w:val="28"/>
        </w:rPr>
        <w:t xml:space="preserve">他是个认真的人。社区工作事无巨细，无论大事小事，做好了不容易。就拿去年社区九安巷硷子坍塌来说，他不知跑了多少腿、动了多少嘴。一次次地丈量、一次次地申报、一次次地协调，一次次地引导，才将塌下的硷子维修好，还给附近居民一个干净漂亮的新环境。至今，居民说起谢其辰，都会竖起大拇指。</w:t>
      </w:r>
    </w:p>
    <w:p>
      <w:pPr>
        <w:ind w:left="0" w:right="0" w:firstLine="560"/>
        <w:spacing w:before="450" w:after="450" w:line="312" w:lineRule="auto"/>
      </w:pPr>
      <w:r>
        <w:rPr>
          <w:rFonts w:ascii="宋体" w:hAnsi="宋体" w:eastAsia="宋体" w:cs="宋体"/>
          <w:color w:val="000"/>
          <w:sz w:val="28"/>
          <w:szCs w:val="28"/>
        </w:rPr>
        <w:t xml:space="preserve">他是个忙碌的人。环境好了，治安稳定了，他又找来了文艺爱好者，组建起了社区秧歌队和小剧团，吹拉弹唱、健身娱乐，走街串巷，宣传政策。给平日添了几分祥和，给节日添了几分喜庆，居民们又乐了。</w:t>
      </w:r>
    </w:p>
    <w:p>
      <w:pPr>
        <w:ind w:left="0" w:right="0" w:firstLine="560"/>
        <w:spacing w:before="450" w:after="450" w:line="312" w:lineRule="auto"/>
      </w:pPr>
      <w:r>
        <w:rPr>
          <w:rFonts w:ascii="宋体" w:hAnsi="宋体" w:eastAsia="宋体" w:cs="宋体"/>
          <w:color w:val="000"/>
          <w:sz w:val="28"/>
          <w:szCs w:val="28"/>
        </w:rPr>
        <w:t xml:space="preserve">三、维护社区社会稳定</w:t>
      </w:r>
    </w:p>
    <w:p>
      <w:pPr>
        <w:ind w:left="0" w:right="0" w:firstLine="560"/>
        <w:spacing w:before="450" w:after="450" w:line="312" w:lineRule="auto"/>
      </w:pPr>
      <w:r>
        <w:rPr>
          <w:rFonts w:ascii="宋体" w:hAnsi="宋体" w:eastAsia="宋体" w:cs="宋体"/>
          <w:color w:val="000"/>
          <w:sz w:val="28"/>
          <w:szCs w:val="28"/>
        </w:rPr>
        <w:t xml:space="preserve">社区稳定是整个城市稳定的基础。谢其辰同志经常深入群众中，了解实际困难，化解基层矛盾，变“上访”为“下访”，保证了辖区群众反映的许多问题都能在第一时间得到解决和答复。特别是在贯彻落实社区工作中，谢其辰同志勇挑重担，以身作则，走楼串户，换来的是群众人心稳定、社区各项工作有序发展的可喜成绩。从根本上维护了社区社会稳定。</w:t>
      </w:r>
    </w:p>
    <w:p>
      <w:pPr>
        <w:ind w:left="0" w:right="0" w:firstLine="560"/>
        <w:spacing w:before="450" w:after="450" w:line="312" w:lineRule="auto"/>
      </w:pPr>
      <w:r>
        <w:rPr>
          <w:rFonts w:ascii="宋体" w:hAnsi="宋体" w:eastAsia="宋体" w:cs="宋体"/>
          <w:color w:val="000"/>
          <w:sz w:val="28"/>
          <w:szCs w:val="28"/>
        </w:rPr>
        <w:t xml:space="preserve">四、尽心完成创国家卫生城市工作</w:t>
      </w:r>
    </w:p>
    <w:p>
      <w:pPr>
        <w:ind w:left="0" w:right="0" w:firstLine="560"/>
        <w:spacing w:before="450" w:after="450" w:line="312" w:lineRule="auto"/>
      </w:pPr>
      <w:r>
        <w:rPr>
          <w:rFonts w:ascii="宋体" w:hAnsi="宋体" w:eastAsia="宋体" w:cs="宋体"/>
          <w:color w:val="000"/>
          <w:sz w:val="28"/>
          <w:szCs w:val="28"/>
        </w:rPr>
        <w:t xml:space="preserve">由于社区是最基层、最基础的地方，因此，创卫生城市的基础资料和最基础的工作，都围绕着社区进行。好多的工作一下子都压到了社区里，压的大家喘不过气来。谢其辰身先士卒，一连几个月不能休息。为了使居民更好的了解创卫的重要性，她带领大家走大街串小巷，向大家宣传卫生知识。在行动中，不怕脏不怕累，拣垃圾，清理野广告，脚磨出了三个顽固性的硬结，至今仍留在脚上，可他仍就坚持着。</w:t>
      </w:r>
    </w:p>
    <w:p>
      <w:pPr>
        <w:ind w:left="0" w:right="0" w:firstLine="560"/>
        <w:spacing w:before="450" w:after="450" w:line="312" w:lineRule="auto"/>
      </w:pPr>
      <w:r>
        <w:rPr>
          <w:rFonts w:ascii="宋体" w:hAnsi="宋体" w:eastAsia="宋体" w:cs="宋体"/>
          <w:color w:val="000"/>
          <w:sz w:val="28"/>
          <w:szCs w:val="28"/>
        </w:rPr>
        <w:t xml:space="preserve">由于东岳南路的卫生管理是一个盲区，那里垃圾成堆，苍蝇成群，直接影响了社区创卫工作的进展。为了解决这一难题，多次联系有关单位，希望能够就此事达成共识，共同作好创卫的工作。经过多次进行协商，最后清理掉了多年的垃圾。使得那里环境整洁，旧貌换新颜。</w:t>
      </w:r>
    </w:p>
    <w:p>
      <w:pPr>
        <w:ind w:left="0" w:right="0" w:firstLine="560"/>
        <w:spacing w:before="450" w:after="450" w:line="312" w:lineRule="auto"/>
      </w:pPr>
      <w:r>
        <w:rPr>
          <w:rFonts w:ascii="宋体" w:hAnsi="宋体" w:eastAsia="宋体" w:cs="宋体"/>
          <w:color w:val="000"/>
          <w:sz w:val="28"/>
          <w:szCs w:val="28"/>
        </w:rPr>
        <w:t xml:space="preserve">五 、全力投身人口普查</w:t>
      </w:r>
    </w:p>
    <w:p>
      <w:pPr>
        <w:ind w:left="0" w:right="0" w:firstLine="560"/>
        <w:spacing w:before="450" w:after="450" w:line="312" w:lineRule="auto"/>
      </w:pPr>
      <w:r>
        <w:rPr>
          <w:rFonts w:ascii="宋体" w:hAnsi="宋体" w:eastAsia="宋体" w:cs="宋体"/>
          <w:color w:val="000"/>
          <w:sz w:val="28"/>
          <w:szCs w:val="28"/>
        </w:rPr>
        <w:t xml:space="preserve">全国第六次人口普查工作中，谢其辰同志作为一名指导员，他深感责任重大，为了做好人口普查工作，他积极主动要求参加培训并做好学习笔记，之后及时组织社区普查员学习培训，遇到不懂的的就打电话询问。无论是入户摸底、制作户主姓名底册，还是入户登记、填写各类表格，他都以高度的责任感、使命感，尽心尽力战斗在人口普查第一线。谢其辰同志每天负责整理、汇总上报数据，他总是耐心细致地做好统计，勤勤恳恳、兢兢业业。</w:t>
      </w:r>
    </w:p>
    <w:p>
      <w:pPr>
        <w:ind w:left="0" w:right="0" w:firstLine="560"/>
        <w:spacing w:before="450" w:after="450" w:line="312" w:lineRule="auto"/>
      </w:pPr>
      <w:r>
        <w:rPr>
          <w:rFonts w:ascii="宋体" w:hAnsi="宋体" w:eastAsia="宋体" w:cs="宋体"/>
          <w:color w:val="000"/>
          <w:sz w:val="28"/>
          <w:szCs w:val="28"/>
        </w:rPr>
        <w:t xml:space="preserve">为确保工作的顺利进行，入户信息不厌其烦，一遍遍核对直至准确为止，力争做到准确无误。正是因为他的这种尽职尽责的精神，为辖区人口普查的顺利开展奠定了基础。2020年初，众望所归，他荣获了“优秀普查指导员”的光荣称号。 没有轰轰烈烈的壮举，没有任何豪言壮语，谢其辰同志在平凡的岗位上默默耕耘着，在平凡的生活中默默奉献着，却用一项项工作业绩诠释了一份不平凡的意义，以一颗赤诚的`心塑造着一名先进工作者的动人形象。</w:t>
      </w:r>
    </w:p>
    <w:p>
      <w:pPr>
        <w:ind w:left="0" w:right="0" w:firstLine="560"/>
        <w:spacing w:before="450" w:after="450" w:line="312" w:lineRule="auto"/>
      </w:pPr>
      <w:r>
        <w:rPr>
          <w:rFonts w:ascii="宋体" w:hAnsi="宋体" w:eastAsia="宋体" w:cs="宋体"/>
          <w:color w:val="000"/>
          <w:sz w:val="28"/>
          <w:szCs w:val="28"/>
        </w:rPr>
        <w:t xml:space="preserve">社区工作优秀事迹篇4</w:t>
      </w:r>
    </w:p>
    <w:p>
      <w:pPr>
        <w:ind w:left="0" w:right="0" w:firstLine="560"/>
        <w:spacing w:before="450" w:after="450" w:line="312" w:lineRule="auto"/>
      </w:pPr>
      <w:r>
        <w:rPr>
          <w:rFonts w:ascii="宋体" w:hAnsi="宋体" w:eastAsia="宋体" w:cs="宋体"/>
          <w:color w:val="000"/>
          <w:sz w:val="28"/>
          <w:szCs w:val="28"/>
        </w:rPr>
        <w:t xml:space="preserve">xx镇妇联是一个富有战斗力的集体。多年来，她们在镇委镇政府的领导下积极开展工作，认真为全镇妇女儿童办实事，好事，成为妇女的知心人、代言人。在她们的带领下，全镇广大妇女干部岗位成才，岗位建功，岗位创优，积极发挥“半边天”的带头示范作用。特别是在推动农村妇女进“两委”，确保两委成员中至少有一名女性和在“双转移”方面，推荐引导富余劳动力就业更是取得了实实在在的成绩。在xx年，成功创建省“巾帼文明示范岗”1个，评选出市“十大好父亲”1名，镇妇联更被评为“xx市三八红旗集体”荣誉称号。</w:t>
      </w:r>
    </w:p>
    <w:p>
      <w:pPr>
        <w:ind w:left="0" w:right="0" w:firstLine="560"/>
        <w:spacing w:before="450" w:after="450" w:line="312" w:lineRule="auto"/>
      </w:pPr>
      <w:r>
        <w:rPr>
          <w:rFonts w:ascii="宋体" w:hAnsi="宋体" w:eastAsia="宋体" w:cs="宋体"/>
          <w:color w:val="000"/>
          <w:sz w:val="28"/>
          <w:szCs w:val="28"/>
        </w:rPr>
        <w:t xml:space="preserve">一、培选并举，力促妇女进“两委”</w:t>
      </w:r>
    </w:p>
    <w:p>
      <w:pPr>
        <w:ind w:left="0" w:right="0" w:firstLine="560"/>
        <w:spacing w:before="450" w:after="450" w:line="312" w:lineRule="auto"/>
      </w:pPr>
      <w:r>
        <w:rPr>
          <w:rFonts w:ascii="宋体" w:hAnsi="宋体" w:eastAsia="宋体" w:cs="宋体"/>
          <w:color w:val="000"/>
          <w:sz w:val="28"/>
          <w:szCs w:val="28"/>
        </w:rPr>
        <w:t xml:space="preserve">镇妇联按照分级管理、分类培训的原则，每年利用妇女学校和现代远程教育网络等阵地，有针对性地对基层妇女骨干进行政治理论、实用技能和妇女工作业务的培训，帮助她们解决思想顾虑、掌握竞选技巧，使“要我干”的思想转化为“我要干”，为女性顺利进村居“两委”奠定良好的人才基础。</w:t>
      </w:r>
    </w:p>
    <w:p>
      <w:pPr>
        <w:ind w:left="0" w:right="0" w:firstLine="560"/>
        <w:spacing w:before="450" w:after="450" w:line="312" w:lineRule="auto"/>
      </w:pPr>
      <w:r>
        <w:rPr>
          <w:rFonts w:ascii="宋体" w:hAnsi="宋体" w:eastAsia="宋体" w:cs="宋体"/>
          <w:color w:val="000"/>
          <w:sz w:val="28"/>
          <w:szCs w:val="28"/>
        </w:rPr>
        <w:t xml:space="preserve">(一)加强领导，夯实妇女参选基础。镇妇联历来重视妇女进村居“两委”工作，做到思想上重视、行动上支持、工作上指导。妇联主席作为村(居)换届工作领导小组的成员，更为女性进村居“两委”提供有力的组织和政策保障。通过调查摸底，积极鼓励和引导优秀农村妇女主动参政，踊跃参与村干部选举，充实女性候选人后备资源，为女性换届中平稳顺利当选打好基础。</w:t>
      </w:r>
    </w:p>
    <w:p>
      <w:pPr>
        <w:ind w:left="0" w:right="0" w:firstLine="560"/>
        <w:spacing w:before="450" w:after="450" w:line="312" w:lineRule="auto"/>
      </w:pPr>
      <w:r>
        <w:rPr>
          <w:rFonts w:ascii="宋体" w:hAnsi="宋体" w:eastAsia="宋体" w:cs="宋体"/>
          <w:color w:val="000"/>
          <w:sz w:val="28"/>
          <w:szCs w:val="28"/>
        </w:rPr>
        <w:t xml:space="preserve">(二)把握关键，提高女性当选比例。通过村居换届选举工作小组积极引导村民选举委员会将“两委”成员的结构和候选人条件具体化，对“女性候选人当选既是政策要求，也是工作需要”这一要求进行宣传教育，切实做通党员群众的思想工作，保证每一个村(居)至少有一名女性成员。xx年，全镇21个村(居)委会共选出党支部女委员21人，占 23.3%;村(居)委会女委员26人，占20.6% 。其中女书记、主任“一肩挑”的有3人，占15%(全城区只有4名女支部书记);女副书记有2人，妇女进“两委”的比例达100%，交叉任职也达100%。涌现出如大龙村支书温建群、松塘村支书邓清葵等优秀女村官典型。</w:t>
      </w:r>
    </w:p>
    <w:p>
      <w:pPr>
        <w:ind w:left="0" w:right="0" w:firstLine="560"/>
        <w:spacing w:before="450" w:after="450" w:line="312" w:lineRule="auto"/>
      </w:pPr>
      <w:r>
        <w:rPr>
          <w:rFonts w:ascii="宋体" w:hAnsi="宋体" w:eastAsia="宋体" w:cs="宋体"/>
          <w:color w:val="000"/>
          <w:sz w:val="28"/>
          <w:szCs w:val="28"/>
        </w:rPr>
        <w:t xml:space="preserve">二、宣传培训，推动妇女就业致富</w:t>
      </w:r>
    </w:p>
    <w:p>
      <w:pPr>
        <w:ind w:left="0" w:right="0" w:firstLine="560"/>
        <w:spacing w:before="450" w:after="450" w:line="312" w:lineRule="auto"/>
      </w:pPr>
      <w:r>
        <w:rPr>
          <w:rFonts w:ascii="宋体" w:hAnsi="宋体" w:eastAsia="宋体" w:cs="宋体"/>
          <w:color w:val="000"/>
          <w:sz w:val="28"/>
          <w:szCs w:val="28"/>
        </w:rPr>
        <w:t xml:space="preserve">妇联制定了全镇妇女劳动力转移培训实施方案，明确—20xx年的培训目标。两年来，举办培训班两期，完成农村妇女技能培训250人，落实转移就业250人。较好地推动了本地妇女发展致富，带动了我镇农村经济的发展。主要做法如下：</w:t>
      </w:r>
    </w:p>
    <w:p>
      <w:pPr>
        <w:ind w:left="0" w:right="0" w:firstLine="560"/>
        <w:spacing w:before="450" w:after="450" w:line="312" w:lineRule="auto"/>
      </w:pPr>
      <w:r>
        <w:rPr>
          <w:rFonts w:ascii="宋体" w:hAnsi="宋体" w:eastAsia="宋体" w:cs="宋体"/>
          <w:color w:val="000"/>
          <w:sz w:val="28"/>
          <w:szCs w:val="28"/>
        </w:rPr>
        <w:t xml:space="preserve">(一)部门联动，建立台帐。镇妇联会同镇劳动所组织开展了全镇农村劳动力资源普查，摸清了全镇农村劳动力的基本情况，含数量、年龄知识结构、技能情况和就业意向等作了造册登记和数据录入、建档，做到“村村有帐、人人有表”。</w:t>
      </w:r>
    </w:p>
    <w:p>
      <w:pPr>
        <w:ind w:left="0" w:right="0" w:firstLine="560"/>
        <w:spacing w:before="450" w:after="450" w:line="312" w:lineRule="auto"/>
      </w:pPr>
      <w:r>
        <w:rPr>
          <w:rFonts w:ascii="宋体" w:hAnsi="宋体" w:eastAsia="宋体" w:cs="宋体"/>
          <w:color w:val="000"/>
          <w:sz w:val="28"/>
          <w:szCs w:val="28"/>
        </w:rPr>
        <w:t xml:space="preserve">(二)摸清意愿，确定培训方案。镇妇联根据被征地妇女、农村妇女富余劳动力的意愿和实际情况，制定详细的培训方案，确立就业对象和重点，以灵活多样的方式开展多层次、多途径、多手段的技能培训和就业推荐。</w:t>
      </w:r>
    </w:p>
    <w:p>
      <w:pPr>
        <w:ind w:left="0" w:right="0" w:firstLine="560"/>
        <w:spacing w:before="450" w:after="450" w:line="312" w:lineRule="auto"/>
      </w:pPr>
      <w:r>
        <w:rPr>
          <w:rFonts w:ascii="宋体" w:hAnsi="宋体" w:eastAsia="宋体" w:cs="宋体"/>
          <w:color w:val="000"/>
          <w:sz w:val="28"/>
          <w:szCs w:val="28"/>
        </w:rPr>
        <w:t xml:space="preserve">(三)搭建平台，转移就业。针对工业园区内企业逐渐增多，用工需求越来越大的形势，镇妇联利用企业家大多是政协委员的身份，积极主动联系，采取多种办法，推荐本地劳动力到工业园区参加招聘，主要根据当地企业的用工需求，通过抓好“订单式”和“定向式”技能培训，有针对性地选择企业厂区附近的农村劳动力进行分类型培训，优先推荐就业，以当地企业香港佳悦()皮具公司为例，公司相当一部分女员工都是经妇联培训后推荐到该公司就业。</w:t>
      </w:r>
    </w:p>
    <w:p>
      <w:pPr>
        <w:ind w:left="0" w:right="0" w:firstLine="560"/>
        <w:spacing w:before="450" w:after="450" w:line="312" w:lineRule="auto"/>
      </w:pPr>
      <w:r>
        <w:rPr>
          <w:rFonts w:ascii="宋体" w:hAnsi="宋体" w:eastAsia="宋体" w:cs="宋体"/>
          <w:color w:val="000"/>
          <w:sz w:val="28"/>
          <w:szCs w:val="28"/>
        </w:rPr>
        <w:t xml:space="preserve">三、奉献爱心，帮扶弱势群体</w:t>
      </w:r>
    </w:p>
    <w:p>
      <w:pPr>
        <w:ind w:left="0" w:right="0" w:firstLine="560"/>
        <w:spacing w:before="450" w:after="450" w:line="312" w:lineRule="auto"/>
      </w:pPr>
      <w:r>
        <w:rPr>
          <w:rFonts w:ascii="宋体" w:hAnsi="宋体" w:eastAsia="宋体" w:cs="宋体"/>
          <w:color w:val="000"/>
          <w:sz w:val="28"/>
          <w:szCs w:val="28"/>
        </w:rPr>
        <w:t xml:space="preserve">镇妇联积极发挥关怀、关爱的模范作用，开展扶贫帮困，为妇女儿童排忧解难。每年排查摸底本辖区内的低保、五保、单亲特困母亲和贫困学生，建立数据库，动态跟踪他们的状况，积极发动社会力量，结对帮扶。</w:t>
      </w:r>
    </w:p>
    <w:p>
      <w:pPr>
        <w:ind w:left="0" w:right="0" w:firstLine="560"/>
        <w:spacing w:before="450" w:after="450" w:line="312" w:lineRule="auto"/>
      </w:pPr>
      <w:r>
        <w:rPr>
          <w:rFonts w:ascii="宋体" w:hAnsi="宋体" w:eastAsia="宋体" w:cs="宋体"/>
          <w:color w:val="000"/>
          <w:sz w:val="28"/>
          <w:szCs w:val="28"/>
        </w:rPr>
        <w:t xml:space="preserve">(一)带头示范，奉献爱心。在镇妇联主席的带动下，全镇共有42人加入献爱心队伍，对我镇45名贫困学生进行结对帮扶，几年来，共筹得49500元帮助他们解决学习难的的问题。</w:t>
      </w:r>
    </w:p>
    <w:p>
      <w:pPr>
        <w:ind w:left="0" w:right="0" w:firstLine="560"/>
        <w:spacing w:before="450" w:after="450" w:line="312" w:lineRule="auto"/>
      </w:pPr>
      <w:r>
        <w:rPr>
          <w:rFonts w:ascii="宋体" w:hAnsi="宋体" w:eastAsia="宋体" w:cs="宋体"/>
          <w:color w:val="000"/>
          <w:sz w:val="28"/>
          <w:szCs w:val="28"/>
        </w:rPr>
        <w:t xml:space="preserve">(二)凝聚社会力量，帮扶弱势群体。镇妇联积极与香港房角石协会联系，穿针引线，争取其对本辖区内的弱势群体长期资助，三年来，共筹得资金35万元，帮助170户五保、47个孤儿、68户单亲特困母亲家庭解决生活上、学习上的实际困难。</w:t>
      </w:r>
    </w:p>
    <w:p>
      <w:pPr>
        <w:ind w:left="0" w:right="0" w:firstLine="560"/>
        <w:spacing w:before="450" w:after="450" w:line="312" w:lineRule="auto"/>
      </w:pPr>
      <w:r>
        <w:rPr>
          <w:rFonts w:ascii="宋体" w:hAnsi="宋体" w:eastAsia="宋体" w:cs="宋体"/>
          <w:color w:val="000"/>
          <w:sz w:val="28"/>
          <w:szCs w:val="28"/>
        </w:rPr>
        <w:t xml:space="preserve">四、齐抓共管，切实维护妇儿权益</w:t>
      </w:r>
    </w:p>
    <w:p>
      <w:pPr>
        <w:ind w:left="0" w:right="0" w:firstLine="560"/>
        <w:spacing w:before="450" w:after="450" w:line="312" w:lineRule="auto"/>
      </w:pPr>
      <w:r>
        <w:rPr>
          <w:rFonts w:ascii="宋体" w:hAnsi="宋体" w:eastAsia="宋体" w:cs="宋体"/>
          <w:color w:val="000"/>
          <w:sz w:val="28"/>
          <w:szCs w:val="28"/>
        </w:rPr>
        <w:t xml:space="preserve">(一)做好普法宣传工作。镇妇联每年都举办现场咨询活动，通过展画、宣传单张等向广大妇女宣传法律知识，让广大妇女学会运用法律武器维护自己的合法权益，不断提高自我维权能力。</w:t>
      </w:r>
    </w:p>
    <w:p>
      <w:pPr>
        <w:ind w:left="0" w:right="0" w:firstLine="560"/>
        <w:spacing w:before="450" w:after="450" w:line="312" w:lineRule="auto"/>
      </w:pPr>
      <w:r>
        <w:rPr>
          <w:rFonts w:ascii="宋体" w:hAnsi="宋体" w:eastAsia="宋体" w:cs="宋体"/>
          <w:color w:val="000"/>
          <w:sz w:val="28"/>
          <w:szCs w:val="28"/>
        </w:rPr>
        <w:t xml:space="preserve">(二)做好妇儿维权工作。妇联热情对待每宗来访，积极给予协商、调解、解答疑问，或给予法律援助等，对每宗来访做到来访有记录、问题有回复、来访有结果，调处率达100%。xx年4月协助派出所解救一名4岁的被拐卖女童，有效地维护了妇女儿童的合法权益。</w:t>
      </w:r>
    </w:p>
    <w:p>
      <w:pPr>
        <w:ind w:left="0" w:right="0" w:firstLine="560"/>
        <w:spacing w:before="450" w:after="450" w:line="312" w:lineRule="auto"/>
      </w:pPr>
      <w:r>
        <w:rPr>
          <w:rFonts w:ascii="宋体" w:hAnsi="宋体" w:eastAsia="宋体" w:cs="宋体"/>
          <w:color w:val="000"/>
          <w:sz w:val="28"/>
          <w:szCs w:val="28"/>
        </w:rPr>
        <w:t xml:space="preserve">(三)推进妇女儿童规划监测评估工作。妇联如实撰写妇女与儿童规划实施的监测评估报告，及时反映妇女儿童情况，形成了党委重视、政府统筹、妇联办公室牵头、各职能部门各司其职、齐抓共管的良好格局。</w:t>
      </w:r>
    </w:p>
    <w:p>
      <w:pPr>
        <w:ind w:left="0" w:right="0" w:firstLine="560"/>
        <w:spacing w:before="450" w:after="450" w:line="312" w:lineRule="auto"/>
      </w:pPr>
      <w:r>
        <w:rPr>
          <w:rFonts w:ascii="宋体" w:hAnsi="宋体" w:eastAsia="宋体" w:cs="宋体"/>
          <w:color w:val="000"/>
          <w:sz w:val="28"/>
          <w:szCs w:val="28"/>
        </w:rPr>
        <w:t xml:space="preserve">社区工作优秀事迹篇5</w:t>
      </w:r>
    </w:p>
    <w:p>
      <w:pPr>
        <w:ind w:left="0" w:right="0" w:firstLine="560"/>
        <w:spacing w:before="450" w:after="450" w:line="312" w:lineRule="auto"/>
      </w:pPr>
      <w:r>
        <w:rPr>
          <w:rFonts w:ascii="宋体" w:hAnsi="宋体" w:eastAsia="宋体" w:cs="宋体"/>
          <w:color w:val="000"/>
          <w:sz w:val="28"/>
          <w:szCs w:val="28"/>
        </w:rPr>
        <w:t xml:space="preserve">许海峰同志是城关市政设施养护所的职工，是一名退役军人，抗击疫情下沉一线的志愿者。寒风凛冽，疫情来袭，他主动请缨，加入了社区志愿者突击队。当他穿起红马甲，红色志愿者徽标贴在胸前的那一刻，作为来自部队培养的一名共产党员，心中奔涌着一股热流——我是一名共产党员，为人民服务，甘于奉献是我的初心使命；我是一名战士，退役不褪色，顽强拼搏是部队对我的培养；我是一名青年，响应党的号召，疫情在即挺身而出是我的责任。语言坚定且无畏，行动勇敢且无惧。在来势汹汹的疫情面前，许海峰同志给自己下了一份抗疫请战书，毫不犹豫地赶赴抗击疫情志愿者的服务中，坚守在疫情防控一线，服从组织安排，用实际行动诠释着新时代青年党员的抗疫决心。</w:t>
      </w:r>
    </w:p>
    <w:p>
      <w:pPr>
        <w:ind w:left="0" w:right="0" w:firstLine="560"/>
        <w:spacing w:before="450" w:after="450" w:line="312" w:lineRule="auto"/>
      </w:pPr>
      <w:r>
        <w:rPr>
          <w:rFonts w:ascii="宋体" w:hAnsi="宋体" w:eastAsia="宋体" w:cs="宋体"/>
          <w:color w:val="000"/>
          <w:sz w:val="28"/>
          <w:szCs w:val="28"/>
        </w:rPr>
        <w:t xml:space="preserve">在抗疫中，他是一名充满活力的志愿者，作为年轻的志愿者，一不怕苦，二不怕累，始终冲在前沿。他在门岗卡口值守不分昼夜，劝返外来人员耐心细致，“疫”不容辞、凸显担当，用行动坚守岗位，尽职尽责，化身“卫士”守护人民生命健康安全，用激情点燃战胜疫情的信心，努力成为人民群众危难时刻的贴心人，用实际行动践行着青年一代市政人吃苦耐劳、敢于守护，有责任感、有使命感的志愿“红”。</w:t>
      </w:r>
    </w:p>
    <w:p>
      <w:pPr>
        <w:ind w:left="0" w:right="0" w:firstLine="560"/>
        <w:spacing w:before="450" w:after="450" w:line="312" w:lineRule="auto"/>
      </w:pPr>
      <w:r>
        <w:rPr>
          <w:rFonts w:ascii="宋体" w:hAnsi="宋体" w:eastAsia="宋体" w:cs="宋体"/>
          <w:color w:val="000"/>
          <w:sz w:val="28"/>
          <w:szCs w:val="28"/>
        </w:rPr>
        <w:t xml:space="preserve">许海峰同志在抗疫一线接到所紧急抽调加入到雁北街道雁园路、雁滩家园核酸检测点志愿工作任务，报到后听从社区统一安排，维持检测队伍秩序，喷洒消毒灭菌、核查人员登记信息、帮助老年人安装手机二维码扫描，特别是22日从清晨到黄昏，他就在人群中逐一询问还需要帮助的居民，一天下来嗓子都有一些不适，还是默默坚持一遍一遍在队列里问询，社区工作人员对他说，小伙子别急，别太累。他说，没事，我年轻，做这些工作有意义，我喜欢做。许海峰同志就是用实干担当为人民群众健康筑牢生命防线最美的一道抗疫“红”。</w:t>
      </w:r>
    </w:p>
    <w:p>
      <w:pPr>
        <w:ind w:left="0" w:right="0" w:firstLine="560"/>
        <w:spacing w:before="450" w:after="450" w:line="312" w:lineRule="auto"/>
      </w:pPr>
      <w:r>
        <w:rPr>
          <w:rFonts w:ascii="宋体" w:hAnsi="宋体" w:eastAsia="宋体" w:cs="宋体"/>
          <w:color w:val="000"/>
          <w:sz w:val="28"/>
          <w:szCs w:val="28"/>
        </w:rPr>
        <w:t xml:space="preserve">面对疫情，许海峰同志所在的社区成立了青年党员突击队、退役军人志愿服务队，他作为队员，严格按照要求参加志愿者服务队抗疫，坚守退役不褪色，尽显军人担当。搬用抗疫物资运送，我年轻我来；夜间卡口值班值守，我是党员我上；负责“一测二验三核四询问”工作，做好“一米距离”秩序维护，我精力好，我干。作为共产党员，许海峰同志就是在关键时刻能够顶上，怀着责任，带着担当，把筑牢抗疫一线使命扛在肩上；作为退役军人，即使脱了军装，依然发挥着军人退伍不褪色的责任，用实际行动践行着“若有战、召必回、战必胜”的铮铮誓言，坚信不放弃，为打赢，时刻准备着。许海峰同志就是这样以星星之火散发自己的光和热，时刻准备着用实际行动打赢疫情防控遭遇战贡献力量。</w:t>
      </w:r>
    </w:p>
    <w:p>
      <w:pPr>
        <w:ind w:left="0" w:right="0" w:firstLine="560"/>
        <w:spacing w:before="450" w:after="450" w:line="312" w:lineRule="auto"/>
      </w:pPr>
      <w:r>
        <w:rPr>
          <w:rFonts w:ascii="宋体" w:hAnsi="宋体" w:eastAsia="宋体" w:cs="宋体"/>
          <w:color w:val="000"/>
          <w:sz w:val="28"/>
          <w:szCs w:val="28"/>
        </w:rPr>
        <w:t xml:space="preserve">许海峰同志连续数日奋战在抗疫一线，闲下来才能与家中父母视频，爸妈在通渭，只有他退役后居住在兰州，疫情期间忙起来就少了对爸妈的问候。与爸妈视频只要接通就能听到爸爸急切的话语：兰州冷不冷？疫情控制住了没？晚上还去值班吗？你是年轻人多干多动，谁家有需要就多帮；母亲使劲搓着手叮嘱着穿暖和，天冷了记得吃饭！看着爸爸妈妈，听到爸妈担忧且疼爱的唠着家常，一天的劳累顿觉舒缓，此时许海峰就是一个爸妈疼爱的孩子。</w:t>
      </w:r>
    </w:p>
    <w:p>
      <w:pPr>
        <w:ind w:left="0" w:right="0" w:firstLine="560"/>
        <w:spacing w:before="450" w:after="450" w:line="312" w:lineRule="auto"/>
      </w:pPr>
      <w:r>
        <w:rPr>
          <w:rFonts w:ascii="宋体" w:hAnsi="宋体" w:eastAsia="宋体" w:cs="宋体"/>
          <w:color w:val="000"/>
          <w:sz w:val="28"/>
          <w:szCs w:val="28"/>
        </w:rPr>
        <w:t xml:space="preserve">许海峰同志作为身穿红马甲的市政人，用行动默默坚守着对抗疫的决心，从他的行动中可以看到共产党员的坚定，退役军人的刚毅，青年人的勇敢。</w:t>
      </w:r>
    </w:p>
    <w:p>
      <w:pPr>
        <w:ind w:left="0" w:right="0" w:firstLine="560"/>
        <w:spacing w:before="450" w:after="450" w:line="312" w:lineRule="auto"/>
      </w:pPr>
      <w:r>
        <w:rPr>
          <w:rFonts w:ascii="宋体" w:hAnsi="宋体" w:eastAsia="宋体" w:cs="宋体"/>
          <w:color w:val="000"/>
          <w:sz w:val="28"/>
          <w:szCs w:val="28"/>
        </w:rPr>
        <w:t xml:space="preserve">一名党员就是一面旗帜，让我们一起勇于向前，同舟共济、凝心聚力，决战疫情；让我们一起为冬日里的兰州增添温暖再接再厉，抗疫到底！</w:t>
      </w:r>
    </w:p>
    <w:p>
      <w:pPr>
        <w:ind w:left="0" w:right="0" w:firstLine="560"/>
        <w:spacing w:before="450" w:after="450" w:line="312" w:lineRule="auto"/>
      </w:pPr>
      <w:r>
        <w:rPr>
          <w:rFonts w:ascii="宋体" w:hAnsi="宋体" w:eastAsia="宋体" w:cs="宋体"/>
          <w:color w:val="000"/>
          <w:sz w:val="28"/>
          <w:szCs w:val="28"/>
        </w:rPr>
        <w:t xml:space="preserve">社区工作优秀事迹篇6</w:t>
      </w:r>
    </w:p>
    <w:p>
      <w:pPr>
        <w:ind w:left="0" w:right="0" w:firstLine="560"/>
        <w:spacing w:before="450" w:after="450" w:line="312" w:lineRule="auto"/>
      </w:pPr>
      <w:r>
        <w:rPr>
          <w:rFonts w:ascii="宋体" w:hAnsi="宋体" w:eastAsia="宋体" w:cs="宋体"/>
          <w:color w:val="000"/>
          <w:sz w:val="28"/>
          <w:szCs w:val="28"/>
        </w:rPr>
        <w:t xml:space="preserve">新一轮疫情来势汹汹，基层防疫工作面临严峻挑战。作为街道党工委书记，始终牢记防疫第一责任人使命，以关于疫情防控的重要讲话精神和党中央的决策部署为根本遵循，深刻研判分析当前防疫局势的复杂性、艰巨性、反复性，落实“一精准三确保”要求，直面挑战、不畏风浪，带领街道上下以一往无前的昂扬姿态和永不懈怠的精神状态，统筹疫情防控和经济社会发展。</w:t>
      </w:r>
    </w:p>
    <w:p>
      <w:pPr>
        <w:ind w:left="0" w:right="0" w:firstLine="560"/>
        <w:spacing w:before="450" w:after="450" w:line="312" w:lineRule="auto"/>
      </w:pPr>
      <w:r>
        <w:rPr>
          <w:rFonts w:ascii="宋体" w:hAnsi="宋体" w:eastAsia="宋体" w:cs="宋体"/>
          <w:color w:val="000"/>
          <w:sz w:val="28"/>
          <w:szCs w:val="28"/>
        </w:rPr>
        <w:t xml:space="preserve">“疫”无反顾首当其冲，当好群众领头雁。“人民”二字重千钧，人民情怀深似海。作为党员干部，我始终牢记“把守护好人民群众的生命安全和身体健康放在第一位”，凡事率先垂范、以上率下、靠前指挥，坚持从严从紧、以快制快、一鼓作气，抓实抓细各项防疫工作，将关于“人民至上、生命至上”的谆谆嘱托内化于心、外化于行。一是建章立制强责任。第一时间牵头建立“2+22+13+24”疫情防控战时指挥机制，统筹24个工作专班，涵盖178个细分网格，确保一户不少、一人不漏。指挥打法顺应形势、平战切换、松紧有序，努力推动落实一套机制高效运行、一支队伍担当有为、一组数据见底出清、一方土地安全稳定。二是深化思想强引领。定期组织召开疫情防控战时指挥部工作会议，及时传达省市疫情防控会议精神，对数据核查、隔离用房配备、物资保障、全员核酸方案进行复盘推演，坚决克服麻痹思想、厌战情绪、侥幸心理，做到思想不松懈、行动不松劲。三是常驻一线显担当。基层离实际最近，一线离困难最近，一线离群众也最近。坚持每天亲自带队走社区，不打招呼、不走过场，强化动员宣传、勘察采样点设置、巡视物资保障、调度组织人员，让防疫举措实起来，把群众问题领回来。四是厚植情怀践初心。带头组织慰问日以继夜坚守岗位的医护人员、社区工作者和志愿者，为戍守在前线的“大白”和“红马甲”们送去物资和关怀。常态化组织27个爱心服务小分队为198位集中隔离人员和131位严格居家隔离人员保障生活物资。持续加强组织调度，采取有力措施，千方百计稳物价、保供应、安民心，保障辖区大型商超、农贸市场“13+1”类生活必需品货源充足。</w:t>
      </w:r>
    </w:p>
    <w:p>
      <w:pPr>
        <w:ind w:left="0" w:right="0" w:firstLine="560"/>
        <w:spacing w:before="450" w:after="450" w:line="312" w:lineRule="auto"/>
      </w:pPr>
      <w:r>
        <w:rPr>
          <w:rFonts w:ascii="宋体" w:hAnsi="宋体" w:eastAsia="宋体" w:cs="宋体"/>
          <w:color w:val="000"/>
          <w:sz w:val="28"/>
          <w:szCs w:val="28"/>
        </w:rPr>
        <w:t xml:space="preserve">“疫”路同行守望相助，织密疫情防控网。始终带领班子和党员干部牢固树立底线思维，坚持“外防输入、内防反弹”总策略和“动态清零”总方针不动摇，科学谋划、精准施策、多措并举，以对人民高度负责的态度，守牢外防输入红线，全力遏制形势反弹，持续巩固疫情防控阶段性成果。紧紧围绕疫情处置“24小时黄金期”，完善机制、聚焦重点、整合力量，优化流调、划圈、封控并联战术，守牢阵地、闭环管控。坚持数据快筛日清，先控后调、先隔后调、边控边调，争分夺秒跑赢病毒。牵头组织成立指挥部数据信息组，24小时轮守核查公安、交通卡口、疾控推送数据。3月以来累计核查数据50426人次，管控11536人次，健康监测10775人次，居家健康监测432人次，严格居家131人次，集中隔离198人次。3月12日接市防疫指挥部要求，火速动员部署“门铃行动”，亲自挂帅带领2000余名工作人员和志愿者奔赴挂钩社区展开地毯式排查，扣响82910户大门，核查并登记核酸预制码近18万人。坚持风险见底清零，带头组织点位巡查，聚焦重要场所、重点部位、关键环节，扩大重点人群监测覆盖面，全力以赴排除风险点位。先后开展4轮全员核酸检测，累计搭建采样点384个，出动工作人员6285人次，集结医护820人次、志愿者788人次，成功采样578264人次，检测结果均为阴性。坚持强化应急建设，加快隔离间储备、健康驿站建设，1日内组建3家集中医学观察场所，配备隔离房间327个;13天完成储备隔离酒店全流程改造，新增隔离房间175个;历时1个月抢抓健康驿站建设，组织600余人24小时不间断施工，新增隔离房间300个，进一步提升应急处置和综合应对能力。</w:t>
      </w:r>
    </w:p>
    <w:p>
      <w:pPr>
        <w:ind w:left="0" w:right="0" w:firstLine="560"/>
        <w:spacing w:before="450" w:after="450" w:line="312" w:lineRule="auto"/>
      </w:pPr>
      <w:r>
        <w:rPr>
          <w:rFonts w:ascii="宋体" w:hAnsi="宋体" w:eastAsia="宋体" w:cs="宋体"/>
          <w:color w:val="000"/>
          <w:sz w:val="28"/>
          <w:szCs w:val="28"/>
        </w:rPr>
        <w:t xml:space="preserve">“疫”呼百应凝心聚力，夯实发展压舱石。防疫关乎生命，发展关乎生计。在中共中央政治局常委会会议上，用三个“最”字表明我国坚决打好统筹疫情防控和经济社会发展之战的决心和信心。面对复杂变局，多重压力叠加，始终强化统筹协调，确保“稳字当头、稳中求进”，注重护存量、扩增量、抓变量，牢牢掌握经济发展的主动权，牢牢稳住发展的基本盘。一是强化精准施策，按照《无锡市关于加大力度助企纾困推动经济稳定健康运行的若干政策措施》要求，组织部署做好“点对点”助企纾困精准指导，尽快推动企业复工复产、稳产达产，全力稳住工业经济持续回升的良好势头。二是聚焦痛点难点，带头深入辖区一批龙头企业，围绕产业链供应链难题，落实针对性举措，安排相关部门为企业申请市内物资保障通行证，开放专项保供绿色通道，鼓励企业发挥产能优势加强本地市场服务，提升疫情期间物流保障，全力确保产业链供应链安全稳定。三是突出项目建设，抢抓建设关键节点，在落实防疫措施的前提下，按照“五率”要求进一步加速推进重大项目建设，强化要素服务保障，争取更多实物工作量。四是做优招商引企，主持召开经济运行分析会，结合梁溪区“效益提升年”行动关于强化服务做优存量、提升招引质效等要求，明确主攻以物联网为龙头的新一代信息技术、高端智能制造、网络数据安全三大支柱产业的招引方向，以优质项目落地、特色产业开花为带动，进一步推动经济高质量发展。五是着力拉动消费，督促相关部门大力实施年度促消费重点项目，推动房地产市场平稳健康发展，紧盯重点商圈、法人单位的人气烟火气，进一步加速市场回暖、释放消费动力。</w:t>
      </w:r>
    </w:p>
    <w:p>
      <w:pPr>
        <w:ind w:left="0" w:right="0" w:firstLine="560"/>
        <w:spacing w:before="450" w:after="450" w:line="312" w:lineRule="auto"/>
      </w:pPr>
      <w:r>
        <w:rPr>
          <w:rFonts w:ascii="宋体" w:hAnsi="宋体" w:eastAsia="宋体" w:cs="宋体"/>
          <w:color w:val="000"/>
          <w:sz w:val="28"/>
          <w:szCs w:val="28"/>
        </w:rPr>
        <w:t xml:space="preserve">“大江奔腾向海，总会遇到逆流，但任何逆流都阻挡不了大江东去。”大考还在进行，只要我们坚定信心、同舟共济、再接再厉，就一定能凝结起慎终如始、不胜不休的勇毅精神，汇聚起众志成城、共克时艰的磅礴力量，构建起坚不可摧、牢不可破的坚固屏障，赢得这场硬仗的最终胜利，逾越寒冬迎春来!</w:t>
      </w:r>
    </w:p>
    <w:p>
      <w:pPr>
        <w:ind w:left="0" w:right="0" w:firstLine="560"/>
        <w:spacing w:before="450" w:after="450" w:line="312" w:lineRule="auto"/>
      </w:pPr>
      <w:r>
        <w:rPr>
          <w:rFonts w:ascii="宋体" w:hAnsi="宋体" w:eastAsia="宋体" w:cs="宋体"/>
          <w:color w:val="000"/>
          <w:sz w:val="28"/>
          <w:szCs w:val="28"/>
        </w:rPr>
        <w:t xml:space="preserve">社区工作优秀事迹篇7</w:t>
      </w:r>
    </w:p>
    <w:p>
      <w:pPr>
        <w:ind w:left="0" w:right="0" w:firstLine="560"/>
        <w:spacing w:before="450" w:after="450" w:line="312" w:lineRule="auto"/>
      </w:pPr>
      <w:r>
        <w:rPr>
          <w:rFonts w:ascii="宋体" w:hAnsi="宋体" w:eastAsia="宋体" w:cs="宋体"/>
          <w:color w:val="000"/>
          <w:sz w:val="28"/>
          <w:szCs w:val="28"/>
        </w:rPr>
        <w:t xml:space="preserve">沧海横流，方显英雄本色。在每一个危险紧要的关头，总有一些人铭记着初心、担负着使命，逆流而行。她瘦小的身影每天都会出现在本溪市抗击疫情的第一线，一同随着全市的党员干部守护着明山区，她就是明山区联丰中心校教师董岳楠。90后的她，本应在家里作父母的掌上明珠，生性倔强的她却偏偏奋战在抗击疫情的第一线。明山区文明办面向广大市民招募抗击疫情志愿者，董岳楠接到消息后，第一时间，主动请缨，报名参加志愿者服务队。董岳楠默默的奉献着自己的青春，努力践行着“为人师表、言传身教”的铮铮教育誓言。</w:t>
      </w:r>
    </w:p>
    <w:p>
      <w:pPr>
        <w:ind w:left="0" w:right="0" w:firstLine="560"/>
        <w:spacing w:before="450" w:after="450" w:line="312" w:lineRule="auto"/>
      </w:pPr>
      <w:r>
        <w:rPr>
          <w:rFonts w:ascii="宋体" w:hAnsi="宋体" w:eastAsia="宋体" w:cs="宋体"/>
          <w:color w:val="000"/>
          <w:sz w:val="28"/>
          <w:szCs w:val="28"/>
        </w:rPr>
        <w:t xml:space="preserve">“放心吧，我会照顾好自己的”。一句简单的告别，春节假期未过，心急如焚的董岳楠就踏上了“逆行”返城的路上。几天来，新闻媒体上不断传来的新型冠状病毒感染的肺炎疫情的消息，让董岳楠果断提前放弃一年中仅有的和家人“粘”在一起的机会。她深知，防控好疫情，教育社会发展才有保证，人民生命财产安全才有保障，自己即将迎来的防控工作任务一定会很艰巨，但这也是考验人民教师责任担当的关键时刻。</w:t>
      </w:r>
    </w:p>
    <w:p>
      <w:pPr>
        <w:ind w:left="0" w:right="0" w:firstLine="560"/>
        <w:spacing w:before="450" w:after="450" w:line="312" w:lineRule="auto"/>
      </w:pPr>
      <w:r>
        <w:rPr>
          <w:rFonts w:ascii="宋体" w:hAnsi="宋体" w:eastAsia="宋体" w:cs="宋体"/>
          <w:color w:val="000"/>
          <w:sz w:val="28"/>
          <w:szCs w:val="28"/>
        </w:rPr>
        <w:t xml:space="preserve">“抗击疫情，有钱出钱，有力出力，你出一点，我出一点，大家一心，共同努力，就一定能早日战胜疫情。”抗击疫情期间，医疗物资十分匮乏。董岳楠经过多番协调沟通，购买到了120斤消毒液全部送到了疾控中心，并且捐款500元。她不仅出钱出物，更是走在了抗击疫情的第一线。</w:t>
      </w:r>
    </w:p>
    <w:p>
      <w:pPr>
        <w:ind w:left="0" w:right="0" w:firstLine="560"/>
        <w:spacing w:before="450" w:after="450" w:line="312" w:lineRule="auto"/>
      </w:pPr>
      <w:r>
        <w:rPr>
          <w:rFonts w:ascii="宋体" w:hAnsi="宋体" w:eastAsia="宋体" w:cs="宋体"/>
          <w:color w:val="000"/>
          <w:sz w:val="28"/>
          <w:szCs w:val="28"/>
        </w:rPr>
        <w:t xml:space="preserve">家住本溪县的她，每天往返2个多小时的路程来到本溪市明山区抗疫的一线。她说，“我不是温室里的花朵，我是抗击疫情的铿锵玫瑰。为人师表不仅是要教给学生知识，更要以身作则教给学生们心中有大爱。”往返市内的运输车辆早就停运了，董岳楠的父母每天自驾车负责送她到市里抗击疫情。</w:t>
      </w:r>
    </w:p>
    <w:p>
      <w:pPr>
        <w:ind w:left="0" w:right="0" w:firstLine="560"/>
        <w:spacing w:before="450" w:after="450" w:line="312" w:lineRule="auto"/>
      </w:pPr>
      <w:r>
        <w:rPr>
          <w:rFonts w:ascii="宋体" w:hAnsi="宋体" w:eastAsia="宋体" w:cs="宋体"/>
          <w:color w:val="000"/>
          <w:sz w:val="28"/>
          <w:szCs w:val="28"/>
        </w:rPr>
        <w:t xml:space="preserve">董岳楠穿梭在社区楼道内，挨家挨户发放疫情防控知识宣传单、致群众一封信、承诺书等，做到宣传动员不漏一户、全覆盖；为落实好公路卡口来往车辆检查情况，她义无反顾参加一线卡口检查，对经过卡口车辆人员测量体温、登记、劝返，同时担负起24小时情况汇报的工作，及时将公路卡口发现的可疑人员上报至中心领导。她笑嘻嘻的说，自己一个人很厉害，“五大员”随时变换身份，既要当好疫情防控的宣传员“宣传员”；又是疫情防控的“教导员”；还是疫情防控的“战斗员”；更是疫情防控的“服务员”；同时是好疫情防控的“监督员”。乐观开朗的她给志愿队服务中心的每一个人留下了深刻的印象。服务中心里的其他志愿者都笑着对她评价：“小小年龄，不怕吃苦。面对疫情，迎“楠”而上。”</w:t>
      </w:r>
    </w:p>
    <w:p>
      <w:pPr>
        <w:ind w:left="0" w:right="0" w:firstLine="560"/>
        <w:spacing w:before="450" w:after="450" w:line="312" w:lineRule="auto"/>
      </w:pPr>
      <w:r>
        <w:rPr>
          <w:rFonts w:ascii="宋体" w:hAnsi="宋体" w:eastAsia="宋体" w:cs="宋体"/>
          <w:color w:val="000"/>
          <w:sz w:val="28"/>
          <w:szCs w:val="28"/>
        </w:rPr>
        <w:t xml:space="preserve">2月14日开始，本溪地区就迎来了10年来最大的暴风雪。面对这样严寒恶劣的天气，董岳楠仍然在一线检查工作。站岗的时候太冷了，就多穿几层棉衣棉裤，身上贴了好几处暖贴，可还是冻不得不行。尽管这样，董岳楠还称自己为“白胡子”战士。一句玩笑的背后是她的客观坚强的心态，更是她抗击疫情不悔的决心！每天回到家中都要晚上8点多，脱下厚厚的棉衣、棉鞋，脚都应经冻麻木了。父母心疼，她却说“报名那天我就准备好了，疫情不解除，我就不回家。爸妈，人这一辈子，心里不能只有小家，祖国现在需要我！”父母听了这些话虽然心疼更多的却是欣慰。“董岳楠不仅是我的好女儿，更是祖国的好女儿！我们为你骄傲！我们会一直支持你！”</w:t>
      </w:r>
    </w:p>
    <w:p>
      <w:pPr>
        <w:ind w:left="0" w:right="0" w:firstLine="560"/>
        <w:spacing w:before="450" w:after="450" w:line="312" w:lineRule="auto"/>
      </w:pPr>
      <w:r>
        <w:rPr>
          <w:rFonts w:ascii="宋体" w:hAnsi="宋体" w:eastAsia="宋体" w:cs="宋体"/>
          <w:color w:val="000"/>
          <w:sz w:val="28"/>
          <w:szCs w:val="28"/>
        </w:rPr>
        <w:t xml:space="preserve">疫情就是集结号，自全市重大突发公共卫生事件一前级响应启动后，全市广大党员争当表率，冲前锋，像董岳楠一样的教师还有很多。他们主动放弃与家人团聚的机会，重返工作岗位，为生命站岗，让“太阳底线最光辉的职业”抗击在疫情第一线。舍身忘我的背后，是齐心协力对抗疫情的信心和决心，我们坚信：我们一定能早日打赢这场疫情攻坚战！</w:t>
      </w:r>
    </w:p>
    <w:p>
      <w:pPr>
        <w:ind w:left="0" w:right="0" w:firstLine="560"/>
        <w:spacing w:before="450" w:after="450" w:line="312" w:lineRule="auto"/>
      </w:pPr>
      <w:r>
        <w:rPr>
          <w:rFonts w:ascii="宋体" w:hAnsi="宋体" w:eastAsia="宋体" w:cs="宋体"/>
          <w:color w:val="000"/>
          <w:sz w:val="28"/>
          <w:szCs w:val="28"/>
        </w:rPr>
        <w:t xml:space="preserve">社区工作优秀事迹篇8</w:t>
      </w:r>
    </w:p>
    <w:p>
      <w:pPr>
        <w:ind w:left="0" w:right="0" w:firstLine="560"/>
        <w:spacing w:before="450" w:after="450" w:line="312" w:lineRule="auto"/>
      </w:pPr>
      <w:r>
        <w:rPr>
          <w:rFonts w:ascii="宋体" w:hAnsi="宋体" w:eastAsia="宋体" w:cs="宋体"/>
          <w:color w:val="000"/>
          <w:sz w:val="28"/>
          <w:szCs w:val="28"/>
        </w:rPr>
        <w:t xml:space="preserve">57岁的祖合热古丽是阿依墩社区一名普通居民，2016年退休，在三尺讲台上默默奉献了26个春秋，一生为教书育人而感到光荣。退休后，祖合热古丽同志从学校课堂走进阿依墩社区，满腔热情地为居民服务，帮助社区干部组织了各类文体活动，无偿奉献的在社区文明夜校中为辖区居民授课，受到广大居民的尊敬和爱戴。</w:t>
      </w:r>
    </w:p>
    <w:p>
      <w:pPr>
        <w:ind w:left="0" w:right="0" w:firstLine="560"/>
        <w:spacing w:before="450" w:after="450" w:line="312" w:lineRule="auto"/>
      </w:pPr>
      <w:r>
        <w:rPr>
          <w:rFonts w:ascii="宋体" w:hAnsi="宋体" w:eastAsia="宋体" w:cs="宋体"/>
          <w:color w:val="000"/>
          <w:sz w:val="28"/>
          <w:szCs w:val="28"/>
        </w:rPr>
        <w:t xml:space="preserve">心甘情愿为社区奉献余热</w:t>
      </w:r>
    </w:p>
    <w:p>
      <w:pPr>
        <w:ind w:left="0" w:right="0" w:firstLine="560"/>
        <w:spacing w:before="450" w:after="450" w:line="312" w:lineRule="auto"/>
      </w:pPr>
      <w:r>
        <w:rPr>
          <w:rFonts w:ascii="宋体" w:hAnsi="宋体" w:eastAsia="宋体" w:cs="宋体"/>
          <w:color w:val="000"/>
          <w:sz w:val="28"/>
          <w:szCs w:val="28"/>
        </w:rPr>
        <w:t xml:space="preserve">2018年，退休闲在家的祖合热古丽在和社区干部交谈中了解到，社区要组织开展文明夜校，但是苦于没有老师，她就主动联系社区领导，想要发挥自己的余热，担任文明夜校的老师，从这以后，祖合热古丽就成为社区文明夜校的授课老师，在社区的大力支持下，以国语教育为核心，以法制培训为重点，她积极积极备课，收集上课材料，坚持为居民讲好课。</w:t>
      </w:r>
    </w:p>
    <w:p>
      <w:pPr>
        <w:ind w:left="0" w:right="0" w:firstLine="560"/>
        <w:spacing w:before="450" w:after="450" w:line="312" w:lineRule="auto"/>
      </w:pPr>
      <w:r>
        <w:rPr>
          <w:rFonts w:ascii="宋体" w:hAnsi="宋体" w:eastAsia="宋体" w:cs="宋体"/>
          <w:color w:val="000"/>
          <w:sz w:val="28"/>
          <w:szCs w:val="28"/>
        </w:rPr>
        <w:t xml:space="preserve">说实话，祖合热古丽老比以前当老师的时候还要忙，每天每天白天准备教案，下午将授课内容拿到社区审核，晚上进行授课，有时忙的连饭都顾不上吃，他的辛勤付出得到了社区领导的认可，得到了广大居民的支持与配合。</w:t>
      </w:r>
    </w:p>
    <w:p>
      <w:pPr>
        <w:ind w:left="0" w:right="0" w:firstLine="560"/>
        <w:spacing w:before="450" w:after="450" w:line="312" w:lineRule="auto"/>
      </w:pPr>
      <w:r>
        <w:rPr>
          <w:rFonts w:ascii="宋体" w:hAnsi="宋体" w:eastAsia="宋体" w:cs="宋体"/>
          <w:color w:val="000"/>
          <w:sz w:val="28"/>
          <w:szCs w:val="28"/>
        </w:rPr>
        <w:t xml:space="preserve">让自己的每一天过的有意义</w:t>
      </w:r>
    </w:p>
    <w:p>
      <w:pPr>
        <w:ind w:left="0" w:right="0" w:firstLine="560"/>
        <w:spacing w:before="450" w:after="450" w:line="312" w:lineRule="auto"/>
      </w:pPr>
      <w:r>
        <w:rPr>
          <w:rFonts w:ascii="宋体" w:hAnsi="宋体" w:eastAsia="宋体" w:cs="宋体"/>
          <w:color w:val="000"/>
          <w:sz w:val="28"/>
          <w:szCs w:val="28"/>
        </w:rPr>
        <w:t xml:space="preserve">祖合热古丽除在阿依墩社区文明夜校任授课老师外，他还是阿依墩社区第一网格的联户长。在这三年里，祖合热古丽从未请过一天假，在家人的全力支持下，常常帮助辖区居民协调解决一些生活问题。</w:t>
      </w:r>
    </w:p>
    <w:p>
      <w:pPr>
        <w:ind w:left="0" w:right="0" w:firstLine="560"/>
        <w:spacing w:before="450" w:after="450" w:line="312" w:lineRule="auto"/>
      </w:pPr>
      <w:r>
        <w:rPr>
          <w:rFonts w:ascii="宋体" w:hAnsi="宋体" w:eastAsia="宋体" w:cs="宋体"/>
          <w:color w:val="000"/>
          <w:sz w:val="28"/>
          <w:szCs w:val="28"/>
        </w:rPr>
        <w:t xml:space="preserve">祖合热古丽老师对居民的热心、爱护，得到了大家的认可与尊重，2018年被阿依墩社区评为优秀联户长。</w:t>
      </w:r>
    </w:p>
    <w:p>
      <w:pPr>
        <w:ind w:left="0" w:right="0" w:firstLine="560"/>
        <w:spacing w:before="450" w:after="450" w:line="312" w:lineRule="auto"/>
      </w:pPr>
      <w:r>
        <w:rPr>
          <w:rFonts w:ascii="宋体" w:hAnsi="宋体" w:eastAsia="宋体" w:cs="宋体"/>
          <w:color w:val="000"/>
          <w:sz w:val="28"/>
          <w:szCs w:val="28"/>
        </w:rPr>
        <w:t xml:space="preserve">为了回报党和政府及居民的信任，祖合热古丽老师用自己的实际行动无私奉献回报党和人民，回报社会，今年56多岁的他，不求什么，只是希望能把自己的微小力量奉献给社区居民们。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2024-05-13T21:42:21+08:00</dcterms:created>
  <dcterms:modified xsi:type="dcterms:W3CDTF">2024-05-13T21:42:21+08:00</dcterms:modified>
</cp:coreProperties>
</file>

<file path=docProps/custom.xml><?xml version="1.0" encoding="utf-8"?>
<Properties xmlns="http://schemas.openxmlformats.org/officeDocument/2006/custom-properties" xmlns:vt="http://schemas.openxmlformats.org/officeDocument/2006/docPropsVTypes"/>
</file>